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A58C1" w14:textId="4871F3D2" w:rsidR="00887C6C" w:rsidRDefault="000C7D94" w:rsidP="007E7827">
      <w:pPr>
        <w:spacing w:after="120"/>
        <w:jc w:val="center"/>
        <w:rPr>
          <w:rFonts w:ascii="Arial" w:hAnsi="Arial"/>
          <w:sz w:val="40"/>
          <w:szCs w:val="40"/>
          <w:u w:val="single"/>
        </w:rPr>
      </w:pPr>
      <w:r>
        <w:rPr>
          <w:rFonts w:ascii="Arial" w:hAnsi="Arial"/>
          <w:sz w:val="40"/>
          <w:szCs w:val="40"/>
          <w:u w:val="single"/>
        </w:rPr>
        <w:t>Clerks’ Report</w:t>
      </w:r>
    </w:p>
    <w:p w14:paraId="30436C9E" w14:textId="47C1C79B" w:rsidR="00401D06" w:rsidRPr="006A3AC1" w:rsidRDefault="007B37B2" w:rsidP="006A3AC1">
      <w:pPr>
        <w:spacing w:after="120"/>
        <w:jc w:val="center"/>
        <w:rPr>
          <w:rFonts w:ascii="Arial" w:hAnsi="Arial"/>
          <w:sz w:val="28"/>
          <w:szCs w:val="28"/>
          <w:u w:val="single"/>
        </w:rPr>
      </w:pPr>
      <w:r w:rsidRPr="2EA7C2A0">
        <w:rPr>
          <w:rFonts w:ascii="Arial" w:hAnsi="Arial"/>
          <w:sz w:val="28"/>
          <w:szCs w:val="28"/>
          <w:u w:val="single"/>
        </w:rPr>
        <w:t>Week ending</w:t>
      </w:r>
      <w:r w:rsidR="00AE3C80">
        <w:rPr>
          <w:rFonts w:ascii="Arial" w:hAnsi="Arial"/>
          <w:sz w:val="28"/>
          <w:szCs w:val="28"/>
          <w:u w:val="single"/>
        </w:rPr>
        <w:t xml:space="preserve"> </w:t>
      </w:r>
      <w:r w:rsidR="00C26C29">
        <w:rPr>
          <w:rFonts w:ascii="Arial" w:hAnsi="Arial"/>
          <w:sz w:val="28"/>
          <w:szCs w:val="28"/>
          <w:u w:val="single"/>
        </w:rPr>
        <w:t>29</w:t>
      </w:r>
      <w:r w:rsidR="00C26C29" w:rsidRPr="00C26C29">
        <w:rPr>
          <w:rFonts w:ascii="Arial" w:hAnsi="Arial"/>
          <w:sz w:val="28"/>
          <w:szCs w:val="28"/>
          <w:u w:val="single"/>
          <w:vertAlign w:val="superscript"/>
        </w:rPr>
        <w:t>th</w:t>
      </w:r>
      <w:r w:rsidR="00C26C29">
        <w:rPr>
          <w:rFonts w:ascii="Arial" w:hAnsi="Arial"/>
          <w:sz w:val="28"/>
          <w:szCs w:val="28"/>
          <w:u w:val="single"/>
        </w:rPr>
        <w:t xml:space="preserve"> </w:t>
      </w:r>
      <w:r w:rsidR="00FE2EB3">
        <w:rPr>
          <w:rFonts w:ascii="Arial" w:hAnsi="Arial"/>
          <w:sz w:val="28"/>
          <w:szCs w:val="28"/>
          <w:u w:val="single"/>
        </w:rPr>
        <w:t xml:space="preserve">May </w:t>
      </w:r>
      <w:r w:rsidR="00A059EE">
        <w:rPr>
          <w:rFonts w:ascii="Arial" w:hAnsi="Arial"/>
          <w:sz w:val="28"/>
          <w:szCs w:val="28"/>
          <w:u w:val="single"/>
        </w:rPr>
        <w:t>2026</w:t>
      </w:r>
    </w:p>
    <w:p w14:paraId="3F70A4F3" w14:textId="0A71D433" w:rsidR="004F21BF" w:rsidRDefault="00C4025F" w:rsidP="00DF599A">
      <w:pPr>
        <w:pStyle w:val="NoSpacing"/>
        <w:shd w:val="clear" w:color="auto" w:fill="FFFFFF"/>
        <w:rPr>
          <w:rFonts w:cs="Calibri"/>
          <w:b/>
          <w:bCs/>
          <w:color w:val="222222"/>
          <w:sz w:val="28"/>
          <w:szCs w:val="28"/>
          <w:u w:val="single"/>
        </w:rPr>
      </w:pPr>
      <w:r w:rsidRPr="001F1815">
        <w:rPr>
          <w:rFonts w:cs="Calibri"/>
          <w:b/>
          <w:bCs/>
          <w:color w:val="222222"/>
          <w:sz w:val="28"/>
          <w:szCs w:val="28"/>
          <w:u w:val="single"/>
        </w:rPr>
        <w:t>Email</w:t>
      </w:r>
      <w:r w:rsidR="001F1815" w:rsidRPr="001F1815">
        <w:rPr>
          <w:rFonts w:cs="Calibri"/>
          <w:b/>
          <w:bCs/>
          <w:color w:val="222222"/>
          <w:sz w:val="28"/>
          <w:szCs w:val="28"/>
          <w:u w:val="single"/>
        </w:rPr>
        <w:t xml:space="preserve"> distribution </w:t>
      </w:r>
    </w:p>
    <w:p w14:paraId="2B6B9396" w14:textId="6A44133B" w:rsidR="009C7D29" w:rsidRDefault="009C7D29" w:rsidP="009C7D29">
      <w:pPr>
        <w:pStyle w:val="NoSpacing"/>
        <w:shd w:val="clear" w:color="auto" w:fill="FFFFFF"/>
        <w:spacing w:after="60"/>
        <w:rPr>
          <w:rFonts w:cs="Calibri"/>
          <w:color w:val="222222"/>
          <w:sz w:val="24"/>
          <w:szCs w:val="24"/>
        </w:rPr>
      </w:pPr>
      <w:r>
        <w:rPr>
          <w:rFonts w:cs="Calibri"/>
          <w:color w:val="222222"/>
          <w:sz w:val="24"/>
          <w:szCs w:val="24"/>
        </w:rPr>
        <w:t xml:space="preserve"> </w:t>
      </w:r>
    </w:p>
    <w:p w14:paraId="41C87268" w14:textId="77777777" w:rsidR="00675315" w:rsidRPr="00675315" w:rsidRDefault="00675315" w:rsidP="00DF599A">
      <w:pPr>
        <w:pStyle w:val="NoSpacing"/>
        <w:shd w:val="clear" w:color="auto" w:fill="FFFFFF"/>
        <w:rPr>
          <w:rFonts w:cs="Calibri"/>
          <w:color w:val="222222"/>
          <w:sz w:val="24"/>
          <w:szCs w:val="24"/>
        </w:rPr>
      </w:pPr>
    </w:p>
    <w:p w14:paraId="48C57967" w14:textId="38E3AC06" w:rsidR="005759BC" w:rsidRDefault="00C4025F" w:rsidP="001C301D">
      <w:pPr>
        <w:pStyle w:val="NoSpacing"/>
        <w:shd w:val="clear" w:color="auto" w:fill="FFFFFF"/>
        <w:spacing w:after="120"/>
        <w:rPr>
          <w:rFonts w:cs="Calibri"/>
          <w:color w:val="222222"/>
          <w:sz w:val="24"/>
          <w:szCs w:val="24"/>
        </w:rPr>
      </w:pPr>
      <w:r w:rsidRPr="001F1815">
        <w:rPr>
          <w:rFonts w:cs="Calibri"/>
          <w:b/>
          <w:bCs/>
          <w:color w:val="222222"/>
          <w:sz w:val="28"/>
          <w:szCs w:val="28"/>
          <w:u w:val="single"/>
        </w:rPr>
        <w:t xml:space="preserve">Other </w:t>
      </w:r>
      <w:r w:rsidR="00770385">
        <w:rPr>
          <w:rFonts w:cs="Calibri"/>
          <w:b/>
          <w:bCs/>
          <w:color w:val="222222"/>
          <w:sz w:val="28"/>
          <w:szCs w:val="28"/>
          <w:u w:val="single"/>
        </w:rPr>
        <w:t xml:space="preserve">matters </w:t>
      </w:r>
      <w:r w:rsidR="00F07648">
        <w:rPr>
          <w:rFonts w:cs="Calibri"/>
          <w:color w:val="222222"/>
          <w:sz w:val="24"/>
          <w:szCs w:val="24"/>
        </w:rPr>
        <w:t xml:space="preserve"> </w:t>
      </w:r>
    </w:p>
    <w:p w14:paraId="352ED64F" w14:textId="77777777" w:rsidR="00CB13B5" w:rsidRDefault="00CB13B5" w:rsidP="00D26B15">
      <w:pPr>
        <w:pStyle w:val="NoSpacing"/>
        <w:shd w:val="clear" w:color="auto" w:fill="FFFFFF"/>
        <w:spacing w:after="240"/>
        <w:rPr>
          <w:rFonts w:cs="Calibri"/>
          <w:color w:val="333333"/>
        </w:rPr>
      </w:pPr>
      <w:r>
        <w:rPr>
          <w:rFonts w:cs="Calibri"/>
          <w:color w:val="333333"/>
        </w:rPr>
        <w:t xml:space="preserve">Staff attended Fire Risk Assessment training delivered by Staffordshire County Council. </w:t>
      </w:r>
    </w:p>
    <w:p w14:paraId="60E05669" w14:textId="77777777" w:rsidR="00CB13B5" w:rsidRDefault="00CB13B5" w:rsidP="00D26B15">
      <w:pPr>
        <w:pStyle w:val="NoSpacing"/>
        <w:shd w:val="clear" w:color="auto" w:fill="FFFFFF"/>
        <w:spacing w:after="240"/>
        <w:rPr>
          <w:rFonts w:cs="Calibri"/>
          <w:color w:val="333333"/>
        </w:rPr>
      </w:pPr>
      <w:r>
        <w:rPr>
          <w:rFonts w:cs="Calibri"/>
          <w:color w:val="333333"/>
        </w:rPr>
        <w:t>Informed SPCA of the new Chairmans details.</w:t>
      </w:r>
    </w:p>
    <w:p w14:paraId="195FDF73" w14:textId="77777777" w:rsidR="00CB13B5" w:rsidRPr="00FB3FC9" w:rsidRDefault="00CB13B5" w:rsidP="00D26B15">
      <w:pPr>
        <w:pStyle w:val="NoSpacing"/>
        <w:shd w:val="clear" w:color="auto" w:fill="FFFFFF"/>
        <w:spacing w:after="240"/>
        <w:rPr>
          <w:rFonts w:cs="Calibri"/>
          <w:color w:val="333333"/>
        </w:rPr>
      </w:pPr>
      <w:r>
        <w:rPr>
          <w:rFonts w:cs="Calibri"/>
          <w:color w:val="333333"/>
        </w:rPr>
        <w:t xml:space="preserve">Loose goal post at Perton Playing Fields has been assessed and new bolts required. There is some discussion with the football coaches to remove the posts completely to allow the goal area to allow some remedial work. </w:t>
      </w:r>
    </w:p>
    <w:p w14:paraId="650CC001" w14:textId="77777777" w:rsidR="00CB13B5" w:rsidRDefault="00CB13B5" w:rsidP="009841A4">
      <w:pPr>
        <w:pStyle w:val="NoSpacing"/>
        <w:shd w:val="clear" w:color="auto" w:fill="FFFFFF"/>
        <w:spacing w:after="240"/>
        <w:rPr>
          <w:rFonts w:cs="Calibri"/>
          <w:color w:val="222222"/>
          <w:sz w:val="24"/>
          <w:szCs w:val="24"/>
        </w:rPr>
      </w:pPr>
    </w:p>
    <w:p w14:paraId="09AE1EEE" w14:textId="77777777" w:rsidR="00DC16FB" w:rsidRDefault="00DC16FB" w:rsidP="00DC16FB">
      <w:pPr>
        <w:spacing w:after="0" w:line="300" w:lineRule="atLeast"/>
        <w:rPr>
          <w:rFonts w:eastAsia="Times New Roman"/>
          <w:color w:val="000000"/>
          <w:sz w:val="24"/>
          <w:szCs w:val="24"/>
          <w:lang w:eastAsia="en-GB"/>
        </w:rPr>
      </w:pPr>
      <w:r>
        <w:rPr>
          <w:rFonts w:eastAsia="Times New Roman"/>
          <w:color w:val="000000"/>
        </w:rPr>
        <w:t xml:space="preserve">Thank you for your entry to </w:t>
      </w:r>
      <w:r>
        <w:rPr>
          <w:rFonts w:eastAsia="Times New Roman"/>
          <w:b/>
          <w:bCs/>
          <w:color w:val="000000"/>
        </w:rPr>
        <w:t>BKVC 2026</w:t>
      </w:r>
      <w:r>
        <w:rPr>
          <w:rFonts w:eastAsia="Times New Roman"/>
          <w:color w:val="000000"/>
        </w:rPr>
        <w:t>.</w:t>
      </w:r>
    </w:p>
    <w:p w14:paraId="77E54462" w14:textId="77777777" w:rsidR="00DC16FB" w:rsidRDefault="00DC16FB" w:rsidP="00DC16FB">
      <w:pPr>
        <w:spacing w:after="120" w:line="300" w:lineRule="atLeast"/>
        <w:rPr>
          <w:rFonts w:eastAsia="Times New Roman"/>
          <w:color w:val="000000"/>
        </w:rPr>
      </w:pPr>
      <w:r>
        <w:rPr>
          <w:rFonts w:eastAsia="Times New Roman"/>
          <w:color w:val="000000"/>
        </w:rPr>
        <w:t xml:space="preserve">We’re delighted to let you know that the assessment of your application is now underway—and you have successfully progressed to the </w:t>
      </w:r>
      <w:r>
        <w:rPr>
          <w:rFonts w:eastAsia="Times New Roman"/>
          <w:b/>
          <w:bCs/>
          <w:color w:val="000000"/>
        </w:rPr>
        <w:t>next stage</w:t>
      </w:r>
      <w:r>
        <w:rPr>
          <w:rFonts w:eastAsia="Times New Roman"/>
          <w:color w:val="000000"/>
        </w:rPr>
        <w:t>. Congratulations!</w:t>
      </w:r>
    </w:p>
    <w:p w14:paraId="317D5F16" w14:textId="77777777" w:rsidR="00DC16FB" w:rsidRDefault="00DC16FB" w:rsidP="00DC16FB">
      <w:pPr>
        <w:spacing w:after="0" w:line="300" w:lineRule="atLeast"/>
        <w:rPr>
          <w:rFonts w:eastAsia="Times New Roman"/>
          <w:color w:val="000000"/>
        </w:rPr>
      </w:pPr>
      <w:r>
        <w:rPr>
          <w:rFonts w:eastAsia="Times New Roman"/>
          <w:color w:val="000000"/>
        </w:rPr>
        <w:t>If we needed any additional information from you, I would have already been in touch separately, so there’s nothing further you need to do at this stage.</w:t>
      </w:r>
    </w:p>
    <w:p w14:paraId="31B58FA8" w14:textId="77777777" w:rsidR="00DC16FB" w:rsidRDefault="00000000" w:rsidP="00DC16FB">
      <w:pPr>
        <w:spacing w:after="0" w:line="300" w:lineRule="atLeast"/>
        <w:jc w:val="center"/>
        <w:rPr>
          <w:rFonts w:eastAsia="Times New Roman"/>
        </w:rPr>
      </w:pPr>
      <w:r>
        <w:rPr>
          <w:rFonts w:eastAsia="Times New Roman"/>
        </w:rPr>
        <w:pict w14:anchorId="5B67FB80">
          <v:rect id="_x0000_i1025" style="width:468pt;height:1.5pt" o:hralign="center" o:hrstd="t" o:hr="t" fillcolor="#a0a0a0" stroked="f"/>
        </w:pict>
      </w:r>
    </w:p>
    <w:p w14:paraId="1D54F082" w14:textId="77777777" w:rsidR="00DC16FB" w:rsidRDefault="00DC16FB" w:rsidP="00406ABE">
      <w:pPr>
        <w:spacing w:after="0" w:line="300" w:lineRule="atLeast"/>
        <w:rPr>
          <w:rFonts w:eastAsia="Times New Roman"/>
          <w:color w:val="000000"/>
        </w:rPr>
      </w:pPr>
      <w:r>
        <w:rPr>
          <w:rFonts w:ascii="Segoe UI Emoji" w:eastAsia="Times New Roman" w:hAnsi="Segoe UI Emoji" w:cs="Segoe UI Emoji"/>
          <w:b/>
          <w:bCs/>
          <w:color w:val="000000"/>
        </w:rPr>
        <w:t>🌼</w:t>
      </w:r>
      <w:r>
        <w:rPr>
          <w:rFonts w:eastAsia="Times New Roman"/>
          <w:b/>
          <w:bCs/>
          <w:color w:val="000000"/>
        </w:rPr>
        <w:t xml:space="preserve"> What happens next?</w:t>
      </w:r>
    </w:p>
    <w:p w14:paraId="5E9B61D9" w14:textId="77777777" w:rsidR="00DC16FB" w:rsidRDefault="00DC16FB" w:rsidP="00406ABE">
      <w:pPr>
        <w:numPr>
          <w:ilvl w:val="0"/>
          <w:numId w:val="23"/>
        </w:numPr>
        <w:spacing w:after="0" w:line="300" w:lineRule="atLeast"/>
        <w:rPr>
          <w:rFonts w:eastAsia="Times New Roman"/>
          <w:color w:val="000000"/>
        </w:rPr>
      </w:pPr>
      <w:r>
        <w:rPr>
          <w:rFonts w:eastAsia="Times New Roman"/>
          <w:b/>
          <w:bCs/>
          <w:color w:val="000000"/>
        </w:rPr>
        <w:t>In-person judging begins from 1st June.</w:t>
      </w:r>
    </w:p>
    <w:p w14:paraId="0A05ABA2" w14:textId="77777777" w:rsidR="00DC16FB" w:rsidRDefault="00DC16FB" w:rsidP="00DC16FB">
      <w:pPr>
        <w:numPr>
          <w:ilvl w:val="0"/>
          <w:numId w:val="23"/>
        </w:numPr>
        <w:spacing w:before="100" w:beforeAutospacing="1" w:after="100" w:afterAutospacing="1" w:line="300" w:lineRule="atLeast"/>
        <w:rPr>
          <w:rFonts w:eastAsia="Times New Roman"/>
          <w:color w:val="000000"/>
        </w:rPr>
      </w:pPr>
      <w:r>
        <w:rPr>
          <w:rFonts w:eastAsia="Times New Roman"/>
          <w:color w:val="000000"/>
        </w:rPr>
        <w:t xml:space="preserve">Our volunteer judges will contact you directly to confirm the </w:t>
      </w:r>
      <w:r>
        <w:rPr>
          <w:rFonts w:eastAsia="Times New Roman"/>
          <w:b/>
          <w:bCs/>
          <w:color w:val="000000"/>
        </w:rPr>
        <w:t>date and estimated time of arrival (ETA)</w:t>
      </w:r>
      <w:r>
        <w:rPr>
          <w:rFonts w:eastAsia="Times New Roman"/>
          <w:color w:val="000000"/>
        </w:rPr>
        <w:t> for their visit.</w:t>
      </w:r>
    </w:p>
    <w:p w14:paraId="16962B9D" w14:textId="77777777" w:rsidR="00DC16FB" w:rsidRDefault="00DC16FB" w:rsidP="00DC16FB">
      <w:pPr>
        <w:numPr>
          <w:ilvl w:val="0"/>
          <w:numId w:val="23"/>
        </w:numPr>
        <w:spacing w:before="100" w:beforeAutospacing="1" w:after="100" w:afterAutospacing="1" w:line="300" w:lineRule="atLeast"/>
        <w:rPr>
          <w:rFonts w:eastAsia="Times New Roman"/>
          <w:color w:val="000000"/>
        </w:rPr>
      </w:pPr>
      <w:r>
        <w:rPr>
          <w:rFonts w:eastAsia="Times New Roman"/>
          <w:color w:val="000000"/>
        </w:rPr>
        <w:t xml:space="preserve">You will receive </w:t>
      </w:r>
      <w:r>
        <w:rPr>
          <w:rFonts w:eastAsia="Times New Roman"/>
          <w:b/>
          <w:bCs/>
          <w:color w:val="000000"/>
        </w:rPr>
        <w:t>two visits</w:t>
      </w:r>
      <w:r>
        <w:rPr>
          <w:rFonts w:eastAsia="Times New Roman"/>
          <w:color w:val="000000"/>
        </w:rPr>
        <w:t xml:space="preserve">: </w:t>
      </w:r>
    </w:p>
    <w:p w14:paraId="1A13DDA2" w14:textId="77777777" w:rsidR="00DC16FB" w:rsidRDefault="00DC16FB" w:rsidP="00DC16FB">
      <w:pPr>
        <w:numPr>
          <w:ilvl w:val="1"/>
          <w:numId w:val="23"/>
        </w:numPr>
        <w:spacing w:before="100" w:beforeAutospacing="1" w:after="100" w:afterAutospacing="1" w:line="300" w:lineRule="atLeast"/>
        <w:rPr>
          <w:rFonts w:eastAsia="Times New Roman"/>
          <w:color w:val="000000"/>
        </w:rPr>
      </w:pPr>
      <w:r>
        <w:rPr>
          <w:rFonts w:eastAsia="Times New Roman"/>
          <w:color w:val="000000"/>
        </w:rPr>
        <w:t xml:space="preserve">One during </w:t>
      </w:r>
      <w:r>
        <w:rPr>
          <w:rFonts w:eastAsia="Times New Roman"/>
          <w:b/>
          <w:bCs/>
          <w:color w:val="000000"/>
        </w:rPr>
        <w:t>June</w:t>
      </w:r>
    </w:p>
    <w:p w14:paraId="072A6127" w14:textId="77777777" w:rsidR="00DC16FB" w:rsidRDefault="00DC16FB" w:rsidP="00406ABE">
      <w:pPr>
        <w:numPr>
          <w:ilvl w:val="1"/>
          <w:numId w:val="23"/>
        </w:numPr>
        <w:spacing w:after="0" w:line="300" w:lineRule="atLeast"/>
        <w:rPr>
          <w:rFonts w:eastAsia="Times New Roman"/>
          <w:color w:val="000000"/>
        </w:rPr>
      </w:pPr>
      <w:r>
        <w:rPr>
          <w:rFonts w:eastAsia="Times New Roman"/>
          <w:color w:val="000000"/>
        </w:rPr>
        <w:t xml:space="preserve">A second during </w:t>
      </w:r>
      <w:r>
        <w:rPr>
          <w:rFonts w:eastAsia="Times New Roman"/>
          <w:b/>
          <w:bCs/>
          <w:color w:val="000000"/>
        </w:rPr>
        <w:t>July</w:t>
      </w:r>
    </w:p>
    <w:p w14:paraId="7ADD0E4F" w14:textId="50C362F8" w:rsidR="00DC16FB" w:rsidRPr="0038304B" w:rsidRDefault="00DC16FB" w:rsidP="00B41963">
      <w:pPr>
        <w:spacing w:after="240" w:line="300" w:lineRule="atLeast"/>
        <w:rPr>
          <w:rFonts w:eastAsia="Times New Roman"/>
          <w:i/>
          <w:iCs/>
          <w:color w:val="000000"/>
        </w:rPr>
      </w:pPr>
      <w:r w:rsidRPr="0038304B">
        <w:rPr>
          <w:rFonts w:eastAsia="Times New Roman"/>
          <w:i/>
          <w:iCs/>
          <w:color w:val="000000"/>
        </w:rPr>
        <w:t>If you would like to meet the judges during their visit, please feel free to arrange this with them when they get in touch.</w:t>
      </w:r>
    </w:p>
    <w:sectPr w:rsidR="00DC16FB" w:rsidRPr="0038304B" w:rsidSect="000E5028">
      <w:pgSz w:w="11906" w:h="16838"/>
      <w:pgMar w:top="993" w:right="991"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F32E8" w14:textId="77777777" w:rsidR="009B2848" w:rsidRDefault="009B2848" w:rsidP="00E76D44">
      <w:pPr>
        <w:spacing w:after="0" w:line="240" w:lineRule="auto"/>
      </w:pPr>
      <w:r>
        <w:separator/>
      </w:r>
    </w:p>
  </w:endnote>
  <w:endnote w:type="continuationSeparator" w:id="0">
    <w:p w14:paraId="5E65790E" w14:textId="77777777" w:rsidR="009B2848" w:rsidRDefault="009B2848" w:rsidP="00E76D44">
      <w:pPr>
        <w:spacing w:after="0" w:line="240" w:lineRule="auto"/>
      </w:pPr>
      <w:r>
        <w:continuationSeparator/>
      </w:r>
    </w:p>
  </w:endnote>
  <w:endnote w:type="continuationNotice" w:id="1">
    <w:p w14:paraId="7A7F133E" w14:textId="77777777" w:rsidR="009B2848" w:rsidRDefault="009B28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ld">
    <w:altName w:val="Calibri"/>
    <w:panose1 w:val="00000000000000000000"/>
    <w:charset w:val="00"/>
    <w:family w:val="modern"/>
    <w:notTrueType/>
    <w:pitch w:val="variable"/>
    <w:sig w:usb0="A00002FF" w:usb1="4000005B"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354EF" w14:textId="77777777" w:rsidR="009B2848" w:rsidRDefault="009B2848" w:rsidP="00E76D44">
      <w:pPr>
        <w:spacing w:after="0" w:line="240" w:lineRule="auto"/>
      </w:pPr>
      <w:r>
        <w:separator/>
      </w:r>
    </w:p>
  </w:footnote>
  <w:footnote w:type="continuationSeparator" w:id="0">
    <w:p w14:paraId="4790554A" w14:textId="77777777" w:rsidR="009B2848" w:rsidRDefault="009B2848" w:rsidP="00E76D44">
      <w:pPr>
        <w:spacing w:after="0" w:line="240" w:lineRule="auto"/>
      </w:pPr>
      <w:r>
        <w:continuationSeparator/>
      </w:r>
    </w:p>
  </w:footnote>
  <w:footnote w:type="continuationNotice" w:id="1">
    <w:p w14:paraId="2AED539D" w14:textId="77777777" w:rsidR="009B2848" w:rsidRDefault="009B284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7940"/>
    <w:multiLevelType w:val="multilevel"/>
    <w:tmpl w:val="A202C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D03C1"/>
    <w:multiLevelType w:val="hybridMultilevel"/>
    <w:tmpl w:val="49A220F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A651E1"/>
    <w:multiLevelType w:val="hybridMultilevel"/>
    <w:tmpl w:val="E070EEBE"/>
    <w:lvl w:ilvl="0" w:tplc="08090001">
      <w:start w:val="1"/>
      <w:numFmt w:val="bullet"/>
      <w:lvlText w:val=""/>
      <w:lvlJc w:val="left"/>
      <w:pPr>
        <w:ind w:left="502" w:hanging="360"/>
      </w:pPr>
      <w:rPr>
        <w:rFonts w:ascii="Symbol" w:hAnsi="Symbol" w:cs="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0A970735"/>
    <w:multiLevelType w:val="multilevel"/>
    <w:tmpl w:val="3E48C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9D67C1"/>
    <w:multiLevelType w:val="hybridMultilevel"/>
    <w:tmpl w:val="D78C92F6"/>
    <w:lvl w:ilvl="0" w:tplc="E3443822">
      <w:numFmt w:val="bullet"/>
      <w:lvlText w:val=""/>
      <w:lvlJc w:val="left"/>
      <w:pPr>
        <w:ind w:left="1080" w:hanging="360"/>
      </w:pPr>
      <w:rPr>
        <w:rFonts w:ascii="Symbol" w:eastAsia="Calibri"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7EE1D48"/>
    <w:multiLevelType w:val="hybridMultilevel"/>
    <w:tmpl w:val="37A8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D849BE"/>
    <w:multiLevelType w:val="hybridMultilevel"/>
    <w:tmpl w:val="80606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D1B111F"/>
    <w:multiLevelType w:val="hybridMultilevel"/>
    <w:tmpl w:val="221E3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3325E7"/>
    <w:multiLevelType w:val="hybridMultilevel"/>
    <w:tmpl w:val="70E207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C479BA"/>
    <w:multiLevelType w:val="hybridMultilevel"/>
    <w:tmpl w:val="53544BEC"/>
    <w:lvl w:ilvl="0" w:tplc="26AABE0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2C50D9"/>
    <w:multiLevelType w:val="hybridMultilevel"/>
    <w:tmpl w:val="6ECCFAFC"/>
    <w:lvl w:ilvl="0" w:tplc="1428BEF0">
      <w:numFmt w:val="bullet"/>
      <w:lvlText w:val="-"/>
      <w:lvlJc w:val="left"/>
      <w:pPr>
        <w:ind w:left="502" w:hanging="360"/>
      </w:pPr>
      <w:rPr>
        <w:rFonts w:ascii="Calibri" w:eastAsia="Calibri" w:hAnsi="Calibri" w:cs="Calibri"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51822C24"/>
    <w:multiLevelType w:val="multilevel"/>
    <w:tmpl w:val="4E0C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3C6757"/>
    <w:multiLevelType w:val="hybridMultilevel"/>
    <w:tmpl w:val="8576A93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2B3AED"/>
    <w:multiLevelType w:val="hybridMultilevel"/>
    <w:tmpl w:val="9120D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253CFA"/>
    <w:multiLevelType w:val="hybridMultilevel"/>
    <w:tmpl w:val="D84EC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431C1F"/>
    <w:multiLevelType w:val="hybridMultilevel"/>
    <w:tmpl w:val="EE5E3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632E6D"/>
    <w:multiLevelType w:val="hybridMultilevel"/>
    <w:tmpl w:val="6FB269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24E72EC"/>
    <w:multiLevelType w:val="hybridMultilevel"/>
    <w:tmpl w:val="2E782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BC514A"/>
    <w:multiLevelType w:val="hybridMultilevel"/>
    <w:tmpl w:val="B3A2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BE4C6B"/>
    <w:multiLevelType w:val="hybridMultilevel"/>
    <w:tmpl w:val="AE58E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2A6FA4"/>
    <w:multiLevelType w:val="hybridMultilevel"/>
    <w:tmpl w:val="2FEA8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821D41"/>
    <w:multiLevelType w:val="hybridMultilevel"/>
    <w:tmpl w:val="E1E47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355091"/>
    <w:multiLevelType w:val="hybridMultilevel"/>
    <w:tmpl w:val="3976D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1605239">
    <w:abstractNumId w:val="22"/>
  </w:num>
  <w:num w:numId="2" w16cid:durableId="1471746533">
    <w:abstractNumId w:val="9"/>
  </w:num>
  <w:num w:numId="3" w16cid:durableId="661467564">
    <w:abstractNumId w:val="21"/>
  </w:num>
  <w:num w:numId="4" w16cid:durableId="1525900664">
    <w:abstractNumId w:val="2"/>
  </w:num>
  <w:num w:numId="5" w16cid:durableId="2067603818">
    <w:abstractNumId w:val="5"/>
  </w:num>
  <w:num w:numId="6" w16cid:durableId="222761398">
    <w:abstractNumId w:val="14"/>
  </w:num>
  <w:num w:numId="7" w16cid:durableId="385379187">
    <w:abstractNumId w:val="7"/>
  </w:num>
  <w:num w:numId="8" w16cid:durableId="1953316585">
    <w:abstractNumId w:val="10"/>
  </w:num>
  <w:num w:numId="9" w16cid:durableId="766854468">
    <w:abstractNumId w:val="8"/>
  </w:num>
  <w:num w:numId="10" w16cid:durableId="307246661">
    <w:abstractNumId w:val="1"/>
  </w:num>
  <w:num w:numId="11" w16cid:durableId="646326192">
    <w:abstractNumId w:val="17"/>
  </w:num>
  <w:num w:numId="12" w16cid:durableId="1387680723">
    <w:abstractNumId w:val="16"/>
  </w:num>
  <w:num w:numId="13" w16cid:durableId="352263770">
    <w:abstractNumId w:val="13"/>
  </w:num>
  <w:num w:numId="14" w16cid:durableId="1033773456">
    <w:abstractNumId w:val="12"/>
  </w:num>
  <w:num w:numId="15" w16cid:durableId="766268150">
    <w:abstractNumId w:val="18"/>
  </w:num>
  <w:num w:numId="16" w16cid:durableId="1673022248">
    <w:abstractNumId w:val="20"/>
  </w:num>
  <w:num w:numId="17" w16cid:durableId="600645853">
    <w:abstractNumId w:val="4"/>
  </w:num>
  <w:num w:numId="18" w16cid:durableId="132676668">
    <w:abstractNumId w:val="15"/>
  </w:num>
  <w:num w:numId="19" w16cid:durableId="596720155">
    <w:abstractNumId w:val="6"/>
  </w:num>
  <w:num w:numId="20" w16cid:durableId="1199929454">
    <w:abstractNumId w:val="11"/>
  </w:num>
  <w:num w:numId="21" w16cid:durableId="149492586">
    <w:abstractNumId w:val="3"/>
  </w:num>
  <w:num w:numId="22" w16cid:durableId="796215710">
    <w:abstractNumId w:val="19"/>
  </w:num>
  <w:num w:numId="23" w16cid:durableId="1126968828">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C6C"/>
    <w:rsid w:val="000005F8"/>
    <w:rsid w:val="000008B3"/>
    <w:rsid w:val="00000A94"/>
    <w:rsid w:val="00000C64"/>
    <w:rsid w:val="00000E6A"/>
    <w:rsid w:val="000010A8"/>
    <w:rsid w:val="000013A7"/>
    <w:rsid w:val="000017D3"/>
    <w:rsid w:val="00001C7B"/>
    <w:rsid w:val="00001D45"/>
    <w:rsid w:val="00001D4D"/>
    <w:rsid w:val="00001DEF"/>
    <w:rsid w:val="00001DF5"/>
    <w:rsid w:val="00002090"/>
    <w:rsid w:val="00002791"/>
    <w:rsid w:val="00002982"/>
    <w:rsid w:val="00002A75"/>
    <w:rsid w:val="00002CBA"/>
    <w:rsid w:val="00002D95"/>
    <w:rsid w:val="000032A6"/>
    <w:rsid w:val="0000380D"/>
    <w:rsid w:val="00003F3D"/>
    <w:rsid w:val="00004043"/>
    <w:rsid w:val="0000411F"/>
    <w:rsid w:val="000044CC"/>
    <w:rsid w:val="0000494E"/>
    <w:rsid w:val="000049DE"/>
    <w:rsid w:val="000053DF"/>
    <w:rsid w:val="00005565"/>
    <w:rsid w:val="00005B58"/>
    <w:rsid w:val="00005E67"/>
    <w:rsid w:val="00006299"/>
    <w:rsid w:val="00006469"/>
    <w:rsid w:val="00006509"/>
    <w:rsid w:val="00006FDB"/>
    <w:rsid w:val="00007840"/>
    <w:rsid w:val="00007DE4"/>
    <w:rsid w:val="0001004E"/>
    <w:rsid w:val="00010A63"/>
    <w:rsid w:val="00010DA0"/>
    <w:rsid w:val="00011548"/>
    <w:rsid w:val="0001181C"/>
    <w:rsid w:val="00011B96"/>
    <w:rsid w:val="00011CB2"/>
    <w:rsid w:val="00011E47"/>
    <w:rsid w:val="00011FC7"/>
    <w:rsid w:val="00012099"/>
    <w:rsid w:val="000122CE"/>
    <w:rsid w:val="00012483"/>
    <w:rsid w:val="00012CA2"/>
    <w:rsid w:val="00012CEE"/>
    <w:rsid w:val="000131BA"/>
    <w:rsid w:val="000132D5"/>
    <w:rsid w:val="00013585"/>
    <w:rsid w:val="0001359C"/>
    <w:rsid w:val="00013704"/>
    <w:rsid w:val="00013707"/>
    <w:rsid w:val="00013952"/>
    <w:rsid w:val="00013AC8"/>
    <w:rsid w:val="00013B70"/>
    <w:rsid w:val="00013ECB"/>
    <w:rsid w:val="0001401D"/>
    <w:rsid w:val="0001406F"/>
    <w:rsid w:val="000142AA"/>
    <w:rsid w:val="00014442"/>
    <w:rsid w:val="00014684"/>
    <w:rsid w:val="000147B8"/>
    <w:rsid w:val="00014AB3"/>
    <w:rsid w:val="000153A0"/>
    <w:rsid w:val="000153E1"/>
    <w:rsid w:val="0001540A"/>
    <w:rsid w:val="00015F80"/>
    <w:rsid w:val="00016083"/>
    <w:rsid w:val="0001637D"/>
    <w:rsid w:val="00016CE6"/>
    <w:rsid w:val="00017164"/>
    <w:rsid w:val="000176C8"/>
    <w:rsid w:val="00017700"/>
    <w:rsid w:val="00017728"/>
    <w:rsid w:val="0001790D"/>
    <w:rsid w:val="000179C7"/>
    <w:rsid w:val="0002046B"/>
    <w:rsid w:val="0002059A"/>
    <w:rsid w:val="000205C0"/>
    <w:rsid w:val="000206AD"/>
    <w:rsid w:val="00020785"/>
    <w:rsid w:val="0002080A"/>
    <w:rsid w:val="0002083B"/>
    <w:rsid w:val="00020B2A"/>
    <w:rsid w:val="00020B6F"/>
    <w:rsid w:val="00020DF3"/>
    <w:rsid w:val="00020E03"/>
    <w:rsid w:val="00020F4D"/>
    <w:rsid w:val="00020F8C"/>
    <w:rsid w:val="00021123"/>
    <w:rsid w:val="00021477"/>
    <w:rsid w:val="0002149E"/>
    <w:rsid w:val="000216E1"/>
    <w:rsid w:val="00021A31"/>
    <w:rsid w:val="00021AA7"/>
    <w:rsid w:val="00021B36"/>
    <w:rsid w:val="00022046"/>
    <w:rsid w:val="0002209A"/>
    <w:rsid w:val="000222D3"/>
    <w:rsid w:val="00022AA4"/>
    <w:rsid w:val="00022E26"/>
    <w:rsid w:val="00023412"/>
    <w:rsid w:val="00023522"/>
    <w:rsid w:val="000235B5"/>
    <w:rsid w:val="00023872"/>
    <w:rsid w:val="00023936"/>
    <w:rsid w:val="00023962"/>
    <w:rsid w:val="00024338"/>
    <w:rsid w:val="000246E4"/>
    <w:rsid w:val="000248D9"/>
    <w:rsid w:val="000248DF"/>
    <w:rsid w:val="00024A47"/>
    <w:rsid w:val="00024B0F"/>
    <w:rsid w:val="00025519"/>
    <w:rsid w:val="000255BA"/>
    <w:rsid w:val="000256DC"/>
    <w:rsid w:val="00025795"/>
    <w:rsid w:val="00025BBD"/>
    <w:rsid w:val="0002617C"/>
    <w:rsid w:val="0002679E"/>
    <w:rsid w:val="00026A13"/>
    <w:rsid w:val="00026B1D"/>
    <w:rsid w:val="00026ED4"/>
    <w:rsid w:val="00026F83"/>
    <w:rsid w:val="000271F7"/>
    <w:rsid w:val="000272A4"/>
    <w:rsid w:val="000274FC"/>
    <w:rsid w:val="00027970"/>
    <w:rsid w:val="00027C78"/>
    <w:rsid w:val="00030788"/>
    <w:rsid w:val="000308E2"/>
    <w:rsid w:val="00030B7D"/>
    <w:rsid w:val="00030C57"/>
    <w:rsid w:val="00030EF4"/>
    <w:rsid w:val="00030F1B"/>
    <w:rsid w:val="00030F86"/>
    <w:rsid w:val="00030FFE"/>
    <w:rsid w:val="000318A8"/>
    <w:rsid w:val="00031CA1"/>
    <w:rsid w:val="00032525"/>
    <w:rsid w:val="00032AA5"/>
    <w:rsid w:val="00033029"/>
    <w:rsid w:val="000333F1"/>
    <w:rsid w:val="000335AD"/>
    <w:rsid w:val="0003382A"/>
    <w:rsid w:val="00033879"/>
    <w:rsid w:val="00033BE5"/>
    <w:rsid w:val="00033CC3"/>
    <w:rsid w:val="00034129"/>
    <w:rsid w:val="00034383"/>
    <w:rsid w:val="000343E0"/>
    <w:rsid w:val="00034903"/>
    <w:rsid w:val="000349EE"/>
    <w:rsid w:val="00034B72"/>
    <w:rsid w:val="00034CBB"/>
    <w:rsid w:val="00034FB0"/>
    <w:rsid w:val="000352DE"/>
    <w:rsid w:val="00035840"/>
    <w:rsid w:val="000358D4"/>
    <w:rsid w:val="00035A24"/>
    <w:rsid w:val="00035AD8"/>
    <w:rsid w:val="000362C9"/>
    <w:rsid w:val="0003634E"/>
    <w:rsid w:val="00036474"/>
    <w:rsid w:val="00036487"/>
    <w:rsid w:val="00036533"/>
    <w:rsid w:val="00036AA4"/>
    <w:rsid w:val="000375C3"/>
    <w:rsid w:val="00037AE7"/>
    <w:rsid w:val="00037E4C"/>
    <w:rsid w:val="0004075D"/>
    <w:rsid w:val="00040821"/>
    <w:rsid w:val="00040BD1"/>
    <w:rsid w:val="00040D2C"/>
    <w:rsid w:val="00040EDE"/>
    <w:rsid w:val="0004117C"/>
    <w:rsid w:val="000417F2"/>
    <w:rsid w:val="000425F7"/>
    <w:rsid w:val="00042777"/>
    <w:rsid w:val="00042F84"/>
    <w:rsid w:val="0004305A"/>
    <w:rsid w:val="00043265"/>
    <w:rsid w:val="000433D0"/>
    <w:rsid w:val="00043714"/>
    <w:rsid w:val="000438DA"/>
    <w:rsid w:val="000439FE"/>
    <w:rsid w:val="00043A36"/>
    <w:rsid w:val="000440D5"/>
    <w:rsid w:val="000441EB"/>
    <w:rsid w:val="0004439A"/>
    <w:rsid w:val="00044D41"/>
    <w:rsid w:val="00044E95"/>
    <w:rsid w:val="00045049"/>
    <w:rsid w:val="0004508E"/>
    <w:rsid w:val="00045CD1"/>
    <w:rsid w:val="00045D6C"/>
    <w:rsid w:val="000465CF"/>
    <w:rsid w:val="000466B6"/>
    <w:rsid w:val="000466BB"/>
    <w:rsid w:val="00046956"/>
    <w:rsid w:val="00046B3B"/>
    <w:rsid w:val="00046DDF"/>
    <w:rsid w:val="000472EE"/>
    <w:rsid w:val="00047767"/>
    <w:rsid w:val="00047AD3"/>
    <w:rsid w:val="00047EBB"/>
    <w:rsid w:val="000501AD"/>
    <w:rsid w:val="000507A2"/>
    <w:rsid w:val="00050A06"/>
    <w:rsid w:val="00051059"/>
    <w:rsid w:val="00051689"/>
    <w:rsid w:val="000517AA"/>
    <w:rsid w:val="000519D6"/>
    <w:rsid w:val="00051A53"/>
    <w:rsid w:val="00051F55"/>
    <w:rsid w:val="000525C0"/>
    <w:rsid w:val="0005261C"/>
    <w:rsid w:val="00052747"/>
    <w:rsid w:val="000529C5"/>
    <w:rsid w:val="000532AB"/>
    <w:rsid w:val="00053328"/>
    <w:rsid w:val="000535B7"/>
    <w:rsid w:val="000539E3"/>
    <w:rsid w:val="00053B80"/>
    <w:rsid w:val="00053F09"/>
    <w:rsid w:val="00053F27"/>
    <w:rsid w:val="000540E5"/>
    <w:rsid w:val="00054176"/>
    <w:rsid w:val="000546F4"/>
    <w:rsid w:val="0005492D"/>
    <w:rsid w:val="0005495A"/>
    <w:rsid w:val="00054A4B"/>
    <w:rsid w:val="00054A66"/>
    <w:rsid w:val="00054D2C"/>
    <w:rsid w:val="00054E88"/>
    <w:rsid w:val="00054F58"/>
    <w:rsid w:val="00055537"/>
    <w:rsid w:val="00055545"/>
    <w:rsid w:val="00055763"/>
    <w:rsid w:val="00055919"/>
    <w:rsid w:val="0005592C"/>
    <w:rsid w:val="00055C50"/>
    <w:rsid w:val="00055E93"/>
    <w:rsid w:val="0005613C"/>
    <w:rsid w:val="00056612"/>
    <w:rsid w:val="00056755"/>
    <w:rsid w:val="0005678B"/>
    <w:rsid w:val="00056AAB"/>
    <w:rsid w:val="00056CD6"/>
    <w:rsid w:val="00056F98"/>
    <w:rsid w:val="000572BB"/>
    <w:rsid w:val="000576A6"/>
    <w:rsid w:val="000578A4"/>
    <w:rsid w:val="00057AB9"/>
    <w:rsid w:val="00057E8B"/>
    <w:rsid w:val="00057EFC"/>
    <w:rsid w:val="00060528"/>
    <w:rsid w:val="00060ABE"/>
    <w:rsid w:val="000611CF"/>
    <w:rsid w:val="0006125D"/>
    <w:rsid w:val="000613D6"/>
    <w:rsid w:val="000618B1"/>
    <w:rsid w:val="000624D5"/>
    <w:rsid w:val="000627F3"/>
    <w:rsid w:val="00062947"/>
    <w:rsid w:val="00062A65"/>
    <w:rsid w:val="000632DC"/>
    <w:rsid w:val="000636E3"/>
    <w:rsid w:val="000639AC"/>
    <w:rsid w:val="0006400D"/>
    <w:rsid w:val="000640BF"/>
    <w:rsid w:val="000640CF"/>
    <w:rsid w:val="00064133"/>
    <w:rsid w:val="0006531F"/>
    <w:rsid w:val="00065510"/>
    <w:rsid w:val="0006572E"/>
    <w:rsid w:val="000658F8"/>
    <w:rsid w:val="00065952"/>
    <w:rsid w:val="0006596D"/>
    <w:rsid w:val="00065A94"/>
    <w:rsid w:val="00065D87"/>
    <w:rsid w:val="00065DA7"/>
    <w:rsid w:val="000662D9"/>
    <w:rsid w:val="00066431"/>
    <w:rsid w:val="0006644C"/>
    <w:rsid w:val="000664D6"/>
    <w:rsid w:val="00066611"/>
    <w:rsid w:val="00066692"/>
    <w:rsid w:val="000669B8"/>
    <w:rsid w:val="00066C14"/>
    <w:rsid w:val="00066CC7"/>
    <w:rsid w:val="00066D85"/>
    <w:rsid w:val="00066E37"/>
    <w:rsid w:val="00066EBA"/>
    <w:rsid w:val="00067416"/>
    <w:rsid w:val="00067761"/>
    <w:rsid w:val="00067E82"/>
    <w:rsid w:val="00070063"/>
    <w:rsid w:val="00070074"/>
    <w:rsid w:val="00070118"/>
    <w:rsid w:val="00070380"/>
    <w:rsid w:val="00070D32"/>
    <w:rsid w:val="00071316"/>
    <w:rsid w:val="000715DF"/>
    <w:rsid w:val="00072032"/>
    <w:rsid w:val="00072098"/>
    <w:rsid w:val="00072274"/>
    <w:rsid w:val="0007229D"/>
    <w:rsid w:val="000723A4"/>
    <w:rsid w:val="00072E8D"/>
    <w:rsid w:val="0007349B"/>
    <w:rsid w:val="00073667"/>
    <w:rsid w:val="00073720"/>
    <w:rsid w:val="000739E2"/>
    <w:rsid w:val="00073E82"/>
    <w:rsid w:val="00075079"/>
    <w:rsid w:val="00075416"/>
    <w:rsid w:val="00075BE4"/>
    <w:rsid w:val="00076096"/>
    <w:rsid w:val="0007622F"/>
    <w:rsid w:val="00076379"/>
    <w:rsid w:val="000763C9"/>
    <w:rsid w:val="0007643E"/>
    <w:rsid w:val="0007647B"/>
    <w:rsid w:val="00076481"/>
    <w:rsid w:val="00077684"/>
    <w:rsid w:val="00077829"/>
    <w:rsid w:val="00080658"/>
    <w:rsid w:val="00080A21"/>
    <w:rsid w:val="00080F09"/>
    <w:rsid w:val="00081670"/>
    <w:rsid w:val="000817C0"/>
    <w:rsid w:val="0008184E"/>
    <w:rsid w:val="00081918"/>
    <w:rsid w:val="00081C07"/>
    <w:rsid w:val="00082169"/>
    <w:rsid w:val="000823BC"/>
    <w:rsid w:val="00082D95"/>
    <w:rsid w:val="00083328"/>
    <w:rsid w:val="00083511"/>
    <w:rsid w:val="00083676"/>
    <w:rsid w:val="00083759"/>
    <w:rsid w:val="00083E27"/>
    <w:rsid w:val="00084625"/>
    <w:rsid w:val="0008466B"/>
    <w:rsid w:val="00084BA7"/>
    <w:rsid w:val="00084E66"/>
    <w:rsid w:val="00085247"/>
    <w:rsid w:val="0008528D"/>
    <w:rsid w:val="00085708"/>
    <w:rsid w:val="000860AC"/>
    <w:rsid w:val="000861BE"/>
    <w:rsid w:val="00086328"/>
    <w:rsid w:val="0008657F"/>
    <w:rsid w:val="00086755"/>
    <w:rsid w:val="000869C9"/>
    <w:rsid w:val="00086D93"/>
    <w:rsid w:val="000874FE"/>
    <w:rsid w:val="00087590"/>
    <w:rsid w:val="00087865"/>
    <w:rsid w:val="00087AAE"/>
    <w:rsid w:val="00090271"/>
    <w:rsid w:val="0009079D"/>
    <w:rsid w:val="00090A96"/>
    <w:rsid w:val="00090CC0"/>
    <w:rsid w:val="00090D8A"/>
    <w:rsid w:val="00090E1E"/>
    <w:rsid w:val="000911BA"/>
    <w:rsid w:val="000914C3"/>
    <w:rsid w:val="00091C83"/>
    <w:rsid w:val="00091CEC"/>
    <w:rsid w:val="00091FBE"/>
    <w:rsid w:val="000921AD"/>
    <w:rsid w:val="000924CF"/>
    <w:rsid w:val="0009281F"/>
    <w:rsid w:val="00092A76"/>
    <w:rsid w:val="00092D18"/>
    <w:rsid w:val="00092F46"/>
    <w:rsid w:val="000930AD"/>
    <w:rsid w:val="00093639"/>
    <w:rsid w:val="000936A9"/>
    <w:rsid w:val="00093A16"/>
    <w:rsid w:val="000941FE"/>
    <w:rsid w:val="00094299"/>
    <w:rsid w:val="0009486D"/>
    <w:rsid w:val="00094956"/>
    <w:rsid w:val="0009500C"/>
    <w:rsid w:val="000957B0"/>
    <w:rsid w:val="0009595A"/>
    <w:rsid w:val="00095C56"/>
    <w:rsid w:val="00095F43"/>
    <w:rsid w:val="00096001"/>
    <w:rsid w:val="00096C8C"/>
    <w:rsid w:val="00096EC3"/>
    <w:rsid w:val="00096F34"/>
    <w:rsid w:val="00097323"/>
    <w:rsid w:val="0009786D"/>
    <w:rsid w:val="00097A5F"/>
    <w:rsid w:val="00097CE8"/>
    <w:rsid w:val="00097D5C"/>
    <w:rsid w:val="00097EBC"/>
    <w:rsid w:val="00097F47"/>
    <w:rsid w:val="000A01E2"/>
    <w:rsid w:val="000A06BF"/>
    <w:rsid w:val="000A0711"/>
    <w:rsid w:val="000A0B0B"/>
    <w:rsid w:val="000A0CB5"/>
    <w:rsid w:val="000A0E8B"/>
    <w:rsid w:val="000A0F58"/>
    <w:rsid w:val="000A104A"/>
    <w:rsid w:val="000A1381"/>
    <w:rsid w:val="000A1660"/>
    <w:rsid w:val="000A1A65"/>
    <w:rsid w:val="000A1A8D"/>
    <w:rsid w:val="000A1BA8"/>
    <w:rsid w:val="000A1EE3"/>
    <w:rsid w:val="000A1F08"/>
    <w:rsid w:val="000A22DF"/>
    <w:rsid w:val="000A2354"/>
    <w:rsid w:val="000A2579"/>
    <w:rsid w:val="000A2A5A"/>
    <w:rsid w:val="000A3073"/>
    <w:rsid w:val="000A311A"/>
    <w:rsid w:val="000A31F5"/>
    <w:rsid w:val="000A3934"/>
    <w:rsid w:val="000A3A90"/>
    <w:rsid w:val="000A40D7"/>
    <w:rsid w:val="000A4225"/>
    <w:rsid w:val="000A4429"/>
    <w:rsid w:val="000A482A"/>
    <w:rsid w:val="000A4891"/>
    <w:rsid w:val="000A4892"/>
    <w:rsid w:val="000A4BD1"/>
    <w:rsid w:val="000A4F1A"/>
    <w:rsid w:val="000A505C"/>
    <w:rsid w:val="000A50E8"/>
    <w:rsid w:val="000A558A"/>
    <w:rsid w:val="000A571F"/>
    <w:rsid w:val="000A58C5"/>
    <w:rsid w:val="000A5D8C"/>
    <w:rsid w:val="000A6461"/>
    <w:rsid w:val="000A691B"/>
    <w:rsid w:val="000A69FA"/>
    <w:rsid w:val="000A6B55"/>
    <w:rsid w:val="000A6E68"/>
    <w:rsid w:val="000A6F30"/>
    <w:rsid w:val="000A7000"/>
    <w:rsid w:val="000A7065"/>
    <w:rsid w:val="000A745B"/>
    <w:rsid w:val="000A74E0"/>
    <w:rsid w:val="000A77CA"/>
    <w:rsid w:val="000A7AB5"/>
    <w:rsid w:val="000A7CAE"/>
    <w:rsid w:val="000B00BE"/>
    <w:rsid w:val="000B0678"/>
    <w:rsid w:val="000B07CB"/>
    <w:rsid w:val="000B0B07"/>
    <w:rsid w:val="000B0B9C"/>
    <w:rsid w:val="000B0D1B"/>
    <w:rsid w:val="000B0E87"/>
    <w:rsid w:val="000B0F52"/>
    <w:rsid w:val="000B0FEC"/>
    <w:rsid w:val="000B1958"/>
    <w:rsid w:val="000B1CD6"/>
    <w:rsid w:val="000B1CFB"/>
    <w:rsid w:val="000B2274"/>
    <w:rsid w:val="000B2930"/>
    <w:rsid w:val="000B2D85"/>
    <w:rsid w:val="000B32E7"/>
    <w:rsid w:val="000B38AC"/>
    <w:rsid w:val="000B44CE"/>
    <w:rsid w:val="000B4851"/>
    <w:rsid w:val="000B4912"/>
    <w:rsid w:val="000B4AFC"/>
    <w:rsid w:val="000B4D56"/>
    <w:rsid w:val="000B4EDA"/>
    <w:rsid w:val="000B5159"/>
    <w:rsid w:val="000B5173"/>
    <w:rsid w:val="000B580A"/>
    <w:rsid w:val="000B5836"/>
    <w:rsid w:val="000B58AD"/>
    <w:rsid w:val="000B5A1B"/>
    <w:rsid w:val="000B5BFE"/>
    <w:rsid w:val="000B5DDB"/>
    <w:rsid w:val="000B5EF4"/>
    <w:rsid w:val="000B6098"/>
    <w:rsid w:val="000B61DC"/>
    <w:rsid w:val="000B642B"/>
    <w:rsid w:val="000B685A"/>
    <w:rsid w:val="000B6DEB"/>
    <w:rsid w:val="000B6E8A"/>
    <w:rsid w:val="000B7064"/>
    <w:rsid w:val="000B73CD"/>
    <w:rsid w:val="000B788A"/>
    <w:rsid w:val="000B7ADD"/>
    <w:rsid w:val="000B7C76"/>
    <w:rsid w:val="000B7CAA"/>
    <w:rsid w:val="000C00E8"/>
    <w:rsid w:val="000C0150"/>
    <w:rsid w:val="000C030A"/>
    <w:rsid w:val="000C04A0"/>
    <w:rsid w:val="000C0A10"/>
    <w:rsid w:val="000C0A4D"/>
    <w:rsid w:val="000C0E37"/>
    <w:rsid w:val="000C10A5"/>
    <w:rsid w:val="000C124A"/>
    <w:rsid w:val="000C149C"/>
    <w:rsid w:val="000C1D3B"/>
    <w:rsid w:val="000C2052"/>
    <w:rsid w:val="000C2222"/>
    <w:rsid w:val="000C27A0"/>
    <w:rsid w:val="000C2996"/>
    <w:rsid w:val="000C2E4D"/>
    <w:rsid w:val="000C360A"/>
    <w:rsid w:val="000C36EE"/>
    <w:rsid w:val="000C4405"/>
    <w:rsid w:val="000C44A3"/>
    <w:rsid w:val="000C4618"/>
    <w:rsid w:val="000C4AA8"/>
    <w:rsid w:val="000C4E59"/>
    <w:rsid w:val="000C5127"/>
    <w:rsid w:val="000C516B"/>
    <w:rsid w:val="000C52DF"/>
    <w:rsid w:val="000C5538"/>
    <w:rsid w:val="000C5598"/>
    <w:rsid w:val="000C5B50"/>
    <w:rsid w:val="000C5F36"/>
    <w:rsid w:val="000C66DA"/>
    <w:rsid w:val="000C67A9"/>
    <w:rsid w:val="000C6869"/>
    <w:rsid w:val="000C68B5"/>
    <w:rsid w:val="000C6BE7"/>
    <w:rsid w:val="000C7206"/>
    <w:rsid w:val="000C726D"/>
    <w:rsid w:val="000C781D"/>
    <w:rsid w:val="000C7965"/>
    <w:rsid w:val="000C7A70"/>
    <w:rsid w:val="000C7B0A"/>
    <w:rsid w:val="000C7D94"/>
    <w:rsid w:val="000D0113"/>
    <w:rsid w:val="000D01AB"/>
    <w:rsid w:val="000D031D"/>
    <w:rsid w:val="000D0470"/>
    <w:rsid w:val="000D0D7C"/>
    <w:rsid w:val="000D10AF"/>
    <w:rsid w:val="000D14BB"/>
    <w:rsid w:val="000D1651"/>
    <w:rsid w:val="000D1A65"/>
    <w:rsid w:val="000D212D"/>
    <w:rsid w:val="000D25C7"/>
    <w:rsid w:val="000D2731"/>
    <w:rsid w:val="000D2809"/>
    <w:rsid w:val="000D2C02"/>
    <w:rsid w:val="000D2D5B"/>
    <w:rsid w:val="000D2E07"/>
    <w:rsid w:val="000D2F79"/>
    <w:rsid w:val="000D30DF"/>
    <w:rsid w:val="000D3374"/>
    <w:rsid w:val="000D3632"/>
    <w:rsid w:val="000D377C"/>
    <w:rsid w:val="000D377E"/>
    <w:rsid w:val="000D3973"/>
    <w:rsid w:val="000D4731"/>
    <w:rsid w:val="000D47DA"/>
    <w:rsid w:val="000D4B4A"/>
    <w:rsid w:val="000D4ECB"/>
    <w:rsid w:val="000D546C"/>
    <w:rsid w:val="000D5DC2"/>
    <w:rsid w:val="000D6039"/>
    <w:rsid w:val="000D651C"/>
    <w:rsid w:val="000D65CB"/>
    <w:rsid w:val="000D6644"/>
    <w:rsid w:val="000D67F6"/>
    <w:rsid w:val="000D6E43"/>
    <w:rsid w:val="000D73A2"/>
    <w:rsid w:val="000D7785"/>
    <w:rsid w:val="000D78AB"/>
    <w:rsid w:val="000D7A08"/>
    <w:rsid w:val="000D7A83"/>
    <w:rsid w:val="000E01CA"/>
    <w:rsid w:val="000E0390"/>
    <w:rsid w:val="000E0747"/>
    <w:rsid w:val="000E07F8"/>
    <w:rsid w:val="000E09D6"/>
    <w:rsid w:val="000E0C52"/>
    <w:rsid w:val="000E0D39"/>
    <w:rsid w:val="000E0E99"/>
    <w:rsid w:val="000E119F"/>
    <w:rsid w:val="000E11A2"/>
    <w:rsid w:val="000E1222"/>
    <w:rsid w:val="000E140C"/>
    <w:rsid w:val="000E1460"/>
    <w:rsid w:val="000E158F"/>
    <w:rsid w:val="000E1C0A"/>
    <w:rsid w:val="000E2074"/>
    <w:rsid w:val="000E20BA"/>
    <w:rsid w:val="000E238C"/>
    <w:rsid w:val="000E25E7"/>
    <w:rsid w:val="000E26A9"/>
    <w:rsid w:val="000E2853"/>
    <w:rsid w:val="000E2966"/>
    <w:rsid w:val="000E3078"/>
    <w:rsid w:val="000E30BE"/>
    <w:rsid w:val="000E340F"/>
    <w:rsid w:val="000E3B74"/>
    <w:rsid w:val="000E403D"/>
    <w:rsid w:val="000E4299"/>
    <w:rsid w:val="000E461D"/>
    <w:rsid w:val="000E4642"/>
    <w:rsid w:val="000E4758"/>
    <w:rsid w:val="000E490E"/>
    <w:rsid w:val="000E5028"/>
    <w:rsid w:val="000E532F"/>
    <w:rsid w:val="000E54E1"/>
    <w:rsid w:val="000E5A54"/>
    <w:rsid w:val="000E5CDB"/>
    <w:rsid w:val="000E5DE8"/>
    <w:rsid w:val="000E69C9"/>
    <w:rsid w:val="000E69F7"/>
    <w:rsid w:val="000E6D6C"/>
    <w:rsid w:val="000E6DF2"/>
    <w:rsid w:val="000E6EF7"/>
    <w:rsid w:val="000E6FDD"/>
    <w:rsid w:val="000E734A"/>
    <w:rsid w:val="000E7390"/>
    <w:rsid w:val="000E75A9"/>
    <w:rsid w:val="000E7C55"/>
    <w:rsid w:val="000E7D9E"/>
    <w:rsid w:val="000F0126"/>
    <w:rsid w:val="000F0713"/>
    <w:rsid w:val="000F0F6C"/>
    <w:rsid w:val="000F0FB0"/>
    <w:rsid w:val="000F1284"/>
    <w:rsid w:val="000F14A0"/>
    <w:rsid w:val="000F1FD0"/>
    <w:rsid w:val="000F1FEC"/>
    <w:rsid w:val="000F29F3"/>
    <w:rsid w:val="000F2C8A"/>
    <w:rsid w:val="000F3D6B"/>
    <w:rsid w:val="000F462B"/>
    <w:rsid w:val="000F4802"/>
    <w:rsid w:val="000F4BAE"/>
    <w:rsid w:val="000F4DB7"/>
    <w:rsid w:val="000F515A"/>
    <w:rsid w:val="000F55BF"/>
    <w:rsid w:val="000F56FB"/>
    <w:rsid w:val="000F6455"/>
    <w:rsid w:val="000F670F"/>
    <w:rsid w:val="000F6966"/>
    <w:rsid w:val="000F69F5"/>
    <w:rsid w:val="000F6B4B"/>
    <w:rsid w:val="000F6D6D"/>
    <w:rsid w:val="000F6ECE"/>
    <w:rsid w:val="000F70E1"/>
    <w:rsid w:val="000F72BC"/>
    <w:rsid w:val="000F787E"/>
    <w:rsid w:val="00100B29"/>
    <w:rsid w:val="00100CA8"/>
    <w:rsid w:val="00100DDF"/>
    <w:rsid w:val="0010102B"/>
    <w:rsid w:val="00101683"/>
    <w:rsid w:val="0010178F"/>
    <w:rsid w:val="0010199E"/>
    <w:rsid w:val="00101C1E"/>
    <w:rsid w:val="00101DD2"/>
    <w:rsid w:val="001022B5"/>
    <w:rsid w:val="001023F4"/>
    <w:rsid w:val="00102A35"/>
    <w:rsid w:val="00102D25"/>
    <w:rsid w:val="0010328A"/>
    <w:rsid w:val="00103344"/>
    <w:rsid w:val="001034D3"/>
    <w:rsid w:val="001038CA"/>
    <w:rsid w:val="00103948"/>
    <w:rsid w:val="001039C0"/>
    <w:rsid w:val="00104163"/>
    <w:rsid w:val="001041E9"/>
    <w:rsid w:val="001042B6"/>
    <w:rsid w:val="001042BA"/>
    <w:rsid w:val="001046C8"/>
    <w:rsid w:val="00105157"/>
    <w:rsid w:val="0010519C"/>
    <w:rsid w:val="001056B0"/>
    <w:rsid w:val="00105755"/>
    <w:rsid w:val="00106141"/>
    <w:rsid w:val="001062AE"/>
    <w:rsid w:val="0010638B"/>
    <w:rsid w:val="0010655A"/>
    <w:rsid w:val="0010668C"/>
    <w:rsid w:val="001066A7"/>
    <w:rsid w:val="0010676D"/>
    <w:rsid w:val="00106AA8"/>
    <w:rsid w:val="00106AEF"/>
    <w:rsid w:val="001072F6"/>
    <w:rsid w:val="00107748"/>
    <w:rsid w:val="001077EF"/>
    <w:rsid w:val="00110095"/>
    <w:rsid w:val="0011036D"/>
    <w:rsid w:val="00110499"/>
    <w:rsid w:val="0011058F"/>
    <w:rsid w:val="00110A8F"/>
    <w:rsid w:val="00110AE5"/>
    <w:rsid w:val="00110AFD"/>
    <w:rsid w:val="00110E3E"/>
    <w:rsid w:val="00110F2E"/>
    <w:rsid w:val="0011142A"/>
    <w:rsid w:val="00111765"/>
    <w:rsid w:val="0011273A"/>
    <w:rsid w:val="0011298A"/>
    <w:rsid w:val="00112A29"/>
    <w:rsid w:val="00112BC7"/>
    <w:rsid w:val="00112D84"/>
    <w:rsid w:val="00113307"/>
    <w:rsid w:val="00113F92"/>
    <w:rsid w:val="0011413E"/>
    <w:rsid w:val="001144DD"/>
    <w:rsid w:val="0011464B"/>
    <w:rsid w:val="0011476B"/>
    <w:rsid w:val="00114BEF"/>
    <w:rsid w:val="001152D7"/>
    <w:rsid w:val="00116B6B"/>
    <w:rsid w:val="00116C60"/>
    <w:rsid w:val="001171DE"/>
    <w:rsid w:val="00117499"/>
    <w:rsid w:val="001174F2"/>
    <w:rsid w:val="00117561"/>
    <w:rsid w:val="001177B6"/>
    <w:rsid w:val="00117A71"/>
    <w:rsid w:val="00117BF0"/>
    <w:rsid w:val="00117CB6"/>
    <w:rsid w:val="00117E7A"/>
    <w:rsid w:val="00117EF9"/>
    <w:rsid w:val="0012052D"/>
    <w:rsid w:val="001208A3"/>
    <w:rsid w:val="00120C21"/>
    <w:rsid w:val="00120C52"/>
    <w:rsid w:val="00120C5B"/>
    <w:rsid w:val="00120CCA"/>
    <w:rsid w:val="00120FF9"/>
    <w:rsid w:val="00121122"/>
    <w:rsid w:val="001219A1"/>
    <w:rsid w:val="00121AF3"/>
    <w:rsid w:val="00121BEB"/>
    <w:rsid w:val="00121CF4"/>
    <w:rsid w:val="001221ED"/>
    <w:rsid w:val="001227B0"/>
    <w:rsid w:val="00122BF5"/>
    <w:rsid w:val="0012305C"/>
    <w:rsid w:val="001230E2"/>
    <w:rsid w:val="00123416"/>
    <w:rsid w:val="0012370E"/>
    <w:rsid w:val="001237BB"/>
    <w:rsid w:val="001237F1"/>
    <w:rsid w:val="001239B4"/>
    <w:rsid w:val="00123A91"/>
    <w:rsid w:val="00124285"/>
    <w:rsid w:val="001243EC"/>
    <w:rsid w:val="001243F2"/>
    <w:rsid w:val="001245DC"/>
    <w:rsid w:val="00124603"/>
    <w:rsid w:val="0012515E"/>
    <w:rsid w:val="0012558A"/>
    <w:rsid w:val="00125DD4"/>
    <w:rsid w:val="00125DE6"/>
    <w:rsid w:val="00125DFB"/>
    <w:rsid w:val="00125F68"/>
    <w:rsid w:val="00125F6E"/>
    <w:rsid w:val="00125F93"/>
    <w:rsid w:val="0012607F"/>
    <w:rsid w:val="00126100"/>
    <w:rsid w:val="001264A6"/>
    <w:rsid w:val="00126C56"/>
    <w:rsid w:val="00126C69"/>
    <w:rsid w:val="00127250"/>
    <w:rsid w:val="00127A3D"/>
    <w:rsid w:val="00127C6E"/>
    <w:rsid w:val="00127FF5"/>
    <w:rsid w:val="00130305"/>
    <w:rsid w:val="00130575"/>
    <w:rsid w:val="0013082F"/>
    <w:rsid w:val="0013092D"/>
    <w:rsid w:val="00130A9F"/>
    <w:rsid w:val="00130D69"/>
    <w:rsid w:val="00131017"/>
    <w:rsid w:val="001316B7"/>
    <w:rsid w:val="00131776"/>
    <w:rsid w:val="0013199B"/>
    <w:rsid w:val="00131AA2"/>
    <w:rsid w:val="00131F77"/>
    <w:rsid w:val="00131FF1"/>
    <w:rsid w:val="0013210F"/>
    <w:rsid w:val="00132707"/>
    <w:rsid w:val="001329E9"/>
    <w:rsid w:val="00132C5B"/>
    <w:rsid w:val="0013365C"/>
    <w:rsid w:val="001336BD"/>
    <w:rsid w:val="00133DA7"/>
    <w:rsid w:val="00133F95"/>
    <w:rsid w:val="00133F98"/>
    <w:rsid w:val="001342CD"/>
    <w:rsid w:val="0013461C"/>
    <w:rsid w:val="0013463E"/>
    <w:rsid w:val="0013469A"/>
    <w:rsid w:val="001346FF"/>
    <w:rsid w:val="0013474C"/>
    <w:rsid w:val="0013479F"/>
    <w:rsid w:val="00134B4E"/>
    <w:rsid w:val="00134F50"/>
    <w:rsid w:val="001350F8"/>
    <w:rsid w:val="001354B9"/>
    <w:rsid w:val="00135D7C"/>
    <w:rsid w:val="0013618A"/>
    <w:rsid w:val="00136A6E"/>
    <w:rsid w:val="0013796F"/>
    <w:rsid w:val="00137BFC"/>
    <w:rsid w:val="00137E0B"/>
    <w:rsid w:val="00140543"/>
    <w:rsid w:val="00140A94"/>
    <w:rsid w:val="00140AAD"/>
    <w:rsid w:val="00140F1C"/>
    <w:rsid w:val="00140F70"/>
    <w:rsid w:val="001412CD"/>
    <w:rsid w:val="001412F2"/>
    <w:rsid w:val="00141B98"/>
    <w:rsid w:val="0014201D"/>
    <w:rsid w:val="001426E2"/>
    <w:rsid w:val="00143029"/>
    <w:rsid w:val="0014334F"/>
    <w:rsid w:val="001435CE"/>
    <w:rsid w:val="001437D1"/>
    <w:rsid w:val="00143B2F"/>
    <w:rsid w:val="00143F97"/>
    <w:rsid w:val="0014418D"/>
    <w:rsid w:val="00144DE4"/>
    <w:rsid w:val="00144EF4"/>
    <w:rsid w:val="00145272"/>
    <w:rsid w:val="00145E68"/>
    <w:rsid w:val="00145F63"/>
    <w:rsid w:val="00146B55"/>
    <w:rsid w:val="00146BD9"/>
    <w:rsid w:val="001470BE"/>
    <w:rsid w:val="001472E6"/>
    <w:rsid w:val="00150990"/>
    <w:rsid w:val="00150CE5"/>
    <w:rsid w:val="00151485"/>
    <w:rsid w:val="001517F1"/>
    <w:rsid w:val="00151800"/>
    <w:rsid w:val="001518C7"/>
    <w:rsid w:val="00151A4C"/>
    <w:rsid w:val="00151C63"/>
    <w:rsid w:val="00151C7C"/>
    <w:rsid w:val="00151D7C"/>
    <w:rsid w:val="0015204A"/>
    <w:rsid w:val="001521E6"/>
    <w:rsid w:val="001522C5"/>
    <w:rsid w:val="001525BD"/>
    <w:rsid w:val="001526E9"/>
    <w:rsid w:val="001529D2"/>
    <w:rsid w:val="00152FCF"/>
    <w:rsid w:val="0015316E"/>
    <w:rsid w:val="0015324C"/>
    <w:rsid w:val="0015330D"/>
    <w:rsid w:val="00153CB8"/>
    <w:rsid w:val="00153F7A"/>
    <w:rsid w:val="0015409D"/>
    <w:rsid w:val="00154397"/>
    <w:rsid w:val="00154529"/>
    <w:rsid w:val="00154947"/>
    <w:rsid w:val="00155415"/>
    <w:rsid w:val="001555EB"/>
    <w:rsid w:val="00155A60"/>
    <w:rsid w:val="00156327"/>
    <w:rsid w:val="001566C8"/>
    <w:rsid w:val="0015672D"/>
    <w:rsid w:val="00156795"/>
    <w:rsid w:val="001567A6"/>
    <w:rsid w:val="00156BA4"/>
    <w:rsid w:val="00156F33"/>
    <w:rsid w:val="00156FAA"/>
    <w:rsid w:val="00157298"/>
    <w:rsid w:val="0015744D"/>
    <w:rsid w:val="001576A1"/>
    <w:rsid w:val="001576C6"/>
    <w:rsid w:val="001577CD"/>
    <w:rsid w:val="001577EF"/>
    <w:rsid w:val="0015786F"/>
    <w:rsid w:val="001579A7"/>
    <w:rsid w:val="00157A37"/>
    <w:rsid w:val="00157E4D"/>
    <w:rsid w:val="0016098B"/>
    <w:rsid w:val="00160F21"/>
    <w:rsid w:val="001613B5"/>
    <w:rsid w:val="00161639"/>
    <w:rsid w:val="001619BB"/>
    <w:rsid w:val="001619EA"/>
    <w:rsid w:val="001620FD"/>
    <w:rsid w:val="00162626"/>
    <w:rsid w:val="001627F4"/>
    <w:rsid w:val="00162BC7"/>
    <w:rsid w:val="00162E63"/>
    <w:rsid w:val="0016309B"/>
    <w:rsid w:val="001635C1"/>
    <w:rsid w:val="00163619"/>
    <w:rsid w:val="001636B7"/>
    <w:rsid w:val="00163B30"/>
    <w:rsid w:val="00163C8C"/>
    <w:rsid w:val="00164D3E"/>
    <w:rsid w:val="00165984"/>
    <w:rsid w:val="00165F74"/>
    <w:rsid w:val="001664F5"/>
    <w:rsid w:val="00166842"/>
    <w:rsid w:val="00166CE0"/>
    <w:rsid w:val="00167136"/>
    <w:rsid w:val="00167296"/>
    <w:rsid w:val="00167333"/>
    <w:rsid w:val="001674E5"/>
    <w:rsid w:val="00167705"/>
    <w:rsid w:val="00167FF3"/>
    <w:rsid w:val="00170315"/>
    <w:rsid w:val="00170D34"/>
    <w:rsid w:val="00170EFB"/>
    <w:rsid w:val="00171155"/>
    <w:rsid w:val="001711E1"/>
    <w:rsid w:val="00171205"/>
    <w:rsid w:val="001713A0"/>
    <w:rsid w:val="0017155A"/>
    <w:rsid w:val="001715F1"/>
    <w:rsid w:val="00171601"/>
    <w:rsid w:val="0017166B"/>
    <w:rsid w:val="001717CE"/>
    <w:rsid w:val="00171CA7"/>
    <w:rsid w:val="00172255"/>
    <w:rsid w:val="001722E8"/>
    <w:rsid w:val="00172899"/>
    <w:rsid w:val="00172948"/>
    <w:rsid w:val="00172FF8"/>
    <w:rsid w:val="00173040"/>
    <w:rsid w:val="0017322A"/>
    <w:rsid w:val="00173342"/>
    <w:rsid w:val="00173867"/>
    <w:rsid w:val="001738E1"/>
    <w:rsid w:val="00173A10"/>
    <w:rsid w:val="00173F96"/>
    <w:rsid w:val="00173FE3"/>
    <w:rsid w:val="001746AA"/>
    <w:rsid w:val="00174ADB"/>
    <w:rsid w:val="00174BA9"/>
    <w:rsid w:val="00174DCF"/>
    <w:rsid w:val="00174E2C"/>
    <w:rsid w:val="00174E40"/>
    <w:rsid w:val="00175212"/>
    <w:rsid w:val="00175AE1"/>
    <w:rsid w:val="00175D26"/>
    <w:rsid w:val="00175EB8"/>
    <w:rsid w:val="001762E8"/>
    <w:rsid w:val="00176381"/>
    <w:rsid w:val="00176A83"/>
    <w:rsid w:val="00176B26"/>
    <w:rsid w:val="00176F5D"/>
    <w:rsid w:val="00177089"/>
    <w:rsid w:val="001771FB"/>
    <w:rsid w:val="001774DC"/>
    <w:rsid w:val="00177608"/>
    <w:rsid w:val="00177995"/>
    <w:rsid w:val="00177C57"/>
    <w:rsid w:val="00177D5E"/>
    <w:rsid w:val="00177ECD"/>
    <w:rsid w:val="00180505"/>
    <w:rsid w:val="00180571"/>
    <w:rsid w:val="0018095A"/>
    <w:rsid w:val="001809D2"/>
    <w:rsid w:val="00180BD0"/>
    <w:rsid w:val="00180C78"/>
    <w:rsid w:val="00181244"/>
    <w:rsid w:val="00181327"/>
    <w:rsid w:val="00181584"/>
    <w:rsid w:val="001816CE"/>
    <w:rsid w:val="001821A6"/>
    <w:rsid w:val="00182319"/>
    <w:rsid w:val="00182469"/>
    <w:rsid w:val="0018262E"/>
    <w:rsid w:val="00182D7E"/>
    <w:rsid w:val="0018320F"/>
    <w:rsid w:val="0018397B"/>
    <w:rsid w:val="00183BDF"/>
    <w:rsid w:val="00184A01"/>
    <w:rsid w:val="00184B94"/>
    <w:rsid w:val="00184CAC"/>
    <w:rsid w:val="00184DA2"/>
    <w:rsid w:val="001850D2"/>
    <w:rsid w:val="001851D7"/>
    <w:rsid w:val="00185396"/>
    <w:rsid w:val="001859A3"/>
    <w:rsid w:val="00185FA0"/>
    <w:rsid w:val="0018615E"/>
    <w:rsid w:val="00186FAF"/>
    <w:rsid w:val="00187138"/>
    <w:rsid w:val="001874F0"/>
    <w:rsid w:val="00187748"/>
    <w:rsid w:val="001878F7"/>
    <w:rsid w:val="00187959"/>
    <w:rsid w:val="00187B62"/>
    <w:rsid w:val="00187BBF"/>
    <w:rsid w:val="00187C9B"/>
    <w:rsid w:val="00187CFB"/>
    <w:rsid w:val="001901B0"/>
    <w:rsid w:val="00190311"/>
    <w:rsid w:val="001905F9"/>
    <w:rsid w:val="001908E6"/>
    <w:rsid w:val="00190932"/>
    <w:rsid w:val="001912BE"/>
    <w:rsid w:val="001912F5"/>
    <w:rsid w:val="00191830"/>
    <w:rsid w:val="00191DC8"/>
    <w:rsid w:val="00191E82"/>
    <w:rsid w:val="00192262"/>
    <w:rsid w:val="00192486"/>
    <w:rsid w:val="00192A17"/>
    <w:rsid w:val="00192C9B"/>
    <w:rsid w:val="00193282"/>
    <w:rsid w:val="0019344C"/>
    <w:rsid w:val="00193587"/>
    <w:rsid w:val="00193ABD"/>
    <w:rsid w:val="001941F3"/>
    <w:rsid w:val="00194322"/>
    <w:rsid w:val="0019442A"/>
    <w:rsid w:val="001947D3"/>
    <w:rsid w:val="001953D8"/>
    <w:rsid w:val="00195668"/>
    <w:rsid w:val="0019584C"/>
    <w:rsid w:val="00195A30"/>
    <w:rsid w:val="00196021"/>
    <w:rsid w:val="00196408"/>
    <w:rsid w:val="00196419"/>
    <w:rsid w:val="0019644C"/>
    <w:rsid w:val="00196502"/>
    <w:rsid w:val="00196DA2"/>
    <w:rsid w:val="00197EB8"/>
    <w:rsid w:val="001A05A7"/>
    <w:rsid w:val="001A08AA"/>
    <w:rsid w:val="001A0A8A"/>
    <w:rsid w:val="001A1072"/>
    <w:rsid w:val="001A1B1A"/>
    <w:rsid w:val="001A1D29"/>
    <w:rsid w:val="001A1FFA"/>
    <w:rsid w:val="001A292B"/>
    <w:rsid w:val="001A2D6E"/>
    <w:rsid w:val="001A3737"/>
    <w:rsid w:val="001A3D01"/>
    <w:rsid w:val="001A3DD3"/>
    <w:rsid w:val="001A3F2D"/>
    <w:rsid w:val="001A41DD"/>
    <w:rsid w:val="001A4250"/>
    <w:rsid w:val="001A4253"/>
    <w:rsid w:val="001A449C"/>
    <w:rsid w:val="001A45D8"/>
    <w:rsid w:val="001A5246"/>
    <w:rsid w:val="001A528B"/>
    <w:rsid w:val="001A543A"/>
    <w:rsid w:val="001A564F"/>
    <w:rsid w:val="001A574D"/>
    <w:rsid w:val="001A5948"/>
    <w:rsid w:val="001A68F1"/>
    <w:rsid w:val="001A6A26"/>
    <w:rsid w:val="001A6BA6"/>
    <w:rsid w:val="001A6F65"/>
    <w:rsid w:val="001A72A5"/>
    <w:rsid w:val="001A7B7F"/>
    <w:rsid w:val="001A7DF4"/>
    <w:rsid w:val="001B02E3"/>
    <w:rsid w:val="001B03BE"/>
    <w:rsid w:val="001B03C9"/>
    <w:rsid w:val="001B0476"/>
    <w:rsid w:val="001B0959"/>
    <w:rsid w:val="001B0D3D"/>
    <w:rsid w:val="001B0F72"/>
    <w:rsid w:val="001B1D23"/>
    <w:rsid w:val="001B1E3C"/>
    <w:rsid w:val="001B276D"/>
    <w:rsid w:val="001B27BB"/>
    <w:rsid w:val="001B2E54"/>
    <w:rsid w:val="001B305C"/>
    <w:rsid w:val="001B36BC"/>
    <w:rsid w:val="001B36F7"/>
    <w:rsid w:val="001B3B68"/>
    <w:rsid w:val="001B3BAD"/>
    <w:rsid w:val="001B3CCF"/>
    <w:rsid w:val="001B3F96"/>
    <w:rsid w:val="001B3FA7"/>
    <w:rsid w:val="001B408B"/>
    <w:rsid w:val="001B4602"/>
    <w:rsid w:val="001B48FB"/>
    <w:rsid w:val="001B49D6"/>
    <w:rsid w:val="001B4B9E"/>
    <w:rsid w:val="001B4E4C"/>
    <w:rsid w:val="001B54E9"/>
    <w:rsid w:val="001B5560"/>
    <w:rsid w:val="001B5A55"/>
    <w:rsid w:val="001B5A74"/>
    <w:rsid w:val="001B60A3"/>
    <w:rsid w:val="001B648D"/>
    <w:rsid w:val="001B660D"/>
    <w:rsid w:val="001B66F8"/>
    <w:rsid w:val="001B67AA"/>
    <w:rsid w:val="001B6879"/>
    <w:rsid w:val="001B6BD5"/>
    <w:rsid w:val="001B7112"/>
    <w:rsid w:val="001B71DE"/>
    <w:rsid w:val="001B74F0"/>
    <w:rsid w:val="001B7688"/>
    <w:rsid w:val="001C0149"/>
    <w:rsid w:val="001C04E2"/>
    <w:rsid w:val="001C06E5"/>
    <w:rsid w:val="001C0886"/>
    <w:rsid w:val="001C08C5"/>
    <w:rsid w:val="001C0919"/>
    <w:rsid w:val="001C0BEF"/>
    <w:rsid w:val="001C1044"/>
    <w:rsid w:val="001C10DE"/>
    <w:rsid w:val="001C148C"/>
    <w:rsid w:val="001C14FF"/>
    <w:rsid w:val="001C1A1C"/>
    <w:rsid w:val="001C1E28"/>
    <w:rsid w:val="001C2157"/>
    <w:rsid w:val="001C23DD"/>
    <w:rsid w:val="001C2A7C"/>
    <w:rsid w:val="001C2C9D"/>
    <w:rsid w:val="001C301D"/>
    <w:rsid w:val="001C34E5"/>
    <w:rsid w:val="001C3A24"/>
    <w:rsid w:val="001C3D0A"/>
    <w:rsid w:val="001C3E9D"/>
    <w:rsid w:val="001C4024"/>
    <w:rsid w:val="001C4083"/>
    <w:rsid w:val="001C4226"/>
    <w:rsid w:val="001C4248"/>
    <w:rsid w:val="001C437A"/>
    <w:rsid w:val="001C477A"/>
    <w:rsid w:val="001C4963"/>
    <w:rsid w:val="001C4A33"/>
    <w:rsid w:val="001C4A7A"/>
    <w:rsid w:val="001C526F"/>
    <w:rsid w:val="001C5505"/>
    <w:rsid w:val="001C5843"/>
    <w:rsid w:val="001C5CA4"/>
    <w:rsid w:val="001C5E47"/>
    <w:rsid w:val="001C5EFD"/>
    <w:rsid w:val="001C6137"/>
    <w:rsid w:val="001C6815"/>
    <w:rsid w:val="001C6D03"/>
    <w:rsid w:val="001C70A0"/>
    <w:rsid w:val="001C7E5C"/>
    <w:rsid w:val="001D0067"/>
    <w:rsid w:val="001D01D0"/>
    <w:rsid w:val="001D078D"/>
    <w:rsid w:val="001D08DF"/>
    <w:rsid w:val="001D0B40"/>
    <w:rsid w:val="001D0E42"/>
    <w:rsid w:val="001D0E82"/>
    <w:rsid w:val="001D0F26"/>
    <w:rsid w:val="001D11CF"/>
    <w:rsid w:val="001D1504"/>
    <w:rsid w:val="001D17C0"/>
    <w:rsid w:val="001D18C6"/>
    <w:rsid w:val="001D1BF8"/>
    <w:rsid w:val="001D1CEB"/>
    <w:rsid w:val="001D24B4"/>
    <w:rsid w:val="001D2B05"/>
    <w:rsid w:val="001D2CC6"/>
    <w:rsid w:val="001D32C3"/>
    <w:rsid w:val="001D3505"/>
    <w:rsid w:val="001D368E"/>
    <w:rsid w:val="001D3D72"/>
    <w:rsid w:val="001D3E50"/>
    <w:rsid w:val="001D3FE4"/>
    <w:rsid w:val="001D3FF0"/>
    <w:rsid w:val="001D403E"/>
    <w:rsid w:val="001D4313"/>
    <w:rsid w:val="001D4796"/>
    <w:rsid w:val="001D4B0F"/>
    <w:rsid w:val="001D5398"/>
    <w:rsid w:val="001D548E"/>
    <w:rsid w:val="001D560D"/>
    <w:rsid w:val="001D5776"/>
    <w:rsid w:val="001D5BC9"/>
    <w:rsid w:val="001D5D61"/>
    <w:rsid w:val="001D60A3"/>
    <w:rsid w:val="001D64D9"/>
    <w:rsid w:val="001D6D81"/>
    <w:rsid w:val="001D70C4"/>
    <w:rsid w:val="001D7B15"/>
    <w:rsid w:val="001E0440"/>
    <w:rsid w:val="001E0546"/>
    <w:rsid w:val="001E0A83"/>
    <w:rsid w:val="001E0AAC"/>
    <w:rsid w:val="001E0B45"/>
    <w:rsid w:val="001E0CB4"/>
    <w:rsid w:val="001E127F"/>
    <w:rsid w:val="001E1DC4"/>
    <w:rsid w:val="001E1F36"/>
    <w:rsid w:val="001E2122"/>
    <w:rsid w:val="001E2488"/>
    <w:rsid w:val="001E254E"/>
    <w:rsid w:val="001E2565"/>
    <w:rsid w:val="001E279C"/>
    <w:rsid w:val="001E2993"/>
    <w:rsid w:val="001E2CBF"/>
    <w:rsid w:val="001E2D5B"/>
    <w:rsid w:val="001E3068"/>
    <w:rsid w:val="001E31A1"/>
    <w:rsid w:val="001E3748"/>
    <w:rsid w:val="001E3866"/>
    <w:rsid w:val="001E3A82"/>
    <w:rsid w:val="001E3CEC"/>
    <w:rsid w:val="001E402C"/>
    <w:rsid w:val="001E45DE"/>
    <w:rsid w:val="001E467B"/>
    <w:rsid w:val="001E49DD"/>
    <w:rsid w:val="001E4C1E"/>
    <w:rsid w:val="001E4D48"/>
    <w:rsid w:val="001E4EB3"/>
    <w:rsid w:val="001E512D"/>
    <w:rsid w:val="001E52B9"/>
    <w:rsid w:val="001E52CC"/>
    <w:rsid w:val="001E55AF"/>
    <w:rsid w:val="001E5606"/>
    <w:rsid w:val="001E5887"/>
    <w:rsid w:val="001E5894"/>
    <w:rsid w:val="001E5B9A"/>
    <w:rsid w:val="001E5DBD"/>
    <w:rsid w:val="001E64FD"/>
    <w:rsid w:val="001E6D3A"/>
    <w:rsid w:val="001E713F"/>
    <w:rsid w:val="001E7AF5"/>
    <w:rsid w:val="001E7B81"/>
    <w:rsid w:val="001E7FC7"/>
    <w:rsid w:val="001F04C0"/>
    <w:rsid w:val="001F0CB0"/>
    <w:rsid w:val="001F0D9A"/>
    <w:rsid w:val="001F0E39"/>
    <w:rsid w:val="001F0E66"/>
    <w:rsid w:val="001F0EB5"/>
    <w:rsid w:val="001F0F3A"/>
    <w:rsid w:val="001F10E0"/>
    <w:rsid w:val="001F10E5"/>
    <w:rsid w:val="001F1196"/>
    <w:rsid w:val="001F1815"/>
    <w:rsid w:val="001F1839"/>
    <w:rsid w:val="001F1B7E"/>
    <w:rsid w:val="001F1F26"/>
    <w:rsid w:val="001F2075"/>
    <w:rsid w:val="001F26EE"/>
    <w:rsid w:val="001F2B8A"/>
    <w:rsid w:val="001F2F84"/>
    <w:rsid w:val="001F2FDD"/>
    <w:rsid w:val="001F31CE"/>
    <w:rsid w:val="001F34CB"/>
    <w:rsid w:val="001F34DA"/>
    <w:rsid w:val="001F3970"/>
    <w:rsid w:val="001F3C9B"/>
    <w:rsid w:val="001F3FF0"/>
    <w:rsid w:val="001F418E"/>
    <w:rsid w:val="001F461D"/>
    <w:rsid w:val="001F4D49"/>
    <w:rsid w:val="001F5283"/>
    <w:rsid w:val="001F586A"/>
    <w:rsid w:val="001F58E1"/>
    <w:rsid w:val="001F5945"/>
    <w:rsid w:val="001F6007"/>
    <w:rsid w:val="001F6428"/>
    <w:rsid w:val="001F64AA"/>
    <w:rsid w:val="001F64FC"/>
    <w:rsid w:val="001F666C"/>
    <w:rsid w:val="001F6992"/>
    <w:rsid w:val="001F6B88"/>
    <w:rsid w:val="001F71BF"/>
    <w:rsid w:val="001F7302"/>
    <w:rsid w:val="001F7375"/>
    <w:rsid w:val="001F7611"/>
    <w:rsid w:val="001F7984"/>
    <w:rsid w:val="001F7A83"/>
    <w:rsid w:val="001F7C9F"/>
    <w:rsid w:val="001F7D86"/>
    <w:rsid w:val="001F7F46"/>
    <w:rsid w:val="0020027E"/>
    <w:rsid w:val="002002FE"/>
    <w:rsid w:val="0020040F"/>
    <w:rsid w:val="002006BB"/>
    <w:rsid w:val="00200768"/>
    <w:rsid w:val="00200D01"/>
    <w:rsid w:val="002014B3"/>
    <w:rsid w:val="0020180D"/>
    <w:rsid w:val="00201C4E"/>
    <w:rsid w:val="00202523"/>
    <w:rsid w:val="0020252F"/>
    <w:rsid w:val="002025E8"/>
    <w:rsid w:val="00202709"/>
    <w:rsid w:val="00202729"/>
    <w:rsid w:val="002029A0"/>
    <w:rsid w:val="002029BF"/>
    <w:rsid w:val="00202FCE"/>
    <w:rsid w:val="002031C2"/>
    <w:rsid w:val="00203220"/>
    <w:rsid w:val="0020369F"/>
    <w:rsid w:val="00203712"/>
    <w:rsid w:val="00203AE8"/>
    <w:rsid w:val="00203B6B"/>
    <w:rsid w:val="00203F7E"/>
    <w:rsid w:val="00204297"/>
    <w:rsid w:val="002048F6"/>
    <w:rsid w:val="00204994"/>
    <w:rsid w:val="00204995"/>
    <w:rsid w:val="00205353"/>
    <w:rsid w:val="00205458"/>
    <w:rsid w:val="0020565E"/>
    <w:rsid w:val="0020580F"/>
    <w:rsid w:val="002065C2"/>
    <w:rsid w:val="002068E2"/>
    <w:rsid w:val="00206B69"/>
    <w:rsid w:val="00206EE6"/>
    <w:rsid w:val="00206F22"/>
    <w:rsid w:val="00206F8F"/>
    <w:rsid w:val="0020713E"/>
    <w:rsid w:val="0020761B"/>
    <w:rsid w:val="00207849"/>
    <w:rsid w:val="00207850"/>
    <w:rsid w:val="00207CD0"/>
    <w:rsid w:val="002100FD"/>
    <w:rsid w:val="0021014C"/>
    <w:rsid w:val="00210315"/>
    <w:rsid w:val="002104CA"/>
    <w:rsid w:val="00210575"/>
    <w:rsid w:val="00210AAF"/>
    <w:rsid w:val="00210AD2"/>
    <w:rsid w:val="00210BA9"/>
    <w:rsid w:val="00210CAD"/>
    <w:rsid w:val="00210FD8"/>
    <w:rsid w:val="002110FD"/>
    <w:rsid w:val="0021152C"/>
    <w:rsid w:val="00211618"/>
    <w:rsid w:val="002117EA"/>
    <w:rsid w:val="0021186A"/>
    <w:rsid w:val="00211A2C"/>
    <w:rsid w:val="00211F65"/>
    <w:rsid w:val="00212123"/>
    <w:rsid w:val="00212177"/>
    <w:rsid w:val="002123F2"/>
    <w:rsid w:val="00212590"/>
    <w:rsid w:val="002126D5"/>
    <w:rsid w:val="002130D5"/>
    <w:rsid w:val="0021349A"/>
    <w:rsid w:val="00213538"/>
    <w:rsid w:val="0021353E"/>
    <w:rsid w:val="002136F3"/>
    <w:rsid w:val="00213807"/>
    <w:rsid w:val="00214140"/>
    <w:rsid w:val="00214A99"/>
    <w:rsid w:val="00214BCA"/>
    <w:rsid w:val="00214DA5"/>
    <w:rsid w:val="00214E3B"/>
    <w:rsid w:val="0021589C"/>
    <w:rsid w:val="00215A83"/>
    <w:rsid w:val="00215E8E"/>
    <w:rsid w:val="00215F8A"/>
    <w:rsid w:val="00215FC7"/>
    <w:rsid w:val="0021622C"/>
    <w:rsid w:val="00216332"/>
    <w:rsid w:val="002165C1"/>
    <w:rsid w:val="00216622"/>
    <w:rsid w:val="00217026"/>
    <w:rsid w:val="00217157"/>
    <w:rsid w:val="00217250"/>
    <w:rsid w:val="00217DDC"/>
    <w:rsid w:val="00217F86"/>
    <w:rsid w:val="00220269"/>
    <w:rsid w:val="002202E6"/>
    <w:rsid w:val="00220A60"/>
    <w:rsid w:val="00220D1C"/>
    <w:rsid w:val="00221568"/>
    <w:rsid w:val="00221619"/>
    <w:rsid w:val="0022195E"/>
    <w:rsid w:val="0022299A"/>
    <w:rsid w:val="00222B24"/>
    <w:rsid w:val="00222B7D"/>
    <w:rsid w:val="00222CF0"/>
    <w:rsid w:val="00222D8C"/>
    <w:rsid w:val="002234FB"/>
    <w:rsid w:val="002236C8"/>
    <w:rsid w:val="002237A6"/>
    <w:rsid w:val="00223CA0"/>
    <w:rsid w:val="00223E20"/>
    <w:rsid w:val="00223F5E"/>
    <w:rsid w:val="002240B4"/>
    <w:rsid w:val="00224375"/>
    <w:rsid w:val="00224BC7"/>
    <w:rsid w:val="00224D89"/>
    <w:rsid w:val="002250E6"/>
    <w:rsid w:val="002252ED"/>
    <w:rsid w:val="002254EC"/>
    <w:rsid w:val="00225B34"/>
    <w:rsid w:val="00225BB1"/>
    <w:rsid w:val="00225D29"/>
    <w:rsid w:val="0022616B"/>
    <w:rsid w:val="0022617C"/>
    <w:rsid w:val="002265CF"/>
    <w:rsid w:val="002267A5"/>
    <w:rsid w:val="00226D73"/>
    <w:rsid w:val="00226DB5"/>
    <w:rsid w:val="00226F25"/>
    <w:rsid w:val="0022736B"/>
    <w:rsid w:val="0022766D"/>
    <w:rsid w:val="002278C1"/>
    <w:rsid w:val="00227A2E"/>
    <w:rsid w:val="002300E9"/>
    <w:rsid w:val="00230119"/>
    <w:rsid w:val="0023090A"/>
    <w:rsid w:val="002309A0"/>
    <w:rsid w:val="00230FC4"/>
    <w:rsid w:val="00231D3D"/>
    <w:rsid w:val="00231D88"/>
    <w:rsid w:val="0023235B"/>
    <w:rsid w:val="00232523"/>
    <w:rsid w:val="002327BE"/>
    <w:rsid w:val="00232A6D"/>
    <w:rsid w:val="00232ADF"/>
    <w:rsid w:val="00232B1F"/>
    <w:rsid w:val="00232B57"/>
    <w:rsid w:val="00233140"/>
    <w:rsid w:val="00233435"/>
    <w:rsid w:val="0023367A"/>
    <w:rsid w:val="002339B4"/>
    <w:rsid w:val="00233B7A"/>
    <w:rsid w:val="00233E03"/>
    <w:rsid w:val="00233E89"/>
    <w:rsid w:val="002340F9"/>
    <w:rsid w:val="00234105"/>
    <w:rsid w:val="002341DC"/>
    <w:rsid w:val="0023475D"/>
    <w:rsid w:val="002347F6"/>
    <w:rsid w:val="00234F8F"/>
    <w:rsid w:val="002350B1"/>
    <w:rsid w:val="00235260"/>
    <w:rsid w:val="002354F9"/>
    <w:rsid w:val="00235BEF"/>
    <w:rsid w:val="0023681E"/>
    <w:rsid w:val="00236A81"/>
    <w:rsid w:val="00236F7C"/>
    <w:rsid w:val="00237018"/>
    <w:rsid w:val="002370C4"/>
    <w:rsid w:val="002372D8"/>
    <w:rsid w:val="0023761B"/>
    <w:rsid w:val="00237854"/>
    <w:rsid w:val="00237A55"/>
    <w:rsid w:val="00237CA2"/>
    <w:rsid w:val="00237D7A"/>
    <w:rsid w:val="0024081C"/>
    <w:rsid w:val="00240E38"/>
    <w:rsid w:val="00240F49"/>
    <w:rsid w:val="00241562"/>
    <w:rsid w:val="00241587"/>
    <w:rsid w:val="00241755"/>
    <w:rsid w:val="002419F6"/>
    <w:rsid w:val="00241A18"/>
    <w:rsid w:val="00241B46"/>
    <w:rsid w:val="00241C8F"/>
    <w:rsid w:val="00241CFC"/>
    <w:rsid w:val="00241DBF"/>
    <w:rsid w:val="002423B4"/>
    <w:rsid w:val="00242622"/>
    <w:rsid w:val="00242696"/>
    <w:rsid w:val="00242A43"/>
    <w:rsid w:val="002433E7"/>
    <w:rsid w:val="002437EB"/>
    <w:rsid w:val="00243800"/>
    <w:rsid w:val="00243A66"/>
    <w:rsid w:val="00243D30"/>
    <w:rsid w:val="00243DC3"/>
    <w:rsid w:val="00243E05"/>
    <w:rsid w:val="00243EA7"/>
    <w:rsid w:val="00244189"/>
    <w:rsid w:val="002441FF"/>
    <w:rsid w:val="0024445E"/>
    <w:rsid w:val="002444FD"/>
    <w:rsid w:val="0024462E"/>
    <w:rsid w:val="0024496E"/>
    <w:rsid w:val="00244B89"/>
    <w:rsid w:val="00244C0F"/>
    <w:rsid w:val="00244D87"/>
    <w:rsid w:val="00244F60"/>
    <w:rsid w:val="0024507C"/>
    <w:rsid w:val="002452EE"/>
    <w:rsid w:val="0024608E"/>
    <w:rsid w:val="00246700"/>
    <w:rsid w:val="002469A7"/>
    <w:rsid w:val="00246A0F"/>
    <w:rsid w:val="00246CD9"/>
    <w:rsid w:val="00246F0C"/>
    <w:rsid w:val="00247051"/>
    <w:rsid w:val="002470D7"/>
    <w:rsid w:val="0024769D"/>
    <w:rsid w:val="002478A1"/>
    <w:rsid w:val="00247B47"/>
    <w:rsid w:val="00247EC8"/>
    <w:rsid w:val="002503BF"/>
    <w:rsid w:val="00250D09"/>
    <w:rsid w:val="002510FB"/>
    <w:rsid w:val="002511B1"/>
    <w:rsid w:val="002513B0"/>
    <w:rsid w:val="00251448"/>
    <w:rsid w:val="00251738"/>
    <w:rsid w:val="002518E9"/>
    <w:rsid w:val="00251A7A"/>
    <w:rsid w:val="00251B18"/>
    <w:rsid w:val="00251E9F"/>
    <w:rsid w:val="00251FC9"/>
    <w:rsid w:val="002526ED"/>
    <w:rsid w:val="00252AFC"/>
    <w:rsid w:val="00252B25"/>
    <w:rsid w:val="0025303A"/>
    <w:rsid w:val="0025333A"/>
    <w:rsid w:val="00253489"/>
    <w:rsid w:val="00253701"/>
    <w:rsid w:val="00254163"/>
    <w:rsid w:val="0025420C"/>
    <w:rsid w:val="00254275"/>
    <w:rsid w:val="002545E3"/>
    <w:rsid w:val="002552ED"/>
    <w:rsid w:val="00255652"/>
    <w:rsid w:val="002556BC"/>
    <w:rsid w:val="00255795"/>
    <w:rsid w:val="002557F0"/>
    <w:rsid w:val="00255F09"/>
    <w:rsid w:val="00255F1A"/>
    <w:rsid w:val="0025603B"/>
    <w:rsid w:val="00256485"/>
    <w:rsid w:val="00256CF0"/>
    <w:rsid w:val="00256E37"/>
    <w:rsid w:val="00256F1D"/>
    <w:rsid w:val="0025755E"/>
    <w:rsid w:val="00257A91"/>
    <w:rsid w:val="002602E1"/>
    <w:rsid w:val="00260C69"/>
    <w:rsid w:val="00260E3A"/>
    <w:rsid w:val="002616C9"/>
    <w:rsid w:val="00261CB2"/>
    <w:rsid w:val="00261D7A"/>
    <w:rsid w:val="00261FD3"/>
    <w:rsid w:val="00262014"/>
    <w:rsid w:val="00262028"/>
    <w:rsid w:val="002621EA"/>
    <w:rsid w:val="00262351"/>
    <w:rsid w:val="002623C2"/>
    <w:rsid w:val="002626CD"/>
    <w:rsid w:val="00262715"/>
    <w:rsid w:val="002627C5"/>
    <w:rsid w:val="00262992"/>
    <w:rsid w:val="00262AAF"/>
    <w:rsid w:val="00262F71"/>
    <w:rsid w:val="00262F74"/>
    <w:rsid w:val="002631C4"/>
    <w:rsid w:val="0026321C"/>
    <w:rsid w:val="002633AF"/>
    <w:rsid w:val="00263521"/>
    <w:rsid w:val="0026353C"/>
    <w:rsid w:val="00263A9D"/>
    <w:rsid w:val="00263D75"/>
    <w:rsid w:val="00263DF2"/>
    <w:rsid w:val="00263FD1"/>
    <w:rsid w:val="0026456B"/>
    <w:rsid w:val="00264705"/>
    <w:rsid w:val="00264B70"/>
    <w:rsid w:val="00264DE8"/>
    <w:rsid w:val="002651C2"/>
    <w:rsid w:val="0026546B"/>
    <w:rsid w:val="0026579F"/>
    <w:rsid w:val="00265D73"/>
    <w:rsid w:val="00265FEF"/>
    <w:rsid w:val="00266507"/>
    <w:rsid w:val="002665B8"/>
    <w:rsid w:val="00266943"/>
    <w:rsid w:val="00267018"/>
    <w:rsid w:val="00267105"/>
    <w:rsid w:val="0026723A"/>
    <w:rsid w:val="00267502"/>
    <w:rsid w:val="002677B5"/>
    <w:rsid w:val="002707D5"/>
    <w:rsid w:val="00270987"/>
    <w:rsid w:val="0027114D"/>
    <w:rsid w:val="0027118D"/>
    <w:rsid w:val="00271AC5"/>
    <w:rsid w:val="00271ACD"/>
    <w:rsid w:val="00271BBA"/>
    <w:rsid w:val="00271D97"/>
    <w:rsid w:val="00272330"/>
    <w:rsid w:val="0027283C"/>
    <w:rsid w:val="00272A36"/>
    <w:rsid w:val="00272C44"/>
    <w:rsid w:val="00272DA4"/>
    <w:rsid w:val="00272E71"/>
    <w:rsid w:val="0027306D"/>
    <w:rsid w:val="00273402"/>
    <w:rsid w:val="00273D0C"/>
    <w:rsid w:val="00273D65"/>
    <w:rsid w:val="002745E9"/>
    <w:rsid w:val="0027473A"/>
    <w:rsid w:val="002747C8"/>
    <w:rsid w:val="00275266"/>
    <w:rsid w:val="0027556E"/>
    <w:rsid w:val="002757BD"/>
    <w:rsid w:val="00275A1A"/>
    <w:rsid w:val="00275B7D"/>
    <w:rsid w:val="00275FAD"/>
    <w:rsid w:val="00275FBD"/>
    <w:rsid w:val="00276388"/>
    <w:rsid w:val="0027653D"/>
    <w:rsid w:val="00276806"/>
    <w:rsid w:val="00276821"/>
    <w:rsid w:val="00276865"/>
    <w:rsid w:val="00276C70"/>
    <w:rsid w:val="00276CC4"/>
    <w:rsid w:val="00276CF8"/>
    <w:rsid w:val="00276DD2"/>
    <w:rsid w:val="00276EFA"/>
    <w:rsid w:val="00276FED"/>
    <w:rsid w:val="0027736A"/>
    <w:rsid w:val="00277618"/>
    <w:rsid w:val="002777B5"/>
    <w:rsid w:val="002803D1"/>
    <w:rsid w:val="002805F8"/>
    <w:rsid w:val="00280766"/>
    <w:rsid w:val="00280865"/>
    <w:rsid w:val="002811CD"/>
    <w:rsid w:val="00281294"/>
    <w:rsid w:val="002812D7"/>
    <w:rsid w:val="002824D8"/>
    <w:rsid w:val="002825F4"/>
    <w:rsid w:val="00282A6E"/>
    <w:rsid w:val="00282AF3"/>
    <w:rsid w:val="00282CA7"/>
    <w:rsid w:val="00282D32"/>
    <w:rsid w:val="002830B5"/>
    <w:rsid w:val="00283749"/>
    <w:rsid w:val="00283D2B"/>
    <w:rsid w:val="00283EEA"/>
    <w:rsid w:val="00283FAB"/>
    <w:rsid w:val="0028402C"/>
    <w:rsid w:val="00284206"/>
    <w:rsid w:val="002842D2"/>
    <w:rsid w:val="00284457"/>
    <w:rsid w:val="002845E0"/>
    <w:rsid w:val="00284783"/>
    <w:rsid w:val="002848AA"/>
    <w:rsid w:val="00284912"/>
    <w:rsid w:val="00284B9B"/>
    <w:rsid w:val="00285097"/>
    <w:rsid w:val="002852D0"/>
    <w:rsid w:val="00286168"/>
    <w:rsid w:val="0028645D"/>
    <w:rsid w:val="002866C0"/>
    <w:rsid w:val="00287364"/>
    <w:rsid w:val="002875F8"/>
    <w:rsid w:val="00287D01"/>
    <w:rsid w:val="00287DA4"/>
    <w:rsid w:val="00287DD7"/>
    <w:rsid w:val="002901FD"/>
    <w:rsid w:val="0029053A"/>
    <w:rsid w:val="0029064E"/>
    <w:rsid w:val="002907B8"/>
    <w:rsid w:val="00290852"/>
    <w:rsid w:val="00290900"/>
    <w:rsid w:val="00290C75"/>
    <w:rsid w:val="00290FD6"/>
    <w:rsid w:val="0029101E"/>
    <w:rsid w:val="002918B8"/>
    <w:rsid w:val="002919CD"/>
    <w:rsid w:val="00291C86"/>
    <w:rsid w:val="00291CFC"/>
    <w:rsid w:val="00292117"/>
    <w:rsid w:val="00292445"/>
    <w:rsid w:val="00292565"/>
    <w:rsid w:val="00292942"/>
    <w:rsid w:val="00292BD9"/>
    <w:rsid w:val="00292E76"/>
    <w:rsid w:val="00292F87"/>
    <w:rsid w:val="00293620"/>
    <w:rsid w:val="0029367F"/>
    <w:rsid w:val="00293D72"/>
    <w:rsid w:val="00294007"/>
    <w:rsid w:val="002940A3"/>
    <w:rsid w:val="00294430"/>
    <w:rsid w:val="0029495E"/>
    <w:rsid w:val="00294A5F"/>
    <w:rsid w:val="00294AF8"/>
    <w:rsid w:val="00294EE5"/>
    <w:rsid w:val="00295487"/>
    <w:rsid w:val="00295B0D"/>
    <w:rsid w:val="00295EF3"/>
    <w:rsid w:val="00296214"/>
    <w:rsid w:val="00296263"/>
    <w:rsid w:val="00296DF5"/>
    <w:rsid w:val="00296E12"/>
    <w:rsid w:val="00296F3E"/>
    <w:rsid w:val="00297022"/>
    <w:rsid w:val="00297365"/>
    <w:rsid w:val="00297485"/>
    <w:rsid w:val="00297512"/>
    <w:rsid w:val="00297C18"/>
    <w:rsid w:val="002A0723"/>
    <w:rsid w:val="002A0CB9"/>
    <w:rsid w:val="002A1281"/>
    <w:rsid w:val="002A1541"/>
    <w:rsid w:val="002A1689"/>
    <w:rsid w:val="002A1933"/>
    <w:rsid w:val="002A1ABC"/>
    <w:rsid w:val="002A1C9A"/>
    <w:rsid w:val="002A2478"/>
    <w:rsid w:val="002A2617"/>
    <w:rsid w:val="002A2722"/>
    <w:rsid w:val="002A283B"/>
    <w:rsid w:val="002A2A1E"/>
    <w:rsid w:val="002A2B4D"/>
    <w:rsid w:val="002A3050"/>
    <w:rsid w:val="002A30EA"/>
    <w:rsid w:val="002A328A"/>
    <w:rsid w:val="002A3D93"/>
    <w:rsid w:val="002A3FAC"/>
    <w:rsid w:val="002A422F"/>
    <w:rsid w:val="002A437E"/>
    <w:rsid w:val="002A493E"/>
    <w:rsid w:val="002A495C"/>
    <w:rsid w:val="002A4B86"/>
    <w:rsid w:val="002A4EC9"/>
    <w:rsid w:val="002A4F39"/>
    <w:rsid w:val="002A563B"/>
    <w:rsid w:val="002A58F5"/>
    <w:rsid w:val="002A593B"/>
    <w:rsid w:val="002A5C15"/>
    <w:rsid w:val="002A61E0"/>
    <w:rsid w:val="002A6377"/>
    <w:rsid w:val="002A683D"/>
    <w:rsid w:val="002A6A76"/>
    <w:rsid w:val="002A6DF8"/>
    <w:rsid w:val="002A7159"/>
    <w:rsid w:val="002A725C"/>
    <w:rsid w:val="002A7576"/>
    <w:rsid w:val="002A75A4"/>
    <w:rsid w:val="002A7632"/>
    <w:rsid w:val="002A764F"/>
    <w:rsid w:val="002A7743"/>
    <w:rsid w:val="002A77B2"/>
    <w:rsid w:val="002A7B5B"/>
    <w:rsid w:val="002A7DC4"/>
    <w:rsid w:val="002B0044"/>
    <w:rsid w:val="002B0105"/>
    <w:rsid w:val="002B0572"/>
    <w:rsid w:val="002B0D99"/>
    <w:rsid w:val="002B0F67"/>
    <w:rsid w:val="002B17B3"/>
    <w:rsid w:val="002B18B5"/>
    <w:rsid w:val="002B2B96"/>
    <w:rsid w:val="002B2BA1"/>
    <w:rsid w:val="002B2D48"/>
    <w:rsid w:val="002B2EBB"/>
    <w:rsid w:val="002B2EEC"/>
    <w:rsid w:val="002B2F68"/>
    <w:rsid w:val="002B302E"/>
    <w:rsid w:val="002B3DDD"/>
    <w:rsid w:val="002B44AB"/>
    <w:rsid w:val="002B4D3D"/>
    <w:rsid w:val="002B4D68"/>
    <w:rsid w:val="002B4DA9"/>
    <w:rsid w:val="002B4F9D"/>
    <w:rsid w:val="002B5093"/>
    <w:rsid w:val="002B50CD"/>
    <w:rsid w:val="002B544C"/>
    <w:rsid w:val="002B55BA"/>
    <w:rsid w:val="002B5727"/>
    <w:rsid w:val="002B5872"/>
    <w:rsid w:val="002B5BDD"/>
    <w:rsid w:val="002B617A"/>
    <w:rsid w:val="002B61F7"/>
    <w:rsid w:val="002B635F"/>
    <w:rsid w:val="002B6B15"/>
    <w:rsid w:val="002B6C58"/>
    <w:rsid w:val="002B70B5"/>
    <w:rsid w:val="002B7B2F"/>
    <w:rsid w:val="002B7D63"/>
    <w:rsid w:val="002B7FA9"/>
    <w:rsid w:val="002C00F5"/>
    <w:rsid w:val="002C0243"/>
    <w:rsid w:val="002C02BE"/>
    <w:rsid w:val="002C04AC"/>
    <w:rsid w:val="002C05AF"/>
    <w:rsid w:val="002C074D"/>
    <w:rsid w:val="002C085C"/>
    <w:rsid w:val="002C09D5"/>
    <w:rsid w:val="002C09DB"/>
    <w:rsid w:val="002C0A6F"/>
    <w:rsid w:val="002C0B6C"/>
    <w:rsid w:val="002C101D"/>
    <w:rsid w:val="002C18C5"/>
    <w:rsid w:val="002C1BB6"/>
    <w:rsid w:val="002C1DF6"/>
    <w:rsid w:val="002C1E54"/>
    <w:rsid w:val="002C21B7"/>
    <w:rsid w:val="002C249C"/>
    <w:rsid w:val="002C2635"/>
    <w:rsid w:val="002C2836"/>
    <w:rsid w:val="002C2CFE"/>
    <w:rsid w:val="002C2EBA"/>
    <w:rsid w:val="002C31C2"/>
    <w:rsid w:val="002C3241"/>
    <w:rsid w:val="002C32F9"/>
    <w:rsid w:val="002C33C9"/>
    <w:rsid w:val="002C3614"/>
    <w:rsid w:val="002C3709"/>
    <w:rsid w:val="002C3803"/>
    <w:rsid w:val="002C3E24"/>
    <w:rsid w:val="002C4979"/>
    <w:rsid w:val="002C5517"/>
    <w:rsid w:val="002C5B3B"/>
    <w:rsid w:val="002C5BDE"/>
    <w:rsid w:val="002C644F"/>
    <w:rsid w:val="002C6788"/>
    <w:rsid w:val="002C6B2B"/>
    <w:rsid w:val="002C6F1F"/>
    <w:rsid w:val="002C74F3"/>
    <w:rsid w:val="002C79ED"/>
    <w:rsid w:val="002D01FD"/>
    <w:rsid w:val="002D0268"/>
    <w:rsid w:val="002D0964"/>
    <w:rsid w:val="002D0A45"/>
    <w:rsid w:val="002D0C5B"/>
    <w:rsid w:val="002D0D6E"/>
    <w:rsid w:val="002D10FA"/>
    <w:rsid w:val="002D124B"/>
    <w:rsid w:val="002D1DB5"/>
    <w:rsid w:val="002D2013"/>
    <w:rsid w:val="002D2032"/>
    <w:rsid w:val="002D2437"/>
    <w:rsid w:val="002D292E"/>
    <w:rsid w:val="002D2B13"/>
    <w:rsid w:val="002D2C38"/>
    <w:rsid w:val="002D30A8"/>
    <w:rsid w:val="002D3264"/>
    <w:rsid w:val="002D32E8"/>
    <w:rsid w:val="002D34F5"/>
    <w:rsid w:val="002D3729"/>
    <w:rsid w:val="002D3934"/>
    <w:rsid w:val="002D3B58"/>
    <w:rsid w:val="002D43A3"/>
    <w:rsid w:val="002D499B"/>
    <w:rsid w:val="002D4BF3"/>
    <w:rsid w:val="002D5376"/>
    <w:rsid w:val="002D54A3"/>
    <w:rsid w:val="002D5698"/>
    <w:rsid w:val="002D5786"/>
    <w:rsid w:val="002D5868"/>
    <w:rsid w:val="002D5E6D"/>
    <w:rsid w:val="002D62D1"/>
    <w:rsid w:val="002D6387"/>
    <w:rsid w:val="002D66CC"/>
    <w:rsid w:val="002D6733"/>
    <w:rsid w:val="002D67CA"/>
    <w:rsid w:val="002D6B26"/>
    <w:rsid w:val="002D6B41"/>
    <w:rsid w:val="002D72C0"/>
    <w:rsid w:val="002D766E"/>
    <w:rsid w:val="002D7F0B"/>
    <w:rsid w:val="002E02B2"/>
    <w:rsid w:val="002E02DD"/>
    <w:rsid w:val="002E0324"/>
    <w:rsid w:val="002E0420"/>
    <w:rsid w:val="002E0C0B"/>
    <w:rsid w:val="002E12A4"/>
    <w:rsid w:val="002E1529"/>
    <w:rsid w:val="002E1742"/>
    <w:rsid w:val="002E1B61"/>
    <w:rsid w:val="002E1D72"/>
    <w:rsid w:val="002E20F1"/>
    <w:rsid w:val="002E23ED"/>
    <w:rsid w:val="002E2770"/>
    <w:rsid w:val="002E2C19"/>
    <w:rsid w:val="002E2D4A"/>
    <w:rsid w:val="002E3474"/>
    <w:rsid w:val="002E367A"/>
    <w:rsid w:val="002E3A5A"/>
    <w:rsid w:val="002E3B02"/>
    <w:rsid w:val="002E4073"/>
    <w:rsid w:val="002E4346"/>
    <w:rsid w:val="002E47E6"/>
    <w:rsid w:val="002E4DD6"/>
    <w:rsid w:val="002E5189"/>
    <w:rsid w:val="002E54EB"/>
    <w:rsid w:val="002E571C"/>
    <w:rsid w:val="002E584C"/>
    <w:rsid w:val="002E58BC"/>
    <w:rsid w:val="002E5A77"/>
    <w:rsid w:val="002E64D4"/>
    <w:rsid w:val="002E6CD4"/>
    <w:rsid w:val="002E7A07"/>
    <w:rsid w:val="002E7D39"/>
    <w:rsid w:val="002E7ECF"/>
    <w:rsid w:val="002E7FC1"/>
    <w:rsid w:val="002F0419"/>
    <w:rsid w:val="002F04D6"/>
    <w:rsid w:val="002F149C"/>
    <w:rsid w:val="002F1812"/>
    <w:rsid w:val="002F1B81"/>
    <w:rsid w:val="002F203C"/>
    <w:rsid w:val="002F258D"/>
    <w:rsid w:val="002F2B71"/>
    <w:rsid w:val="002F2C66"/>
    <w:rsid w:val="002F2F60"/>
    <w:rsid w:val="002F3033"/>
    <w:rsid w:val="002F34FA"/>
    <w:rsid w:val="002F3CC4"/>
    <w:rsid w:val="002F3D22"/>
    <w:rsid w:val="002F42B4"/>
    <w:rsid w:val="002F4818"/>
    <w:rsid w:val="002F56FF"/>
    <w:rsid w:val="002F57B8"/>
    <w:rsid w:val="002F5EB2"/>
    <w:rsid w:val="002F61D3"/>
    <w:rsid w:val="002F61E1"/>
    <w:rsid w:val="002F6329"/>
    <w:rsid w:val="002F65BF"/>
    <w:rsid w:val="002F6C63"/>
    <w:rsid w:val="002F6FF6"/>
    <w:rsid w:val="002F7167"/>
    <w:rsid w:val="002F71A2"/>
    <w:rsid w:val="002F76F9"/>
    <w:rsid w:val="002F7769"/>
    <w:rsid w:val="002F7830"/>
    <w:rsid w:val="002F7A4E"/>
    <w:rsid w:val="002F7AC4"/>
    <w:rsid w:val="00300167"/>
    <w:rsid w:val="00300393"/>
    <w:rsid w:val="003003D6"/>
    <w:rsid w:val="003007C9"/>
    <w:rsid w:val="00300B40"/>
    <w:rsid w:val="00300E56"/>
    <w:rsid w:val="00301103"/>
    <w:rsid w:val="00301AC7"/>
    <w:rsid w:val="00301B41"/>
    <w:rsid w:val="00301F78"/>
    <w:rsid w:val="00301FA6"/>
    <w:rsid w:val="00302002"/>
    <w:rsid w:val="00302130"/>
    <w:rsid w:val="00302166"/>
    <w:rsid w:val="0030267A"/>
    <w:rsid w:val="00302955"/>
    <w:rsid w:val="00302A69"/>
    <w:rsid w:val="00302D2F"/>
    <w:rsid w:val="00302F87"/>
    <w:rsid w:val="00303368"/>
    <w:rsid w:val="003037FC"/>
    <w:rsid w:val="00303E05"/>
    <w:rsid w:val="00304067"/>
    <w:rsid w:val="003041E6"/>
    <w:rsid w:val="00304CD1"/>
    <w:rsid w:val="00305758"/>
    <w:rsid w:val="00305862"/>
    <w:rsid w:val="003059CA"/>
    <w:rsid w:val="00305A23"/>
    <w:rsid w:val="00305B38"/>
    <w:rsid w:val="00305D29"/>
    <w:rsid w:val="00305D5E"/>
    <w:rsid w:val="00305E2E"/>
    <w:rsid w:val="0030618C"/>
    <w:rsid w:val="003061B5"/>
    <w:rsid w:val="003068F9"/>
    <w:rsid w:val="00306941"/>
    <w:rsid w:val="00306A34"/>
    <w:rsid w:val="0030726E"/>
    <w:rsid w:val="00307385"/>
    <w:rsid w:val="00307417"/>
    <w:rsid w:val="00307481"/>
    <w:rsid w:val="0030766F"/>
    <w:rsid w:val="00307951"/>
    <w:rsid w:val="00307970"/>
    <w:rsid w:val="00307E5B"/>
    <w:rsid w:val="00307E70"/>
    <w:rsid w:val="0031027D"/>
    <w:rsid w:val="00310704"/>
    <w:rsid w:val="00310A57"/>
    <w:rsid w:val="00310B3E"/>
    <w:rsid w:val="00310B47"/>
    <w:rsid w:val="00311380"/>
    <w:rsid w:val="003113C5"/>
    <w:rsid w:val="003115AB"/>
    <w:rsid w:val="003117C9"/>
    <w:rsid w:val="003118FA"/>
    <w:rsid w:val="00311A31"/>
    <w:rsid w:val="00311B8F"/>
    <w:rsid w:val="00312621"/>
    <w:rsid w:val="0031272C"/>
    <w:rsid w:val="00312826"/>
    <w:rsid w:val="00312AC4"/>
    <w:rsid w:val="00312B4B"/>
    <w:rsid w:val="00312B6A"/>
    <w:rsid w:val="00312C7F"/>
    <w:rsid w:val="00312E1F"/>
    <w:rsid w:val="003130F2"/>
    <w:rsid w:val="00313977"/>
    <w:rsid w:val="00313CC7"/>
    <w:rsid w:val="0031418D"/>
    <w:rsid w:val="00314352"/>
    <w:rsid w:val="00314AB0"/>
    <w:rsid w:val="00314AE7"/>
    <w:rsid w:val="00314E95"/>
    <w:rsid w:val="00314FC2"/>
    <w:rsid w:val="003154FE"/>
    <w:rsid w:val="00315DBD"/>
    <w:rsid w:val="00316049"/>
    <w:rsid w:val="003165A4"/>
    <w:rsid w:val="00316710"/>
    <w:rsid w:val="003168A2"/>
    <w:rsid w:val="00316BE5"/>
    <w:rsid w:val="00316E01"/>
    <w:rsid w:val="00317060"/>
    <w:rsid w:val="003170FE"/>
    <w:rsid w:val="0031715F"/>
    <w:rsid w:val="00317E13"/>
    <w:rsid w:val="00320239"/>
    <w:rsid w:val="003206DD"/>
    <w:rsid w:val="0032084F"/>
    <w:rsid w:val="00320AE5"/>
    <w:rsid w:val="00320FDC"/>
    <w:rsid w:val="00321678"/>
    <w:rsid w:val="00321870"/>
    <w:rsid w:val="00321C96"/>
    <w:rsid w:val="00321FB1"/>
    <w:rsid w:val="0032204C"/>
    <w:rsid w:val="00322225"/>
    <w:rsid w:val="003222AE"/>
    <w:rsid w:val="003224E2"/>
    <w:rsid w:val="00322557"/>
    <w:rsid w:val="003226E6"/>
    <w:rsid w:val="0032275B"/>
    <w:rsid w:val="0032279F"/>
    <w:rsid w:val="00322D64"/>
    <w:rsid w:val="00322EB1"/>
    <w:rsid w:val="00322EF1"/>
    <w:rsid w:val="00322FC4"/>
    <w:rsid w:val="00323018"/>
    <w:rsid w:val="003233A9"/>
    <w:rsid w:val="00323737"/>
    <w:rsid w:val="003237AA"/>
    <w:rsid w:val="003239D3"/>
    <w:rsid w:val="00323A02"/>
    <w:rsid w:val="00323A71"/>
    <w:rsid w:val="00323B55"/>
    <w:rsid w:val="00323DB9"/>
    <w:rsid w:val="00323E97"/>
    <w:rsid w:val="0032413E"/>
    <w:rsid w:val="0032492E"/>
    <w:rsid w:val="00324C3E"/>
    <w:rsid w:val="00324F1D"/>
    <w:rsid w:val="003252F5"/>
    <w:rsid w:val="00325475"/>
    <w:rsid w:val="0032587B"/>
    <w:rsid w:val="00325A9D"/>
    <w:rsid w:val="00325CAF"/>
    <w:rsid w:val="0032601C"/>
    <w:rsid w:val="00326037"/>
    <w:rsid w:val="0032638E"/>
    <w:rsid w:val="003263A4"/>
    <w:rsid w:val="00326623"/>
    <w:rsid w:val="00326739"/>
    <w:rsid w:val="00326BEE"/>
    <w:rsid w:val="00327292"/>
    <w:rsid w:val="0032745E"/>
    <w:rsid w:val="00327A9F"/>
    <w:rsid w:val="00327FF5"/>
    <w:rsid w:val="0033007D"/>
    <w:rsid w:val="00330384"/>
    <w:rsid w:val="003305B3"/>
    <w:rsid w:val="003306CD"/>
    <w:rsid w:val="00330A54"/>
    <w:rsid w:val="0033101A"/>
    <w:rsid w:val="003310A1"/>
    <w:rsid w:val="00331401"/>
    <w:rsid w:val="0033150E"/>
    <w:rsid w:val="00331856"/>
    <w:rsid w:val="00331CFB"/>
    <w:rsid w:val="00331E1D"/>
    <w:rsid w:val="003322BA"/>
    <w:rsid w:val="00332F46"/>
    <w:rsid w:val="0033336A"/>
    <w:rsid w:val="00333379"/>
    <w:rsid w:val="00333382"/>
    <w:rsid w:val="00333876"/>
    <w:rsid w:val="003339AD"/>
    <w:rsid w:val="00334094"/>
    <w:rsid w:val="0033422B"/>
    <w:rsid w:val="00334442"/>
    <w:rsid w:val="00334539"/>
    <w:rsid w:val="003348B6"/>
    <w:rsid w:val="00334C44"/>
    <w:rsid w:val="00334D97"/>
    <w:rsid w:val="00334FDD"/>
    <w:rsid w:val="003353B8"/>
    <w:rsid w:val="003354C4"/>
    <w:rsid w:val="00335B01"/>
    <w:rsid w:val="0033617E"/>
    <w:rsid w:val="003362BD"/>
    <w:rsid w:val="0033659C"/>
    <w:rsid w:val="003365E6"/>
    <w:rsid w:val="00336668"/>
    <w:rsid w:val="003367A0"/>
    <w:rsid w:val="00336D1B"/>
    <w:rsid w:val="00337117"/>
    <w:rsid w:val="00337329"/>
    <w:rsid w:val="003376F7"/>
    <w:rsid w:val="00337EE4"/>
    <w:rsid w:val="003403A8"/>
    <w:rsid w:val="003406B5"/>
    <w:rsid w:val="00340990"/>
    <w:rsid w:val="00340AC4"/>
    <w:rsid w:val="00340CBD"/>
    <w:rsid w:val="00341368"/>
    <w:rsid w:val="003414F7"/>
    <w:rsid w:val="00341D6F"/>
    <w:rsid w:val="00342663"/>
    <w:rsid w:val="00342EE4"/>
    <w:rsid w:val="003431A4"/>
    <w:rsid w:val="003435CE"/>
    <w:rsid w:val="0034386C"/>
    <w:rsid w:val="0034392E"/>
    <w:rsid w:val="00343996"/>
    <w:rsid w:val="00343EC1"/>
    <w:rsid w:val="00343F50"/>
    <w:rsid w:val="00344437"/>
    <w:rsid w:val="003449C6"/>
    <w:rsid w:val="00344BA3"/>
    <w:rsid w:val="00345204"/>
    <w:rsid w:val="003452FD"/>
    <w:rsid w:val="003453F2"/>
    <w:rsid w:val="0034575F"/>
    <w:rsid w:val="0034577C"/>
    <w:rsid w:val="00345948"/>
    <w:rsid w:val="00345BF9"/>
    <w:rsid w:val="00345E14"/>
    <w:rsid w:val="00345FDF"/>
    <w:rsid w:val="00346606"/>
    <w:rsid w:val="0034668A"/>
    <w:rsid w:val="0034692B"/>
    <w:rsid w:val="00346A72"/>
    <w:rsid w:val="00346B86"/>
    <w:rsid w:val="00347417"/>
    <w:rsid w:val="00347501"/>
    <w:rsid w:val="00347C77"/>
    <w:rsid w:val="0035012E"/>
    <w:rsid w:val="0035043A"/>
    <w:rsid w:val="003506A9"/>
    <w:rsid w:val="00350B8F"/>
    <w:rsid w:val="00350D5C"/>
    <w:rsid w:val="00350F66"/>
    <w:rsid w:val="0035123A"/>
    <w:rsid w:val="0035154D"/>
    <w:rsid w:val="003517E3"/>
    <w:rsid w:val="00351860"/>
    <w:rsid w:val="003518B0"/>
    <w:rsid w:val="00351EE4"/>
    <w:rsid w:val="00351F65"/>
    <w:rsid w:val="00352044"/>
    <w:rsid w:val="00352156"/>
    <w:rsid w:val="00352537"/>
    <w:rsid w:val="00352B78"/>
    <w:rsid w:val="00352E3B"/>
    <w:rsid w:val="00353094"/>
    <w:rsid w:val="003530F2"/>
    <w:rsid w:val="00353BF9"/>
    <w:rsid w:val="003540FE"/>
    <w:rsid w:val="00354129"/>
    <w:rsid w:val="0035414B"/>
    <w:rsid w:val="0035468A"/>
    <w:rsid w:val="00354C50"/>
    <w:rsid w:val="00355188"/>
    <w:rsid w:val="0035518B"/>
    <w:rsid w:val="003556C9"/>
    <w:rsid w:val="00355B49"/>
    <w:rsid w:val="00355E75"/>
    <w:rsid w:val="00355ECF"/>
    <w:rsid w:val="003565C8"/>
    <w:rsid w:val="003567BA"/>
    <w:rsid w:val="00356910"/>
    <w:rsid w:val="0035729A"/>
    <w:rsid w:val="00357307"/>
    <w:rsid w:val="0035732C"/>
    <w:rsid w:val="0035771A"/>
    <w:rsid w:val="00357974"/>
    <w:rsid w:val="003579ED"/>
    <w:rsid w:val="00357C98"/>
    <w:rsid w:val="00357DFC"/>
    <w:rsid w:val="00357F6E"/>
    <w:rsid w:val="00360387"/>
    <w:rsid w:val="00360415"/>
    <w:rsid w:val="00360471"/>
    <w:rsid w:val="003606DF"/>
    <w:rsid w:val="00360F51"/>
    <w:rsid w:val="003610D6"/>
    <w:rsid w:val="003611DC"/>
    <w:rsid w:val="00361512"/>
    <w:rsid w:val="003615BD"/>
    <w:rsid w:val="00361939"/>
    <w:rsid w:val="00361BF6"/>
    <w:rsid w:val="00361D75"/>
    <w:rsid w:val="00361EEB"/>
    <w:rsid w:val="00361F86"/>
    <w:rsid w:val="00362017"/>
    <w:rsid w:val="00362978"/>
    <w:rsid w:val="00362987"/>
    <w:rsid w:val="00362BF7"/>
    <w:rsid w:val="003631E9"/>
    <w:rsid w:val="003639DD"/>
    <w:rsid w:val="003639E3"/>
    <w:rsid w:val="003639F1"/>
    <w:rsid w:val="00363B9D"/>
    <w:rsid w:val="00363D5D"/>
    <w:rsid w:val="00364179"/>
    <w:rsid w:val="00364482"/>
    <w:rsid w:val="00364980"/>
    <w:rsid w:val="00364D27"/>
    <w:rsid w:val="00364F1B"/>
    <w:rsid w:val="00365540"/>
    <w:rsid w:val="0036560B"/>
    <w:rsid w:val="00365BBE"/>
    <w:rsid w:val="00365D5B"/>
    <w:rsid w:val="0036621D"/>
    <w:rsid w:val="003665C9"/>
    <w:rsid w:val="00366E8A"/>
    <w:rsid w:val="00366FA9"/>
    <w:rsid w:val="0036715C"/>
    <w:rsid w:val="00367328"/>
    <w:rsid w:val="00367C05"/>
    <w:rsid w:val="00367E0A"/>
    <w:rsid w:val="0037034E"/>
    <w:rsid w:val="00370418"/>
    <w:rsid w:val="00370694"/>
    <w:rsid w:val="00370A96"/>
    <w:rsid w:val="00370C35"/>
    <w:rsid w:val="003710D2"/>
    <w:rsid w:val="003712C2"/>
    <w:rsid w:val="003714AF"/>
    <w:rsid w:val="003716BA"/>
    <w:rsid w:val="003719DA"/>
    <w:rsid w:val="00371B6C"/>
    <w:rsid w:val="00371D61"/>
    <w:rsid w:val="00371EEE"/>
    <w:rsid w:val="00371FAB"/>
    <w:rsid w:val="0037299C"/>
    <w:rsid w:val="00372A66"/>
    <w:rsid w:val="00372FE6"/>
    <w:rsid w:val="00373C7C"/>
    <w:rsid w:val="00373E62"/>
    <w:rsid w:val="003740FE"/>
    <w:rsid w:val="0037447F"/>
    <w:rsid w:val="00374618"/>
    <w:rsid w:val="0037486D"/>
    <w:rsid w:val="00374ACC"/>
    <w:rsid w:val="00374F4D"/>
    <w:rsid w:val="003752FE"/>
    <w:rsid w:val="00375E24"/>
    <w:rsid w:val="00375FDF"/>
    <w:rsid w:val="003760D9"/>
    <w:rsid w:val="003760E8"/>
    <w:rsid w:val="00376648"/>
    <w:rsid w:val="0037687C"/>
    <w:rsid w:val="00377087"/>
    <w:rsid w:val="003775CE"/>
    <w:rsid w:val="0037790A"/>
    <w:rsid w:val="00377BAA"/>
    <w:rsid w:val="00377C4E"/>
    <w:rsid w:val="00377EB7"/>
    <w:rsid w:val="003800B8"/>
    <w:rsid w:val="00380280"/>
    <w:rsid w:val="003804FE"/>
    <w:rsid w:val="00380767"/>
    <w:rsid w:val="003807D5"/>
    <w:rsid w:val="00380860"/>
    <w:rsid w:val="003809B9"/>
    <w:rsid w:val="00380AB3"/>
    <w:rsid w:val="00380D08"/>
    <w:rsid w:val="00380E9D"/>
    <w:rsid w:val="0038126A"/>
    <w:rsid w:val="003815FE"/>
    <w:rsid w:val="003818BF"/>
    <w:rsid w:val="00381956"/>
    <w:rsid w:val="00381CF2"/>
    <w:rsid w:val="00381F0B"/>
    <w:rsid w:val="003825E3"/>
    <w:rsid w:val="00382D05"/>
    <w:rsid w:val="0038300A"/>
    <w:rsid w:val="0038304B"/>
    <w:rsid w:val="0038307A"/>
    <w:rsid w:val="0038335A"/>
    <w:rsid w:val="003834E9"/>
    <w:rsid w:val="003838E5"/>
    <w:rsid w:val="00383BD6"/>
    <w:rsid w:val="00383D39"/>
    <w:rsid w:val="003843E8"/>
    <w:rsid w:val="003844F3"/>
    <w:rsid w:val="00384526"/>
    <w:rsid w:val="00384568"/>
    <w:rsid w:val="003849D0"/>
    <w:rsid w:val="00384AC0"/>
    <w:rsid w:val="00384D3A"/>
    <w:rsid w:val="00384FAB"/>
    <w:rsid w:val="00384FD8"/>
    <w:rsid w:val="003851BE"/>
    <w:rsid w:val="0038522F"/>
    <w:rsid w:val="00385482"/>
    <w:rsid w:val="0038551A"/>
    <w:rsid w:val="00385D7F"/>
    <w:rsid w:val="003864A4"/>
    <w:rsid w:val="0038676C"/>
    <w:rsid w:val="00386BA0"/>
    <w:rsid w:val="00386C0D"/>
    <w:rsid w:val="00387181"/>
    <w:rsid w:val="0038719A"/>
    <w:rsid w:val="00387951"/>
    <w:rsid w:val="003879C4"/>
    <w:rsid w:val="003900CD"/>
    <w:rsid w:val="003903A3"/>
    <w:rsid w:val="0039045C"/>
    <w:rsid w:val="00390EF6"/>
    <w:rsid w:val="00391376"/>
    <w:rsid w:val="003914B2"/>
    <w:rsid w:val="003915E9"/>
    <w:rsid w:val="00391C7C"/>
    <w:rsid w:val="003927DE"/>
    <w:rsid w:val="00392F86"/>
    <w:rsid w:val="00393177"/>
    <w:rsid w:val="0039343A"/>
    <w:rsid w:val="003939D9"/>
    <w:rsid w:val="00394404"/>
    <w:rsid w:val="003945F6"/>
    <w:rsid w:val="003947C9"/>
    <w:rsid w:val="00394868"/>
    <w:rsid w:val="00394935"/>
    <w:rsid w:val="00394BF1"/>
    <w:rsid w:val="00394CC6"/>
    <w:rsid w:val="003956D4"/>
    <w:rsid w:val="00395EE2"/>
    <w:rsid w:val="00396767"/>
    <w:rsid w:val="00397775"/>
    <w:rsid w:val="00397846"/>
    <w:rsid w:val="00397A4F"/>
    <w:rsid w:val="00397B02"/>
    <w:rsid w:val="003A0869"/>
    <w:rsid w:val="003A093E"/>
    <w:rsid w:val="003A0DC8"/>
    <w:rsid w:val="003A0E60"/>
    <w:rsid w:val="003A1350"/>
    <w:rsid w:val="003A1CF0"/>
    <w:rsid w:val="003A22EA"/>
    <w:rsid w:val="003A245C"/>
    <w:rsid w:val="003A2AB3"/>
    <w:rsid w:val="003A2ABD"/>
    <w:rsid w:val="003A2DE4"/>
    <w:rsid w:val="003A324B"/>
    <w:rsid w:val="003A3C58"/>
    <w:rsid w:val="003A3CB2"/>
    <w:rsid w:val="003A3DA1"/>
    <w:rsid w:val="003A41FD"/>
    <w:rsid w:val="003A43EE"/>
    <w:rsid w:val="003A4786"/>
    <w:rsid w:val="003A47F6"/>
    <w:rsid w:val="003A4D87"/>
    <w:rsid w:val="003A4FA3"/>
    <w:rsid w:val="003A5095"/>
    <w:rsid w:val="003A5196"/>
    <w:rsid w:val="003A55A1"/>
    <w:rsid w:val="003A56C2"/>
    <w:rsid w:val="003A5B41"/>
    <w:rsid w:val="003A5CCA"/>
    <w:rsid w:val="003A5EDC"/>
    <w:rsid w:val="003A5FEB"/>
    <w:rsid w:val="003A636A"/>
    <w:rsid w:val="003A679E"/>
    <w:rsid w:val="003A6884"/>
    <w:rsid w:val="003A7E4F"/>
    <w:rsid w:val="003B0249"/>
    <w:rsid w:val="003B0280"/>
    <w:rsid w:val="003B03E3"/>
    <w:rsid w:val="003B043D"/>
    <w:rsid w:val="003B0B76"/>
    <w:rsid w:val="003B111F"/>
    <w:rsid w:val="003B14F8"/>
    <w:rsid w:val="003B1BB7"/>
    <w:rsid w:val="003B1F1F"/>
    <w:rsid w:val="003B224A"/>
    <w:rsid w:val="003B23A2"/>
    <w:rsid w:val="003B263D"/>
    <w:rsid w:val="003B289D"/>
    <w:rsid w:val="003B2C1D"/>
    <w:rsid w:val="003B2E74"/>
    <w:rsid w:val="003B2EFC"/>
    <w:rsid w:val="003B2F87"/>
    <w:rsid w:val="003B2FD2"/>
    <w:rsid w:val="003B3086"/>
    <w:rsid w:val="003B3325"/>
    <w:rsid w:val="003B39C7"/>
    <w:rsid w:val="003B3EC3"/>
    <w:rsid w:val="003B4334"/>
    <w:rsid w:val="003B44D7"/>
    <w:rsid w:val="003B484E"/>
    <w:rsid w:val="003B4D5C"/>
    <w:rsid w:val="003B4F61"/>
    <w:rsid w:val="003B4FE8"/>
    <w:rsid w:val="003B4FED"/>
    <w:rsid w:val="003B5105"/>
    <w:rsid w:val="003B5299"/>
    <w:rsid w:val="003B5444"/>
    <w:rsid w:val="003B55BB"/>
    <w:rsid w:val="003B56D2"/>
    <w:rsid w:val="003B57A2"/>
    <w:rsid w:val="003B595B"/>
    <w:rsid w:val="003B5C5C"/>
    <w:rsid w:val="003B61D7"/>
    <w:rsid w:val="003B6850"/>
    <w:rsid w:val="003B6BFB"/>
    <w:rsid w:val="003B71CE"/>
    <w:rsid w:val="003B7564"/>
    <w:rsid w:val="003B77F2"/>
    <w:rsid w:val="003B7A91"/>
    <w:rsid w:val="003B7A96"/>
    <w:rsid w:val="003C0501"/>
    <w:rsid w:val="003C0692"/>
    <w:rsid w:val="003C0752"/>
    <w:rsid w:val="003C0905"/>
    <w:rsid w:val="003C09FF"/>
    <w:rsid w:val="003C0BA9"/>
    <w:rsid w:val="003C1078"/>
    <w:rsid w:val="003C10B1"/>
    <w:rsid w:val="003C10DC"/>
    <w:rsid w:val="003C16D9"/>
    <w:rsid w:val="003C1D04"/>
    <w:rsid w:val="003C25CF"/>
    <w:rsid w:val="003C26CC"/>
    <w:rsid w:val="003C2EAF"/>
    <w:rsid w:val="003C32D4"/>
    <w:rsid w:val="003C332F"/>
    <w:rsid w:val="003C34EB"/>
    <w:rsid w:val="003C39CB"/>
    <w:rsid w:val="003C3A7B"/>
    <w:rsid w:val="003C42CD"/>
    <w:rsid w:val="003C47A6"/>
    <w:rsid w:val="003C55DD"/>
    <w:rsid w:val="003C58DA"/>
    <w:rsid w:val="003C5938"/>
    <w:rsid w:val="003C5C9B"/>
    <w:rsid w:val="003C61EE"/>
    <w:rsid w:val="003C621D"/>
    <w:rsid w:val="003C65B7"/>
    <w:rsid w:val="003C663E"/>
    <w:rsid w:val="003C680B"/>
    <w:rsid w:val="003C6B20"/>
    <w:rsid w:val="003C6EBE"/>
    <w:rsid w:val="003C6F45"/>
    <w:rsid w:val="003C74D9"/>
    <w:rsid w:val="003C776F"/>
    <w:rsid w:val="003C7A35"/>
    <w:rsid w:val="003C7A3E"/>
    <w:rsid w:val="003C7A85"/>
    <w:rsid w:val="003C7C6A"/>
    <w:rsid w:val="003D02F4"/>
    <w:rsid w:val="003D03E5"/>
    <w:rsid w:val="003D04ED"/>
    <w:rsid w:val="003D0739"/>
    <w:rsid w:val="003D0EFF"/>
    <w:rsid w:val="003D19C0"/>
    <w:rsid w:val="003D20A5"/>
    <w:rsid w:val="003D2711"/>
    <w:rsid w:val="003D2B1B"/>
    <w:rsid w:val="003D2DB2"/>
    <w:rsid w:val="003D2E99"/>
    <w:rsid w:val="003D3395"/>
    <w:rsid w:val="003D33C5"/>
    <w:rsid w:val="003D3406"/>
    <w:rsid w:val="003D3AD8"/>
    <w:rsid w:val="003D3D77"/>
    <w:rsid w:val="003D3E25"/>
    <w:rsid w:val="003D424C"/>
    <w:rsid w:val="003D4298"/>
    <w:rsid w:val="003D443A"/>
    <w:rsid w:val="003D44F5"/>
    <w:rsid w:val="003D45DF"/>
    <w:rsid w:val="003D470B"/>
    <w:rsid w:val="003D5351"/>
    <w:rsid w:val="003D537A"/>
    <w:rsid w:val="003D582C"/>
    <w:rsid w:val="003D59C9"/>
    <w:rsid w:val="003D5A69"/>
    <w:rsid w:val="003D5AA3"/>
    <w:rsid w:val="003D5AB8"/>
    <w:rsid w:val="003D5CFD"/>
    <w:rsid w:val="003D5DD7"/>
    <w:rsid w:val="003D5F45"/>
    <w:rsid w:val="003D63FD"/>
    <w:rsid w:val="003D657B"/>
    <w:rsid w:val="003D666A"/>
    <w:rsid w:val="003D674B"/>
    <w:rsid w:val="003D6F28"/>
    <w:rsid w:val="003D6F83"/>
    <w:rsid w:val="003D7143"/>
    <w:rsid w:val="003D722F"/>
    <w:rsid w:val="003D76C9"/>
    <w:rsid w:val="003D76D6"/>
    <w:rsid w:val="003D79B8"/>
    <w:rsid w:val="003D7B36"/>
    <w:rsid w:val="003D7C12"/>
    <w:rsid w:val="003D7D26"/>
    <w:rsid w:val="003E04F3"/>
    <w:rsid w:val="003E095F"/>
    <w:rsid w:val="003E11AF"/>
    <w:rsid w:val="003E1877"/>
    <w:rsid w:val="003E18CB"/>
    <w:rsid w:val="003E19A9"/>
    <w:rsid w:val="003E1D6C"/>
    <w:rsid w:val="003E1EBD"/>
    <w:rsid w:val="003E1F60"/>
    <w:rsid w:val="003E1FE9"/>
    <w:rsid w:val="003E2189"/>
    <w:rsid w:val="003E267A"/>
    <w:rsid w:val="003E2695"/>
    <w:rsid w:val="003E2901"/>
    <w:rsid w:val="003E2A8F"/>
    <w:rsid w:val="003E2F38"/>
    <w:rsid w:val="003E3168"/>
    <w:rsid w:val="003E3255"/>
    <w:rsid w:val="003E3AE7"/>
    <w:rsid w:val="003E3BD0"/>
    <w:rsid w:val="003E3E07"/>
    <w:rsid w:val="003E42AD"/>
    <w:rsid w:val="003E488F"/>
    <w:rsid w:val="003E48C0"/>
    <w:rsid w:val="003E49CD"/>
    <w:rsid w:val="003E4EBF"/>
    <w:rsid w:val="003E51D5"/>
    <w:rsid w:val="003E5789"/>
    <w:rsid w:val="003E57D8"/>
    <w:rsid w:val="003E5981"/>
    <w:rsid w:val="003E5BA2"/>
    <w:rsid w:val="003E5CAE"/>
    <w:rsid w:val="003E5F77"/>
    <w:rsid w:val="003E605F"/>
    <w:rsid w:val="003E6079"/>
    <w:rsid w:val="003E637A"/>
    <w:rsid w:val="003E6ACF"/>
    <w:rsid w:val="003E6EEB"/>
    <w:rsid w:val="003E70C4"/>
    <w:rsid w:val="003E711E"/>
    <w:rsid w:val="003E7465"/>
    <w:rsid w:val="003E7A8E"/>
    <w:rsid w:val="003E7F6D"/>
    <w:rsid w:val="003F01B2"/>
    <w:rsid w:val="003F043F"/>
    <w:rsid w:val="003F06F7"/>
    <w:rsid w:val="003F0785"/>
    <w:rsid w:val="003F1551"/>
    <w:rsid w:val="003F1AE8"/>
    <w:rsid w:val="003F21E2"/>
    <w:rsid w:val="003F22CF"/>
    <w:rsid w:val="003F22E0"/>
    <w:rsid w:val="003F274C"/>
    <w:rsid w:val="003F2CB3"/>
    <w:rsid w:val="003F33A8"/>
    <w:rsid w:val="003F3778"/>
    <w:rsid w:val="003F378E"/>
    <w:rsid w:val="003F394C"/>
    <w:rsid w:val="003F3C92"/>
    <w:rsid w:val="003F4192"/>
    <w:rsid w:val="003F4269"/>
    <w:rsid w:val="003F438F"/>
    <w:rsid w:val="003F4BD7"/>
    <w:rsid w:val="003F5047"/>
    <w:rsid w:val="003F545C"/>
    <w:rsid w:val="003F58CB"/>
    <w:rsid w:val="003F5B21"/>
    <w:rsid w:val="003F5B64"/>
    <w:rsid w:val="003F5CED"/>
    <w:rsid w:val="003F5FE7"/>
    <w:rsid w:val="003F5FF2"/>
    <w:rsid w:val="003F61B1"/>
    <w:rsid w:val="003F61CC"/>
    <w:rsid w:val="003F62CD"/>
    <w:rsid w:val="003F6A17"/>
    <w:rsid w:val="003F7250"/>
    <w:rsid w:val="003F7284"/>
    <w:rsid w:val="003F73C0"/>
    <w:rsid w:val="003F741C"/>
    <w:rsid w:val="003F7AE9"/>
    <w:rsid w:val="003F7D36"/>
    <w:rsid w:val="003F7FBC"/>
    <w:rsid w:val="004008CF"/>
    <w:rsid w:val="00400C83"/>
    <w:rsid w:val="00400D22"/>
    <w:rsid w:val="004013D5"/>
    <w:rsid w:val="0040140F"/>
    <w:rsid w:val="00401A27"/>
    <w:rsid w:val="00401C5E"/>
    <w:rsid w:val="00401D06"/>
    <w:rsid w:val="004020D2"/>
    <w:rsid w:val="00402671"/>
    <w:rsid w:val="00402969"/>
    <w:rsid w:val="0040297B"/>
    <w:rsid w:val="00402D52"/>
    <w:rsid w:val="00403075"/>
    <w:rsid w:val="0040317E"/>
    <w:rsid w:val="00403239"/>
    <w:rsid w:val="004032BB"/>
    <w:rsid w:val="00403386"/>
    <w:rsid w:val="00403840"/>
    <w:rsid w:val="00403CD0"/>
    <w:rsid w:val="00403E5E"/>
    <w:rsid w:val="00404380"/>
    <w:rsid w:val="004043F8"/>
    <w:rsid w:val="00404796"/>
    <w:rsid w:val="0040479E"/>
    <w:rsid w:val="004048D4"/>
    <w:rsid w:val="00405243"/>
    <w:rsid w:val="00405354"/>
    <w:rsid w:val="00405532"/>
    <w:rsid w:val="00405623"/>
    <w:rsid w:val="00405BF3"/>
    <w:rsid w:val="00405EFF"/>
    <w:rsid w:val="00405FEF"/>
    <w:rsid w:val="0040607C"/>
    <w:rsid w:val="00406A42"/>
    <w:rsid w:val="00406ABE"/>
    <w:rsid w:val="00406B94"/>
    <w:rsid w:val="00406B95"/>
    <w:rsid w:val="00406D38"/>
    <w:rsid w:val="00406E1F"/>
    <w:rsid w:val="00406E6D"/>
    <w:rsid w:val="00406EAD"/>
    <w:rsid w:val="00407BCA"/>
    <w:rsid w:val="00407E94"/>
    <w:rsid w:val="00410230"/>
    <w:rsid w:val="004102A3"/>
    <w:rsid w:val="00410330"/>
    <w:rsid w:val="00410350"/>
    <w:rsid w:val="00410624"/>
    <w:rsid w:val="004107C6"/>
    <w:rsid w:val="00410891"/>
    <w:rsid w:val="004109AA"/>
    <w:rsid w:val="00410E2B"/>
    <w:rsid w:val="00410E38"/>
    <w:rsid w:val="0041106A"/>
    <w:rsid w:val="00411500"/>
    <w:rsid w:val="004115F6"/>
    <w:rsid w:val="00411604"/>
    <w:rsid w:val="004116CA"/>
    <w:rsid w:val="004116F8"/>
    <w:rsid w:val="00411748"/>
    <w:rsid w:val="0041190B"/>
    <w:rsid w:val="00411E68"/>
    <w:rsid w:val="00411F1D"/>
    <w:rsid w:val="0041217C"/>
    <w:rsid w:val="004124A9"/>
    <w:rsid w:val="00412699"/>
    <w:rsid w:val="004128C8"/>
    <w:rsid w:val="0041387B"/>
    <w:rsid w:val="00413918"/>
    <w:rsid w:val="00413C41"/>
    <w:rsid w:val="004141F5"/>
    <w:rsid w:val="004142F2"/>
    <w:rsid w:val="00414448"/>
    <w:rsid w:val="0041465F"/>
    <w:rsid w:val="00414EB4"/>
    <w:rsid w:val="0041516B"/>
    <w:rsid w:val="004151B2"/>
    <w:rsid w:val="004154B3"/>
    <w:rsid w:val="00415512"/>
    <w:rsid w:val="00415AAF"/>
    <w:rsid w:val="00416268"/>
    <w:rsid w:val="0041667B"/>
    <w:rsid w:val="00416BEF"/>
    <w:rsid w:val="00416D6E"/>
    <w:rsid w:val="00416EAC"/>
    <w:rsid w:val="00417274"/>
    <w:rsid w:val="0041766E"/>
    <w:rsid w:val="00417977"/>
    <w:rsid w:val="00417A2A"/>
    <w:rsid w:val="00417A9F"/>
    <w:rsid w:val="00417CB0"/>
    <w:rsid w:val="00417F6A"/>
    <w:rsid w:val="0042025D"/>
    <w:rsid w:val="00420439"/>
    <w:rsid w:val="00420A0F"/>
    <w:rsid w:val="00420C5A"/>
    <w:rsid w:val="0042137F"/>
    <w:rsid w:val="00421A3E"/>
    <w:rsid w:val="00421D73"/>
    <w:rsid w:val="00422105"/>
    <w:rsid w:val="00422A83"/>
    <w:rsid w:val="00422B53"/>
    <w:rsid w:val="004232A6"/>
    <w:rsid w:val="004234D8"/>
    <w:rsid w:val="004234EB"/>
    <w:rsid w:val="00423978"/>
    <w:rsid w:val="004249DB"/>
    <w:rsid w:val="00424D6A"/>
    <w:rsid w:val="004253BE"/>
    <w:rsid w:val="00425889"/>
    <w:rsid w:val="004259BD"/>
    <w:rsid w:val="00425A6D"/>
    <w:rsid w:val="004260F1"/>
    <w:rsid w:val="00426631"/>
    <w:rsid w:val="0042671C"/>
    <w:rsid w:val="00426BBF"/>
    <w:rsid w:val="00426F36"/>
    <w:rsid w:val="00427025"/>
    <w:rsid w:val="004274CB"/>
    <w:rsid w:val="004275C4"/>
    <w:rsid w:val="00427642"/>
    <w:rsid w:val="004276C9"/>
    <w:rsid w:val="004279F0"/>
    <w:rsid w:val="00427FBB"/>
    <w:rsid w:val="00430296"/>
    <w:rsid w:val="00430916"/>
    <w:rsid w:val="00431247"/>
    <w:rsid w:val="00431F0F"/>
    <w:rsid w:val="00432024"/>
    <w:rsid w:val="0043295B"/>
    <w:rsid w:val="004337C1"/>
    <w:rsid w:val="00434287"/>
    <w:rsid w:val="004344AD"/>
    <w:rsid w:val="0043454E"/>
    <w:rsid w:val="00434F00"/>
    <w:rsid w:val="00434FDF"/>
    <w:rsid w:val="0043569D"/>
    <w:rsid w:val="004357E6"/>
    <w:rsid w:val="00435850"/>
    <w:rsid w:val="00435F1A"/>
    <w:rsid w:val="0043622E"/>
    <w:rsid w:val="00436CB8"/>
    <w:rsid w:val="00436E9F"/>
    <w:rsid w:val="00436F91"/>
    <w:rsid w:val="004370E3"/>
    <w:rsid w:val="004371E5"/>
    <w:rsid w:val="0043768A"/>
    <w:rsid w:val="00440262"/>
    <w:rsid w:val="00440335"/>
    <w:rsid w:val="00440816"/>
    <w:rsid w:val="00440A2E"/>
    <w:rsid w:val="00440B2E"/>
    <w:rsid w:val="00440D94"/>
    <w:rsid w:val="00441024"/>
    <w:rsid w:val="0044113B"/>
    <w:rsid w:val="00441287"/>
    <w:rsid w:val="004412C5"/>
    <w:rsid w:val="0044156A"/>
    <w:rsid w:val="0044171B"/>
    <w:rsid w:val="00441AD9"/>
    <w:rsid w:val="00441C89"/>
    <w:rsid w:val="004420F9"/>
    <w:rsid w:val="0044234A"/>
    <w:rsid w:val="00442476"/>
    <w:rsid w:val="00442A14"/>
    <w:rsid w:val="00442A39"/>
    <w:rsid w:val="00443418"/>
    <w:rsid w:val="00443B30"/>
    <w:rsid w:val="00444CA0"/>
    <w:rsid w:val="004455DD"/>
    <w:rsid w:val="00446295"/>
    <w:rsid w:val="00446331"/>
    <w:rsid w:val="00446568"/>
    <w:rsid w:val="004465E3"/>
    <w:rsid w:val="004467FA"/>
    <w:rsid w:val="00446896"/>
    <w:rsid w:val="004468EC"/>
    <w:rsid w:val="00446A28"/>
    <w:rsid w:val="00446B31"/>
    <w:rsid w:val="00446FF4"/>
    <w:rsid w:val="00447350"/>
    <w:rsid w:val="00447371"/>
    <w:rsid w:val="004474CE"/>
    <w:rsid w:val="00447595"/>
    <w:rsid w:val="004476F7"/>
    <w:rsid w:val="00447845"/>
    <w:rsid w:val="00447C02"/>
    <w:rsid w:val="00447FBB"/>
    <w:rsid w:val="00450008"/>
    <w:rsid w:val="004501F6"/>
    <w:rsid w:val="00450280"/>
    <w:rsid w:val="004504BE"/>
    <w:rsid w:val="004506E1"/>
    <w:rsid w:val="004507C0"/>
    <w:rsid w:val="00450918"/>
    <w:rsid w:val="00450F26"/>
    <w:rsid w:val="00451083"/>
    <w:rsid w:val="00451189"/>
    <w:rsid w:val="0045202F"/>
    <w:rsid w:val="00452033"/>
    <w:rsid w:val="0045224E"/>
    <w:rsid w:val="004522DA"/>
    <w:rsid w:val="00452328"/>
    <w:rsid w:val="004526CA"/>
    <w:rsid w:val="004528E4"/>
    <w:rsid w:val="004534BF"/>
    <w:rsid w:val="004539AC"/>
    <w:rsid w:val="00453D0B"/>
    <w:rsid w:val="00454191"/>
    <w:rsid w:val="00454513"/>
    <w:rsid w:val="00454BC8"/>
    <w:rsid w:val="004552FE"/>
    <w:rsid w:val="00455590"/>
    <w:rsid w:val="00455593"/>
    <w:rsid w:val="0045561C"/>
    <w:rsid w:val="00455898"/>
    <w:rsid w:val="00455D46"/>
    <w:rsid w:val="00455DCF"/>
    <w:rsid w:val="004567ED"/>
    <w:rsid w:val="00456F8E"/>
    <w:rsid w:val="00457155"/>
    <w:rsid w:val="004571CD"/>
    <w:rsid w:val="004571EB"/>
    <w:rsid w:val="00457B3B"/>
    <w:rsid w:val="00457BD5"/>
    <w:rsid w:val="00457EE5"/>
    <w:rsid w:val="0046015F"/>
    <w:rsid w:val="004601F9"/>
    <w:rsid w:val="00460421"/>
    <w:rsid w:val="00460554"/>
    <w:rsid w:val="004605C1"/>
    <w:rsid w:val="0046093E"/>
    <w:rsid w:val="00461251"/>
    <w:rsid w:val="00461505"/>
    <w:rsid w:val="00461994"/>
    <w:rsid w:val="004621FD"/>
    <w:rsid w:val="0046295C"/>
    <w:rsid w:val="004629CB"/>
    <w:rsid w:val="00462ED5"/>
    <w:rsid w:val="00462F74"/>
    <w:rsid w:val="0046326A"/>
    <w:rsid w:val="0046337B"/>
    <w:rsid w:val="004633E9"/>
    <w:rsid w:val="00463BF1"/>
    <w:rsid w:val="00464393"/>
    <w:rsid w:val="0046472D"/>
    <w:rsid w:val="00464DDA"/>
    <w:rsid w:val="00464ECE"/>
    <w:rsid w:val="00464F13"/>
    <w:rsid w:val="00464FA8"/>
    <w:rsid w:val="004652C2"/>
    <w:rsid w:val="00465330"/>
    <w:rsid w:val="004654B2"/>
    <w:rsid w:val="004657AA"/>
    <w:rsid w:val="00465E71"/>
    <w:rsid w:val="00465F1B"/>
    <w:rsid w:val="0046650E"/>
    <w:rsid w:val="00466BE9"/>
    <w:rsid w:val="00466F9B"/>
    <w:rsid w:val="0046745D"/>
    <w:rsid w:val="00467C6C"/>
    <w:rsid w:val="00470273"/>
    <w:rsid w:val="0047031F"/>
    <w:rsid w:val="00470911"/>
    <w:rsid w:val="0047172C"/>
    <w:rsid w:val="00471743"/>
    <w:rsid w:val="0047190F"/>
    <w:rsid w:val="00471AD9"/>
    <w:rsid w:val="00472350"/>
    <w:rsid w:val="00472664"/>
    <w:rsid w:val="00472A9D"/>
    <w:rsid w:val="00473119"/>
    <w:rsid w:val="0047345D"/>
    <w:rsid w:val="004735F1"/>
    <w:rsid w:val="00473744"/>
    <w:rsid w:val="0047382B"/>
    <w:rsid w:val="00473B38"/>
    <w:rsid w:val="00473D59"/>
    <w:rsid w:val="00473E02"/>
    <w:rsid w:val="004749E8"/>
    <w:rsid w:val="00474A79"/>
    <w:rsid w:val="004755B7"/>
    <w:rsid w:val="0047583D"/>
    <w:rsid w:val="00475886"/>
    <w:rsid w:val="00475E3F"/>
    <w:rsid w:val="00475E90"/>
    <w:rsid w:val="0047632F"/>
    <w:rsid w:val="004766A7"/>
    <w:rsid w:val="004766B4"/>
    <w:rsid w:val="0047691F"/>
    <w:rsid w:val="004769AF"/>
    <w:rsid w:val="00476CF6"/>
    <w:rsid w:val="00477136"/>
    <w:rsid w:val="004776CA"/>
    <w:rsid w:val="004777E0"/>
    <w:rsid w:val="0048041A"/>
    <w:rsid w:val="00480591"/>
    <w:rsid w:val="0048077E"/>
    <w:rsid w:val="00480C2C"/>
    <w:rsid w:val="00481365"/>
    <w:rsid w:val="00481E51"/>
    <w:rsid w:val="00482470"/>
    <w:rsid w:val="00482A8C"/>
    <w:rsid w:val="00482CC6"/>
    <w:rsid w:val="00483023"/>
    <w:rsid w:val="00483764"/>
    <w:rsid w:val="00483AF1"/>
    <w:rsid w:val="00483FEF"/>
    <w:rsid w:val="004848DB"/>
    <w:rsid w:val="00484BFA"/>
    <w:rsid w:val="00484CD9"/>
    <w:rsid w:val="00484DCE"/>
    <w:rsid w:val="00484DF1"/>
    <w:rsid w:val="00485343"/>
    <w:rsid w:val="00485E32"/>
    <w:rsid w:val="0048635B"/>
    <w:rsid w:val="00486366"/>
    <w:rsid w:val="004865B1"/>
    <w:rsid w:val="004865B5"/>
    <w:rsid w:val="00486948"/>
    <w:rsid w:val="00486E68"/>
    <w:rsid w:val="00487124"/>
    <w:rsid w:val="00487291"/>
    <w:rsid w:val="00487975"/>
    <w:rsid w:val="00487A86"/>
    <w:rsid w:val="00487BA6"/>
    <w:rsid w:val="00487F32"/>
    <w:rsid w:val="004904B4"/>
    <w:rsid w:val="00490963"/>
    <w:rsid w:val="00490DC2"/>
    <w:rsid w:val="00491089"/>
    <w:rsid w:val="004913A6"/>
    <w:rsid w:val="0049143D"/>
    <w:rsid w:val="0049153C"/>
    <w:rsid w:val="00491AE6"/>
    <w:rsid w:val="00491D91"/>
    <w:rsid w:val="00491DA0"/>
    <w:rsid w:val="00491EB0"/>
    <w:rsid w:val="00491F3E"/>
    <w:rsid w:val="00491F76"/>
    <w:rsid w:val="00491F78"/>
    <w:rsid w:val="004921F3"/>
    <w:rsid w:val="004922C9"/>
    <w:rsid w:val="00492355"/>
    <w:rsid w:val="0049242D"/>
    <w:rsid w:val="00492564"/>
    <w:rsid w:val="0049296A"/>
    <w:rsid w:val="00492B15"/>
    <w:rsid w:val="00492C0E"/>
    <w:rsid w:val="00492EF8"/>
    <w:rsid w:val="004933F6"/>
    <w:rsid w:val="004936C2"/>
    <w:rsid w:val="00493811"/>
    <w:rsid w:val="0049382D"/>
    <w:rsid w:val="00493986"/>
    <w:rsid w:val="00493F85"/>
    <w:rsid w:val="004941AD"/>
    <w:rsid w:val="0049479E"/>
    <w:rsid w:val="004947E2"/>
    <w:rsid w:val="004947EC"/>
    <w:rsid w:val="00494BE4"/>
    <w:rsid w:val="00495177"/>
    <w:rsid w:val="004958EF"/>
    <w:rsid w:val="00495A5E"/>
    <w:rsid w:val="004960F4"/>
    <w:rsid w:val="004963B4"/>
    <w:rsid w:val="0049690D"/>
    <w:rsid w:val="00496A47"/>
    <w:rsid w:val="00497037"/>
    <w:rsid w:val="0049740D"/>
    <w:rsid w:val="004974B4"/>
    <w:rsid w:val="0049769B"/>
    <w:rsid w:val="00497C86"/>
    <w:rsid w:val="004A0220"/>
    <w:rsid w:val="004A0278"/>
    <w:rsid w:val="004A0765"/>
    <w:rsid w:val="004A086F"/>
    <w:rsid w:val="004A0DE8"/>
    <w:rsid w:val="004A10F1"/>
    <w:rsid w:val="004A138F"/>
    <w:rsid w:val="004A1769"/>
    <w:rsid w:val="004A177A"/>
    <w:rsid w:val="004A1A50"/>
    <w:rsid w:val="004A1AB6"/>
    <w:rsid w:val="004A2111"/>
    <w:rsid w:val="004A2144"/>
    <w:rsid w:val="004A2743"/>
    <w:rsid w:val="004A28C2"/>
    <w:rsid w:val="004A2D89"/>
    <w:rsid w:val="004A345B"/>
    <w:rsid w:val="004A3F47"/>
    <w:rsid w:val="004A432B"/>
    <w:rsid w:val="004A46F4"/>
    <w:rsid w:val="004A4942"/>
    <w:rsid w:val="004A4CFE"/>
    <w:rsid w:val="004A4EA6"/>
    <w:rsid w:val="004A512F"/>
    <w:rsid w:val="004A54EC"/>
    <w:rsid w:val="004A576C"/>
    <w:rsid w:val="004A5B97"/>
    <w:rsid w:val="004A5F5A"/>
    <w:rsid w:val="004A629A"/>
    <w:rsid w:val="004A649E"/>
    <w:rsid w:val="004A65BF"/>
    <w:rsid w:val="004A6616"/>
    <w:rsid w:val="004A6D08"/>
    <w:rsid w:val="004A6E98"/>
    <w:rsid w:val="004A7235"/>
    <w:rsid w:val="004A76F3"/>
    <w:rsid w:val="004A7945"/>
    <w:rsid w:val="004A79CB"/>
    <w:rsid w:val="004A7B81"/>
    <w:rsid w:val="004A7C79"/>
    <w:rsid w:val="004A7F36"/>
    <w:rsid w:val="004A7F57"/>
    <w:rsid w:val="004B060A"/>
    <w:rsid w:val="004B065D"/>
    <w:rsid w:val="004B089A"/>
    <w:rsid w:val="004B0926"/>
    <w:rsid w:val="004B0E27"/>
    <w:rsid w:val="004B1042"/>
    <w:rsid w:val="004B19C8"/>
    <w:rsid w:val="004B1A09"/>
    <w:rsid w:val="004B1AEC"/>
    <w:rsid w:val="004B1B38"/>
    <w:rsid w:val="004B1B3C"/>
    <w:rsid w:val="004B2935"/>
    <w:rsid w:val="004B2CE7"/>
    <w:rsid w:val="004B2D09"/>
    <w:rsid w:val="004B3DB8"/>
    <w:rsid w:val="004B4205"/>
    <w:rsid w:val="004B4BD7"/>
    <w:rsid w:val="004B4C75"/>
    <w:rsid w:val="004B4DB7"/>
    <w:rsid w:val="004B5023"/>
    <w:rsid w:val="004B5484"/>
    <w:rsid w:val="004B5525"/>
    <w:rsid w:val="004B5EB2"/>
    <w:rsid w:val="004B6146"/>
    <w:rsid w:val="004B6395"/>
    <w:rsid w:val="004B645F"/>
    <w:rsid w:val="004B64DB"/>
    <w:rsid w:val="004B66BB"/>
    <w:rsid w:val="004B67D6"/>
    <w:rsid w:val="004B69D5"/>
    <w:rsid w:val="004B74BD"/>
    <w:rsid w:val="004B75BB"/>
    <w:rsid w:val="004B7BFE"/>
    <w:rsid w:val="004B7E0A"/>
    <w:rsid w:val="004C008A"/>
    <w:rsid w:val="004C0264"/>
    <w:rsid w:val="004C0DAB"/>
    <w:rsid w:val="004C0DCE"/>
    <w:rsid w:val="004C0F1A"/>
    <w:rsid w:val="004C10CE"/>
    <w:rsid w:val="004C181F"/>
    <w:rsid w:val="004C1834"/>
    <w:rsid w:val="004C1D56"/>
    <w:rsid w:val="004C1F73"/>
    <w:rsid w:val="004C1FBD"/>
    <w:rsid w:val="004C2470"/>
    <w:rsid w:val="004C271E"/>
    <w:rsid w:val="004C277C"/>
    <w:rsid w:val="004C29D3"/>
    <w:rsid w:val="004C2B10"/>
    <w:rsid w:val="004C2B9E"/>
    <w:rsid w:val="004C2EDD"/>
    <w:rsid w:val="004C3BE4"/>
    <w:rsid w:val="004C3D3B"/>
    <w:rsid w:val="004C3D43"/>
    <w:rsid w:val="004C4237"/>
    <w:rsid w:val="004C4259"/>
    <w:rsid w:val="004C4BD3"/>
    <w:rsid w:val="004C5A84"/>
    <w:rsid w:val="004C5BD0"/>
    <w:rsid w:val="004C6358"/>
    <w:rsid w:val="004C6661"/>
    <w:rsid w:val="004C685B"/>
    <w:rsid w:val="004C6D2F"/>
    <w:rsid w:val="004C7054"/>
    <w:rsid w:val="004C71A3"/>
    <w:rsid w:val="004C7A63"/>
    <w:rsid w:val="004C7B68"/>
    <w:rsid w:val="004C7FB1"/>
    <w:rsid w:val="004D01BC"/>
    <w:rsid w:val="004D0233"/>
    <w:rsid w:val="004D056A"/>
    <w:rsid w:val="004D08B2"/>
    <w:rsid w:val="004D0C29"/>
    <w:rsid w:val="004D151E"/>
    <w:rsid w:val="004D1904"/>
    <w:rsid w:val="004D1AE4"/>
    <w:rsid w:val="004D1D8C"/>
    <w:rsid w:val="004D1E25"/>
    <w:rsid w:val="004D1EC3"/>
    <w:rsid w:val="004D2213"/>
    <w:rsid w:val="004D2339"/>
    <w:rsid w:val="004D2380"/>
    <w:rsid w:val="004D2750"/>
    <w:rsid w:val="004D2BC4"/>
    <w:rsid w:val="004D2C1D"/>
    <w:rsid w:val="004D2F5A"/>
    <w:rsid w:val="004D38E2"/>
    <w:rsid w:val="004D395A"/>
    <w:rsid w:val="004D3A66"/>
    <w:rsid w:val="004D3DB1"/>
    <w:rsid w:val="004D3DDD"/>
    <w:rsid w:val="004D3E40"/>
    <w:rsid w:val="004D3EB3"/>
    <w:rsid w:val="004D45D1"/>
    <w:rsid w:val="004D4A06"/>
    <w:rsid w:val="004D4F47"/>
    <w:rsid w:val="004D4F72"/>
    <w:rsid w:val="004D4FF4"/>
    <w:rsid w:val="004D516D"/>
    <w:rsid w:val="004D5823"/>
    <w:rsid w:val="004D5923"/>
    <w:rsid w:val="004D60B7"/>
    <w:rsid w:val="004D62B8"/>
    <w:rsid w:val="004D697E"/>
    <w:rsid w:val="004D6C08"/>
    <w:rsid w:val="004D6DD8"/>
    <w:rsid w:val="004D6F10"/>
    <w:rsid w:val="004D74EB"/>
    <w:rsid w:val="004D754F"/>
    <w:rsid w:val="004D7D10"/>
    <w:rsid w:val="004D7DD1"/>
    <w:rsid w:val="004E06B4"/>
    <w:rsid w:val="004E0933"/>
    <w:rsid w:val="004E0B6E"/>
    <w:rsid w:val="004E0DF9"/>
    <w:rsid w:val="004E150F"/>
    <w:rsid w:val="004E1CC4"/>
    <w:rsid w:val="004E1CF0"/>
    <w:rsid w:val="004E27A0"/>
    <w:rsid w:val="004E2AB6"/>
    <w:rsid w:val="004E2CD0"/>
    <w:rsid w:val="004E319A"/>
    <w:rsid w:val="004E35AA"/>
    <w:rsid w:val="004E387A"/>
    <w:rsid w:val="004E3AD0"/>
    <w:rsid w:val="004E4036"/>
    <w:rsid w:val="004E4425"/>
    <w:rsid w:val="004E4428"/>
    <w:rsid w:val="004E5E91"/>
    <w:rsid w:val="004E5FFB"/>
    <w:rsid w:val="004E6061"/>
    <w:rsid w:val="004E6528"/>
    <w:rsid w:val="004E69FF"/>
    <w:rsid w:val="004E739F"/>
    <w:rsid w:val="004E76AC"/>
    <w:rsid w:val="004E7774"/>
    <w:rsid w:val="004E78B1"/>
    <w:rsid w:val="004E7973"/>
    <w:rsid w:val="004E7A62"/>
    <w:rsid w:val="004E7B9B"/>
    <w:rsid w:val="004E7D02"/>
    <w:rsid w:val="004E7E7A"/>
    <w:rsid w:val="004F01A8"/>
    <w:rsid w:val="004F0AE8"/>
    <w:rsid w:val="004F0B6B"/>
    <w:rsid w:val="004F185E"/>
    <w:rsid w:val="004F1DEA"/>
    <w:rsid w:val="004F21BF"/>
    <w:rsid w:val="004F2321"/>
    <w:rsid w:val="004F248D"/>
    <w:rsid w:val="004F27F2"/>
    <w:rsid w:val="004F2BA6"/>
    <w:rsid w:val="004F2D30"/>
    <w:rsid w:val="004F3204"/>
    <w:rsid w:val="004F32D9"/>
    <w:rsid w:val="004F3703"/>
    <w:rsid w:val="004F388A"/>
    <w:rsid w:val="004F3D9E"/>
    <w:rsid w:val="004F4263"/>
    <w:rsid w:val="004F4791"/>
    <w:rsid w:val="004F4D8C"/>
    <w:rsid w:val="004F55CB"/>
    <w:rsid w:val="004F5FAB"/>
    <w:rsid w:val="004F5FB3"/>
    <w:rsid w:val="004F631B"/>
    <w:rsid w:val="004F6570"/>
    <w:rsid w:val="004F66C3"/>
    <w:rsid w:val="004F6B56"/>
    <w:rsid w:val="004F6CA3"/>
    <w:rsid w:val="004F6E7E"/>
    <w:rsid w:val="004F706D"/>
    <w:rsid w:val="004F7590"/>
    <w:rsid w:val="004F7625"/>
    <w:rsid w:val="004F7C1C"/>
    <w:rsid w:val="00500533"/>
    <w:rsid w:val="0050069B"/>
    <w:rsid w:val="005006C1"/>
    <w:rsid w:val="0050105C"/>
    <w:rsid w:val="00501504"/>
    <w:rsid w:val="005016B9"/>
    <w:rsid w:val="005016D7"/>
    <w:rsid w:val="00501843"/>
    <w:rsid w:val="00501CB0"/>
    <w:rsid w:val="005020F1"/>
    <w:rsid w:val="0050250F"/>
    <w:rsid w:val="00502856"/>
    <w:rsid w:val="0050291A"/>
    <w:rsid w:val="00502BDE"/>
    <w:rsid w:val="0050313E"/>
    <w:rsid w:val="0050333C"/>
    <w:rsid w:val="005039CC"/>
    <w:rsid w:val="00503D11"/>
    <w:rsid w:val="005040C6"/>
    <w:rsid w:val="005041A6"/>
    <w:rsid w:val="005042E9"/>
    <w:rsid w:val="005046E1"/>
    <w:rsid w:val="00504B45"/>
    <w:rsid w:val="00504B8C"/>
    <w:rsid w:val="005056F9"/>
    <w:rsid w:val="005057B7"/>
    <w:rsid w:val="005058EB"/>
    <w:rsid w:val="00505D6F"/>
    <w:rsid w:val="00505D86"/>
    <w:rsid w:val="005062C7"/>
    <w:rsid w:val="00506544"/>
    <w:rsid w:val="0050660D"/>
    <w:rsid w:val="005066C6"/>
    <w:rsid w:val="005067FD"/>
    <w:rsid w:val="00506E01"/>
    <w:rsid w:val="005071A9"/>
    <w:rsid w:val="005072A8"/>
    <w:rsid w:val="005073F3"/>
    <w:rsid w:val="00507808"/>
    <w:rsid w:val="005078A6"/>
    <w:rsid w:val="00507978"/>
    <w:rsid w:val="00507E84"/>
    <w:rsid w:val="005100AC"/>
    <w:rsid w:val="005100C7"/>
    <w:rsid w:val="005102CB"/>
    <w:rsid w:val="005103C9"/>
    <w:rsid w:val="0051095A"/>
    <w:rsid w:val="00510E1C"/>
    <w:rsid w:val="00510F83"/>
    <w:rsid w:val="005111BC"/>
    <w:rsid w:val="00511458"/>
    <w:rsid w:val="005114A3"/>
    <w:rsid w:val="005116BF"/>
    <w:rsid w:val="005117C7"/>
    <w:rsid w:val="00511851"/>
    <w:rsid w:val="00511B53"/>
    <w:rsid w:val="00511C4D"/>
    <w:rsid w:val="00511D5A"/>
    <w:rsid w:val="00511EB7"/>
    <w:rsid w:val="00511F3E"/>
    <w:rsid w:val="0051255C"/>
    <w:rsid w:val="00512668"/>
    <w:rsid w:val="0051275B"/>
    <w:rsid w:val="0051361F"/>
    <w:rsid w:val="0051375A"/>
    <w:rsid w:val="00513BB0"/>
    <w:rsid w:val="00513BDB"/>
    <w:rsid w:val="00513DC8"/>
    <w:rsid w:val="00513FC6"/>
    <w:rsid w:val="005143FD"/>
    <w:rsid w:val="0051443B"/>
    <w:rsid w:val="00514470"/>
    <w:rsid w:val="005144A2"/>
    <w:rsid w:val="0051465B"/>
    <w:rsid w:val="00514CB5"/>
    <w:rsid w:val="00514ECB"/>
    <w:rsid w:val="0051502F"/>
    <w:rsid w:val="00515199"/>
    <w:rsid w:val="00515403"/>
    <w:rsid w:val="00515830"/>
    <w:rsid w:val="005159B6"/>
    <w:rsid w:val="005167F4"/>
    <w:rsid w:val="005169B7"/>
    <w:rsid w:val="00516A6E"/>
    <w:rsid w:val="00516C3F"/>
    <w:rsid w:val="00516CDC"/>
    <w:rsid w:val="00516ED6"/>
    <w:rsid w:val="00516F03"/>
    <w:rsid w:val="00517900"/>
    <w:rsid w:val="00517CC7"/>
    <w:rsid w:val="00517D35"/>
    <w:rsid w:val="0052040E"/>
    <w:rsid w:val="00520420"/>
    <w:rsid w:val="005209FC"/>
    <w:rsid w:val="00520B10"/>
    <w:rsid w:val="0052158D"/>
    <w:rsid w:val="0052186A"/>
    <w:rsid w:val="00521A53"/>
    <w:rsid w:val="00521F96"/>
    <w:rsid w:val="00522312"/>
    <w:rsid w:val="00522CA1"/>
    <w:rsid w:val="00522CC9"/>
    <w:rsid w:val="00522F55"/>
    <w:rsid w:val="005233D2"/>
    <w:rsid w:val="0052346D"/>
    <w:rsid w:val="0052357B"/>
    <w:rsid w:val="005238B2"/>
    <w:rsid w:val="00523B09"/>
    <w:rsid w:val="00523C5F"/>
    <w:rsid w:val="00523F7D"/>
    <w:rsid w:val="0052401A"/>
    <w:rsid w:val="0052411D"/>
    <w:rsid w:val="0052420B"/>
    <w:rsid w:val="00524472"/>
    <w:rsid w:val="00524946"/>
    <w:rsid w:val="00524B11"/>
    <w:rsid w:val="00524C3E"/>
    <w:rsid w:val="00524E15"/>
    <w:rsid w:val="00524F07"/>
    <w:rsid w:val="00524F45"/>
    <w:rsid w:val="0052521D"/>
    <w:rsid w:val="0052546B"/>
    <w:rsid w:val="00525D92"/>
    <w:rsid w:val="00525F80"/>
    <w:rsid w:val="00527308"/>
    <w:rsid w:val="00527F85"/>
    <w:rsid w:val="00530535"/>
    <w:rsid w:val="005306D0"/>
    <w:rsid w:val="005307A5"/>
    <w:rsid w:val="0053080E"/>
    <w:rsid w:val="0053095A"/>
    <w:rsid w:val="00530A64"/>
    <w:rsid w:val="00530D34"/>
    <w:rsid w:val="00530D5D"/>
    <w:rsid w:val="00530FD0"/>
    <w:rsid w:val="00531251"/>
    <w:rsid w:val="00531E0B"/>
    <w:rsid w:val="00531F77"/>
    <w:rsid w:val="00532109"/>
    <w:rsid w:val="00532861"/>
    <w:rsid w:val="005329DE"/>
    <w:rsid w:val="00532D11"/>
    <w:rsid w:val="005336CE"/>
    <w:rsid w:val="00533BE8"/>
    <w:rsid w:val="00533CBC"/>
    <w:rsid w:val="00534052"/>
    <w:rsid w:val="0053409E"/>
    <w:rsid w:val="005349CC"/>
    <w:rsid w:val="00534B67"/>
    <w:rsid w:val="00535259"/>
    <w:rsid w:val="0053568D"/>
    <w:rsid w:val="00535782"/>
    <w:rsid w:val="0053591B"/>
    <w:rsid w:val="00535CF1"/>
    <w:rsid w:val="00536BC7"/>
    <w:rsid w:val="00536D44"/>
    <w:rsid w:val="00536EEB"/>
    <w:rsid w:val="00537018"/>
    <w:rsid w:val="005377EE"/>
    <w:rsid w:val="00537855"/>
    <w:rsid w:val="00540026"/>
    <w:rsid w:val="005404D7"/>
    <w:rsid w:val="0054083B"/>
    <w:rsid w:val="00540CFB"/>
    <w:rsid w:val="00541225"/>
    <w:rsid w:val="005412D8"/>
    <w:rsid w:val="0054132D"/>
    <w:rsid w:val="00541A27"/>
    <w:rsid w:val="00541B8B"/>
    <w:rsid w:val="00541C29"/>
    <w:rsid w:val="00541F12"/>
    <w:rsid w:val="00542285"/>
    <w:rsid w:val="005424AB"/>
    <w:rsid w:val="00542526"/>
    <w:rsid w:val="005425FB"/>
    <w:rsid w:val="00542B80"/>
    <w:rsid w:val="00542C54"/>
    <w:rsid w:val="00542D9B"/>
    <w:rsid w:val="0054368D"/>
    <w:rsid w:val="00543C84"/>
    <w:rsid w:val="00543E1B"/>
    <w:rsid w:val="00544470"/>
    <w:rsid w:val="00544AE2"/>
    <w:rsid w:val="00545325"/>
    <w:rsid w:val="00545690"/>
    <w:rsid w:val="00545E96"/>
    <w:rsid w:val="00546116"/>
    <w:rsid w:val="0054632D"/>
    <w:rsid w:val="005466BE"/>
    <w:rsid w:val="00546912"/>
    <w:rsid w:val="005469BE"/>
    <w:rsid w:val="00546E5B"/>
    <w:rsid w:val="005472CF"/>
    <w:rsid w:val="00547923"/>
    <w:rsid w:val="00547AF9"/>
    <w:rsid w:val="005500C4"/>
    <w:rsid w:val="00550466"/>
    <w:rsid w:val="005507F0"/>
    <w:rsid w:val="00550962"/>
    <w:rsid w:val="00550B1D"/>
    <w:rsid w:val="005510CE"/>
    <w:rsid w:val="00551947"/>
    <w:rsid w:val="00551BB7"/>
    <w:rsid w:val="00552B4D"/>
    <w:rsid w:val="00552C15"/>
    <w:rsid w:val="00552E8E"/>
    <w:rsid w:val="00553237"/>
    <w:rsid w:val="005537AA"/>
    <w:rsid w:val="00553BC0"/>
    <w:rsid w:val="005540E7"/>
    <w:rsid w:val="005541AF"/>
    <w:rsid w:val="005541EC"/>
    <w:rsid w:val="00554384"/>
    <w:rsid w:val="00554649"/>
    <w:rsid w:val="005547C9"/>
    <w:rsid w:val="00554BB7"/>
    <w:rsid w:val="00554BF4"/>
    <w:rsid w:val="00554F65"/>
    <w:rsid w:val="005550E1"/>
    <w:rsid w:val="0055567D"/>
    <w:rsid w:val="00555734"/>
    <w:rsid w:val="0055588C"/>
    <w:rsid w:val="00555AE9"/>
    <w:rsid w:val="00555E5B"/>
    <w:rsid w:val="0055622E"/>
    <w:rsid w:val="00556331"/>
    <w:rsid w:val="0055646A"/>
    <w:rsid w:val="0055691C"/>
    <w:rsid w:val="00556CFA"/>
    <w:rsid w:val="00556F39"/>
    <w:rsid w:val="0055706F"/>
    <w:rsid w:val="0055740D"/>
    <w:rsid w:val="0055788C"/>
    <w:rsid w:val="005578B2"/>
    <w:rsid w:val="00557F27"/>
    <w:rsid w:val="0056008F"/>
    <w:rsid w:val="00560093"/>
    <w:rsid w:val="0056045C"/>
    <w:rsid w:val="005604B9"/>
    <w:rsid w:val="005607D6"/>
    <w:rsid w:val="00560DCD"/>
    <w:rsid w:val="00560E40"/>
    <w:rsid w:val="00561165"/>
    <w:rsid w:val="00561251"/>
    <w:rsid w:val="00561364"/>
    <w:rsid w:val="00561943"/>
    <w:rsid w:val="00561A47"/>
    <w:rsid w:val="00561BC5"/>
    <w:rsid w:val="005621DF"/>
    <w:rsid w:val="00562251"/>
    <w:rsid w:val="00562253"/>
    <w:rsid w:val="005622F3"/>
    <w:rsid w:val="00562D56"/>
    <w:rsid w:val="005631AD"/>
    <w:rsid w:val="00563538"/>
    <w:rsid w:val="005635F0"/>
    <w:rsid w:val="00563E82"/>
    <w:rsid w:val="005640AC"/>
    <w:rsid w:val="0056434C"/>
    <w:rsid w:val="005644D5"/>
    <w:rsid w:val="00564B12"/>
    <w:rsid w:val="00564B4B"/>
    <w:rsid w:val="00564BD5"/>
    <w:rsid w:val="00564D8B"/>
    <w:rsid w:val="00564E38"/>
    <w:rsid w:val="00564EDC"/>
    <w:rsid w:val="00565882"/>
    <w:rsid w:val="00565956"/>
    <w:rsid w:val="005662F4"/>
    <w:rsid w:val="00566490"/>
    <w:rsid w:val="00566646"/>
    <w:rsid w:val="00566684"/>
    <w:rsid w:val="00566F68"/>
    <w:rsid w:val="00567278"/>
    <w:rsid w:val="0056761D"/>
    <w:rsid w:val="005676BA"/>
    <w:rsid w:val="00567ECB"/>
    <w:rsid w:val="00570418"/>
    <w:rsid w:val="0057046E"/>
    <w:rsid w:val="0057059C"/>
    <w:rsid w:val="00570689"/>
    <w:rsid w:val="00570CF0"/>
    <w:rsid w:val="00570FEC"/>
    <w:rsid w:val="0057102B"/>
    <w:rsid w:val="005710EA"/>
    <w:rsid w:val="005716F7"/>
    <w:rsid w:val="0057180C"/>
    <w:rsid w:val="00571DD4"/>
    <w:rsid w:val="00571FB3"/>
    <w:rsid w:val="0057211F"/>
    <w:rsid w:val="00572375"/>
    <w:rsid w:val="00572519"/>
    <w:rsid w:val="00572674"/>
    <w:rsid w:val="00572D5F"/>
    <w:rsid w:val="0057311F"/>
    <w:rsid w:val="005734DC"/>
    <w:rsid w:val="00573F7D"/>
    <w:rsid w:val="00574237"/>
    <w:rsid w:val="00574C80"/>
    <w:rsid w:val="00574D68"/>
    <w:rsid w:val="00574D7A"/>
    <w:rsid w:val="00574EE4"/>
    <w:rsid w:val="0057519B"/>
    <w:rsid w:val="005751B5"/>
    <w:rsid w:val="005754BD"/>
    <w:rsid w:val="0057554F"/>
    <w:rsid w:val="005759AE"/>
    <w:rsid w:val="005759B1"/>
    <w:rsid w:val="005759BC"/>
    <w:rsid w:val="00575C90"/>
    <w:rsid w:val="0057607F"/>
    <w:rsid w:val="0057643B"/>
    <w:rsid w:val="0057650F"/>
    <w:rsid w:val="005767A8"/>
    <w:rsid w:val="00576BD2"/>
    <w:rsid w:val="00576DE5"/>
    <w:rsid w:val="00576EEE"/>
    <w:rsid w:val="0057702B"/>
    <w:rsid w:val="0057705C"/>
    <w:rsid w:val="00577401"/>
    <w:rsid w:val="0057766B"/>
    <w:rsid w:val="00577883"/>
    <w:rsid w:val="005804D8"/>
    <w:rsid w:val="00580C1A"/>
    <w:rsid w:val="00581176"/>
    <w:rsid w:val="005812B4"/>
    <w:rsid w:val="005816A4"/>
    <w:rsid w:val="0058185E"/>
    <w:rsid w:val="00581A2F"/>
    <w:rsid w:val="00581AF7"/>
    <w:rsid w:val="00581C83"/>
    <w:rsid w:val="00581EB7"/>
    <w:rsid w:val="00582272"/>
    <w:rsid w:val="00582F88"/>
    <w:rsid w:val="005830F5"/>
    <w:rsid w:val="005832B9"/>
    <w:rsid w:val="00583831"/>
    <w:rsid w:val="005840E0"/>
    <w:rsid w:val="00584172"/>
    <w:rsid w:val="005850D9"/>
    <w:rsid w:val="005853DE"/>
    <w:rsid w:val="005855B0"/>
    <w:rsid w:val="00585F89"/>
    <w:rsid w:val="00586383"/>
    <w:rsid w:val="005865EF"/>
    <w:rsid w:val="0058667B"/>
    <w:rsid w:val="005866B5"/>
    <w:rsid w:val="0058687C"/>
    <w:rsid w:val="00586A4F"/>
    <w:rsid w:val="00586DF2"/>
    <w:rsid w:val="00586FC1"/>
    <w:rsid w:val="00587081"/>
    <w:rsid w:val="005870B6"/>
    <w:rsid w:val="00587870"/>
    <w:rsid w:val="005878C2"/>
    <w:rsid w:val="00587BA9"/>
    <w:rsid w:val="00587CFB"/>
    <w:rsid w:val="00587DC2"/>
    <w:rsid w:val="005903E3"/>
    <w:rsid w:val="00590E7D"/>
    <w:rsid w:val="00591175"/>
    <w:rsid w:val="00591657"/>
    <w:rsid w:val="005917E1"/>
    <w:rsid w:val="00591A88"/>
    <w:rsid w:val="00591BDB"/>
    <w:rsid w:val="00591F08"/>
    <w:rsid w:val="00592677"/>
    <w:rsid w:val="00592C35"/>
    <w:rsid w:val="00592CF6"/>
    <w:rsid w:val="005932E9"/>
    <w:rsid w:val="005934C7"/>
    <w:rsid w:val="005934FA"/>
    <w:rsid w:val="00593518"/>
    <w:rsid w:val="00593543"/>
    <w:rsid w:val="005939AF"/>
    <w:rsid w:val="00593F12"/>
    <w:rsid w:val="00594166"/>
    <w:rsid w:val="005941DF"/>
    <w:rsid w:val="005946F6"/>
    <w:rsid w:val="00594C70"/>
    <w:rsid w:val="005953A4"/>
    <w:rsid w:val="0059566F"/>
    <w:rsid w:val="00595997"/>
    <w:rsid w:val="00595FA6"/>
    <w:rsid w:val="0059618F"/>
    <w:rsid w:val="005968F7"/>
    <w:rsid w:val="00597344"/>
    <w:rsid w:val="00597490"/>
    <w:rsid w:val="0059751C"/>
    <w:rsid w:val="00597769"/>
    <w:rsid w:val="00597FE0"/>
    <w:rsid w:val="005A0446"/>
    <w:rsid w:val="005A06E8"/>
    <w:rsid w:val="005A0767"/>
    <w:rsid w:val="005A0B16"/>
    <w:rsid w:val="005A0ED2"/>
    <w:rsid w:val="005A10E9"/>
    <w:rsid w:val="005A11E8"/>
    <w:rsid w:val="005A12E7"/>
    <w:rsid w:val="005A184C"/>
    <w:rsid w:val="005A1E25"/>
    <w:rsid w:val="005A2000"/>
    <w:rsid w:val="005A2329"/>
    <w:rsid w:val="005A275F"/>
    <w:rsid w:val="005A2A9A"/>
    <w:rsid w:val="005A2CBA"/>
    <w:rsid w:val="005A34F3"/>
    <w:rsid w:val="005A36E5"/>
    <w:rsid w:val="005A36F5"/>
    <w:rsid w:val="005A3CB3"/>
    <w:rsid w:val="005A4048"/>
    <w:rsid w:val="005A4131"/>
    <w:rsid w:val="005A44BB"/>
    <w:rsid w:val="005A4712"/>
    <w:rsid w:val="005A484B"/>
    <w:rsid w:val="005A4A50"/>
    <w:rsid w:val="005A4CEC"/>
    <w:rsid w:val="005A4F76"/>
    <w:rsid w:val="005A514D"/>
    <w:rsid w:val="005A54EE"/>
    <w:rsid w:val="005A5528"/>
    <w:rsid w:val="005A5683"/>
    <w:rsid w:val="005A5729"/>
    <w:rsid w:val="005A5A36"/>
    <w:rsid w:val="005A67FC"/>
    <w:rsid w:val="005A683B"/>
    <w:rsid w:val="005A7626"/>
    <w:rsid w:val="005A764F"/>
    <w:rsid w:val="005A798A"/>
    <w:rsid w:val="005A7CE4"/>
    <w:rsid w:val="005B04A0"/>
    <w:rsid w:val="005B089B"/>
    <w:rsid w:val="005B08B2"/>
    <w:rsid w:val="005B0909"/>
    <w:rsid w:val="005B0A38"/>
    <w:rsid w:val="005B1927"/>
    <w:rsid w:val="005B229D"/>
    <w:rsid w:val="005B2391"/>
    <w:rsid w:val="005B2564"/>
    <w:rsid w:val="005B25E5"/>
    <w:rsid w:val="005B28D0"/>
    <w:rsid w:val="005B2A5C"/>
    <w:rsid w:val="005B33E8"/>
    <w:rsid w:val="005B3475"/>
    <w:rsid w:val="005B36FA"/>
    <w:rsid w:val="005B38C6"/>
    <w:rsid w:val="005B3C37"/>
    <w:rsid w:val="005B3E19"/>
    <w:rsid w:val="005B4B24"/>
    <w:rsid w:val="005B4D76"/>
    <w:rsid w:val="005B4FFD"/>
    <w:rsid w:val="005B53D8"/>
    <w:rsid w:val="005B5429"/>
    <w:rsid w:val="005B5556"/>
    <w:rsid w:val="005B57C4"/>
    <w:rsid w:val="005B5897"/>
    <w:rsid w:val="005B58F7"/>
    <w:rsid w:val="005B5E6B"/>
    <w:rsid w:val="005B5E6F"/>
    <w:rsid w:val="005B6287"/>
    <w:rsid w:val="005B6361"/>
    <w:rsid w:val="005B6647"/>
    <w:rsid w:val="005B67B9"/>
    <w:rsid w:val="005B75F3"/>
    <w:rsid w:val="005B78AD"/>
    <w:rsid w:val="005B7D06"/>
    <w:rsid w:val="005C0236"/>
    <w:rsid w:val="005C02B1"/>
    <w:rsid w:val="005C06D8"/>
    <w:rsid w:val="005C097E"/>
    <w:rsid w:val="005C0AFF"/>
    <w:rsid w:val="005C0D36"/>
    <w:rsid w:val="005C0DB7"/>
    <w:rsid w:val="005C0E65"/>
    <w:rsid w:val="005C10DC"/>
    <w:rsid w:val="005C14D7"/>
    <w:rsid w:val="005C1577"/>
    <w:rsid w:val="005C16D6"/>
    <w:rsid w:val="005C1929"/>
    <w:rsid w:val="005C1DB7"/>
    <w:rsid w:val="005C20AF"/>
    <w:rsid w:val="005C2315"/>
    <w:rsid w:val="005C25F7"/>
    <w:rsid w:val="005C2812"/>
    <w:rsid w:val="005C2964"/>
    <w:rsid w:val="005C2A1C"/>
    <w:rsid w:val="005C2B68"/>
    <w:rsid w:val="005C2CDC"/>
    <w:rsid w:val="005C3834"/>
    <w:rsid w:val="005C3B19"/>
    <w:rsid w:val="005C3BE5"/>
    <w:rsid w:val="005C3E93"/>
    <w:rsid w:val="005C440F"/>
    <w:rsid w:val="005C4647"/>
    <w:rsid w:val="005C4957"/>
    <w:rsid w:val="005C49C0"/>
    <w:rsid w:val="005C4B4E"/>
    <w:rsid w:val="005C4C1F"/>
    <w:rsid w:val="005C4F17"/>
    <w:rsid w:val="005C5283"/>
    <w:rsid w:val="005C53A4"/>
    <w:rsid w:val="005C5AB2"/>
    <w:rsid w:val="005C5B3E"/>
    <w:rsid w:val="005C5DD8"/>
    <w:rsid w:val="005C5EAA"/>
    <w:rsid w:val="005C5F0F"/>
    <w:rsid w:val="005C5FBD"/>
    <w:rsid w:val="005C65D8"/>
    <w:rsid w:val="005C685F"/>
    <w:rsid w:val="005C6A9B"/>
    <w:rsid w:val="005C6D7F"/>
    <w:rsid w:val="005C712E"/>
    <w:rsid w:val="005C7DFE"/>
    <w:rsid w:val="005D0728"/>
    <w:rsid w:val="005D077A"/>
    <w:rsid w:val="005D084D"/>
    <w:rsid w:val="005D08C5"/>
    <w:rsid w:val="005D08C7"/>
    <w:rsid w:val="005D0A1A"/>
    <w:rsid w:val="005D0A6C"/>
    <w:rsid w:val="005D0B30"/>
    <w:rsid w:val="005D0C5B"/>
    <w:rsid w:val="005D24A5"/>
    <w:rsid w:val="005D24BB"/>
    <w:rsid w:val="005D2BA0"/>
    <w:rsid w:val="005D2BB6"/>
    <w:rsid w:val="005D3349"/>
    <w:rsid w:val="005D3BA1"/>
    <w:rsid w:val="005D3C74"/>
    <w:rsid w:val="005D3D6E"/>
    <w:rsid w:val="005D3F8D"/>
    <w:rsid w:val="005D4977"/>
    <w:rsid w:val="005D4ABF"/>
    <w:rsid w:val="005D50D0"/>
    <w:rsid w:val="005D547C"/>
    <w:rsid w:val="005D5584"/>
    <w:rsid w:val="005D59DE"/>
    <w:rsid w:val="005D5BF8"/>
    <w:rsid w:val="005D5C7B"/>
    <w:rsid w:val="005D611E"/>
    <w:rsid w:val="005D61AF"/>
    <w:rsid w:val="005D67B1"/>
    <w:rsid w:val="005D6AE2"/>
    <w:rsid w:val="005D70E1"/>
    <w:rsid w:val="005D7156"/>
    <w:rsid w:val="005D73ED"/>
    <w:rsid w:val="005D7460"/>
    <w:rsid w:val="005E078B"/>
    <w:rsid w:val="005E09B7"/>
    <w:rsid w:val="005E136D"/>
    <w:rsid w:val="005E13E1"/>
    <w:rsid w:val="005E13E7"/>
    <w:rsid w:val="005E140C"/>
    <w:rsid w:val="005E15C4"/>
    <w:rsid w:val="005E1B18"/>
    <w:rsid w:val="005E1F01"/>
    <w:rsid w:val="005E24AB"/>
    <w:rsid w:val="005E2639"/>
    <w:rsid w:val="005E2FE0"/>
    <w:rsid w:val="005E3092"/>
    <w:rsid w:val="005E336E"/>
    <w:rsid w:val="005E3A13"/>
    <w:rsid w:val="005E41FE"/>
    <w:rsid w:val="005E46BA"/>
    <w:rsid w:val="005E546A"/>
    <w:rsid w:val="005E547D"/>
    <w:rsid w:val="005E547F"/>
    <w:rsid w:val="005E5637"/>
    <w:rsid w:val="005E5B5A"/>
    <w:rsid w:val="005E5BC2"/>
    <w:rsid w:val="005E674A"/>
    <w:rsid w:val="005E6888"/>
    <w:rsid w:val="005E68CD"/>
    <w:rsid w:val="005E69A7"/>
    <w:rsid w:val="005E6C8A"/>
    <w:rsid w:val="005E6D06"/>
    <w:rsid w:val="005E76DA"/>
    <w:rsid w:val="005E78DC"/>
    <w:rsid w:val="005E7C6C"/>
    <w:rsid w:val="005E7CE8"/>
    <w:rsid w:val="005E7E83"/>
    <w:rsid w:val="005E7EA8"/>
    <w:rsid w:val="005E7EC0"/>
    <w:rsid w:val="005F0232"/>
    <w:rsid w:val="005F02AE"/>
    <w:rsid w:val="005F0822"/>
    <w:rsid w:val="005F09FB"/>
    <w:rsid w:val="005F0A1A"/>
    <w:rsid w:val="005F10FB"/>
    <w:rsid w:val="005F118C"/>
    <w:rsid w:val="005F1707"/>
    <w:rsid w:val="005F1823"/>
    <w:rsid w:val="005F1CCC"/>
    <w:rsid w:val="005F2159"/>
    <w:rsid w:val="005F226A"/>
    <w:rsid w:val="005F266F"/>
    <w:rsid w:val="005F26AC"/>
    <w:rsid w:val="005F2BED"/>
    <w:rsid w:val="005F2BEE"/>
    <w:rsid w:val="005F2FBF"/>
    <w:rsid w:val="005F3187"/>
    <w:rsid w:val="005F3637"/>
    <w:rsid w:val="005F3889"/>
    <w:rsid w:val="005F4119"/>
    <w:rsid w:val="005F4433"/>
    <w:rsid w:val="005F45CE"/>
    <w:rsid w:val="005F4782"/>
    <w:rsid w:val="005F4B35"/>
    <w:rsid w:val="005F540B"/>
    <w:rsid w:val="005F5CC5"/>
    <w:rsid w:val="005F5EE7"/>
    <w:rsid w:val="005F60A8"/>
    <w:rsid w:val="005F6543"/>
    <w:rsid w:val="005F6673"/>
    <w:rsid w:val="005F67CD"/>
    <w:rsid w:val="005F7DF2"/>
    <w:rsid w:val="005F7ED6"/>
    <w:rsid w:val="005F7F35"/>
    <w:rsid w:val="0060032F"/>
    <w:rsid w:val="00600402"/>
    <w:rsid w:val="00600711"/>
    <w:rsid w:val="006008A8"/>
    <w:rsid w:val="00600B3F"/>
    <w:rsid w:val="00600E4A"/>
    <w:rsid w:val="00600EE9"/>
    <w:rsid w:val="00601129"/>
    <w:rsid w:val="006011AA"/>
    <w:rsid w:val="00601698"/>
    <w:rsid w:val="00601873"/>
    <w:rsid w:val="00601A70"/>
    <w:rsid w:val="00601E1B"/>
    <w:rsid w:val="00601EAA"/>
    <w:rsid w:val="00602820"/>
    <w:rsid w:val="0060303B"/>
    <w:rsid w:val="006034A9"/>
    <w:rsid w:val="006037DE"/>
    <w:rsid w:val="00603F72"/>
    <w:rsid w:val="006047F0"/>
    <w:rsid w:val="00604B01"/>
    <w:rsid w:val="00604B51"/>
    <w:rsid w:val="00604BF0"/>
    <w:rsid w:val="00604D6F"/>
    <w:rsid w:val="006051A2"/>
    <w:rsid w:val="00605608"/>
    <w:rsid w:val="00605A28"/>
    <w:rsid w:val="00605B28"/>
    <w:rsid w:val="00605B93"/>
    <w:rsid w:val="00605F68"/>
    <w:rsid w:val="0060619F"/>
    <w:rsid w:val="00606347"/>
    <w:rsid w:val="00606794"/>
    <w:rsid w:val="00606CB3"/>
    <w:rsid w:val="006073B3"/>
    <w:rsid w:val="006074CB"/>
    <w:rsid w:val="00607737"/>
    <w:rsid w:val="00607A6C"/>
    <w:rsid w:val="00610192"/>
    <w:rsid w:val="006117E1"/>
    <w:rsid w:val="00611BA3"/>
    <w:rsid w:val="00611DEF"/>
    <w:rsid w:val="00612201"/>
    <w:rsid w:val="0061276B"/>
    <w:rsid w:val="00612959"/>
    <w:rsid w:val="00612A03"/>
    <w:rsid w:val="00612C8F"/>
    <w:rsid w:val="00612DC8"/>
    <w:rsid w:val="00612F8B"/>
    <w:rsid w:val="00613451"/>
    <w:rsid w:val="006134AF"/>
    <w:rsid w:val="0061358A"/>
    <w:rsid w:val="00613638"/>
    <w:rsid w:val="00613696"/>
    <w:rsid w:val="006137E0"/>
    <w:rsid w:val="00613936"/>
    <w:rsid w:val="00613E6D"/>
    <w:rsid w:val="0061431F"/>
    <w:rsid w:val="00614475"/>
    <w:rsid w:val="006144A9"/>
    <w:rsid w:val="00614AC8"/>
    <w:rsid w:val="00614D48"/>
    <w:rsid w:val="00614D7B"/>
    <w:rsid w:val="0061513C"/>
    <w:rsid w:val="00615392"/>
    <w:rsid w:val="0061563D"/>
    <w:rsid w:val="0061564B"/>
    <w:rsid w:val="00615708"/>
    <w:rsid w:val="00615ACC"/>
    <w:rsid w:val="00615BFE"/>
    <w:rsid w:val="00616049"/>
    <w:rsid w:val="006164A8"/>
    <w:rsid w:val="006165C6"/>
    <w:rsid w:val="00616B4E"/>
    <w:rsid w:val="00616DB2"/>
    <w:rsid w:val="00616DB6"/>
    <w:rsid w:val="00616FD7"/>
    <w:rsid w:val="00617099"/>
    <w:rsid w:val="006171FC"/>
    <w:rsid w:val="00617720"/>
    <w:rsid w:val="0061775C"/>
    <w:rsid w:val="00617B07"/>
    <w:rsid w:val="00617BB4"/>
    <w:rsid w:val="00620008"/>
    <w:rsid w:val="00620D73"/>
    <w:rsid w:val="00620F56"/>
    <w:rsid w:val="006210B1"/>
    <w:rsid w:val="00621DAC"/>
    <w:rsid w:val="00621FCA"/>
    <w:rsid w:val="0062256F"/>
    <w:rsid w:val="0062266F"/>
    <w:rsid w:val="00622E3F"/>
    <w:rsid w:val="00623175"/>
    <w:rsid w:val="00623398"/>
    <w:rsid w:val="0062347A"/>
    <w:rsid w:val="00623499"/>
    <w:rsid w:val="00623631"/>
    <w:rsid w:val="00623875"/>
    <w:rsid w:val="006238AD"/>
    <w:rsid w:val="00623D60"/>
    <w:rsid w:val="006241C3"/>
    <w:rsid w:val="00624303"/>
    <w:rsid w:val="00624552"/>
    <w:rsid w:val="0062470D"/>
    <w:rsid w:val="00624B94"/>
    <w:rsid w:val="00624DB2"/>
    <w:rsid w:val="00625143"/>
    <w:rsid w:val="00625245"/>
    <w:rsid w:val="006253A8"/>
    <w:rsid w:val="0062576E"/>
    <w:rsid w:val="006257B4"/>
    <w:rsid w:val="00625811"/>
    <w:rsid w:val="00625953"/>
    <w:rsid w:val="00625BCE"/>
    <w:rsid w:val="00625E8F"/>
    <w:rsid w:val="006268CB"/>
    <w:rsid w:val="00626A2F"/>
    <w:rsid w:val="00626B96"/>
    <w:rsid w:val="0062726F"/>
    <w:rsid w:val="00627A04"/>
    <w:rsid w:val="00627A33"/>
    <w:rsid w:val="00627D18"/>
    <w:rsid w:val="00627FF1"/>
    <w:rsid w:val="00630183"/>
    <w:rsid w:val="00630300"/>
    <w:rsid w:val="00630678"/>
    <w:rsid w:val="00630B81"/>
    <w:rsid w:val="00630F12"/>
    <w:rsid w:val="006310D7"/>
    <w:rsid w:val="0063200B"/>
    <w:rsid w:val="006320E2"/>
    <w:rsid w:val="006321F6"/>
    <w:rsid w:val="006326DF"/>
    <w:rsid w:val="00633A0A"/>
    <w:rsid w:val="00633D79"/>
    <w:rsid w:val="00633F42"/>
    <w:rsid w:val="0063413D"/>
    <w:rsid w:val="00634350"/>
    <w:rsid w:val="006343A0"/>
    <w:rsid w:val="00634488"/>
    <w:rsid w:val="006352BA"/>
    <w:rsid w:val="00635351"/>
    <w:rsid w:val="0063582D"/>
    <w:rsid w:val="006358B5"/>
    <w:rsid w:val="00635EBB"/>
    <w:rsid w:val="00635FFD"/>
    <w:rsid w:val="00636692"/>
    <w:rsid w:val="006368BF"/>
    <w:rsid w:val="00636AE3"/>
    <w:rsid w:val="00636D2E"/>
    <w:rsid w:val="00636F83"/>
    <w:rsid w:val="00637046"/>
    <w:rsid w:val="00637873"/>
    <w:rsid w:val="00637A92"/>
    <w:rsid w:val="00637C90"/>
    <w:rsid w:val="0064066F"/>
    <w:rsid w:val="00640A16"/>
    <w:rsid w:val="00640A3F"/>
    <w:rsid w:val="006411C2"/>
    <w:rsid w:val="0064127F"/>
    <w:rsid w:val="0064134D"/>
    <w:rsid w:val="0064183B"/>
    <w:rsid w:val="00641A82"/>
    <w:rsid w:val="00641EFD"/>
    <w:rsid w:val="00641F35"/>
    <w:rsid w:val="00642235"/>
    <w:rsid w:val="006424A4"/>
    <w:rsid w:val="0064262F"/>
    <w:rsid w:val="00642637"/>
    <w:rsid w:val="00642A2F"/>
    <w:rsid w:val="00642BEF"/>
    <w:rsid w:val="00642C86"/>
    <w:rsid w:val="00642EBD"/>
    <w:rsid w:val="00643726"/>
    <w:rsid w:val="00643BF3"/>
    <w:rsid w:val="00643C39"/>
    <w:rsid w:val="00643D42"/>
    <w:rsid w:val="00643E67"/>
    <w:rsid w:val="00643F53"/>
    <w:rsid w:val="00643F7F"/>
    <w:rsid w:val="00643F99"/>
    <w:rsid w:val="0064401C"/>
    <w:rsid w:val="00644174"/>
    <w:rsid w:val="006443F6"/>
    <w:rsid w:val="00644C27"/>
    <w:rsid w:val="00645101"/>
    <w:rsid w:val="006452A1"/>
    <w:rsid w:val="006452AF"/>
    <w:rsid w:val="00645922"/>
    <w:rsid w:val="00645943"/>
    <w:rsid w:val="006459AB"/>
    <w:rsid w:val="00645D31"/>
    <w:rsid w:val="00645E71"/>
    <w:rsid w:val="00645EA7"/>
    <w:rsid w:val="00646599"/>
    <w:rsid w:val="00646ADF"/>
    <w:rsid w:val="00646CF1"/>
    <w:rsid w:val="00646E4B"/>
    <w:rsid w:val="006472C5"/>
    <w:rsid w:val="00647465"/>
    <w:rsid w:val="006478A1"/>
    <w:rsid w:val="00647DFF"/>
    <w:rsid w:val="0065022A"/>
    <w:rsid w:val="006503A8"/>
    <w:rsid w:val="0065078A"/>
    <w:rsid w:val="00650E77"/>
    <w:rsid w:val="00650EF6"/>
    <w:rsid w:val="00650F7E"/>
    <w:rsid w:val="006511DE"/>
    <w:rsid w:val="006513EC"/>
    <w:rsid w:val="006516F2"/>
    <w:rsid w:val="00651D78"/>
    <w:rsid w:val="00651FF7"/>
    <w:rsid w:val="00652342"/>
    <w:rsid w:val="006524F0"/>
    <w:rsid w:val="00652C96"/>
    <w:rsid w:val="00652FD7"/>
    <w:rsid w:val="0065329B"/>
    <w:rsid w:val="00653412"/>
    <w:rsid w:val="0065342C"/>
    <w:rsid w:val="006537D7"/>
    <w:rsid w:val="0065387B"/>
    <w:rsid w:val="00653CDC"/>
    <w:rsid w:val="00653D62"/>
    <w:rsid w:val="00653F02"/>
    <w:rsid w:val="0065444F"/>
    <w:rsid w:val="006547C2"/>
    <w:rsid w:val="00654D33"/>
    <w:rsid w:val="006551FA"/>
    <w:rsid w:val="00655337"/>
    <w:rsid w:val="00655700"/>
    <w:rsid w:val="00655DE1"/>
    <w:rsid w:val="006562AF"/>
    <w:rsid w:val="00656696"/>
    <w:rsid w:val="00656A53"/>
    <w:rsid w:val="006570FD"/>
    <w:rsid w:val="006574C8"/>
    <w:rsid w:val="006574ED"/>
    <w:rsid w:val="006576EA"/>
    <w:rsid w:val="0065777A"/>
    <w:rsid w:val="00657B06"/>
    <w:rsid w:val="00657C43"/>
    <w:rsid w:val="00657F1E"/>
    <w:rsid w:val="00657F3F"/>
    <w:rsid w:val="006600AC"/>
    <w:rsid w:val="006602FB"/>
    <w:rsid w:val="0066041C"/>
    <w:rsid w:val="00660F41"/>
    <w:rsid w:val="00660F99"/>
    <w:rsid w:val="00661479"/>
    <w:rsid w:val="006617DF"/>
    <w:rsid w:val="006619CB"/>
    <w:rsid w:val="00661DA6"/>
    <w:rsid w:val="00661E96"/>
    <w:rsid w:val="006620C3"/>
    <w:rsid w:val="00662217"/>
    <w:rsid w:val="006628B3"/>
    <w:rsid w:val="0066322B"/>
    <w:rsid w:val="0066323C"/>
    <w:rsid w:val="006633AB"/>
    <w:rsid w:val="006633CA"/>
    <w:rsid w:val="006637B1"/>
    <w:rsid w:val="0066399E"/>
    <w:rsid w:val="006639D9"/>
    <w:rsid w:val="00663B0B"/>
    <w:rsid w:val="006642BF"/>
    <w:rsid w:val="006650D9"/>
    <w:rsid w:val="00665E56"/>
    <w:rsid w:val="006660D8"/>
    <w:rsid w:val="00666190"/>
    <w:rsid w:val="006662C7"/>
    <w:rsid w:val="006663EB"/>
    <w:rsid w:val="00666A8E"/>
    <w:rsid w:val="00666C17"/>
    <w:rsid w:val="00667661"/>
    <w:rsid w:val="006679CF"/>
    <w:rsid w:val="006679EA"/>
    <w:rsid w:val="00667AAF"/>
    <w:rsid w:val="00667BAD"/>
    <w:rsid w:val="00667D45"/>
    <w:rsid w:val="00667FB9"/>
    <w:rsid w:val="0067033A"/>
    <w:rsid w:val="00670428"/>
    <w:rsid w:val="006705A8"/>
    <w:rsid w:val="006711D6"/>
    <w:rsid w:val="006712B4"/>
    <w:rsid w:val="00671806"/>
    <w:rsid w:val="00671BB3"/>
    <w:rsid w:val="00671DB0"/>
    <w:rsid w:val="00671EE7"/>
    <w:rsid w:val="00672454"/>
    <w:rsid w:val="0067254D"/>
    <w:rsid w:val="006731C3"/>
    <w:rsid w:val="006731CB"/>
    <w:rsid w:val="006732FD"/>
    <w:rsid w:val="006733B3"/>
    <w:rsid w:val="0067342D"/>
    <w:rsid w:val="00673935"/>
    <w:rsid w:val="00673CBF"/>
    <w:rsid w:val="00673EAB"/>
    <w:rsid w:val="0067414F"/>
    <w:rsid w:val="006749E1"/>
    <w:rsid w:val="006749F9"/>
    <w:rsid w:val="00675315"/>
    <w:rsid w:val="00675D4B"/>
    <w:rsid w:val="0067613B"/>
    <w:rsid w:val="0067659F"/>
    <w:rsid w:val="006766D6"/>
    <w:rsid w:val="00676FFA"/>
    <w:rsid w:val="006770D8"/>
    <w:rsid w:val="00681252"/>
    <w:rsid w:val="0068191C"/>
    <w:rsid w:val="00681D31"/>
    <w:rsid w:val="00681E1E"/>
    <w:rsid w:val="006824D1"/>
    <w:rsid w:val="0068260A"/>
    <w:rsid w:val="0068262E"/>
    <w:rsid w:val="00682769"/>
    <w:rsid w:val="00682E4D"/>
    <w:rsid w:val="00683008"/>
    <w:rsid w:val="00683129"/>
    <w:rsid w:val="006835D9"/>
    <w:rsid w:val="0068380A"/>
    <w:rsid w:val="006839BF"/>
    <w:rsid w:val="00683AE2"/>
    <w:rsid w:val="00683E23"/>
    <w:rsid w:val="0068430D"/>
    <w:rsid w:val="00684457"/>
    <w:rsid w:val="006847EA"/>
    <w:rsid w:val="00684DC0"/>
    <w:rsid w:val="00684E25"/>
    <w:rsid w:val="00684EE6"/>
    <w:rsid w:val="00685555"/>
    <w:rsid w:val="00685826"/>
    <w:rsid w:val="00685A30"/>
    <w:rsid w:val="00685CDB"/>
    <w:rsid w:val="00685E5B"/>
    <w:rsid w:val="006864FE"/>
    <w:rsid w:val="0068684C"/>
    <w:rsid w:val="0068697E"/>
    <w:rsid w:val="00686BAE"/>
    <w:rsid w:val="00686BD3"/>
    <w:rsid w:val="00686E43"/>
    <w:rsid w:val="00687093"/>
    <w:rsid w:val="00687239"/>
    <w:rsid w:val="006879DD"/>
    <w:rsid w:val="006907AD"/>
    <w:rsid w:val="006910B1"/>
    <w:rsid w:val="00691BE9"/>
    <w:rsid w:val="00691C1C"/>
    <w:rsid w:val="00691CDB"/>
    <w:rsid w:val="00691EA6"/>
    <w:rsid w:val="006922D8"/>
    <w:rsid w:val="0069234F"/>
    <w:rsid w:val="00692803"/>
    <w:rsid w:val="00692861"/>
    <w:rsid w:val="00692F26"/>
    <w:rsid w:val="00693046"/>
    <w:rsid w:val="006932E1"/>
    <w:rsid w:val="006936C1"/>
    <w:rsid w:val="0069473F"/>
    <w:rsid w:val="00694978"/>
    <w:rsid w:val="00694D22"/>
    <w:rsid w:val="0069545C"/>
    <w:rsid w:val="00695812"/>
    <w:rsid w:val="00695916"/>
    <w:rsid w:val="00695BC3"/>
    <w:rsid w:val="006961B4"/>
    <w:rsid w:val="006961D5"/>
    <w:rsid w:val="00696256"/>
    <w:rsid w:val="006966A6"/>
    <w:rsid w:val="0069673B"/>
    <w:rsid w:val="00696B4B"/>
    <w:rsid w:val="00696E85"/>
    <w:rsid w:val="00696EE4"/>
    <w:rsid w:val="006972AC"/>
    <w:rsid w:val="0069759A"/>
    <w:rsid w:val="0069764D"/>
    <w:rsid w:val="00697E71"/>
    <w:rsid w:val="006A01D6"/>
    <w:rsid w:val="006A01F3"/>
    <w:rsid w:val="006A030E"/>
    <w:rsid w:val="006A032A"/>
    <w:rsid w:val="006A1094"/>
    <w:rsid w:val="006A10C1"/>
    <w:rsid w:val="006A13FF"/>
    <w:rsid w:val="006A1587"/>
    <w:rsid w:val="006A1831"/>
    <w:rsid w:val="006A1C34"/>
    <w:rsid w:val="006A1F80"/>
    <w:rsid w:val="006A226B"/>
    <w:rsid w:val="006A25BC"/>
    <w:rsid w:val="006A25DD"/>
    <w:rsid w:val="006A2838"/>
    <w:rsid w:val="006A2A02"/>
    <w:rsid w:val="006A3107"/>
    <w:rsid w:val="006A3113"/>
    <w:rsid w:val="006A3183"/>
    <w:rsid w:val="006A3A5D"/>
    <w:rsid w:val="006A3AC1"/>
    <w:rsid w:val="006A3B9E"/>
    <w:rsid w:val="006A3ECC"/>
    <w:rsid w:val="006A4248"/>
    <w:rsid w:val="006A4265"/>
    <w:rsid w:val="006A457C"/>
    <w:rsid w:val="006A4BDA"/>
    <w:rsid w:val="006A4F8E"/>
    <w:rsid w:val="006A5354"/>
    <w:rsid w:val="006A54F3"/>
    <w:rsid w:val="006A56CD"/>
    <w:rsid w:val="006A6353"/>
    <w:rsid w:val="006A6A7D"/>
    <w:rsid w:val="006A6BA3"/>
    <w:rsid w:val="006A6D93"/>
    <w:rsid w:val="006A6FF4"/>
    <w:rsid w:val="006A718B"/>
    <w:rsid w:val="006A71DF"/>
    <w:rsid w:val="006A7635"/>
    <w:rsid w:val="006A772D"/>
    <w:rsid w:val="006A7ADC"/>
    <w:rsid w:val="006A7CBA"/>
    <w:rsid w:val="006A7E22"/>
    <w:rsid w:val="006A7E3D"/>
    <w:rsid w:val="006B0287"/>
    <w:rsid w:val="006B02A0"/>
    <w:rsid w:val="006B04DD"/>
    <w:rsid w:val="006B0A4C"/>
    <w:rsid w:val="006B0A9A"/>
    <w:rsid w:val="006B12B2"/>
    <w:rsid w:val="006B1338"/>
    <w:rsid w:val="006B1921"/>
    <w:rsid w:val="006B19ED"/>
    <w:rsid w:val="006B2047"/>
    <w:rsid w:val="006B27F4"/>
    <w:rsid w:val="006B2D49"/>
    <w:rsid w:val="006B3BFE"/>
    <w:rsid w:val="006B412C"/>
    <w:rsid w:val="006B4435"/>
    <w:rsid w:val="006B4481"/>
    <w:rsid w:val="006B49A7"/>
    <w:rsid w:val="006B49C6"/>
    <w:rsid w:val="006B4F30"/>
    <w:rsid w:val="006B4F65"/>
    <w:rsid w:val="006B513B"/>
    <w:rsid w:val="006B5149"/>
    <w:rsid w:val="006B54BF"/>
    <w:rsid w:val="006B54C3"/>
    <w:rsid w:val="006B5AEE"/>
    <w:rsid w:val="006B5B03"/>
    <w:rsid w:val="006B5F57"/>
    <w:rsid w:val="006B5F73"/>
    <w:rsid w:val="006B60D3"/>
    <w:rsid w:val="006B63FB"/>
    <w:rsid w:val="006B643D"/>
    <w:rsid w:val="006B6452"/>
    <w:rsid w:val="006B6A7F"/>
    <w:rsid w:val="006B6BD7"/>
    <w:rsid w:val="006B6D59"/>
    <w:rsid w:val="006B6DCA"/>
    <w:rsid w:val="006B6E68"/>
    <w:rsid w:val="006B7213"/>
    <w:rsid w:val="006B7294"/>
    <w:rsid w:val="006B7638"/>
    <w:rsid w:val="006B7D85"/>
    <w:rsid w:val="006B7E6E"/>
    <w:rsid w:val="006B7F48"/>
    <w:rsid w:val="006C0292"/>
    <w:rsid w:val="006C05F3"/>
    <w:rsid w:val="006C06DB"/>
    <w:rsid w:val="006C077C"/>
    <w:rsid w:val="006C079C"/>
    <w:rsid w:val="006C0C95"/>
    <w:rsid w:val="006C1301"/>
    <w:rsid w:val="006C1672"/>
    <w:rsid w:val="006C1905"/>
    <w:rsid w:val="006C1A88"/>
    <w:rsid w:val="006C1DBB"/>
    <w:rsid w:val="006C20AF"/>
    <w:rsid w:val="006C2228"/>
    <w:rsid w:val="006C232D"/>
    <w:rsid w:val="006C2620"/>
    <w:rsid w:val="006C2842"/>
    <w:rsid w:val="006C2B56"/>
    <w:rsid w:val="006C2C8F"/>
    <w:rsid w:val="006C2F15"/>
    <w:rsid w:val="006C3553"/>
    <w:rsid w:val="006C37C8"/>
    <w:rsid w:val="006C4135"/>
    <w:rsid w:val="006C4147"/>
    <w:rsid w:val="006C430A"/>
    <w:rsid w:val="006C47C6"/>
    <w:rsid w:val="006C4D0A"/>
    <w:rsid w:val="006C4E84"/>
    <w:rsid w:val="006C4FC4"/>
    <w:rsid w:val="006C53E2"/>
    <w:rsid w:val="006C63D5"/>
    <w:rsid w:val="006C6763"/>
    <w:rsid w:val="006C6A2D"/>
    <w:rsid w:val="006C6DE3"/>
    <w:rsid w:val="006C7011"/>
    <w:rsid w:val="006C736C"/>
    <w:rsid w:val="006C7619"/>
    <w:rsid w:val="006C7CE3"/>
    <w:rsid w:val="006C7D3C"/>
    <w:rsid w:val="006D0368"/>
    <w:rsid w:val="006D0847"/>
    <w:rsid w:val="006D08C0"/>
    <w:rsid w:val="006D10A1"/>
    <w:rsid w:val="006D10BE"/>
    <w:rsid w:val="006D1B30"/>
    <w:rsid w:val="006D2335"/>
    <w:rsid w:val="006D2442"/>
    <w:rsid w:val="006D2471"/>
    <w:rsid w:val="006D2721"/>
    <w:rsid w:val="006D2A0C"/>
    <w:rsid w:val="006D2AE0"/>
    <w:rsid w:val="006D2BBD"/>
    <w:rsid w:val="006D360D"/>
    <w:rsid w:val="006D3B82"/>
    <w:rsid w:val="006D4128"/>
    <w:rsid w:val="006D42F5"/>
    <w:rsid w:val="006D4423"/>
    <w:rsid w:val="006D44CC"/>
    <w:rsid w:val="006D48DA"/>
    <w:rsid w:val="006D4913"/>
    <w:rsid w:val="006D492B"/>
    <w:rsid w:val="006D4D2E"/>
    <w:rsid w:val="006D4DE1"/>
    <w:rsid w:val="006D4E16"/>
    <w:rsid w:val="006D4F9F"/>
    <w:rsid w:val="006D5364"/>
    <w:rsid w:val="006D5712"/>
    <w:rsid w:val="006D5760"/>
    <w:rsid w:val="006D57AD"/>
    <w:rsid w:val="006D5A56"/>
    <w:rsid w:val="006D6062"/>
    <w:rsid w:val="006D67CF"/>
    <w:rsid w:val="006D6A12"/>
    <w:rsid w:val="006D6B02"/>
    <w:rsid w:val="006D6B10"/>
    <w:rsid w:val="006D7130"/>
    <w:rsid w:val="006D7435"/>
    <w:rsid w:val="006D7675"/>
    <w:rsid w:val="006D7CAB"/>
    <w:rsid w:val="006D7DCC"/>
    <w:rsid w:val="006E0F0D"/>
    <w:rsid w:val="006E1070"/>
    <w:rsid w:val="006E13D7"/>
    <w:rsid w:val="006E15C7"/>
    <w:rsid w:val="006E1797"/>
    <w:rsid w:val="006E17A8"/>
    <w:rsid w:val="006E1F15"/>
    <w:rsid w:val="006E2008"/>
    <w:rsid w:val="006E20C6"/>
    <w:rsid w:val="006E229C"/>
    <w:rsid w:val="006E2302"/>
    <w:rsid w:val="006E23CB"/>
    <w:rsid w:val="006E2A8F"/>
    <w:rsid w:val="006E3F87"/>
    <w:rsid w:val="006E4221"/>
    <w:rsid w:val="006E45E7"/>
    <w:rsid w:val="006E4648"/>
    <w:rsid w:val="006E4814"/>
    <w:rsid w:val="006E4A73"/>
    <w:rsid w:val="006E50FD"/>
    <w:rsid w:val="006E5285"/>
    <w:rsid w:val="006E52BA"/>
    <w:rsid w:val="006E54C7"/>
    <w:rsid w:val="006E56E3"/>
    <w:rsid w:val="006E5834"/>
    <w:rsid w:val="006E59A6"/>
    <w:rsid w:val="006E5CBA"/>
    <w:rsid w:val="006E5D99"/>
    <w:rsid w:val="006E5EA5"/>
    <w:rsid w:val="006E60C4"/>
    <w:rsid w:val="006E67BE"/>
    <w:rsid w:val="006E70F5"/>
    <w:rsid w:val="006E749C"/>
    <w:rsid w:val="006E7B5A"/>
    <w:rsid w:val="006E7FFB"/>
    <w:rsid w:val="006F0398"/>
    <w:rsid w:val="006F07C3"/>
    <w:rsid w:val="006F09B1"/>
    <w:rsid w:val="006F09FD"/>
    <w:rsid w:val="006F0EE8"/>
    <w:rsid w:val="006F10BF"/>
    <w:rsid w:val="006F123E"/>
    <w:rsid w:val="006F1303"/>
    <w:rsid w:val="006F16B0"/>
    <w:rsid w:val="006F1E7E"/>
    <w:rsid w:val="006F20FF"/>
    <w:rsid w:val="006F2A83"/>
    <w:rsid w:val="006F2B38"/>
    <w:rsid w:val="006F2B8A"/>
    <w:rsid w:val="006F2F38"/>
    <w:rsid w:val="006F2F5E"/>
    <w:rsid w:val="006F3675"/>
    <w:rsid w:val="006F3676"/>
    <w:rsid w:val="006F36ED"/>
    <w:rsid w:val="006F3959"/>
    <w:rsid w:val="006F40A3"/>
    <w:rsid w:val="006F420F"/>
    <w:rsid w:val="006F43D3"/>
    <w:rsid w:val="006F4619"/>
    <w:rsid w:val="006F46C7"/>
    <w:rsid w:val="006F497F"/>
    <w:rsid w:val="006F4A37"/>
    <w:rsid w:val="006F4BAD"/>
    <w:rsid w:val="006F4BF8"/>
    <w:rsid w:val="006F4DCA"/>
    <w:rsid w:val="006F4E19"/>
    <w:rsid w:val="006F50A9"/>
    <w:rsid w:val="006F56E2"/>
    <w:rsid w:val="006F5D15"/>
    <w:rsid w:val="006F663C"/>
    <w:rsid w:val="006F663F"/>
    <w:rsid w:val="006F6ABD"/>
    <w:rsid w:val="006F78CA"/>
    <w:rsid w:val="006F7DB9"/>
    <w:rsid w:val="0070041D"/>
    <w:rsid w:val="00700A47"/>
    <w:rsid w:val="00700C21"/>
    <w:rsid w:val="00701033"/>
    <w:rsid w:val="007010BE"/>
    <w:rsid w:val="007016E5"/>
    <w:rsid w:val="00701FEE"/>
    <w:rsid w:val="00702260"/>
    <w:rsid w:val="007026F4"/>
    <w:rsid w:val="007028D0"/>
    <w:rsid w:val="00702913"/>
    <w:rsid w:val="00702EBA"/>
    <w:rsid w:val="00702EE3"/>
    <w:rsid w:val="007030A1"/>
    <w:rsid w:val="0070375E"/>
    <w:rsid w:val="0070397B"/>
    <w:rsid w:val="007039FA"/>
    <w:rsid w:val="00703AEC"/>
    <w:rsid w:val="00704052"/>
    <w:rsid w:val="0070423B"/>
    <w:rsid w:val="0070458A"/>
    <w:rsid w:val="00705573"/>
    <w:rsid w:val="00706316"/>
    <w:rsid w:val="00706700"/>
    <w:rsid w:val="0070688A"/>
    <w:rsid w:val="00706A7F"/>
    <w:rsid w:val="00706CA2"/>
    <w:rsid w:val="00707043"/>
    <w:rsid w:val="00707C51"/>
    <w:rsid w:val="0071022A"/>
    <w:rsid w:val="007102CA"/>
    <w:rsid w:val="007103C9"/>
    <w:rsid w:val="00710539"/>
    <w:rsid w:val="007106E8"/>
    <w:rsid w:val="00710A8A"/>
    <w:rsid w:val="00710C96"/>
    <w:rsid w:val="00711480"/>
    <w:rsid w:val="0071150B"/>
    <w:rsid w:val="00711875"/>
    <w:rsid w:val="00711929"/>
    <w:rsid w:val="00711BAA"/>
    <w:rsid w:val="007125D2"/>
    <w:rsid w:val="0071271F"/>
    <w:rsid w:val="0071286E"/>
    <w:rsid w:val="0071291A"/>
    <w:rsid w:val="00712AF6"/>
    <w:rsid w:val="00713278"/>
    <w:rsid w:val="0071334E"/>
    <w:rsid w:val="0071370B"/>
    <w:rsid w:val="00713846"/>
    <w:rsid w:val="00713E64"/>
    <w:rsid w:val="007142F9"/>
    <w:rsid w:val="0071470A"/>
    <w:rsid w:val="00714C12"/>
    <w:rsid w:val="00714C83"/>
    <w:rsid w:val="007164E7"/>
    <w:rsid w:val="00716952"/>
    <w:rsid w:val="00716ADB"/>
    <w:rsid w:val="00716F7C"/>
    <w:rsid w:val="007171E0"/>
    <w:rsid w:val="0071739E"/>
    <w:rsid w:val="007176C1"/>
    <w:rsid w:val="00717735"/>
    <w:rsid w:val="0071795C"/>
    <w:rsid w:val="00717AB2"/>
    <w:rsid w:val="00717D1A"/>
    <w:rsid w:val="00720132"/>
    <w:rsid w:val="00720249"/>
    <w:rsid w:val="0072040F"/>
    <w:rsid w:val="00720A44"/>
    <w:rsid w:val="00720DD7"/>
    <w:rsid w:val="00720E18"/>
    <w:rsid w:val="00721416"/>
    <w:rsid w:val="00721CC1"/>
    <w:rsid w:val="007220D8"/>
    <w:rsid w:val="00722C65"/>
    <w:rsid w:val="007231BF"/>
    <w:rsid w:val="007233CE"/>
    <w:rsid w:val="00723AAB"/>
    <w:rsid w:val="00723DD6"/>
    <w:rsid w:val="00723E22"/>
    <w:rsid w:val="00724002"/>
    <w:rsid w:val="007245B5"/>
    <w:rsid w:val="007247BE"/>
    <w:rsid w:val="007248A1"/>
    <w:rsid w:val="00724AD2"/>
    <w:rsid w:val="00724D65"/>
    <w:rsid w:val="00724E77"/>
    <w:rsid w:val="0072508E"/>
    <w:rsid w:val="007253BE"/>
    <w:rsid w:val="007258E9"/>
    <w:rsid w:val="00725D34"/>
    <w:rsid w:val="00725E4C"/>
    <w:rsid w:val="0072662A"/>
    <w:rsid w:val="00726A81"/>
    <w:rsid w:val="00726CBE"/>
    <w:rsid w:val="00726D20"/>
    <w:rsid w:val="00726D8C"/>
    <w:rsid w:val="007270A7"/>
    <w:rsid w:val="00727592"/>
    <w:rsid w:val="00727846"/>
    <w:rsid w:val="00730061"/>
    <w:rsid w:val="007303B3"/>
    <w:rsid w:val="00730453"/>
    <w:rsid w:val="00730796"/>
    <w:rsid w:val="00730D1C"/>
    <w:rsid w:val="00730EEF"/>
    <w:rsid w:val="00731060"/>
    <w:rsid w:val="00731583"/>
    <w:rsid w:val="00731B80"/>
    <w:rsid w:val="007322C4"/>
    <w:rsid w:val="0073395C"/>
    <w:rsid w:val="00734192"/>
    <w:rsid w:val="007343E3"/>
    <w:rsid w:val="0073444C"/>
    <w:rsid w:val="007346AD"/>
    <w:rsid w:val="00734905"/>
    <w:rsid w:val="0073492D"/>
    <w:rsid w:val="00734B6E"/>
    <w:rsid w:val="00734E8B"/>
    <w:rsid w:val="007351F1"/>
    <w:rsid w:val="007359D9"/>
    <w:rsid w:val="00735B5A"/>
    <w:rsid w:val="00735E48"/>
    <w:rsid w:val="00736146"/>
    <w:rsid w:val="00736879"/>
    <w:rsid w:val="00736EB3"/>
    <w:rsid w:val="007371C8"/>
    <w:rsid w:val="00737217"/>
    <w:rsid w:val="0073743A"/>
    <w:rsid w:val="0073794F"/>
    <w:rsid w:val="00737D92"/>
    <w:rsid w:val="00740289"/>
    <w:rsid w:val="0074049B"/>
    <w:rsid w:val="0074075C"/>
    <w:rsid w:val="0074090B"/>
    <w:rsid w:val="00741324"/>
    <w:rsid w:val="00741338"/>
    <w:rsid w:val="00741464"/>
    <w:rsid w:val="0074151B"/>
    <w:rsid w:val="00741B9C"/>
    <w:rsid w:val="00741D67"/>
    <w:rsid w:val="00741D97"/>
    <w:rsid w:val="0074264E"/>
    <w:rsid w:val="007429B1"/>
    <w:rsid w:val="00742D97"/>
    <w:rsid w:val="00742DC8"/>
    <w:rsid w:val="00742EE5"/>
    <w:rsid w:val="00743397"/>
    <w:rsid w:val="00743900"/>
    <w:rsid w:val="007439E0"/>
    <w:rsid w:val="00743B7A"/>
    <w:rsid w:val="00743B85"/>
    <w:rsid w:val="00743D0B"/>
    <w:rsid w:val="00743E85"/>
    <w:rsid w:val="00744121"/>
    <w:rsid w:val="007442D4"/>
    <w:rsid w:val="007449A6"/>
    <w:rsid w:val="00744BCD"/>
    <w:rsid w:val="00744E89"/>
    <w:rsid w:val="007452CD"/>
    <w:rsid w:val="007458FC"/>
    <w:rsid w:val="007459FF"/>
    <w:rsid w:val="00745DD3"/>
    <w:rsid w:val="00746138"/>
    <w:rsid w:val="0074682F"/>
    <w:rsid w:val="0074685C"/>
    <w:rsid w:val="00746A76"/>
    <w:rsid w:val="00746C53"/>
    <w:rsid w:val="0074746E"/>
    <w:rsid w:val="007476D5"/>
    <w:rsid w:val="00747734"/>
    <w:rsid w:val="0074796A"/>
    <w:rsid w:val="007500CF"/>
    <w:rsid w:val="00750272"/>
    <w:rsid w:val="0075027B"/>
    <w:rsid w:val="007502CD"/>
    <w:rsid w:val="00751107"/>
    <w:rsid w:val="00751138"/>
    <w:rsid w:val="00751145"/>
    <w:rsid w:val="00751C18"/>
    <w:rsid w:val="00751C3E"/>
    <w:rsid w:val="00751D10"/>
    <w:rsid w:val="007520A9"/>
    <w:rsid w:val="007520E7"/>
    <w:rsid w:val="007524BF"/>
    <w:rsid w:val="00752669"/>
    <w:rsid w:val="00752B39"/>
    <w:rsid w:val="00752E0F"/>
    <w:rsid w:val="00752E6A"/>
    <w:rsid w:val="00752E76"/>
    <w:rsid w:val="00752E7F"/>
    <w:rsid w:val="00753091"/>
    <w:rsid w:val="007531D2"/>
    <w:rsid w:val="007532DD"/>
    <w:rsid w:val="007533D2"/>
    <w:rsid w:val="00754021"/>
    <w:rsid w:val="0075418B"/>
    <w:rsid w:val="0075429A"/>
    <w:rsid w:val="0075443B"/>
    <w:rsid w:val="00754D16"/>
    <w:rsid w:val="00754E78"/>
    <w:rsid w:val="00755A1E"/>
    <w:rsid w:val="00755FA4"/>
    <w:rsid w:val="0075615C"/>
    <w:rsid w:val="0075617F"/>
    <w:rsid w:val="00756529"/>
    <w:rsid w:val="0075674E"/>
    <w:rsid w:val="00756F0A"/>
    <w:rsid w:val="0075709F"/>
    <w:rsid w:val="00757177"/>
    <w:rsid w:val="007571BF"/>
    <w:rsid w:val="00757C9C"/>
    <w:rsid w:val="007601B4"/>
    <w:rsid w:val="007605D8"/>
    <w:rsid w:val="00760E0B"/>
    <w:rsid w:val="00760F04"/>
    <w:rsid w:val="00760F7A"/>
    <w:rsid w:val="00760FBF"/>
    <w:rsid w:val="0076120A"/>
    <w:rsid w:val="007614BC"/>
    <w:rsid w:val="0076157D"/>
    <w:rsid w:val="00761C4C"/>
    <w:rsid w:val="00761D01"/>
    <w:rsid w:val="007623B9"/>
    <w:rsid w:val="0076284F"/>
    <w:rsid w:val="00762F6E"/>
    <w:rsid w:val="0076308F"/>
    <w:rsid w:val="007631F2"/>
    <w:rsid w:val="007633A8"/>
    <w:rsid w:val="007639BC"/>
    <w:rsid w:val="0076430A"/>
    <w:rsid w:val="00764941"/>
    <w:rsid w:val="00764EC1"/>
    <w:rsid w:val="00764FF3"/>
    <w:rsid w:val="007651DE"/>
    <w:rsid w:val="00765312"/>
    <w:rsid w:val="00765351"/>
    <w:rsid w:val="007658E9"/>
    <w:rsid w:val="00765E9F"/>
    <w:rsid w:val="007665E9"/>
    <w:rsid w:val="0076699F"/>
    <w:rsid w:val="00766EB0"/>
    <w:rsid w:val="00766F35"/>
    <w:rsid w:val="00767064"/>
    <w:rsid w:val="00767274"/>
    <w:rsid w:val="007673C3"/>
    <w:rsid w:val="00767522"/>
    <w:rsid w:val="007678A8"/>
    <w:rsid w:val="00767FE7"/>
    <w:rsid w:val="00770385"/>
    <w:rsid w:val="007703A1"/>
    <w:rsid w:val="007704B0"/>
    <w:rsid w:val="00770931"/>
    <w:rsid w:val="00770C29"/>
    <w:rsid w:val="00770E92"/>
    <w:rsid w:val="007712BC"/>
    <w:rsid w:val="007715D4"/>
    <w:rsid w:val="00771829"/>
    <w:rsid w:val="00771ACE"/>
    <w:rsid w:val="00771ADC"/>
    <w:rsid w:val="00771B25"/>
    <w:rsid w:val="00771BCC"/>
    <w:rsid w:val="00771DD6"/>
    <w:rsid w:val="007728E4"/>
    <w:rsid w:val="007736C0"/>
    <w:rsid w:val="0077376D"/>
    <w:rsid w:val="0077430B"/>
    <w:rsid w:val="007749E8"/>
    <w:rsid w:val="00775127"/>
    <w:rsid w:val="00775C9E"/>
    <w:rsid w:val="00775CAA"/>
    <w:rsid w:val="00775F71"/>
    <w:rsid w:val="00775F89"/>
    <w:rsid w:val="00775F9C"/>
    <w:rsid w:val="00775FD7"/>
    <w:rsid w:val="00775FE3"/>
    <w:rsid w:val="007779AE"/>
    <w:rsid w:val="00777A28"/>
    <w:rsid w:val="00777AD8"/>
    <w:rsid w:val="0078005C"/>
    <w:rsid w:val="00780077"/>
    <w:rsid w:val="007803C9"/>
    <w:rsid w:val="00780584"/>
    <w:rsid w:val="007805B7"/>
    <w:rsid w:val="00780FE1"/>
    <w:rsid w:val="00781AF2"/>
    <w:rsid w:val="00781BC2"/>
    <w:rsid w:val="00781FF9"/>
    <w:rsid w:val="0078201F"/>
    <w:rsid w:val="00782368"/>
    <w:rsid w:val="00782738"/>
    <w:rsid w:val="00782A18"/>
    <w:rsid w:val="00782AEC"/>
    <w:rsid w:val="00782CAE"/>
    <w:rsid w:val="0078308D"/>
    <w:rsid w:val="0078332A"/>
    <w:rsid w:val="0078356D"/>
    <w:rsid w:val="00783B57"/>
    <w:rsid w:val="007843F0"/>
    <w:rsid w:val="0078440A"/>
    <w:rsid w:val="00784DB3"/>
    <w:rsid w:val="00785366"/>
    <w:rsid w:val="0078545B"/>
    <w:rsid w:val="00785622"/>
    <w:rsid w:val="00785854"/>
    <w:rsid w:val="00785B9B"/>
    <w:rsid w:val="007865BA"/>
    <w:rsid w:val="00786A06"/>
    <w:rsid w:val="00786BD8"/>
    <w:rsid w:val="00786C54"/>
    <w:rsid w:val="00787722"/>
    <w:rsid w:val="00787F42"/>
    <w:rsid w:val="007900BD"/>
    <w:rsid w:val="007903A9"/>
    <w:rsid w:val="007906D2"/>
    <w:rsid w:val="007907BA"/>
    <w:rsid w:val="007908DD"/>
    <w:rsid w:val="00790ABD"/>
    <w:rsid w:val="00790CB8"/>
    <w:rsid w:val="00790D08"/>
    <w:rsid w:val="007911D3"/>
    <w:rsid w:val="0079157B"/>
    <w:rsid w:val="00791833"/>
    <w:rsid w:val="00791E79"/>
    <w:rsid w:val="00791EFD"/>
    <w:rsid w:val="007920D4"/>
    <w:rsid w:val="00792549"/>
    <w:rsid w:val="007927B1"/>
    <w:rsid w:val="00792F7D"/>
    <w:rsid w:val="00793520"/>
    <w:rsid w:val="00793860"/>
    <w:rsid w:val="00793F00"/>
    <w:rsid w:val="00794065"/>
    <w:rsid w:val="00794342"/>
    <w:rsid w:val="00794368"/>
    <w:rsid w:val="0079446C"/>
    <w:rsid w:val="00794535"/>
    <w:rsid w:val="0079462C"/>
    <w:rsid w:val="007949A8"/>
    <w:rsid w:val="00794FF9"/>
    <w:rsid w:val="007950F3"/>
    <w:rsid w:val="0079666D"/>
    <w:rsid w:val="00796CC2"/>
    <w:rsid w:val="00796F5E"/>
    <w:rsid w:val="00796F7A"/>
    <w:rsid w:val="00796FB4"/>
    <w:rsid w:val="0079748E"/>
    <w:rsid w:val="00797CD2"/>
    <w:rsid w:val="00797F27"/>
    <w:rsid w:val="007A05A3"/>
    <w:rsid w:val="007A0692"/>
    <w:rsid w:val="007A0A42"/>
    <w:rsid w:val="007A0BE4"/>
    <w:rsid w:val="007A0D3E"/>
    <w:rsid w:val="007A0FCE"/>
    <w:rsid w:val="007A13E1"/>
    <w:rsid w:val="007A17AB"/>
    <w:rsid w:val="007A1B7B"/>
    <w:rsid w:val="007A1EE3"/>
    <w:rsid w:val="007A1F47"/>
    <w:rsid w:val="007A2A4B"/>
    <w:rsid w:val="007A3458"/>
    <w:rsid w:val="007A3568"/>
    <w:rsid w:val="007A35A9"/>
    <w:rsid w:val="007A378E"/>
    <w:rsid w:val="007A4191"/>
    <w:rsid w:val="007A432D"/>
    <w:rsid w:val="007A48F9"/>
    <w:rsid w:val="007A4B27"/>
    <w:rsid w:val="007A4D03"/>
    <w:rsid w:val="007A4E77"/>
    <w:rsid w:val="007A4EB1"/>
    <w:rsid w:val="007A59FC"/>
    <w:rsid w:val="007A5A6F"/>
    <w:rsid w:val="007A604E"/>
    <w:rsid w:val="007A644F"/>
    <w:rsid w:val="007A651B"/>
    <w:rsid w:val="007A65EF"/>
    <w:rsid w:val="007A68A7"/>
    <w:rsid w:val="007A6C20"/>
    <w:rsid w:val="007A70D9"/>
    <w:rsid w:val="007A770E"/>
    <w:rsid w:val="007A7B07"/>
    <w:rsid w:val="007B0002"/>
    <w:rsid w:val="007B02DD"/>
    <w:rsid w:val="007B03B7"/>
    <w:rsid w:val="007B04B4"/>
    <w:rsid w:val="007B0783"/>
    <w:rsid w:val="007B0791"/>
    <w:rsid w:val="007B1925"/>
    <w:rsid w:val="007B1ACF"/>
    <w:rsid w:val="007B1CE8"/>
    <w:rsid w:val="007B1D97"/>
    <w:rsid w:val="007B2025"/>
    <w:rsid w:val="007B22D7"/>
    <w:rsid w:val="007B2E12"/>
    <w:rsid w:val="007B3277"/>
    <w:rsid w:val="007B37B2"/>
    <w:rsid w:val="007B3823"/>
    <w:rsid w:val="007B383C"/>
    <w:rsid w:val="007B3A55"/>
    <w:rsid w:val="007B3B8E"/>
    <w:rsid w:val="007B3D87"/>
    <w:rsid w:val="007B45CD"/>
    <w:rsid w:val="007B5005"/>
    <w:rsid w:val="007B51E4"/>
    <w:rsid w:val="007B5593"/>
    <w:rsid w:val="007B597D"/>
    <w:rsid w:val="007B6097"/>
    <w:rsid w:val="007B64C4"/>
    <w:rsid w:val="007B65D9"/>
    <w:rsid w:val="007B67C3"/>
    <w:rsid w:val="007B704F"/>
    <w:rsid w:val="007B7455"/>
    <w:rsid w:val="007B7546"/>
    <w:rsid w:val="007B7583"/>
    <w:rsid w:val="007B76CA"/>
    <w:rsid w:val="007B76CB"/>
    <w:rsid w:val="007C0134"/>
    <w:rsid w:val="007C0417"/>
    <w:rsid w:val="007C0D73"/>
    <w:rsid w:val="007C1225"/>
    <w:rsid w:val="007C150F"/>
    <w:rsid w:val="007C1748"/>
    <w:rsid w:val="007C1B38"/>
    <w:rsid w:val="007C1BEB"/>
    <w:rsid w:val="007C1C54"/>
    <w:rsid w:val="007C1DA7"/>
    <w:rsid w:val="007C1ED9"/>
    <w:rsid w:val="007C2350"/>
    <w:rsid w:val="007C2376"/>
    <w:rsid w:val="007C2470"/>
    <w:rsid w:val="007C277D"/>
    <w:rsid w:val="007C2D62"/>
    <w:rsid w:val="007C3795"/>
    <w:rsid w:val="007C37DC"/>
    <w:rsid w:val="007C3DBB"/>
    <w:rsid w:val="007C3EE2"/>
    <w:rsid w:val="007C42E6"/>
    <w:rsid w:val="007C433F"/>
    <w:rsid w:val="007C49CF"/>
    <w:rsid w:val="007C5620"/>
    <w:rsid w:val="007C5819"/>
    <w:rsid w:val="007C5F83"/>
    <w:rsid w:val="007C6934"/>
    <w:rsid w:val="007C69F6"/>
    <w:rsid w:val="007C6E7C"/>
    <w:rsid w:val="007C762D"/>
    <w:rsid w:val="007C76DF"/>
    <w:rsid w:val="007C7B3F"/>
    <w:rsid w:val="007D03BA"/>
    <w:rsid w:val="007D0469"/>
    <w:rsid w:val="007D04F3"/>
    <w:rsid w:val="007D0728"/>
    <w:rsid w:val="007D17BA"/>
    <w:rsid w:val="007D18EE"/>
    <w:rsid w:val="007D2505"/>
    <w:rsid w:val="007D29FD"/>
    <w:rsid w:val="007D2BCC"/>
    <w:rsid w:val="007D2C10"/>
    <w:rsid w:val="007D3067"/>
    <w:rsid w:val="007D31FF"/>
    <w:rsid w:val="007D350D"/>
    <w:rsid w:val="007D358D"/>
    <w:rsid w:val="007D3949"/>
    <w:rsid w:val="007D418A"/>
    <w:rsid w:val="007D43B2"/>
    <w:rsid w:val="007D46AA"/>
    <w:rsid w:val="007D48A3"/>
    <w:rsid w:val="007D4B16"/>
    <w:rsid w:val="007D4BF0"/>
    <w:rsid w:val="007D4E4B"/>
    <w:rsid w:val="007D5233"/>
    <w:rsid w:val="007D5BDD"/>
    <w:rsid w:val="007D5C35"/>
    <w:rsid w:val="007D5C3C"/>
    <w:rsid w:val="007D6035"/>
    <w:rsid w:val="007D6A03"/>
    <w:rsid w:val="007D6C18"/>
    <w:rsid w:val="007D6D6E"/>
    <w:rsid w:val="007D709D"/>
    <w:rsid w:val="007D7328"/>
    <w:rsid w:val="007D7354"/>
    <w:rsid w:val="007D7DBF"/>
    <w:rsid w:val="007D7E59"/>
    <w:rsid w:val="007E0111"/>
    <w:rsid w:val="007E04CB"/>
    <w:rsid w:val="007E06C7"/>
    <w:rsid w:val="007E07D5"/>
    <w:rsid w:val="007E07F2"/>
    <w:rsid w:val="007E0F59"/>
    <w:rsid w:val="007E145A"/>
    <w:rsid w:val="007E153C"/>
    <w:rsid w:val="007E17A0"/>
    <w:rsid w:val="007E1C53"/>
    <w:rsid w:val="007E1F2F"/>
    <w:rsid w:val="007E2110"/>
    <w:rsid w:val="007E212E"/>
    <w:rsid w:val="007E24A0"/>
    <w:rsid w:val="007E2507"/>
    <w:rsid w:val="007E2668"/>
    <w:rsid w:val="007E26C9"/>
    <w:rsid w:val="007E282C"/>
    <w:rsid w:val="007E3B88"/>
    <w:rsid w:val="007E3E5A"/>
    <w:rsid w:val="007E3E71"/>
    <w:rsid w:val="007E42A8"/>
    <w:rsid w:val="007E4507"/>
    <w:rsid w:val="007E4593"/>
    <w:rsid w:val="007E47E4"/>
    <w:rsid w:val="007E4E6C"/>
    <w:rsid w:val="007E56A0"/>
    <w:rsid w:val="007E59A9"/>
    <w:rsid w:val="007E59EA"/>
    <w:rsid w:val="007E5BB2"/>
    <w:rsid w:val="007E5E15"/>
    <w:rsid w:val="007E63D2"/>
    <w:rsid w:val="007E6B07"/>
    <w:rsid w:val="007E77D4"/>
    <w:rsid w:val="007E7827"/>
    <w:rsid w:val="007E7B83"/>
    <w:rsid w:val="007E7C8B"/>
    <w:rsid w:val="007E7E28"/>
    <w:rsid w:val="007E7E88"/>
    <w:rsid w:val="007F033D"/>
    <w:rsid w:val="007F0E2E"/>
    <w:rsid w:val="007F142C"/>
    <w:rsid w:val="007F1829"/>
    <w:rsid w:val="007F191B"/>
    <w:rsid w:val="007F1C14"/>
    <w:rsid w:val="007F1D66"/>
    <w:rsid w:val="007F235E"/>
    <w:rsid w:val="007F2507"/>
    <w:rsid w:val="007F25E2"/>
    <w:rsid w:val="007F2B29"/>
    <w:rsid w:val="007F2D9B"/>
    <w:rsid w:val="007F33D7"/>
    <w:rsid w:val="007F3FBD"/>
    <w:rsid w:val="007F479D"/>
    <w:rsid w:val="007F481E"/>
    <w:rsid w:val="007F4870"/>
    <w:rsid w:val="007F4E4C"/>
    <w:rsid w:val="007F50F3"/>
    <w:rsid w:val="007F53E6"/>
    <w:rsid w:val="007F548C"/>
    <w:rsid w:val="007F5550"/>
    <w:rsid w:val="007F5862"/>
    <w:rsid w:val="007F6085"/>
    <w:rsid w:val="007F6190"/>
    <w:rsid w:val="007F6598"/>
    <w:rsid w:val="007F6827"/>
    <w:rsid w:val="007F6835"/>
    <w:rsid w:val="007F685F"/>
    <w:rsid w:val="007F6A34"/>
    <w:rsid w:val="007F6B2B"/>
    <w:rsid w:val="007F6D89"/>
    <w:rsid w:val="007F6DAB"/>
    <w:rsid w:val="007F6DDC"/>
    <w:rsid w:val="007F6FD3"/>
    <w:rsid w:val="007F7144"/>
    <w:rsid w:val="007F73B4"/>
    <w:rsid w:val="007F749D"/>
    <w:rsid w:val="007F74F9"/>
    <w:rsid w:val="007F7561"/>
    <w:rsid w:val="007F7789"/>
    <w:rsid w:val="007F7B1C"/>
    <w:rsid w:val="007F7D85"/>
    <w:rsid w:val="008001B6"/>
    <w:rsid w:val="00800C9D"/>
    <w:rsid w:val="00800D44"/>
    <w:rsid w:val="00800E82"/>
    <w:rsid w:val="00800FA9"/>
    <w:rsid w:val="00801077"/>
    <w:rsid w:val="0080128C"/>
    <w:rsid w:val="008013AD"/>
    <w:rsid w:val="0080158A"/>
    <w:rsid w:val="00801D4D"/>
    <w:rsid w:val="00801F3C"/>
    <w:rsid w:val="008024DC"/>
    <w:rsid w:val="008027CB"/>
    <w:rsid w:val="008029BA"/>
    <w:rsid w:val="00802BCF"/>
    <w:rsid w:val="00802EDA"/>
    <w:rsid w:val="00803141"/>
    <w:rsid w:val="00803448"/>
    <w:rsid w:val="00803822"/>
    <w:rsid w:val="00803D03"/>
    <w:rsid w:val="008040FE"/>
    <w:rsid w:val="008044DB"/>
    <w:rsid w:val="008045FE"/>
    <w:rsid w:val="008049A7"/>
    <w:rsid w:val="00804D7D"/>
    <w:rsid w:val="00805476"/>
    <w:rsid w:val="008054FB"/>
    <w:rsid w:val="00805665"/>
    <w:rsid w:val="0080575D"/>
    <w:rsid w:val="0080599D"/>
    <w:rsid w:val="008060B1"/>
    <w:rsid w:val="008060E0"/>
    <w:rsid w:val="008061C6"/>
    <w:rsid w:val="008069EF"/>
    <w:rsid w:val="00806C18"/>
    <w:rsid w:val="0080723F"/>
    <w:rsid w:val="008075AA"/>
    <w:rsid w:val="00807615"/>
    <w:rsid w:val="008078CB"/>
    <w:rsid w:val="00807A67"/>
    <w:rsid w:val="00807B94"/>
    <w:rsid w:val="00807BA2"/>
    <w:rsid w:val="00807CA7"/>
    <w:rsid w:val="008101FD"/>
    <w:rsid w:val="00810244"/>
    <w:rsid w:val="0081065B"/>
    <w:rsid w:val="00810BF6"/>
    <w:rsid w:val="00810D2D"/>
    <w:rsid w:val="00810E44"/>
    <w:rsid w:val="0081120F"/>
    <w:rsid w:val="00811B4D"/>
    <w:rsid w:val="008121DE"/>
    <w:rsid w:val="008124F9"/>
    <w:rsid w:val="00812539"/>
    <w:rsid w:val="00812A8C"/>
    <w:rsid w:val="00812BBA"/>
    <w:rsid w:val="00812BC6"/>
    <w:rsid w:val="00812FE5"/>
    <w:rsid w:val="008131DE"/>
    <w:rsid w:val="0081330E"/>
    <w:rsid w:val="00813F28"/>
    <w:rsid w:val="0081422F"/>
    <w:rsid w:val="00814BBD"/>
    <w:rsid w:val="00814E71"/>
    <w:rsid w:val="008155C8"/>
    <w:rsid w:val="00816198"/>
    <w:rsid w:val="008162BA"/>
    <w:rsid w:val="008165AB"/>
    <w:rsid w:val="00816D50"/>
    <w:rsid w:val="00816FE5"/>
    <w:rsid w:val="00817062"/>
    <w:rsid w:val="00817103"/>
    <w:rsid w:val="008172FB"/>
    <w:rsid w:val="0081736D"/>
    <w:rsid w:val="00817868"/>
    <w:rsid w:val="00817A44"/>
    <w:rsid w:val="00817E44"/>
    <w:rsid w:val="00817E78"/>
    <w:rsid w:val="00820053"/>
    <w:rsid w:val="008206F6"/>
    <w:rsid w:val="00820893"/>
    <w:rsid w:val="00820B9B"/>
    <w:rsid w:val="00820F7F"/>
    <w:rsid w:val="0082162E"/>
    <w:rsid w:val="00821B70"/>
    <w:rsid w:val="00821C6C"/>
    <w:rsid w:val="00821C8B"/>
    <w:rsid w:val="00821D3F"/>
    <w:rsid w:val="00821FEC"/>
    <w:rsid w:val="008225F6"/>
    <w:rsid w:val="00822FEE"/>
    <w:rsid w:val="00823253"/>
    <w:rsid w:val="0082329A"/>
    <w:rsid w:val="0082344C"/>
    <w:rsid w:val="008235DF"/>
    <w:rsid w:val="00823796"/>
    <w:rsid w:val="008237E2"/>
    <w:rsid w:val="00823F79"/>
    <w:rsid w:val="00824726"/>
    <w:rsid w:val="008249D5"/>
    <w:rsid w:val="00824EF2"/>
    <w:rsid w:val="00825321"/>
    <w:rsid w:val="008253DC"/>
    <w:rsid w:val="00825465"/>
    <w:rsid w:val="008255E6"/>
    <w:rsid w:val="00825C35"/>
    <w:rsid w:val="00825C61"/>
    <w:rsid w:val="00825F4B"/>
    <w:rsid w:val="0082653C"/>
    <w:rsid w:val="008268BC"/>
    <w:rsid w:val="008268E2"/>
    <w:rsid w:val="00826A81"/>
    <w:rsid w:val="00826C9D"/>
    <w:rsid w:val="00826DB6"/>
    <w:rsid w:val="00826FBB"/>
    <w:rsid w:val="008270A7"/>
    <w:rsid w:val="008275E8"/>
    <w:rsid w:val="00827730"/>
    <w:rsid w:val="00827962"/>
    <w:rsid w:val="0083022B"/>
    <w:rsid w:val="00830661"/>
    <w:rsid w:val="0083085F"/>
    <w:rsid w:val="00830F63"/>
    <w:rsid w:val="00831545"/>
    <w:rsid w:val="00831788"/>
    <w:rsid w:val="00832881"/>
    <w:rsid w:val="00832F59"/>
    <w:rsid w:val="00832F68"/>
    <w:rsid w:val="00832FF6"/>
    <w:rsid w:val="0083304A"/>
    <w:rsid w:val="00833622"/>
    <w:rsid w:val="00833835"/>
    <w:rsid w:val="00833D4A"/>
    <w:rsid w:val="00833EC8"/>
    <w:rsid w:val="00833F76"/>
    <w:rsid w:val="0083415F"/>
    <w:rsid w:val="0083453E"/>
    <w:rsid w:val="00834998"/>
    <w:rsid w:val="00834B75"/>
    <w:rsid w:val="0083558D"/>
    <w:rsid w:val="00835ACE"/>
    <w:rsid w:val="008361CF"/>
    <w:rsid w:val="008364CB"/>
    <w:rsid w:val="00836557"/>
    <w:rsid w:val="008365A5"/>
    <w:rsid w:val="008365AA"/>
    <w:rsid w:val="0083669C"/>
    <w:rsid w:val="00836E0D"/>
    <w:rsid w:val="00836F58"/>
    <w:rsid w:val="00836F8A"/>
    <w:rsid w:val="008374E3"/>
    <w:rsid w:val="00837542"/>
    <w:rsid w:val="00837655"/>
    <w:rsid w:val="00837747"/>
    <w:rsid w:val="00837DBC"/>
    <w:rsid w:val="00837E05"/>
    <w:rsid w:val="00837E45"/>
    <w:rsid w:val="00837FCA"/>
    <w:rsid w:val="00840334"/>
    <w:rsid w:val="00840E76"/>
    <w:rsid w:val="008410DC"/>
    <w:rsid w:val="0084117C"/>
    <w:rsid w:val="0084152B"/>
    <w:rsid w:val="00841936"/>
    <w:rsid w:val="00841F52"/>
    <w:rsid w:val="0084259C"/>
    <w:rsid w:val="008429E6"/>
    <w:rsid w:val="008436D8"/>
    <w:rsid w:val="008438BF"/>
    <w:rsid w:val="00843966"/>
    <w:rsid w:val="008441F1"/>
    <w:rsid w:val="00844A92"/>
    <w:rsid w:val="00844BC6"/>
    <w:rsid w:val="00844D2F"/>
    <w:rsid w:val="0084513C"/>
    <w:rsid w:val="00845C03"/>
    <w:rsid w:val="008460A3"/>
    <w:rsid w:val="008466FC"/>
    <w:rsid w:val="00846AFC"/>
    <w:rsid w:val="00846BA0"/>
    <w:rsid w:val="00846DAE"/>
    <w:rsid w:val="00846EF2"/>
    <w:rsid w:val="00847037"/>
    <w:rsid w:val="00847631"/>
    <w:rsid w:val="0084765F"/>
    <w:rsid w:val="008476E8"/>
    <w:rsid w:val="008477F9"/>
    <w:rsid w:val="0084782A"/>
    <w:rsid w:val="00847BAD"/>
    <w:rsid w:val="00847D23"/>
    <w:rsid w:val="008500F8"/>
    <w:rsid w:val="008506FB"/>
    <w:rsid w:val="00850A11"/>
    <w:rsid w:val="00850C77"/>
    <w:rsid w:val="00850CC0"/>
    <w:rsid w:val="00851104"/>
    <w:rsid w:val="00851452"/>
    <w:rsid w:val="00851F66"/>
    <w:rsid w:val="0085203F"/>
    <w:rsid w:val="008520F0"/>
    <w:rsid w:val="00852131"/>
    <w:rsid w:val="00852357"/>
    <w:rsid w:val="008523CA"/>
    <w:rsid w:val="008525FE"/>
    <w:rsid w:val="00852897"/>
    <w:rsid w:val="00852D4A"/>
    <w:rsid w:val="008530B8"/>
    <w:rsid w:val="0085344E"/>
    <w:rsid w:val="008536AB"/>
    <w:rsid w:val="0085386B"/>
    <w:rsid w:val="00854037"/>
    <w:rsid w:val="00854928"/>
    <w:rsid w:val="00855829"/>
    <w:rsid w:val="00855B9E"/>
    <w:rsid w:val="00855C9C"/>
    <w:rsid w:val="0085634B"/>
    <w:rsid w:val="00856661"/>
    <w:rsid w:val="0085695E"/>
    <w:rsid w:val="00856A88"/>
    <w:rsid w:val="00856B09"/>
    <w:rsid w:val="00856E9B"/>
    <w:rsid w:val="00856FA2"/>
    <w:rsid w:val="00857291"/>
    <w:rsid w:val="008572E4"/>
    <w:rsid w:val="00857719"/>
    <w:rsid w:val="00857959"/>
    <w:rsid w:val="00857F2F"/>
    <w:rsid w:val="00860255"/>
    <w:rsid w:val="0086027F"/>
    <w:rsid w:val="00860789"/>
    <w:rsid w:val="00860951"/>
    <w:rsid w:val="00860E51"/>
    <w:rsid w:val="00860F71"/>
    <w:rsid w:val="00861197"/>
    <w:rsid w:val="00861244"/>
    <w:rsid w:val="00861525"/>
    <w:rsid w:val="0086152D"/>
    <w:rsid w:val="008615CD"/>
    <w:rsid w:val="00861972"/>
    <w:rsid w:val="00861D75"/>
    <w:rsid w:val="00861F92"/>
    <w:rsid w:val="00862530"/>
    <w:rsid w:val="00862689"/>
    <w:rsid w:val="008629B1"/>
    <w:rsid w:val="00862A37"/>
    <w:rsid w:val="00862EBD"/>
    <w:rsid w:val="008637EE"/>
    <w:rsid w:val="00864410"/>
    <w:rsid w:val="00864689"/>
    <w:rsid w:val="00864AD5"/>
    <w:rsid w:val="00864D00"/>
    <w:rsid w:val="00864D40"/>
    <w:rsid w:val="008650E0"/>
    <w:rsid w:val="008652A2"/>
    <w:rsid w:val="008657A1"/>
    <w:rsid w:val="00865B5B"/>
    <w:rsid w:val="00865E89"/>
    <w:rsid w:val="00866042"/>
    <w:rsid w:val="0086616B"/>
    <w:rsid w:val="0086624B"/>
    <w:rsid w:val="00866747"/>
    <w:rsid w:val="008667D0"/>
    <w:rsid w:val="00866C74"/>
    <w:rsid w:val="008678D2"/>
    <w:rsid w:val="00867EB5"/>
    <w:rsid w:val="0087020E"/>
    <w:rsid w:val="00870631"/>
    <w:rsid w:val="00870779"/>
    <w:rsid w:val="008707A7"/>
    <w:rsid w:val="00870B77"/>
    <w:rsid w:val="00870C64"/>
    <w:rsid w:val="008717E7"/>
    <w:rsid w:val="00871A3F"/>
    <w:rsid w:val="008724AA"/>
    <w:rsid w:val="0087275D"/>
    <w:rsid w:val="00872898"/>
    <w:rsid w:val="00872C2D"/>
    <w:rsid w:val="00872CEF"/>
    <w:rsid w:val="0087361E"/>
    <w:rsid w:val="0087367E"/>
    <w:rsid w:val="00873ACC"/>
    <w:rsid w:val="00873B04"/>
    <w:rsid w:val="00873C79"/>
    <w:rsid w:val="00873EDD"/>
    <w:rsid w:val="008748F0"/>
    <w:rsid w:val="00874A91"/>
    <w:rsid w:val="00874C5B"/>
    <w:rsid w:val="008751C9"/>
    <w:rsid w:val="00875528"/>
    <w:rsid w:val="0087567D"/>
    <w:rsid w:val="00875BA2"/>
    <w:rsid w:val="00875DB6"/>
    <w:rsid w:val="00875E67"/>
    <w:rsid w:val="00876026"/>
    <w:rsid w:val="008763C7"/>
    <w:rsid w:val="00876850"/>
    <w:rsid w:val="008768E9"/>
    <w:rsid w:val="00876B45"/>
    <w:rsid w:val="00876B4A"/>
    <w:rsid w:val="00876B65"/>
    <w:rsid w:val="0087701E"/>
    <w:rsid w:val="00877375"/>
    <w:rsid w:val="008779C5"/>
    <w:rsid w:val="00877A69"/>
    <w:rsid w:val="008801B9"/>
    <w:rsid w:val="00880747"/>
    <w:rsid w:val="00881282"/>
    <w:rsid w:val="00881B0D"/>
    <w:rsid w:val="00881B0E"/>
    <w:rsid w:val="00881B22"/>
    <w:rsid w:val="008821B2"/>
    <w:rsid w:val="008822DF"/>
    <w:rsid w:val="0088276A"/>
    <w:rsid w:val="00882A07"/>
    <w:rsid w:val="00882EF7"/>
    <w:rsid w:val="00883000"/>
    <w:rsid w:val="00883C25"/>
    <w:rsid w:val="00883EE4"/>
    <w:rsid w:val="0088421F"/>
    <w:rsid w:val="00884362"/>
    <w:rsid w:val="008845A7"/>
    <w:rsid w:val="00884AF7"/>
    <w:rsid w:val="00884D6E"/>
    <w:rsid w:val="00885312"/>
    <w:rsid w:val="008859D4"/>
    <w:rsid w:val="00885B21"/>
    <w:rsid w:val="00886161"/>
    <w:rsid w:val="00886330"/>
    <w:rsid w:val="00886419"/>
    <w:rsid w:val="008864C2"/>
    <w:rsid w:val="00886ADE"/>
    <w:rsid w:val="00886D6E"/>
    <w:rsid w:val="00886DC4"/>
    <w:rsid w:val="00886E0A"/>
    <w:rsid w:val="00886F4D"/>
    <w:rsid w:val="008873B5"/>
    <w:rsid w:val="00887662"/>
    <w:rsid w:val="00887AD7"/>
    <w:rsid w:val="00887B77"/>
    <w:rsid w:val="00887C1D"/>
    <w:rsid w:val="00887C6C"/>
    <w:rsid w:val="00890038"/>
    <w:rsid w:val="0089034C"/>
    <w:rsid w:val="00890602"/>
    <w:rsid w:val="00890740"/>
    <w:rsid w:val="00890C0B"/>
    <w:rsid w:val="00890F0F"/>
    <w:rsid w:val="00891122"/>
    <w:rsid w:val="00891324"/>
    <w:rsid w:val="008913DC"/>
    <w:rsid w:val="00891BBC"/>
    <w:rsid w:val="00892340"/>
    <w:rsid w:val="0089254D"/>
    <w:rsid w:val="00892831"/>
    <w:rsid w:val="00892B9E"/>
    <w:rsid w:val="00893158"/>
    <w:rsid w:val="00893288"/>
    <w:rsid w:val="008934DA"/>
    <w:rsid w:val="008934E7"/>
    <w:rsid w:val="008934F1"/>
    <w:rsid w:val="00893927"/>
    <w:rsid w:val="008949E4"/>
    <w:rsid w:val="00894DCB"/>
    <w:rsid w:val="00894F85"/>
    <w:rsid w:val="008950A1"/>
    <w:rsid w:val="0089584D"/>
    <w:rsid w:val="00895984"/>
    <w:rsid w:val="00895A40"/>
    <w:rsid w:val="00895B82"/>
    <w:rsid w:val="00895BB1"/>
    <w:rsid w:val="00895BDA"/>
    <w:rsid w:val="00896D25"/>
    <w:rsid w:val="008971C4"/>
    <w:rsid w:val="008971FA"/>
    <w:rsid w:val="00897460"/>
    <w:rsid w:val="00897ABB"/>
    <w:rsid w:val="00897E16"/>
    <w:rsid w:val="008A07C9"/>
    <w:rsid w:val="008A07E4"/>
    <w:rsid w:val="008A0D4E"/>
    <w:rsid w:val="008A0F98"/>
    <w:rsid w:val="008A1116"/>
    <w:rsid w:val="008A11A1"/>
    <w:rsid w:val="008A11FB"/>
    <w:rsid w:val="008A165B"/>
    <w:rsid w:val="008A17D4"/>
    <w:rsid w:val="008A18A1"/>
    <w:rsid w:val="008A231C"/>
    <w:rsid w:val="008A2353"/>
    <w:rsid w:val="008A265A"/>
    <w:rsid w:val="008A2682"/>
    <w:rsid w:val="008A2956"/>
    <w:rsid w:val="008A2B0C"/>
    <w:rsid w:val="008A2F80"/>
    <w:rsid w:val="008A30B0"/>
    <w:rsid w:val="008A368D"/>
    <w:rsid w:val="008A396C"/>
    <w:rsid w:val="008A3A22"/>
    <w:rsid w:val="008A3BD8"/>
    <w:rsid w:val="008A3FCA"/>
    <w:rsid w:val="008A4311"/>
    <w:rsid w:val="008A4A34"/>
    <w:rsid w:val="008A4A98"/>
    <w:rsid w:val="008A55CC"/>
    <w:rsid w:val="008A5D01"/>
    <w:rsid w:val="008A5D50"/>
    <w:rsid w:val="008A5E1A"/>
    <w:rsid w:val="008A6181"/>
    <w:rsid w:val="008A646E"/>
    <w:rsid w:val="008A65F6"/>
    <w:rsid w:val="008A6651"/>
    <w:rsid w:val="008A6734"/>
    <w:rsid w:val="008A6764"/>
    <w:rsid w:val="008A677A"/>
    <w:rsid w:val="008A69EE"/>
    <w:rsid w:val="008A6D31"/>
    <w:rsid w:val="008A6DEA"/>
    <w:rsid w:val="008A7344"/>
    <w:rsid w:val="008A7B9B"/>
    <w:rsid w:val="008A7CC5"/>
    <w:rsid w:val="008B02C3"/>
    <w:rsid w:val="008B15EC"/>
    <w:rsid w:val="008B16D3"/>
    <w:rsid w:val="008B1C1C"/>
    <w:rsid w:val="008B1CF6"/>
    <w:rsid w:val="008B208F"/>
    <w:rsid w:val="008B234E"/>
    <w:rsid w:val="008B24F0"/>
    <w:rsid w:val="008B28FD"/>
    <w:rsid w:val="008B2AC2"/>
    <w:rsid w:val="008B2AE1"/>
    <w:rsid w:val="008B2C77"/>
    <w:rsid w:val="008B2DB9"/>
    <w:rsid w:val="008B30DD"/>
    <w:rsid w:val="008B3709"/>
    <w:rsid w:val="008B386F"/>
    <w:rsid w:val="008B3EAE"/>
    <w:rsid w:val="008B402C"/>
    <w:rsid w:val="008B4C6F"/>
    <w:rsid w:val="008B5317"/>
    <w:rsid w:val="008B5745"/>
    <w:rsid w:val="008B575A"/>
    <w:rsid w:val="008B5795"/>
    <w:rsid w:val="008B5BBF"/>
    <w:rsid w:val="008B5C76"/>
    <w:rsid w:val="008B5D45"/>
    <w:rsid w:val="008B5D62"/>
    <w:rsid w:val="008B5F19"/>
    <w:rsid w:val="008B694C"/>
    <w:rsid w:val="008B6A7D"/>
    <w:rsid w:val="008B6EEB"/>
    <w:rsid w:val="008B6F6D"/>
    <w:rsid w:val="008B7124"/>
    <w:rsid w:val="008B718C"/>
    <w:rsid w:val="008B7694"/>
    <w:rsid w:val="008B78DA"/>
    <w:rsid w:val="008B7A14"/>
    <w:rsid w:val="008B7D50"/>
    <w:rsid w:val="008C00D7"/>
    <w:rsid w:val="008C05FC"/>
    <w:rsid w:val="008C0A23"/>
    <w:rsid w:val="008C0C62"/>
    <w:rsid w:val="008C0E94"/>
    <w:rsid w:val="008C0FFD"/>
    <w:rsid w:val="008C13E2"/>
    <w:rsid w:val="008C19FF"/>
    <w:rsid w:val="008C20CE"/>
    <w:rsid w:val="008C257F"/>
    <w:rsid w:val="008C2655"/>
    <w:rsid w:val="008C27FF"/>
    <w:rsid w:val="008C2B79"/>
    <w:rsid w:val="008C2C60"/>
    <w:rsid w:val="008C3193"/>
    <w:rsid w:val="008C357F"/>
    <w:rsid w:val="008C3598"/>
    <w:rsid w:val="008C35D2"/>
    <w:rsid w:val="008C378C"/>
    <w:rsid w:val="008C3C46"/>
    <w:rsid w:val="008C4072"/>
    <w:rsid w:val="008C41E2"/>
    <w:rsid w:val="008C4A6D"/>
    <w:rsid w:val="008C4B39"/>
    <w:rsid w:val="008C53FE"/>
    <w:rsid w:val="008C5D2B"/>
    <w:rsid w:val="008C5FC1"/>
    <w:rsid w:val="008C6031"/>
    <w:rsid w:val="008C60DC"/>
    <w:rsid w:val="008C640B"/>
    <w:rsid w:val="008C6767"/>
    <w:rsid w:val="008C681D"/>
    <w:rsid w:val="008C6D26"/>
    <w:rsid w:val="008C701F"/>
    <w:rsid w:val="008C72FA"/>
    <w:rsid w:val="008C7366"/>
    <w:rsid w:val="008C7AF8"/>
    <w:rsid w:val="008C7DB2"/>
    <w:rsid w:val="008D1679"/>
    <w:rsid w:val="008D1A02"/>
    <w:rsid w:val="008D1F45"/>
    <w:rsid w:val="008D26A7"/>
    <w:rsid w:val="008D2C91"/>
    <w:rsid w:val="008D2EC8"/>
    <w:rsid w:val="008D2F2F"/>
    <w:rsid w:val="008D352B"/>
    <w:rsid w:val="008D359D"/>
    <w:rsid w:val="008D359E"/>
    <w:rsid w:val="008D36B6"/>
    <w:rsid w:val="008D375F"/>
    <w:rsid w:val="008D3A6F"/>
    <w:rsid w:val="008D4663"/>
    <w:rsid w:val="008D46CC"/>
    <w:rsid w:val="008D4FE1"/>
    <w:rsid w:val="008D547C"/>
    <w:rsid w:val="008D55F6"/>
    <w:rsid w:val="008D596B"/>
    <w:rsid w:val="008D597E"/>
    <w:rsid w:val="008D5A58"/>
    <w:rsid w:val="008D68AC"/>
    <w:rsid w:val="008D6E6B"/>
    <w:rsid w:val="008D71DF"/>
    <w:rsid w:val="008D76E3"/>
    <w:rsid w:val="008D79BD"/>
    <w:rsid w:val="008D7A19"/>
    <w:rsid w:val="008D7A57"/>
    <w:rsid w:val="008D7E48"/>
    <w:rsid w:val="008D7F4B"/>
    <w:rsid w:val="008E01E2"/>
    <w:rsid w:val="008E0584"/>
    <w:rsid w:val="008E088A"/>
    <w:rsid w:val="008E0C5B"/>
    <w:rsid w:val="008E0F33"/>
    <w:rsid w:val="008E1155"/>
    <w:rsid w:val="008E1561"/>
    <w:rsid w:val="008E15AA"/>
    <w:rsid w:val="008E1FF5"/>
    <w:rsid w:val="008E2144"/>
    <w:rsid w:val="008E2297"/>
    <w:rsid w:val="008E22CA"/>
    <w:rsid w:val="008E239F"/>
    <w:rsid w:val="008E23D2"/>
    <w:rsid w:val="008E25EC"/>
    <w:rsid w:val="008E2AA8"/>
    <w:rsid w:val="008E2B2C"/>
    <w:rsid w:val="008E2E2B"/>
    <w:rsid w:val="008E2E8B"/>
    <w:rsid w:val="008E3008"/>
    <w:rsid w:val="008E3ED7"/>
    <w:rsid w:val="008E43CB"/>
    <w:rsid w:val="008E4742"/>
    <w:rsid w:val="008E47A6"/>
    <w:rsid w:val="008E48DE"/>
    <w:rsid w:val="008E4A67"/>
    <w:rsid w:val="008E4B5F"/>
    <w:rsid w:val="008E4C72"/>
    <w:rsid w:val="008E52AD"/>
    <w:rsid w:val="008E53EF"/>
    <w:rsid w:val="008E5E38"/>
    <w:rsid w:val="008E5FDF"/>
    <w:rsid w:val="008E613B"/>
    <w:rsid w:val="008E647B"/>
    <w:rsid w:val="008E649B"/>
    <w:rsid w:val="008E697D"/>
    <w:rsid w:val="008E6BDC"/>
    <w:rsid w:val="008E70BF"/>
    <w:rsid w:val="008E71E5"/>
    <w:rsid w:val="008E79B0"/>
    <w:rsid w:val="008E7F3F"/>
    <w:rsid w:val="008E7F60"/>
    <w:rsid w:val="008F011D"/>
    <w:rsid w:val="008F0126"/>
    <w:rsid w:val="008F0A4A"/>
    <w:rsid w:val="008F0B08"/>
    <w:rsid w:val="008F0CFC"/>
    <w:rsid w:val="008F0E0B"/>
    <w:rsid w:val="008F1190"/>
    <w:rsid w:val="008F18B4"/>
    <w:rsid w:val="008F1A6A"/>
    <w:rsid w:val="008F1A90"/>
    <w:rsid w:val="008F1D48"/>
    <w:rsid w:val="008F2642"/>
    <w:rsid w:val="008F29A1"/>
    <w:rsid w:val="008F2A7F"/>
    <w:rsid w:val="008F31A1"/>
    <w:rsid w:val="008F3536"/>
    <w:rsid w:val="008F35EC"/>
    <w:rsid w:val="008F3BC2"/>
    <w:rsid w:val="008F3DA9"/>
    <w:rsid w:val="008F3EAC"/>
    <w:rsid w:val="008F43BF"/>
    <w:rsid w:val="008F4BA3"/>
    <w:rsid w:val="008F4E1E"/>
    <w:rsid w:val="008F506E"/>
    <w:rsid w:val="008F50E7"/>
    <w:rsid w:val="008F5116"/>
    <w:rsid w:val="008F5227"/>
    <w:rsid w:val="008F52E7"/>
    <w:rsid w:val="008F54E9"/>
    <w:rsid w:val="008F55F7"/>
    <w:rsid w:val="008F5715"/>
    <w:rsid w:val="008F5ABF"/>
    <w:rsid w:val="008F5D25"/>
    <w:rsid w:val="008F65FA"/>
    <w:rsid w:val="008F74E3"/>
    <w:rsid w:val="008F783A"/>
    <w:rsid w:val="008F78EC"/>
    <w:rsid w:val="008F79E8"/>
    <w:rsid w:val="0090001C"/>
    <w:rsid w:val="0090006A"/>
    <w:rsid w:val="0090019B"/>
    <w:rsid w:val="009004B0"/>
    <w:rsid w:val="00900758"/>
    <w:rsid w:val="00900BD2"/>
    <w:rsid w:val="00900F9D"/>
    <w:rsid w:val="009012D6"/>
    <w:rsid w:val="00901599"/>
    <w:rsid w:val="00901C5D"/>
    <w:rsid w:val="00901E5F"/>
    <w:rsid w:val="00901F21"/>
    <w:rsid w:val="0090206F"/>
    <w:rsid w:val="00902379"/>
    <w:rsid w:val="00902982"/>
    <w:rsid w:val="009032A9"/>
    <w:rsid w:val="00903302"/>
    <w:rsid w:val="0090351E"/>
    <w:rsid w:val="0090355C"/>
    <w:rsid w:val="00903902"/>
    <w:rsid w:val="0090425F"/>
    <w:rsid w:val="00904269"/>
    <w:rsid w:val="009046A8"/>
    <w:rsid w:val="009046E7"/>
    <w:rsid w:val="00904F24"/>
    <w:rsid w:val="009055B9"/>
    <w:rsid w:val="009055F0"/>
    <w:rsid w:val="009058B3"/>
    <w:rsid w:val="00905AD7"/>
    <w:rsid w:val="00905F30"/>
    <w:rsid w:val="009060CB"/>
    <w:rsid w:val="00906973"/>
    <w:rsid w:val="00906C77"/>
    <w:rsid w:val="00906CE1"/>
    <w:rsid w:val="00906ED9"/>
    <w:rsid w:val="009071C9"/>
    <w:rsid w:val="009071DE"/>
    <w:rsid w:val="009072AE"/>
    <w:rsid w:val="00907301"/>
    <w:rsid w:val="00907611"/>
    <w:rsid w:val="0090795A"/>
    <w:rsid w:val="00907A33"/>
    <w:rsid w:val="00907B08"/>
    <w:rsid w:val="00907B92"/>
    <w:rsid w:val="00907CA1"/>
    <w:rsid w:val="00910285"/>
    <w:rsid w:val="00910323"/>
    <w:rsid w:val="00910D19"/>
    <w:rsid w:val="0091134F"/>
    <w:rsid w:val="00911545"/>
    <w:rsid w:val="009119EE"/>
    <w:rsid w:val="00911ADA"/>
    <w:rsid w:val="00911F6D"/>
    <w:rsid w:val="00912124"/>
    <w:rsid w:val="00912397"/>
    <w:rsid w:val="00912485"/>
    <w:rsid w:val="00912860"/>
    <w:rsid w:val="00912B2B"/>
    <w:rsid w:val="00912D25"/>
    <w:rsid w:val="00913246"/>
    <w:rsid w:val="00913679"/>
    <w:rsid w:val="00913721"/>
    <w:rsid w:val="00913828"/>
    <w:rsid w:val="00913B3B"/>
    <w:rsid w:val="00913BA1"/>
    <w:rsid w:val="00913D38"/>
    <w:rsid w:val="00913F8D"/>
    <w:rsid w:val="00914321"/>
    <w:rsid w:val="00914754"/>
    <w:rsid w:val="009147F5"/>
    <w:rsid w:val="009151AF"/>
    <w:rsid w:val="00915318"/>
    <w:rsid w:val="00915459"/>
    <w:rsid w:val="00915597"/>
    <w:rsid w:val="00915871"/>
    <w:rsid w:val="00915E10"/>
    <w:rsid w:val="00916220"/>
    <w:rsid w:val="00916529"/>
    <w:rsid w:val="009167E0"/>
    <w:rsid w:val="009169DD"/>
    <w:rsid w:val="009170C6"/>
    <w:rsid w:val="009176DF"/>
    <w:rsid w:val="00917AA3"/>
    <w:rsid w:val="00917B48"/>
    <w:rsid w:val="00917B7B"/>
    <w:rsid w:val="00917CBF"/>
    <w:rsid w:val="00917ED1"/>
    <w:rsid w:val="00920138"/>
    <w:rsid w:val="00920713"/>
    <w:rsid w:val="00920949"/>
    <w:rsid w:val="00920D23"/>
    <w:rsid w:val="00920D82"/>
    <w:rsid w:val="00920FC6"/>
    <w:rsid w:val="009213B0"/>
    <w:rsid w:val="00921482"/>
    <w:rsid w:val="0092170C"/>
    <w:rsid w:val="0092189D"/>
    <w:rsid w:val="00921F87"/>
    <w:rsid w:val="00922589"/>
    <w:rsid w:val="00922AC7"/>
    <w:rsid w:val="00922E77"/>
    <w:rsid w:val="00922F78"/>
    <w:rsid w:val="00922F95"/>
    <w:rsid w:val="00923185"/>
    <w:rsid w:val="0092396E"/>
    <w:rsid w:val="00923B6F"/>
    <w:rsid w:val="00923FA2"/>
    <w:rsid w:val="009246F1"/>
    <w:rsid w:val="00924711"/>
    <w:rsid w:val="00924781"/>
    <w:rsid w:val="0092479A"/>
    <w:rsid w:val="00925784"/>
    <w:rsid w:val="00925B7A"/>
    <w:rsid w:val="00925CD9"/>
    <w:rsid w:val="00925E4D"/>
    <w:rsid w:val="009263B7"/>
    <w:rsid w:val="00926A07"/>
    <w:rsid w:val="00926D32"/>
    <w:rsid w:val="009270E7"/>
    <w:rsid w:val="00927430"/>
    <w:rsid w:val="0092747E"/>
    <w:rsid w:val="009277EA"/>
    <w:rsid w:val="00927920"/>
    <w:rsid w:val="00927BE2"/>
    <w:rsid w:val="00927D68"/>
    <w:rsid w:val="00930628"/>
    <w:rsid w:val="009306CC"/>
    <w:rsid w:val="00931626"/>
    <w:rsid w:val="00931724"/>
    <w:rsid w:val="00931AB2"/>
    <w:rsid w:val="00932E0C"/>
    <w:rsid w:val="00932E91"/>
    <w:rsid w:val="00933218"/>
    <w:rsid w:val="009334E6"/>
    <w:rsid w:val="009335B3"/>
    <w:rsid w:val="009335E1"/>
    <w:rsid w:val="009336B8"/>
    <w:rsid w:val="009337A2"/>
    <w:rsid w:val="00933DBB"/>
    <w:rsid w:val="00933FA5"/>
    <w:rsid w:val="009352ED"/>
    <w:rsid w:val="00935CCF"/>
    <w:rsid w:val="00935D14"/>
    <w:rsid w:val="00936224"/>
    <w:rsid w:val="0093648A"/>
    <w:rsid w:val="0093685B"/>
    <w:rsid w:val="009368A1"/>
    <w:rsid w:val="00936DF0"/>
    <w:rsid w:val="009371E4"/>
    <w:rsid w:val="009373F4"/>
    <w:rsid w:val="009374BC"/>
    <w:rsid w:val="0093754F"/>
    <w:rsid w:val="009378B7"/>
    <w:rsid w:val="00937BC7"/>
    <w:rsid w:val="00937DEF"/>
    <w:rsid w:val="00937F23"/>
    <w:rsid w:val="00937FDA"/>
    <w:rsid w:val="0094066D"/>
    <w:rsid w:val="00940678"/>
    <w:rsid w:val="0094069E"/>
    <w:rsid w:val="009406D2"/>
    <w:rsid w:val="0094082B"/>
    <w:rsid w:val="009409C9"/>
    <w:rsid w:val="00940C25"/>
    <w:rsid w:val="00940CFE"/>
    <w:rsid w:val="00940E22"/>
    <w:rsid w:val="00940F86"/>
    <w:rsid w:val="00941071"/>
    <w:rsid w:val="009410BC"/>
    <w:rsid w:val="00941BFF"/>
    <w:rsid w:val="00941D99"/>
    <w:rsid w:val="00941DCD"/>
    <w:rsid w:val="00941EB6"/>
    <w:rsid w:val="009420E1"/>
    <w:rsid w:val="00942467"/>
    <w:rsid w:val="009428F2"/>
    <w:rsid w:val="00942942"/>
    <w:rsid w:val="00943384"/>
    <w:rsid w:val="009434DA"/>
    <w:rsid w:val="0094390E"/>
    <w:rsid w:val="00943E89"/>
    <w:rsid w:val="00943FA0"/>
    <w:rsid w:val="00944010"/>
    <w:rsid w:val="00944600"/>
    <w:rsid w:val="009446A4"/>
    <w:rsid w:val="00944A1D"/>
    <w:rsid w:val="00944B40"/>
    <w:rsid w:val="00944DE1"/>
    <w:rsid w:val="00944DE3"/>
    <w:rsid w:val="00944DEE"/>
    <w:rsid w:val="00944E29"/>
    <w:rsid w:val="00945057"/>
    <w:rsid w:val="009451D0"/>
    <w:rsid w:val="009453AD"/>
    <w:rsid w:val="00945AFB"/>
    <w:rsid w:val="00945B76"/>
    <w:rsid w:val="009468BF"/>
    <w:rsid w:val="00946BBD"/>
    <w:rsid w:val="00947159"/>
    <w:rsid w:val="009473D3"/>
    <w:rsid w:val="00947828"/>
    <w:rsid w:val="009479CF"/>
    <w:rsid w:val="00947E2C"/>
    <w:rsid w:val="009502E1"/>
    <w:rsid w:val="009504E6"/>
    <w:rsid w:val="0095074A"/>
    <w:rsid w:val="0095082F"/>
    <w:rsid w:val="0095085F"/>
    <w:rsid w:val="00950CCC"/>
    <w:rsid w:val="00950D5F"/>
    <w:rsid w:val="00951163"/>
    <w:rsid w:val="00951692"/>
    <w:rsid w:val="009523F6"/>
    <w:rsid w:val="00952456"/>
    <w:rsid w:val="009527DD"/>
    <w:rsid w:val="0095289F"/>
    <w:rsid w:val="00952907"/>
    <w:rsid w:val="00952927"/>
    <w:rsid w:val="00953200"/>
    <w:rsid w:val="00953562"/>
    <w:rsid w:val="009536A8"/>
    <w:rsid w:val="00953A46"/>
    <w:rsid w:val="009547B8"/>
    <w:rsid w:val="00954E20"/>
    <w:rsid w:val="00955281"/>
    <w:rsid w:val="00955B96"/>
    <w:rsid w:val="00955C4C"/>
    <w:rsid w:val="00956119"/>
    <w:rsid w:val="0095674F"/>
    <w:rsid w:val="00956892"/>
    <w:rsid w:val="00956CB1"/>
    <w:rsid w:val="0095715C"/>
    <w:rsid w:val="009572AE"/>
    <w:rsid w:val="00957445"/>
    <w:rsid w:val="009575A6"/>
    <w:rsid w:val="009577F7"/>
    <w:rsid w:val="0095783B"/>
    <w:rsid w:val="00957AED"/>
    <w:rsid w:val="00957EBA"/>
    <w:rsid w:val="00960198"/>
    <w:rsid w:val="009601D7"/>
    <w:rsid w:val="0096091D"/>
    <w:rsid w:val="00960B1D"/>
    <w:rsid w:val="009611C0"/>
    <w:rsid w:val="00961200"/>
    <w:rsid w:val="00961298"/>
    <w:rsid w:val="00961870"/>
    <w:rsid w:val="0096197E"/>
    <w:rsid w:val="00961BEC"/>
    <w:rsid w:val="00961DC4"/>
    <w:rsid w:val="00961E43"/>
    <w:rsid w:val="009625E2"/>
    <w:rsid w:val="00962854"/>
    <w:rsid w:val="00962A57"/>
    <w:rsid w:val="00963199"/>
    <w:rsid w:val="009637F5"/>
    <w:rsid w:val="00963CE4"/>
    <w:rsid w:val="009640A0"/>
    <w:rsid w:val="009642B8"/>
    <w:rsid w:val="0096448D"/>
    <w:rsid w:val="009645C2"/>
    <w:rsid w:val="009646CD"/>
    <w:rsid w:val="009648E4"/>
    <w:rsid w:val="00964AC3"/>
    <w:rsid w:val="00964BDA"/>
    <w:rsid w:val="0096537D"/>
    <w:rsid w:val="00965999"/>
    <w:rsid w:val="00965C49"/>
    <w:rsid w:val="0096615E"/>
    <w:rsid w:val="00966476"/>
    <w:rsid w:val="00966663"/>
    <w:rsid w:val="009667CF"/>
    <w:rsid w:val="00966FBB"/>
    <w:rsid w:val="009671A6"/>
    <w:rsid w:val="0096733C"/>
    <w:rsid w:val="009674F3"/>
    <w:rsid w:val="009677EB"/>
    <w:rsid w:val="00967C46"/>
    <w:rsid w:val="009701AD"/>
    <w:rsid w:val="009702B0"/>
    <w:rsid w:val="00970C9D"/>
    <w:rsid w:val="00970D65"/>
    <w:rsid w:val="00970DE9"/>
    <w:rsid w:val="00970E79"/>
    <w:rsid w:val="00971262"/>
    <w:rsid w:val="00971763"/>
    <w:rsid w:val="00971A84"/>
    <w:rsid w:val="00971F30"/>
    <w:rsid w:val="0097269B"/>
    <w:rsid w:val="00973414"/>
    <w:rsid w:val="00973553"/>
    <w:rsid w:val="009736D9"/>
    <w:rsid w:val="00973BAA"/>
    <w:rsid w:val="00974502"/>
    <w:rsid w:val="009745D0"/>
    <w:rsid w:val="00974D0D"/>
    <w:rsid w:val="00974F04"/>
    <w:rsid w:val="00975755"/>
    <w:rsid w:val="00975D14"/>
    <w:rsid w:val="00975DFF"/>
    <w:rsid w:val="00975EA4"/>
    <w:rsid w:val="009763D9"/>
    <w:rsid w:val="00976C43"/>
    <w:rsid w:val="00976F30"/>
    <w:rsid w:val="00977081"/>
    <w:rsid w:val="00977A6A"/>
    <w:rsid w:val="00977D78"/>
    <w:rsid w:val="00977E6E"/>
    <w:rsid w:val="00980006"/>
    <w:rsid w:val="0098046F"/>
    <w:rsid w:val="00980548"/>
    <w:rsid w:val="009805CB"/>
    <w:rsid w:val="0098095F"/>
    <w:rsid w:val="00980A1B"/>
    <w:rsid w:val="00980E10"/>
    <w:rsid w:val="009812ED"/>
    <w:rsid w:val="0098181D"/>
    <w:rsid w:val="0098195A"/>
    <w:rsid w:val="00981BFA"/>
    <w:rsid w:val="00982023"/>
    <w:rsid w:val="00982F29"/>
    <w:rsid w:val="00983A87"/>
    <w:rsid w:val="00984012"/>
    <w:rsid w:val="009841A4"/>
    <w:rsid w:val="00984238"/>
    <w:rsid w:val="0098462C"/>
    <w:rsid w:val="009846D8"/>
    <w:rsid w:val="009848FE"/>
    <w:rsid w:val="00984929"/>
    <w:rsid w:val="00984CDB"/>
    <w:rsid w:val="00984CDC"/>
    <w:rsid w:val="0098521C"/>
    <w:rsid w:val="009856FF"/>
    <w:rsid w:val="0098572A"/>
    <w:rsid w:val="009858EB"/>
    <w:rsid w:val="0098592B"/>
    <w:rsid w:val="00985AEE"/>
    <w:rsid w:val="00985C96"/>
    <w:rsid w:val="00985D47"/>
    <w:rsid w:val="00985D8F"/>
    <w:rsid w:val="00986027"/>
    <w:rsid w:val="00986572"/>
    <w:rsid w:val="00986587"/>
    <w:rsid w:val="009865B6"/>
    <w:rsid w:val="00986704"/>
    <w:rsid w:val="00986765"/>
    <w:rsid w:val="00986B52"/>
    <w:rsid w:val="00986B96"/>
    <w:rsid w:val="00986EF6"/>
    <w:rsid w:val="009871F1"/>
    <w:rsid w:val="00987462"/>
    <w:rsid w:val="00987816"/>
    <w:rsid w:val="00987FA9"/>
    <w:rsid w:val="00990212"/>
    <w:rsid w:val="00990252"/>
    <w:rsid w:val="0099025D"/>
    <w:rsid w:val="009908EF"/>
    <w:rsid w:val="00990AD0"/>
    <w:rsid w:val="00990AE9"/>
    <w:rsid w:val="00990C6C"/>
    <w:rsid w:val="00990DD1"/>
    <w:rsid w:val="009910B8"/>
    <w:rsid w:val="00991439"/>
    <w:rsid w:val="00991606"/>
    <w:rsid w:val="00991A84"/>
    <w:rsid w:val="00991AD4"/>
    <w:rsid w:val="009920C3"/>
    <w:rsid w:val="009921D5"/>
    <w:rsid w:val="00992204"/>
    <w:rsid w:val="009923E0"/>
    <w:rsid w:val="00992654"/>
    <w:rsid w:val="00992E32"/>
    <w:rsid w:val="00993434"/>
    <w:rsid w:val="009937E2"/>
    <w:rsid w:val="0099384B"/>
    <w:rsid w:val="00993B1F"/>
    <w:rsid w:val="00994626"/>
    <w:rsid w:val="00994711"/>
    <w:rsid w:val="00994722"/>
    <w:rsid w:val="00994DC1"/>
    <w:rsid w:val="00994E90"/>
    <w:rsid w:val="0099562A"/>
    <w:rsid w:val="00995655"/>
    <w:rsid w:val="009958A5"/>
    <w:rsid w:val="009964B9"/>
    <w:rsid w:val="00996748"/>
    <w:rsid w:val="00996E6D"/>
    <w:rsid w:val="00997178"/>
    <w:rsid w:val="009971FB"/>
    <w:rsid w:val="0099723E"/>
    <w:rsid w:val="009972F8"/>
    <w:rsid w:val="00997641"/>
    <w:rsid w:val="00997960"/>
    <w:rsid w:val="00997E05"/>
    <w:rsid w:val="009A0588"/>
    <w:rsid w:val="009A07C8"/>
    <w:rsid w:val="009A07FE"/>
    <w:rsid w:val="009A0B59"/>
    <w:rsid w:val="009A0F3D"/>
    <w:rsid w:val="009A1452"/>
    <w:rsid w:val="009A165A"/>
    <w:rsid w:val="009A1C9A"/>
    <w:rsid w:val="009A1E63"/>
    <w:rsid w:val="009A1FA7"/>
    <w:rsid w:val="009A1FF2"/>
    <w:rsid w:val="009A2059"/>
    <w:rsid w:val="009A24A4"/>
    <w:rsid w:val="009A2765"/>
    <w:rsid w:val="009A276D"/>
    <w:rsid w:val="009A2777"/>
    <w:rsid w:val="009A2A24"/>
    <w:rsid w:val="009A2C25"/>
    <w:rsid w:val="009A2E5B"/>
    <w:rsid w:val="009A3050"/>
    <w:rsid w:val="009A30FE"/>
    <w:rsid w:val="009A32F7"/>
    <w:rsid w:val="009A34CB"/>
    <w:rsid w:val="009A3588"/>
    <w:rsid w:val="009A3616"/>
    <w:rsid w:val="009A481B"/>
    <w:rsid w:val="009A4C83"/>
    <w:rsid w:val="009A5631"/>
    <w:rsid w:val="009A599F"/>
    <w:rsid w:val="009A59DA"/>
    <w:rsid w:val="009A5EF9"/>
    <w:rsid w:val="009A6147"/>
    <w:rsid w:val="009A64DB"/>
    <w:rsid w:val="009A6502"/>
    <w:rsid w:val="009A693E"/>
    <w:rsid w:val="009A708D"/>
    <w:rsid w:val="009A7696"/>
    <w:rsid w:val="009A76AD"/>
    <w:rsid w:val="009A7749"/>
    <w:rsid w:val="009A7E28"/>
    <w:rsid w:val="009B0206"/>
    <w:rsid w:val="009B04F7"/>
    <w:rsid w:val="009B0616"/>
    <w:rsid w:val="009B06B7"/>
    <w:rsid w:val="009B091F"/>
    <w:rsid w:val="009B0A86"/>
    <w:rsid w:val="009B1773"/>
    <w:rsid w:val="009B1900"/>
    <w:rsid w:val="009B1B0A"/>
    <w:rsid w:val="009B1EBD"/>
    <w:rsid w:val="009B201E"/>
    <w:rsid w:val="009B2109"/>
    <w:rsid w:val="009B24C2"/>
    <w:rsid w:val="009B2810"/>
    <w:rsid w:val="009B2848"/>
    <w:rsid w:val="009B2B46"/>
    <w:rsid w:val="009B2C19"/>
    <w:rsid w:val="009B2E49"/>
    <w:rsid w:val="009B2FD4"/>
    <w:rsid w:val="009B312A"/>
    <w:rsid w:val="009B3351"/>
    <w:rsid w:val="009B3360"/>
    <w:rsid w:val="009B3A74"/>
    <w:rsid w:val="009B3BAC"/>
    <w:rsid w:val="009B3BE1"/>
    <w:rsid w:val="009B3F28"/>
    <w:rsid w:val="009B3F6E"/>
    <w:rsid w:val="009B47FF"/>
    <w:rsid w:val="009B4A09"/>
    <w:rsid w:val="009B4BF9"/>
    <w:rsid w:val="009B4D33"/>
    <w:rsid w:val="009B59B5"/>
    <w:rsid w:val="009B5A74"/>
    <w:rsid w:val="009B5BD5"/>
    <w:rsid w:val="009B6051"/>
    <w:rsid w:val="009B667A"/>
    <w:rsid w:val="009B66D4"/>
    <w:rsid w:val="009B690E"/>
    <w:rsid w:val="009B6A7E"/>
    <w:rsid w:val="009B6ABB"/>
    <w:rsid w:val="009B7073"/>
    <w:rsid w:val="009B714E"/>
    <w:rsid w:val="009B7501"/>
    <w:rsid w:val="009B758F"/>
    <w:rsid w:val="009B7793"/>
    <w:rsid w:val="009B792E"/>
    <w:rsid w:val="009C04D0"/>
    <w:rsid w:val="009C0522"/>
    <w:rsid w:val="009C0711"/>
    <w:rsid w:val="009C08D6"/>
    <w:rsid w:val="009C0A24"/>
    <w:rsid w:val="009C0B93"/>
    <w:rsid w:val="009C0C83"/>
    <w:rsid w:val="009C1027"/>
    <w:rsid w:val="009C1297"/>
    <w:rsid w:val="009C15DC"/>
    <w:rsid w:val="009C1675"/>
    <w:rsid w:val="009C17E3"/>
    <w:rsid w:val="009C1B0F"/>
    <w:rsid w:val="009C1F5C"/>
    <w:rsid w:val="009C20A3"/>
    <w:rsid w:val="009C2339"/>
    <w:rsid w:val="009C261F"/>
    <w:rsid w:val="009C2AB8"/>
    <w:rsid w:val="009C2AFA"/>
    <w:rsid w:val="009C2DDD"/>
    <w:rsid w:val="009C2E50"/>
    <w:rsid w:val="009C2F66"/>
    <w:rsid w:val="009C325A"/>
    <w:rsid w:val="009C326C"/>
    <w:rsid w:val="009C3492"/>
    <w:rsid w:val="009C34B1"/>
    <w:rsid w:val="009C3539"/>
    <w:rsid w:val="009C359A"/>
    <w:rsid w:val="009C371E"/>
    <w:rsid w:val="009C3EF8"/>
    <w:rsid w:val="009C3F43"/>
    <w:rsid w:val="009C4378"/>
    <w:rsid w:val="009C44BA"/>
    <w:rsid w:val="009C4552"/>
    <w:rsid w:val="009C45DA"/>
    <w:rsid w:val="009C4730"/>
    <w:rsid w:val="009C495D"/>
    <w:rsid w:val="009C4B2E"/>
    <w:rsid w:val="009C4B8F"/>
    <w:rsid w:val="009C5089"/>
    <w:rsid w:val="009C5170"/>
    <w:rsid w:val="009C52EF"/>
    <w:rsid w:val="009C53CD"/>
    <w:rsid w:val="009C54EA"/>
    <w:rsid w:val="009C55A0"/>
    <w:rsid w:val="009C5601"/>
    <w:rsid w:val="009C5FD5"/>
    <w:rsid w:val="009C6031"/>
    <w:rsid w:val="009C68DE"/>
    <w:rsid w:val="009C692C"/>
    <w:rsid w:val="009C6DAB"/>
    <w:rsid w:val="009C7228"/>
    <w:rsid w:val="009C7651"/>
    <w:rsid w:val="009C7A3B"/>
    <w:rsid w:val="009C7CF5"/>
    <w:rsid w:val="009C7D29"/>
    <w:rsid w:val="009C7F6A"/>
    <w:rsid w:val="009D047C"/>
    <w:rsid w:val="009D049C"/>
    <w:rsid w:val="009D05DB"/>
    <w:rsid w:val="009D0A70"/>
    <w:rsid w:val="009D0B79"/>
    <w:rsid w:val="009D0C00"/>
    <w:rsid w:val="009D0E0D"/>
    <w:rsid w:val="009D1103"/>
    <w:rsid w:val="009D1785"/>
    <w:rsid w:val="009D19EF"/>
    <w:rsid w:val="009D1E5B"/>
    <w:rsid w:val="009D204C"/>
    <w:rsid w:val="009D28CD"/>
    <w:rsid w:val="009D325F"/>
    <w:rsid w:val="009D334C"/>
    <w:rsid w:val="009D33DC"/>
    <w:rsid w:val="009D349B"/>
    <w:rsid w:val="009D378C"/>
    <w:rsid w:val="009D37E6"/>
    <w:rsid w:val="009D3B83"/>
    <w:rsid w:val="009D3D10"/>
    <w:rsid w:val="009D3EDC"/>
    <w:rsid w:val="009D44AC"/>
    <w:rsid w:val="009D4B8D"/>
    <w:rsid w:val="009D4C3B"/>
    <w:rsid w:val="009D4D5D"/>
    <w:rsid w:val="009D5891"/>
    <w:rsid w:val="009D5A5F"/>
    <w:rsid w:val="009D5A8C"/>
    <w:rsid w:val="009D5AE5"/>
    <w:rsid w:val="009D5B84"/>
    <w:rsid w:val="009D5BB3"/>
    <w:rsid w:val="009D5BCC"/>
    <w:rsid w:val="009D614A"/>
    <w:rsid w:val="009D64F9"/>
    <w:rsid w:val="009D6522"/>
    <w:rsid w:val="009D6919"/>
    <w:rsid w:val="009D6BE5"/>
    <w:rsid w:val="009D71AD"/>
    <w:rsid w:val="009D71B8"/>
    <w:rsid w:val="009D761F"/>
    <w:rsid w:val="009D79D9"/>
    <w:rsid w:val="009D79E9"/>
    <w:rsid w:val="009D7B35"/>
    <w:rsid w:val="009D7C26"/>
    <w:rsid w:val="009D7EB9"/>
    <w:rsid w:val="009E000F"/>
    <w:rsid w:val="009E0278"/>
    <w:rsid w:val="009E05B4"/>
    <w:rsid w:val="009E06C9"/>
    <w:rsid w:val="009E0933"/>
    <w:rsid w:val="009E0B4E"/>
    <w:rsid w:val="009E10D6"/>
    <w:rsid w:val="009E1219"/>
    <w:rsid w:val="009E14FA"/>
    <w:rsid w:val="009E17AB"/>
    <w:rsid w:val="009E1A8F"/>
    <w:rsid w:val="009E1FA8"/>
    <w:rsid w:val="009E2247"/>
    <w:rsid w:val="009E2531"/>
    <w:rsid w:val="009E2598"/>
    <w:rsid w:val="009E26D0"/>
    <w:rsid w:val="009E2BA6"/>
    <w:rsid w:val="009E2DAD"/>
    <w:rsid w:val="009E2F11"/>
    <w:rsid w:val="009E3A29"/>
    <w:rsid w:val="009E3FEA"/>
    <w:rsid w:val="009E3FF6"/>
    <w:rsid w:val="009E41FF"/>
    <w:rsid w:val="009E42CE"/>
    <w:rsid w:val="009E4B5E"/>
    <w:rsid w:val="009E4D4A"/>
    <w:rsid w:val="009E4DF7"/>
    <w:rsid w:val="009E54A2"/>
    <w:rsid w:val="009E58D1"/>
    <w:rsid w:val="009E5962"/>
    <w:rsid w:val="009E5B1C"/>
    <w:rsid w:val="009E60BA"/>
    <w:rsid w:val="009E644F"/>
    <w:rsid w:val="009E6476"/>
    <w:rsid w:val="009E65F1"/>
    <w:rsid w:val="009E6D85"/>
    <w:rsid w:val="009E6F6D"/>
    <w:rsid w:val="009E711B"/>
    <w:rsid w:val="009E7201"/>
    <w:rsid w:val="009E73B6"/>
    <w:rsid w:val="009E7750"/>
    <w:rsid w:val="009E7EBD"/>
    <w:rsid w:val="009F033F"/>
    <w:rsid w:val="009F04EF"/>
    <w:rsid w:val="009F0CAD"/>
    <w:rsid w:val="009F0E3E"/>
    <w:rsid w:val="009F0F2B"/>
    <w:rsid w:val="009F16BC"/>
    <w:rsid w:val="009F214C"/>
    <w:rsid w:val="009F273F"/>
    <w:rsid w:val="009F2C29"/>
    <w:rsid w:val="009F3083"/>
    <w:rsid w:val="009F30EF"/>
    <w:rsid w:val="009F31B0"/>
    <w:rsid w:val="009F3224"/>
    <w:rsid w:val="009F3472"/>
    <w:rsid w:val="009F3936"/>
    <w:rsid w:val="009F3F3F"/>
    <w:rsid w:val="009F47BB"/>
    <w:rsid w:val="009F55AD"/>
    <w:rsid w:val="009F55B2"/>
    <w:rsid w:val="009F5645"/>
    <w:rsid w:val="009F6075"/>
    <w:rsid w:val="009F671A"/>
    <w:rsid w:val="009F680D"/>
    <w:rsid w:val="009F6825"/>
    <w:rsid w:val="009F6826"/>
    <w:rsid w:val="009F6A99"/>
    <w:rsid w:val="009F6BC9"/>
    <w:rsid w:val="009F6D57"/>
    <w:rsid w:val="009F6F07"/>
    <w:rsid w:val="009F7849"/>
    <w:rsid w:val="009F7D11"/>
    <w:rsid w:val="009F7E63"/>
    <w:rsid w:val="009F7E6A"/>
    <w:rsid w:val="00A00213"/>
    <w:rsid w:val="00A00656"/>
    <w:rsid w:val="00A0071B"/>
    <w:rsid w:val="00A00CB9"/>
    <w:rsid w:val="00A00CBE"/>
    <w:rsid w:val="00A010B6"/>
    <w:rsid w:val="00A01186"/>
    <w:rsid w:val="00A01B1F"/>
    <w:rsid w:val="00A02BAD"/>
    <w:rsid w:val="00A03233"/>
    <w:rsid w:val="00A039F0"/>
    <w:rsid w:val="00A03DAC"/>
    <w:rsid w:val="00A03E1F"/>
    <w:rsid w:val="00A03F43"/>
    <w:rsid w:val="00A03FDB"/>
    <w:rsid w:val="00A0463E"/>
    <w:rsid w:val="00A04E22"/>
    <w:rsid w:val="00A04FE1"/>
    <w:rsid w:val="00A050D3"/>
    <w:rsid w:val="00A050E5"/>
    <w:rsid w:val="00A05140"/>
    <w:rsid w:val="00A051E3"/>
    <w:rsid w:val="00A05255"/>
    <w:rsid w:val="00A05474"/>
    <w:rsid w:val="00A059EE"/>
    <w:rsid w:val="00A05AE2"/>
    <w:rsid w:val="00A05EDB"/>
    <w:rsid w:val="00A061BC"/>
    <w:rsid w:val="00A062D5"/>
    <w:rsid w:val="00A0633F"/>
    <w:rsid w:val="00A06750"/>
    <w:rsid w:val="00A06C53"/>
    <w:rsid w:val="00A06E7A"/>
    <w:rsid w:val="00A06F6B"/>
    <w:rsid w:val="00A07401"/>
    <w:rsid w:val="00A07B06"/>
    <w:rsid w:val="00A07B97"/>
    <w:rsid w:val="00A07F9F"/>
    <w:rsid w:val="00A1015B"/>
    <w:rsid w:val="00A101E8"/>
    <w:rsid w:val="00A1020C"/>
    <w:rsid w:val="00A10431"/>
    <w:rsid w:val="00A106A2"/>
    <w:rsid w:val="00A1077D"/>
    <w:rsid w:val="00A10A17"/>
    <w:rsid w:val="00A10F0F"/>
    <w:rsid w:val="00A10FA0"/>
    <w:rsid w:val="00A1105B"/>
    <w:rsid w:val="00A114A5"/>
    <w:rsid w:val="00A11A1F"/>
    <w:rsid w:val="00A1296F"/>
    <w:rsid w:val="00A12B09"/>
    <w:rsid w:val="00A12CD1"/>
    <w:rsid w:val="00A12EBE"/>
    <w:rsid w:val="00A12F85"/>
    <w:rsid w:val="00A13AF8"/>
    <w:rsid w:val="00A13AFC"/>
    <w:rsid w:val="00A13B6A"/>
    <w:rsid w:val="00A13C98"/>
    <w:rsid w:val="00A13F4C"/>
    <w:rsid w:val="00A140BF"/>
    <w:rsid w:val="00A1440C"/>
    <w:rsid w:val="00A1472E"/>
    <w:rsid w:val="00A14A39"/>
    <w:rsid w:val="00A14C6E"/>
    <w:rsid w:val="00A14D92"/>
    <w:rsid w:val="00A14EDB"/>
    <w:rsid w:val="00A14F21"/>
    <w:rsid w:val="00A152F0"/>
    <w:rsid w:val="00A153E1"/>
    <w:rsid w:val="00A156D6"/>
    <w:rsid w:val="00A156FC"/>
    <w:rsid w:val="00A1588C"/>
    <w:rsid w:val="00A16029"/>
    <w:rsid w:val="00A1602D"/>
    <w:rsid w:val="00A1639F"/>
    <w:rsid w:val="00A1656D"/>
    <w:rsid w:val="00A165BF"/>
    <w:rsid w:val="00A1666E"/>
    <w:rsid w:val="00A166BC"/>
    <w:rsid w:val="00A168CB"/>
    <w:rsid w:val="00A16C89"/>
    <w:rsid w:val="00A16DF4"/>
    <w:rsid w:val="00A16F1D"/>
    <w:rsid w:val="00A16FC0"/>
    <w:rsid w:val="00A17014"/>
    <w:rsid w:val="00A17183"/>
    <w:rsid w:val="00A17496"/>
    <w:rsid w:val="00A204C5"/>
    <w:rsid w:val="00A20766"/>
    <w:rsid w:val="00A20A3C"/>
    <w:rsid w:val="00A20A87"/>
    <w:rsid w:val="00A20B04"/>
    <w:rsid w:val="00A21184"/>
    <w:rsid w:val="00A21192"/>
    <w:rsid w:val="00A21CF1"/>
    <w:rsid w:val="00A21D23"/>
    <w:rsid w:val="00A21D35"/>
    <w:rsid w:val="00A22067"/>
    <w:rsid w:val="00A22793"/>
    <w:rsid w:val="00A22963"/>
    <w:rsid w:val="00A229A8"/>
    <w:rsid w:val="00A22A33"/>
    <w:rsid w:val="00A22CD0"/>
    <w:rsid w:val="00A22E63"/>
    <w:rsid w:val="00A234C5"/>
    <w:rsid w:val="00A2371E"/>
    <w:rsid w:val="00A23985"/>
    <w:rsid w:val="00A23B9E"/>
    <w:rsid w:val="00A23E86"/>
    <w:rsid w:val="00A2464A"/>
    <w:rsid w:val="00A2474C"/>
    <w:rsid w:val="00A24794"/>
    <w:rsid w:val="00A25019"/>
    <w:rsid w:val="00A253F1"/>
    <w:rsid w:val="00A255B3"/>
    <w:rsid w:val="00A25997"/>
    <w:rsid w:val="00A25AA7"/>
    <w:rsid w:val="00A25CE8"/>
    <w:rsid w:val="00A2605A"/>
    <w:rsid w:val="00A265C1"/>
    <w:rsid w:val="00A26A13"/>
    <w:rsid w:val="00A26EFC"/>
    <w:rsid w:val="00A27242"/>
    <w:rsid w:val="00A272B6"/>
    <w:rsid w:val="00A272F7"/>
    <w:rsid w:val="00A27A33"/>
    <w:rsid w:val="00A27B64"/>
    <w:rsid w:val="00A30075"/>
    <w:rsid w:val="00A3008C"/>
    <w:rsid w:val="00A30534"/>
    <w:rsid w:val="00A31077"/>
    <w:rsid w:val="00A31478"/>
    <w:rsid w:val="00A318DA"/>
    <w:rsid w:val="00A319CA"/>
    <w:rsid w:val="00A31B16"/>
    <w:rsid w:val="00A31D18"/>
    <w:rsid w:val="00A31E97"/>
    <w:rsid w:val="00A32092"/>
    <w:rsid w:val="00A32641"/>
    <w:rsid w:val="00A326D7"/>
    <w:rsid w:val="00A3279E"/>
    <w:rsid w:val="00A3285F"/>
    <w:rsid w:val="00A32A74"/>
    <w:rsid w:val="00A32B31"/>
    <w:rsid w:val="00A32B61"/>
    <w:rsid w:val="00A3372C"/>
    <w:rsid w:val="00A33898"/>
    <w:rsid w:val="00A3395F"/>
    <w:rsid w:val="00A33D6A"/>
    <w:rsid w:val="00A33D79"/>
    <w:rsid w:val="00A344A9"/>
    <w:rsid w:val="00A346B2"/>
    <w:rsid w:val="00A34B77"/>
    <w:rsid w:val="00A34CC0"/>
    <w:rsid w:val="00A34DCB"/>
    <w:rsid w:val="00A350FB"/>
    <w:rsid w:val="00A3511D"/>
    <w:rsid w:val="00A3545E"/>
    <w:rsid w:val="00A357BE"/>
    <w:rsid w:val="00A35A39"/>
    <w:rsid w:val="00A35D26"/>
    <w:rsid w:val="00A35DA8"/>
    <w:rsid w:val="00A35FC6"/>
    <w:rsid w:val="00A36354"/>
    <w:rsid w:val="00A365E8"/>
    <w:rsid w:val="00A3708F"/>
    <w:rsid w:val="00A37442"/>
    <w:rsid w:val="00A375B3"/>
    <w:rsid w:val="00A3779B"/>
    <w:rsid w:val="00A37A1C"/>
    <w:rsid w:val="00A40228"/>
    <w:rsid w:val="00A40D56"/>
    <w:rsid w:val="00A41190"/>
    <w:rsid w:val="00A416F8"/>
    <w:rsid w:val="00A41A0B"/>
    <w:rsid w:val="00A41A4E"/>
    <w:rsid w:val="00A41C03"/>
    <w:rsid w:val="00A41F30"/>
    <w:rsid w:val="00A4200A"/>
    <w:rsid w:val="00A4202C"/>
    <w:rsid w:val="00A426BB"/>
    <w:rsid w:val="00A42924"/>
    <w:rsid w:val="00A42B47"/>
    <w:rsid w:val="00A42B60"/>
    <w:rsid w:val="00A4339B"/>
    <w:rsid w:val="00A4361D"/>
    <w:rsid w:val="00A436DC"/>
    <w:rsid w:val="00A43AA2"/>
    <w:rsid w:val="00A43E25"/>
    <w:rsid w:val="00A43FCE"/>
    <w:rsid w:val="00A44410"/>
    <w:rsid w:val="00A4441C"/>
    <w:rsid w:val="00A45057"/>
    <w:rsid w:val="00A454EB"/>
    <w:rsid w:val="00A45921"/>
    <w:rsid w:val="00A45EB6"/>
    <w:rsid w:val="00A46147"/>
    <w:rsid w:val="00A46282"/>
    <w:rsid w:val="00A462D4"/>
    <w:rsid w:val="00A463E8"/>
    <w:rsid w:val="00A4681F"/>
    <w:rsid w:val="00A46845"/>
    <w:rsid w:val="00A468C2"/>
    <w:rsid w:val="00A46DB5"/>
    <w:rsid w:val="00A4763C"/>
    <w:rsid w:val="00A47696"/>
    <w:rsid w:val="00A47B6B"/>
    <w:rsid w:val="00A47BA3"/>
    <w:rsid w:val="00A47FA0"/>
    <w:rsid w:val="00A500A8"/>
    <w:rsid w:val="00A50130"/>
    <w:rsid w:val="00A50229"/>
    <w:rsid w:val="00A50542"/>
    <w:rsid w:val="00A508B4"/>
    <w:rsid w:val="00A50C62"/>
    <w:rsid w:val="00A510B8"/>
    <w:rsid w:val="00A512B3"/>
    <w:rsid w:val="00A51552"/>
    <w:rsid w:val="00A51A82"/>
    <w:rsid w:val="00A51BED"/>
    <w:rsid w:val="00A51C95"/>
    <w:rsid w:val="00A51E95"/>
    <w:rsid w:val="00A53588"/>
    <w:rsid w:val="00A5386A"/>
    <w:rsid w:val="00A539DF"/>
    <w:rsid w:val="00A53BBF"/>
    <w:rsid w:val="00A53BE6"/>
    <w:rsid w:val="00A53C0F"/>
    <w:rsid w:val="00A54041"/>
    <w:rsid w:val="00A54300"/>
    <w:rsid w:val="00A5448C"/>
    <w:rsid w:val="00A551AB"/>
    <w:rsid w:val="00A554E5"/>
    <w:rsid w:val="00A5551B"/>
    <w:rsid w:val="00A555C7"/>
    <w:rsid w:val="00A5584C"/>
    <w:rsid w:val="00A55CF7"/>
    <w:rsid w:val="00A55E2C"/>
    <w:rsid w:val="00A55FB9"/>
    <w:rsid w:val="00A56188"/>
    <w:rsid w:val="00A562EC"/>
    <w:rsid w:val="00A56B9E"/>
    <w:rsid w:val="00A56C54"/>
    <w:rsid w:val="00A56D33"/>
    <w:rsid w:val="00A573C0"/>
    <w:rsid w:val="00A5786C"/>
    <w:rsid w:val="00A57D28"/>
    <w:rsid w:val="00A602EF"/>
    <w:rsid w:val="00A6030F"/>
    <w:rsid w:val="00A6063F"/>
    <w:rsid w:val="00A60B6D"/>
    <w:rsid w:val="00A60D08"/>
    <w:rsid w:val="00A60D64"/>
    <w:rsid w:val="00A6104E"/>
    <w:rsid w:val="00A61182"/>
    <w:rsid w:val="00A61238"/>
    <w:rsid w:val="00A61327"/>
    <w:rsid w:val="00A621F4"/>
    <w:rsid w:val="00A6279C"/>
    <w:rsid w:val="00A62C83"/>
    <w:rsid w:val="00A62E9A"/>
    <w:rsid w:val="00A62F56"/>
    <w:rsid w:val="00A63694"/>
    <w:rsid w:val="00A637DE"/>
    <w:rsid w:val="00A63D37"/>
    <w:rsid w:val="00A63F83"/>
    <w:rsid w:val="00A640F3"/>
    <w:rsid w:val="00A64451"/>
    <w:rsid w:val="00A645A4"/>
    <w:rsid w:val="00A65671"/>
    <w:rsid w:val="00A65984"/>
    <w:rsid w:val="00A65A40"/>
    <w:rsid w:val="00A65AE8"/>
    <w:rsid w:val="00A65C95"/>
    <w:rsid w:val="00A65D34"/>
    <w:rsid w:val="00A65D88"/>
    <w:rsid w:val="00A660F7"/>
    <w:rsid w:val="00A66221"/>
    <w:rsid w:val="00A66345"/>
    <w:rsid w:val="00A6650B"/>
    <w:rsid w:val="00A66728"/>
    <w:rsid w:val="00A66CD1"/>
    <w:rsid w:val="00A66D87"/>
    <w:rsid w:val="00A66F25"/>
    <w:rsid w:val="00A67079"/>
    <w:rsid w:val="00A6734F"/>
    <w:rsid w:val="00A673AC"/>
    <w:rsid w:val="00A67A8C"/>
    <w:rsid w:val="00A67AD8"/>
    <w:rsid w:val="00A67C49"/>
    <w:rsid w:val="00A67CBD"/>
    <w:rsid w:val="00A67D4E"/>
    <w:rsid w:val="00A67D5A"/>
    <w:rsid w:val="00A67F0B"/>
    <w:rsid w:val="00A67F3A"/>
    <w:rsid w:val="00A70522"/>
    <w:rsid w:val="00A7053E"/>
    <w:rsid w:val="00A705B6"/>
    <w:rsid w:val="00A706E9"/>
    <w:rsid w:val="00A709AA"/>
    <w:rsid w:val="00A70C56"/>
    <w:rsid w:val="00A70E6F"/>
    <w:rsid w:val="00A71061"/>
    <w:rsid w:val="00A71180"/>
    <w:rsid w:val="00A71309"/>
    <w:rsid w:val="00A71411"/>
    <w:rsid w:val="00A71609"/>
    <w:rsid w:val="00A71806"/>
    <w:rsid w:val="00A7240C"/>
    <w:rsid w:val="00A724B9"/>
    <w:rsid w:val="00A7273A"/>
    <w:rsid w:val="00A72D31"/>
    <w:rsid w:val="00A72D7C"/>
    <w:rsid w:val="00A72E18"/>
    <w:rsid w:val="00A730CC"/>
    <w:rsid w:val="00A73256"/>
    <w:rsid w:val="00A73788"/>
    <w:rsid w:val="00A73D3D"/>
    <w:rsid w:val="00A73EF2"/>
    <w:rsid w:val="00A74813"/>
    <w:rsid w:val="00A74D0B"/>
    <w:rsid w:val="00A74EDD"/>
    <w:rsid w:val="00A74F86"/>
    <w:rsid w:val="00A7536C"/>
    <w:rsid w:val="00A75B9C"/>
    <w:rsid w:val="00A764A9"/>
    <w:rsid w:val="00A7681B"/>
    <w:rsid w:val="00A76A36"/>
    <w:rsid w:val="00A76BE4"/>
    <w:rsid w:val="00A76BEC"/>
    <w:rsid w:val="00A76D58"/>
    <w:rsid w:val="00A76DB8"/>
    <w:rsid w:val="00A7732C"/>
    <w:rsid w:val="00A77704"/>
    <w:rsid w:val="00A77B5F"/>
    <w:rsid w:val="00A77C74"/>
    <w:rsid w:val="00A8040D"/>
    <w:rsid w:val="00A8045F"/>
    <w:rsid w:val="00A80612"/>
    <w:rsid w:val="00A80BA6"/>
    <w:rsid w:val="00A80DCD"/>
    <w:rsid w:val="00A80EB8"/>
    <w:rsid w:val="00A80FCA"/>
    <w:rsid w:val="00A811C2"/>
    <w:rsid w:val="00A815FB"/>
    <w:rsid w:val="00A81C7D"/>
    <w:rsid w:val="00A81CD8"/>
    <w:rsid w:val="00A82170"/>
    <w:rsid w:val="00A82B9A"/>
    <w:rsid w:val="00A82D10"/>
    <w:rsid w:val="00A82D59"/>
    <w:rsid w:val="00A83C6E"/>
    <w:rsid w:val="00A83D45"/>
    <w:rsid w:val="00A83E7A"/>
    <w:rsid w:val="00A83FC9"/>
    <w:rsid w:val="00A842CE"/>
    <w:rsid w:val="00A84945"/>
    <w:rsid w:val="00A84D16"/>
    <w:rsid w:val="00A84F8D"/>
    <w:rsid w:val="00A85CC9"/>
    <w:rsid w:val="00A8600C"/>
    <w:rsid w:val="00A86146"/>
    <w:rsid w:val="00A86189"/>
    <w:rsid w:val="00A86198"/>
    <w:rsid w:val="00A86529"/>
    <w:rsid w:val="00A86675"/>
    <w:rsid w:val="00A86789"/>
    <w:rsid w:val="00A86B24"/>
    <w:rsid w:val="00A87071"/>
    <w:rsid w:val="00A871E4"/>
    <w:rsid w:val="00A878A3"/>
    <w:rsid w:val="00A878F9"/>
    <w:rsid w:val="00A87CFF"/>
    <w:rsid w:val="00A902BC"/>
    <w:rsid w:val="00A90C57"/>
    <w:rsid w:val="00A913F2"/>
    <w:rsid w:val="00A9162D"/>
    <w:rsid w:val="00A91661"/>
    <w:rsid w:val="00A91AF5"/>
    <w:rsid w:val="00A91FE0"/>
    <w:rsid w:val="00A92037"/>
    <w:rsid w:val="00A924CD"/>
    <w:rsid w:val="00A92636"/>
    <w:rsid w:val="00A92750"/>
    <w:rsid w:val="00A929D2"/>
    <w:rsid w:val="00A92CE9"/>
    <w:rsid w:val="00A92F60"/>
    <w:rsid w:val="00A9354A"/>
    <w:rsid w:val="00A93701"/>
    <w:rsid w:val="00A9386E"/>
    <w:rsid w:val="00A93B24"/>
    <w:rsid w:val="00A943E8"/>
    <w:rsid w:val="00A94B43"/>
    <w:rsid w:val="00A94BD6"/>
    <w:rsid w:val="00A94EF9"/>
    <w:rsid w:val="00A94FBB"/>
    <w:rsid w:val="00A958F1"/>
    <w:rsid w:val="00A95DCB"/>
    <w:rsid w:val="00A96008"/>
    <w:rsid w:val="00A965F6"/>
    <w:rsid w:val="00A9688F"/>
    <w:rsid w:val="00A97089"/>
    <w:rsid w:val="00A9793B"/>
    <w:rsid w:val="00A97A0D"/>
    <w:rsid w:val="00A97C57"/>
    <w:rsid w:val="00A97EA9"/>
    <w:rsid w:val="00A97F99"/>
    <w:rsid w:val="00A97FF5"/>
    <w:rsid w:val="00AA0652"/>
    <w:rsid w:val="00AA09CE"/>
    <w:rsid w:val="00AA0B44"/>
    <w:rsid w:val="00AA0E42"/>
    <w:rsid w:val="00AA0E63"/>
    <w:rsid w:val="00AA139A"/>
    <w:rsid w:val="00AA1903"/>
    <w:rsid w:val="00AA1AE3"/>
    <w:rsid w:val="00AA1B3C"/>
    <w:rsid w:val="00AA200E"/>
    <w:rsid w:val="00AA224E"/>
    <w:rsid w:val="00AA2279"/>
    <w:rsid w:val="00AA2483"/>
    <w:rsid w:val="00AA29F6"/>
    <w:rsid w:val="00AA2EFD"/>
    <w:rsid w:val="00AA3004"/>
    <w:rsid w:val="00AA30B6"/>
    <w:rsid w:val="00AA30BF"/>
    <w:rsid w:val="00AA31F5"/>
    <w:rsid w:val="00AA3F13"/>
    <w:rsid w:val="00AA447E"/>
    <w:rsid w:val="00AA45A1"/>
    <w:rsid w:val="00AA4A38"/>
    <w:rsid w:val="00AA4B87"/>
    <w:rsid w:val="00AA501D"/>
    <w:rsid w:val="00AA51CE"/>
    <w:rsid w:val="00AA53DA"/>
    <w:rsid w:val="00AA5422"/>
    <w:rsid w:val="00AA5483"/>
    <w:rsid w:val="00AA56B6"/>
    <w:rsid w:val="00AA571A"/>
    <w:rsid w:val="00AA5BA3"/>
    <w:rsid w:val="00AA5DCE"/>
    <w:rsid w:val="00AA5FC0"/>
    <w:rsid w:val="00AA641A"/>
    <w:rsid w:val="00AA6687"/>
    <w:rsid w:val="00AA75A9"/>
    <w:rsid w:val="00AA7636"/>
    <w:rsid w:val="00AA767D"/>
    <w:rsid w:val="00AA79A9"/>
    <w:rsid w:val="00AA79C9"/>
    <w:rsid w:val="00AA7F61"/>
    <w:rsid w:val="00AB0961"/>
    <w:rsid w:val="00AB0B98"/>
    <w:rsid w:val="00AB0E45"/>
    <w:rsid w:val="00AB1048"/>
    <w:rsid w:val="00AB106A"/>
    <w:rsid w:val="00AB1144"/>
    <w:rsid w:val="00AB179D"/>
    <w:rsid w:val="00AB1888"/>
    <w:rsid w:val="00AB1CC6"/>
    <w:rsid w:val="00AB21B2"/>
    <w:rsid w:val="00AB2423"/>
    <w:rsid w:val="00AB26CB"/>
    <w:rsid w:val="00AB286B"/>
    <w:rsid w:val="00AB2894"/>
    <w:rsid w:val="00AB2908"/>
    <w:rsid w:val="00AB29DF"/>
    <w:rsid w:val="00AB3086"/>
    <w:rsid w:val="00AB3109"/>
    <w:rsid w:val="00AB3381"/>
    <w:rsid w:val="00AB3739"/>
    <w:rsid w:val="00AB401A"/>
    <w:rsid w:val="00AB4195"/>
    <w:rsid w:val="00AB4628"/>
    <w:rsid w:val="00AB493C"/>
    <w:rsid w:val="00AB4AA8"/>
    <w:rsid w:val="00AB4B10"/>
    <w:rsid w:val="00AB5595"/>
    <w:rsid w:val="00AB55F6"/>
    <w:rsid w:val="00AB5660"/>
    <w:rsid w:val="00AB5FF4"/>
    <w:rsid w:val="00AB62B8"/>
    <w:rsid w:val="00AB6837"/>
    <w:rsid w:val="00AB6A56"/>
    <w:rsid w:val="00AB6ABC"/>
    <w:rsid w:val="00AB6AC7"/>
    <w:rsid w:val="00AB6E73"/>
    <w:rsid w:val="00AB7948"/>
    <w:rsid w:val="00AB7E96"/>
    <w:rsid w:val="00AC028D"/>
    <w:rsid w:val="00AC03AB"/>
    <w:rsid w:val="00AC0AE6"/>
    <w:rsid w:val="00AC0D59"/>
    <w:rsid w:val="00AC14A6"/>
    <w:rsid w:val="00AC178F"/>
    <w:rsid w:val="00AC1CC0"/>
    <w:rsid w:val="00AC22AA"/>
    <w:rsid w:val="00AC2331"/>
    <w:rsid w:val="00AC28AE"/>
    <w:rsid w:val="00AC2A6E"/>
    <w:rsid w:val="00AC2FD0"/>
    <w:rsid w:val="00AC306C"/>
    <w:rsid w:val="00AC365B"/>
    <w:rsid w:val="00AC3994"/>
    <w:rsid w:val="00AC3F1E"/>
    <w:rsid w:val="00AC4567"/>
    <w:rsid w:val="00AC4798"/>
    <w:rsid w:val="00AC4956"/>
    <w:rsid w:val="00AC496A"/>
    <w:rsid w:val="00AC4FB1"/>
    <w:rsid w:val="00AC508F"/>
    <w:rsid w:val="00AC5582"/>
    <w:rsid w:val="00AC58BA"/>
    <w:rsid w:val="00AC5A15"/>
    <w:rsid w:val="00AC66E2"/>
    <w:rsid w:val="00AC6756"/>
    <w:rsid w:val="00AC6B22"/>
    <w:rsid w:val="00AC6B66"/>
    <w:rsid w:val="00AC6C4B"/>
    <w:rsid w:val="00AC7480"/>
    <w:rsid w:val="00AC75A3"/>
    <w:rsid w:val="00AC7A31"/>
    <w:rsid w:val="00AC7AA9"/>
    <w:rsid w:val="00AD07CE"/>
    <w:rsid w:val="00AD0975"/>
    <w:rsid w:val="00AD0D7F"/>
    <w:rsid w:val="00AD174D"/>
    <w:rsid w:val="00AD1A00"/>
    <w:rsid w:val="00AD1A96"/>
    <w:rsid w:val="00AD1CF8"/>
    <w:rsid w:val="00AD1F39"/>
    <w:rsid w:val="00AD2408"/>
    <w:rsid w:val="00AD2723"/>
    <w:rsid w:val="00AD294C"/>
    <w:rsid w:val="00AD2B05"/>
    <w:rsid w:val="00AD320C"/>
    <w:rsid w:val="00AD37F2"/>
    <w:rsid w:val="00AD3AF8"/>
    <w:rsid w:val="00AD3EE4"/>
    <w:rsid w:val="00AD433A"/>
    <w:rsid w:val="00AD4505"/>
    <w:rsid w:val="00AD46C9"/>
    <w:rsid w:val="00AD472A"/>
    <w:rsid w:val="00AD48F3"/>
    <w:rsid w:val="00AD4C21"/>
    <w:rsid w:val="00AD4D68"/>
    <w:rsid w:val="00AD4E91"/>
    <w:rsid w:val="00AD4F1C"/>
    <w:rsid w:val="00AD53F9"/>
    <w:rsid w:val="00AD55C7"/>
    <w:rsid w:val="00AD56F5"/>
    <w:rsid w:val="00AD5F39"/>
    <w:rsid w:val="00AD601F"/>
    <w:rsid w:val="00AD61F0"/>
    <w:rsid w:val="00AD66F9"/>
    <w:rsid w:val="00AD6A07"/>
    <w:rsid w:val="00AD6A61"/>
    <w:rsid w:val="00AD6BF7"/>
    <w:rsid w:val="00AD6D9F"/>
    <w:rsid w:val="00AD7382"/>
    <w:rsid w:val="00AD7699"/>
    <w:rsid w:val="00AD78F7"/>
    <w:rsid w:val="00AE0127"/>
    <w:rsid w:val="00AE0189"/>
    <w:rsid w:val="00AE0557"/>
    <w:rsid w:val="00AE072B"/>
    <w:rsid w:val="00AE082B"/>
    <w:rsid w:val="00AE0838"/>
    <w:rsid w:val="00AE0890"/>
    <w:rsid w:val="00AE1284"/>
    <w:rsid w:val="00AE1621"/>
    <w:rsid w:val="00AE2084"/>
    <w:rsid w:val="00AE2544"/>
    <w:rsid w:val="00AE29C7"/>
    <w:rsid w:val="00AE3402"/>
    <w:rsid w:val="00AE36BB"/>
    <w:rsid w:val="00AE3AEF"/>
    <w:rsid w:val="00AE3C80"/>
    <w:rsid w:val="00AE432A"/>
    <w:rsid w:val="00AE4740"/>
    <w:rsid w:val="00AE501F"/>
    <w:rsid w:val="00AE508D"/>
    <w:rsid w:val="00AE52BE"/>
    <w:rsid w:val="00AE530C"/>
    <w:rsid w:val="00AE53B9"/>
    <w:rsid w:val="00AE5838"/>
    <w:rsid w:val="00AE590A"/>
    <w:rsid w:val="00AE5B09"/>
    <w:rsid w:val="00AE5B3D"/>
    <w:rsid w:val="00AE5B9C"/>
    <w:rsid w:val="00AE6C34"/>
    <w:rsid w:val="00AE7119"/>
    <w:rsid w:val="00AE715B"/>
    <w:rsid w:val="00AE7347"/>
    <w:rsid w:val="00AE7356"/>
    <w:rsid w:val="00AE7432"/>
    <w:rsid w:val="00AE76DF"/>
    <w:rsid w:val="00AF0057"/>
    <w:rsid w:val="00AF088C"/>
    <w:rsid w:val="00AF1016"/>
    <w:rsid w:val="00AF16C1"/>
    <w:rsid w:val="00AF1712"/>
    <w:rsid w:val="00AF1863"/>
    <w:rsid w:val="00AF1CF0"/>
    <w:rsid w:val="00AF1FF2"/>
    <w:rsid w:val="00AF2098"/>
    <w:rsid w:val="00AF2165"/>
    <w:rsid w:val="00AF2284"/>
    <w:rsid w:val="00AF26F0"/>
    <w:rsid w:val="00AF2DED"/>
    <w:rsid w:val="00AF3135"/>
    <w:rsid w:val="00AF353C"/>
    <w:rsid w:val="00AF36DF"/>
    <w:rsid w:val="00AF372A"/>
    <w:rsid w:val="00AF3BEA"/>
    <w:rsid w:val="00AF3E5C"/>
    <w:rsid w:val="00AF435E"/>
    <w:rsid w:val="00AF45D8"/>
    <w:rsid w:val="00AF497A"/>
    <w:rsid w:val="00AF4BF3"/>
    <w:rsid w:val="00AF5850"/>
    <w:rsid w:val="00AF5B94"/>
    <w:rsid w:val="00AF5F34"/>
    <w:rsid w:val="00AF624D"/>
    <w:rsid w:val="00AF669C"/>
    <w:rsid w:val="00AF6A8A"/>
    <w:rsid w:val="00AF706F"/>
    <w:rsid w:val="00AF7235"/>
    <w:rsid w:val="00AF7630"/>
    <w:rsid w:val="00AF78A8"/>
    <w:rsid w:val="00AF7B29"/>
    <w:rsid w:val="00AF7D37"/>
    <w:rsid w:val="00AF7F82"/>
    <w:rsid w:val="00B0055B"/>
    <w:rsid w:val="00B00A78"/>
    <w:rsid w:val="00B00A95"/>
    <w:rsid w:val="00B00BC7"/>
    <w:rsid w:val="00B01019"/>
    <w:rsid w:val="00B014AC"/>
    <w:rsid w:val="00B01AAE"/>
    <w:rsid w:val="00B01C60"/>
    <w:rsid w:val="00B02177"/>
    <w:rsid w:val="00B02B2B"/>
    <w:rsid w:val="00B03294"/>
    <w:rsid w:val="00B0346D"/>
    <w:rsid w:val="00B036C1"/>
    <w:rsid w:val="00B037FC"/>
    <w:rsid w:val="00B03AF6"/>
    <w:rsid w:val="00B03EAB"/>
    <w:rsid w:val="00B040B8"/>
    <w:rsid w:val="00B04373"/>
    <w:rsid w:val="00B04E30"/>
    <w:rsid w:val="00B04FCC"/>
    <w:rsid w:val="00B05321"/>
    <w:rsid w:val="00B05B83"/>
    <w:rsid w:val="00B05CAE"/>
    <w:rsid w:val="00B05FDD"/>
    <w:rsid w:val="00B05FE1"/>
    <w:rsid w:val="00B06618"/>
    <w:rsid w:val="00B0668A"/>
    <w:rsid w:val="00B0686D"/>
    <w:rsid w:val="00B06AE2"/>
    <w:rsid w:val="00B06B29"/>
    <w:rsid w:val="00B06CE3"/>
    <w:rsid w:val="00B06F98"/>
    <w:rsid w:val="00B07197"/>
    <w:rsid w:val="00B07877"/>
    <w:rsid w:val="00B07AFE"/>
    <w:rsid w:val="00B07C47"/>
    <w:rsid w:val="00B07F9D"/>
    <w:rsid w:val="00B10007"/>
    <w:rsid w:val="00B10B93"/>
    <w:rsid w:val="00B10F55"/>
    <w:rsid w:val="00B11247"/>
    <w:rsid w:val="00B11A32"/>
    <w:rsid w:val="00B11ACB"/>
    <w:rsid w:val="00B11B1E"/>
    <w:rsid w:val="00B12498"/>
    <w:rsid w:val="00B1286F"/>
    <w:rsid w:val="00B12968"/>
    <w:rsid w:val="00B12A42"/>
    <w:rsid w:val="00B12D31"/>
    <w:rsid w:val="00B12EB6"/>
    <w:rsid w:val="00B12ED4"/>
    <w:rsid w:val="00B13053"/>
    <w:rsid w:val="00B131D2"/>
    <w:rsid w:val="00B13318"/>
    <w:rsid w:val="00B13425"/>
    <w:rsid w:val="00B1350A"/>
    <w:rsid w:val="00B13C11"/>
    <w:rsid w:val="00B13D63"/>
    <w:rsid w:val="00B13FED"/>
    <w:rsid w:val="00B1455C"/>
    <w:rsid w:val="00B14B52"/>
    <w:rsid w:val="00B14F6F"/>
    <w:rsid w:val="00B155AF"/>
    <w:rsid w:val="00B1625C"/>
    <w:rsid w:val="00B1630C"/>
    <w:rsid w:val="00B164EF"/>
    <w:rsid w:val="00B16592"/>
    <w:rsid w:val="00B16A73"/>
    <w:rsid w:val="00B16EDA"/>
    <w:rsid w:val="00B170E2"/>
    <w:rsid w:val="00B178EF"/>
    <w:rsid w:val="00B203AD"/>
    <w:rsid w:val="00B203DF"/>
    <w:rsid w:val="00B20C0E"/>
    <w:rsid w:val="00B20D17"/>
    <w:rsid w:val="00B20D43"/>
    <w:rsid w:val="00B212EC"/>
    <w:rsid w:val="00B215BC"/>
    <w:rsid w:val="00B21930"/>
    <w:rsid w:val="00B21F97"/>
    <w:rsid w:val="00B22449"/>
    <w:rsid w:val="00B2268B"/>
    <w:rsid w:val="00B227C1"/>
    <w:rsid w:val="00B227C5"/>
    <w:rsid w:val="00B22CA6"/>
    <w:rsid w:val="00B22F7E"/>
    <w:rsid w:val="00B231CC"/>
    <w:rsid w:val="00B232DA"/>
    <w:rsid w:val="00B23570"/>
    <w:rsid w:val="00B248C8"/>
    <w:rsid w:val="00B24EAE"/>
    <w:rsid w:val="00B24F1C"/>
    <w:rsid w:val="00B250A9"/>
    <w:rsid w:val="00B25231"/>
    <w:rsid w:val="00B2523E"/>
    <w:rsid w:val="00B25348"/>
    <w:rsid w:val="00B2557C"/>
    <w:rsid w:val="00B258BB"/>
    <w:rsid w:val="00B25BC5"/>
    <w:rsid w:val="00B25E53"/>
    <w:rsid w:val="00B26227"/>
    <w:rsid w:val="00B265B1"/>
    <w:rsid w:val="00B26642"/>
    <w:rsid w:val="00B26648"/>
    <w:rsid w:val="00B2665E"/>
    <w:rsid w:val="00B266A0"/>
    <w:rsid w:val="00B2693B"/>
    <w:rsid w:val="00B26B02"/>
    <w:rsid w:val="00B26E4D"/>
    <w:rsid w:val="00B26FB8"/>
    <w:rsid w:val="00B270A3"/>
    <w:rsid w:val="00B2799D"/>
    <w:rsid w:val="00B27B61"/>
    <w:rsid w:val="00B301DA"/>
    <w:rsid w:val="00B30383"/>
    <w:rsid w:val="00B304E7"/>
    <w:rsid w:val="00B305E8"/>
    <w:rsid w:val="00B30B45"/>
    <w:rsid w:val="00B30D47"/>
    <w:rsid w:val="00B31245"/>
    <w:rsid w:val="00B3127C"/>
    <w:rsid w:val="00B315B1"/>
    <w:rsid w:val="00B3173F"/>
    <w:rsid w:val="00B31BCA"/>
    <w:rsid w:val="00B31BDF"/>
    <w:rsid w:val="00B32A24"/>
    <w:rsid w:val="00B32B81"/>
    <w:rsid w:val="00B33212"/>
    <w:rsid w:val="00B3354C"/>
    <w:rsid w:val="00B33632"/>
    <w:rsid w:val="00B33CEC"/>
    <w:rsid w:val="00B33DC7"/>
    <w:rsid w:val="00B34A59"/>
    <w:rsid w:val="00B34C83"/>
    <w:rsid w:val="00B34CC7"/>
    <w:rsid w:val="00B34FAA"/>
    <w:rsid w:val="00B358F3"/>
    <w:rsid w:val="00B3593E"/>
    <w:rsid w:val="00B35BF0"/>
    <w:rsid w:val="00B362B5"/>
    <w:rsid w:val="00B364B1"/>
    <w:rsid w:val="00B365F9"/>
    <w:rsid w:val="00B366FA"/>
    <w:rsid w:val="00B36893"/>
    <w:rsid w:val="00B3696C"/>
    <w:rsid w:val="00B36A44"/>
    <w:rsid w:val="00B36F2C"/>
    <w:rsid w:val="00B36FEF"/>
    <w:rsid w:val="00B37217"/>
    <w:rsid w:val="00B37224"/>
    <w:rsid w:val="00B37615"/>
    <w:rsid w:val="00B4013B"/>
    <w:rsid w:val="00B40CB5"/>
    <w:rsid w:val="00B41294"/>
    <w:rsid w:val="00B412F8"/>
    <w:rsid w:val="00B41467"/>
    <w:rsid w:val="00B417DC"/>
    <w:rsid w:val="00B41963"/>
    <w:rsid w:val="00B41B8F"/>
    <w:rsid w:val="00B41CE1"/>
    <w:rsid w:val="00B41DDD"/>
    <w:rsid w:val="00B41E11"/>
    <w:rsid w:val="00B41FC3"/>
    <w:rsid w:val="00B42449"/>
    <w:rsid w:val="00B4291A"/>
    <w:rsid w:val="00B42A4B"/>
    <w:rsid w:val="00B43350"/>
    <w:rsid w:val="00B43929"/>
    <w:rsid w:val="00B43D64"/>
    <w:rsid w:val="00B43DFE"/>
    <w:rsid w:val="00B43E72"/>
    <w:rsid w:val="00B43F20"/>
    <w:rsid w:val="00B44664"/>
    <w:rsid w:val="00B44BDB"/>
    <w:rsid w:val="00B44EBE"/>
    <w:rsid w:val="00B45053"/>
    <w:rsid w:val="00B4540A"/>
    <w:rsid w:val="00B4551D"/>
    <w:rsid w:val="00B4575B"/>
    <w:rsid w:val="00B45911"/>
    <w:rsid w:val="00B45D26"/>
    <w:rsid w:val="00B45D29"/>
    <w:rsid w:val="00B4643F"/>
    <w:rsid w:val="00B467F9"/>
    <w:rsid w:val="00B469C1"/>
    <w:rsid w:val="00B46BAA"/>
    <w:rsid w:val="00B47415"/>
    <w:rsid w:val="00B4761B"/>
    <w:rsid w:val="00B4770C"/>
    <w:rsid w:val="00B47812"/>
    <w:rsid w:val="00B47858"/>
    <w:rsid w:val="00B47AC2"/>
    <w:rsid w:val="00B50316"/>
    <w:rsid w:val="00B5044D"/>
    <w:rsid w:val="00B50495"/>
    <w:rsid w:val="00B507EF"/>
    <w:rsid w:val="00B50B47"/>
    <w:rsid w:val="00B50B54"/>
    <w:rsid w:val="00B50C7E"/>
    <w:rsid w:val="00B50D38"/>
    <w:rsid w:val="00B50E8F"/>
    <w:rsid w:val="00B50FD9"/>
    <w:rsid w:val="00B51528"/>
    <w:rsid w:val="00B517BC"/>
    <w:rsid w:val="00B51853"/>
    <w:rsid w:val="00B51C9E"/>
    <w:rsid w:val="00B51E21"/>
    <w:rsid w:val="00B51EA3"/>
    <w:rsid w:val="00B51FC6"/>
    <w:rsid w:val="00B523B1"/>
    <w:rsid w:val="00B52B88"/>
    <w:rsid w:val="00B52DA1"/>
    <w:rsid w:val="00B53A0B"/>
    <w:rsid w:val="00B53DCF"/>
    <w:rsid w:val="00B53E41"/>
    <w:rsid w:val="00B5431D"/>
    <w:rsid w:val="00B543DD"/>
    <w:rsid w:val="00B54539"/>
    <w:rsid w:val="00B5466A"/>
    <w:rsid w:val="00B54C62"/>
    <w:rsid w:val="00B5509A"/>
    <w:rsid w:val="00B5522E"/>
    <w:rsid w:val="00B5555C"/>
    <w:rsid w:val="00B555F3"/>
    <w:rsid w:val="00B5576B"/>
    <w:rsid w:val="00B55FCC"/>
    <w:rsid w:val="00B560E9"/>
    <w:rsid w:val="00B560FF"/>
    <w:rsid w:val="00B5626E"/>
    <w:rsid w:val="00B56618"/>
    <w:rsid w:val="00B56D89"/>
    <w:rsid w:val="00B5779D"/>
    <w:rsid w:val="00B57975"/>
    <w:rsid w:val="00B57A03"/>
    <w:rsid w:val="00B57D74"/>
    <w:rsid w:val="00B57FBA"/>
    <w:rsid w:val="00B60127"/>
    <w:rsid w:val="00B6027D"/>
    <w:rsid w:val="00B6048C"/>
    <w:rsid w:val="00B6097A"/>
    <w:rsid w:val="00B609D8"/>
    <w:rsid w:val="00B60CEB"/>
    <w:rsid w:val="00B6103C"/>
    <w:rsid w:val="00B6128B"/>
    <w:rsid w:val="00B61A50"/>
    <w:rsid w:val="00B61DD8"/>
    <w:rsid w:val="00B620C4"/>
    <w:rsid w:val="00B62361"/>
    <w:rsid w:val="00B625D1"/>
    <w:rsid w:val="00B62E5B"/>
    <w:rsid w:val="00B631C2"/>
    <w:rsid w:val="00B6323B"/>
    <w:rsid w:val="00B6359E"/>
    <w:rsid w:val="00B63943"/>
    <w:rsid w:val="00B639D1"/>
    <w:rsid w:val="00B64076"/>
    <w:rsid w:val="00B64362"/>
    <w:rsid w:val="00B64473"/>
    <w:rsid w:val="00B645A8"/>
    <w:rsid w:val="00B64C07"/>
    <w:rsid w:val="00B64CA5"/>
    <w:rsid w:val="00B64E80"/>
    <w:rsid w:val="00B657F4"/>
    <w:rsid w:val="00B65861"/>
    <w:rsid w:val="00B659A7"/>
    <w:rsid w:val="00B6666C"/>
    <w:rsid w:val="00B6678F"/>
    <w:rsid w:val="00B66AAD"/>
    <w:rsid w:val="00B673DD"/>
    <w:rsid w:val="00B67557"/>
    <w:rsid w:val="00B6790F"/>
    <w:rsid w:val="00B67EC2"/>
    <w:rsid w:val="00B70054"/>
    <w:rsid w:val="00B7007F"/>
    <w:rsid w:val="00B7034A"/>
    <w:rsid w:val="00B7048C"/>
    <w:rsid w:val="00B70914"/>
    <w:rsid w:val="00B71488"/>
    <w:rsid w:val="00B71BD2"/>
    <w:rsid w:val="00B71C58"/>
    <w:rsid w:val="00B71D30"/>
    <w:rsid w:val="00B7219F"/>
    <w:rsid w:val="00B72555"/>
    <w:rsid w:val="00B72888"/>
    <w:rsid w:val="00B7315B"/>
    <w:rsid w:val="00B7325C"/>
    <w:rsid w:val="00B733A5"/>
    <w:rsid w:val="00B7381E"/>
    <w:rsid w:val="00B73D19"/>
    <w:rsid w:val="00B740E2"/>
    <w:rsid w:val="00B7414D"/>
    <w:rsid w:val="00B7433B"/>
    <w:rsid w:val="00B74457"/>
    <w:rsid w:val="00B744A0"/>
    <w:rsid w:val="00B7457D"/>
    <w:rsid w:val="00B74C8C"/>
    <w:rsid w:val="00B74E3E"/>
    <w:rsid w:val="00B74F25"/>
    <w:rsid w:val="00B75593"/>
    <w:rsid w:val="00B755A4"/>
    <w:rsid w:val="00B756CE"/>
    <w:rsid w:val="00B75C6B"/>
    <w:rsid w:val="00B765A3"/>
    <w:rsid w:val="00B76615"/>
    <w:rsid w:val="00B7675A"/>
    <w:rsid w:val="00B76810"/>
    <w:rsid w:val="00B768D4"/>
    <w:rsid w:val="00B76B43"/>
    <w:rsid w:val="00B76D32"/>
    <w:rsid w:val="00B772DA"/>
    <w:rsid w:val="00B77761"/>
    <w:rsid w:val="00B7781E"/>
    <w:rsid w:val="00B77A21"/>
    <w:rsid w:val="00B77ADC"/>
    <w:rsid w:val="00B8013C"/>
    <w:rsid w:val="00B801CF"/>
    <w:rsid w:val="00B80325"/>
    <w:rsid w:val="00B804B1"/>
    <w:rsid w:val="00B8062C"/>
    <w:rsid w:val="00B80946"/>
    <w:rsid w:val="00B80A14"/>
    <w:rsid w:val="00B80BE1"/>
    <w:rsid w:val="00B80D5E"/>
    <w:rsid w:val="00B80E24"/>
    <w:rsid w:val="00B80E89"/>
    <w:rsid w:val="00B80FBC"/>
    <w:rsid w:val="00B81355"/>
    <w:rsid w:val="00B81B83"/>
    <w:rsid w:val="00B81DCD"/>
    <w:rsid w:val="00B81FE9"/>
    <w:rsid w:val="00B8240E"/>
    <w:rsid w:val="00B82453"/>
    <w:rsid w:val="00B8274F"/>
    <w:rsid w:val="00B82BB4"/>
    <w:rsid w:val="00B82E66"/>
    <w:rsid w:val="00B83360"/>
    <w:rsid w:val="00B83508"/>
    <w:rsid w:val="00B83616"/>
    <w:rsid w:val="00B8378B"/>
    <w:rsid w:val="00B83A3F"/>
    <w:rsid w:val="00B83A84"/>
    <w:rsid w:val="00B83FCA"/>
    <w:rsid w:val="00B8434A"/>
    <w:rsid w:val="00B8448E"/>
    <w:rsid w:val="00B845C7"/>
    <w:rsid w:val="00B84743"/>
    <w:rsid w:val="00B8494B"/>
    <w:rsid w:val="00B84D65"/>
    <w:rsid w:val="00B851BD"/>
    <w:rsid w:val="00B85327"/>
    <w:rsid w:val="00B8588E"/>
    <w:rsid w:val="00B85E13"/>
    <w:rsid w:val="00B85F33"/>
    <w:rsid w:val="00B862C9"/>
    <w:rsid w:val="00B86780"/>
    <w:rsid w:val="00B86886"/>
    <w:rsid w:val="00B870DA"/>
    <w:rsid w:val="00B872CE"/>
    <w:rsid w:val="00B873AA"/>
    <w:rsid w:val="00B875C3"/>
    <w:rsid w:val="00B87989"/>
    <w:rsid w:val="00B9039C"/>
    <w:rsid w:val="00B903F5"/>
    <w:rsid w:val="00B912FF"/>
    <w:rsid w:val="00B919FE"/>
    <w:rsid w:val="00B91BFD"/>
    <w:rsid w:val="00B920CF"/>
    <w:rsid w:val="00B92515"/>
    <w:rsid w:val="00B92ACE"/>
    <w:rsid w:val="00B92AF8"/>
    <w:rsid w:val="00B92D4B"/>
    <w:rsid w:val="00B93659"/>
    <w:rsid w:val="00B9366D"/>
    <w:rsid w:val="00B936B7"/>
    <w:rsid w:val="00B93D1C"/>
    <w:rsid w:val="00B94EA4"/>
    <w:rsid w:val="00B9515C"/>
    <w:rsid w:val="00B9563E"/>
    <w:rsid w:val="00B95ABE"/>
    <w:rsid w:val="00B95C4F"/>
    <w:rsid w:val="00B95DAC"/>
    <w:rsid w:val="00B96226"/>
    <w:rsid w:val="00B9623E"/>
    <w:rsid w:val="00B964B6"/>
    <w:rsid w:val="00B96736"/>
    <w:rsid w:val="00B96810"/>
    <w:rsid w:val="00B969D1"/>
    <w:rsid w:val="00B96A3E"/>
    <w:rsid w:val="00B96CAE"/>
    <w:rsid w:val="00B96DEF"/>
    <w:rsid w:val="00B973FB"/>
    <w:rsid w:val="00B975D5"/>
    <w:rsid w:val="00B97743"/>
    <w:rsid w:val="00B97BC7"/>
    <w:rsid w:val="00B97DAE"/>
    <w:rsid w:val="00B97F2E"/>
    <w:rsid w:val="00BA08CC"/>
    <w:rsid w:val="00BA0C16"/>
    <w:rsid w:val="00BA103D"/>
    <w:rsid w:val="00BA14B9"/>
    <w:rsid w:val="00BA1592"/>
    <w:rsid w:val="00BA1699"/>
    <w:rsid w:val="00BA1735"/>
    <w:rsid w:val="00BA1761"/>
    <w:rsid w:val="00BA19B3"/>
    <w:rsid w:val="00BA1C4C"/>
    <w:rsid w:val="00BA1DB9"/>
    <w:rsid w:val="00BA1EE1"/>
    <w:rsid w:val="00BA25FA"/>
    <w:rsid w:val="00BA27E1"/>
    <w:rsid w:val="00BA2AE2"/>
    <w:rsid w:val="00BA2B82"/>
    <w:rsid w:val="00BA2BDA"/>
    <w:rsid w:val="00BA2C5B"/>
    <w:rsid w:val="00BA2CA7"/>
    <w:rsid w:val="00BA3173"/>
    <w:rsid w:val="00BA3404"/>
    <w:rsid w:val="00BA343F"/>
    <w:rsid w:val="00BA3807"/>
    <w:rsid w:val="00BA3C60"/>
    <w:rsid w:val="00BA4E25"/>
    <w:rsid w:val="00BA4F5B"/>
    <w:rsid w:val="00BA4FA1"/>
    <w:rsid w:val="00BA4FBC"/>
    <w:rsid w:val="00BA4FEA"/>
    <w:rsid w:val="00BA517F"/>
    <w:rsid w:val="00BA53DF"/>
    <w:rsid w:val="00BA5540"/>
    <w:rsid w:val="00BA59F9"/>
    <w:rsid w:val="00BA5AF5"/>
    <w:rsid w:val="00BA5B82"/>
    <w:rsid w:val="00BA5BDE"/>
    <w:rsid w:val="00BA609A"/>
    <w:rsid w:val="00BA6179"/>
    <w:rsid w:val="00BA6829"/>
    <w:rsid w:val="00BA68E3"/>
    <w:rsid w:val="00BA6950"/>
    <w:rsid w:val="00BA6CA5"/>
    <w:rsid w:val="00BA77F9"/>
    <w:rsid w:val="00BA7859"/>
    <w:rsid w:val="00BA7898"/>
    <w:rsid w:val="00BA7B93"/>
    <w:rsid w:val="00BA7C0B"/>
    <w:rsid w:val="00BA7F31"/>
    <w:rsid w:val="00BB02A0"/>
    <w:rsid w:val="00BB03A5"/>
    <w:rsid w:val="00BB04B7"/>
    <w:rsid w:val="00BB05B5"/>
    <w:rsid w:val="00BB0BE5"/>
    <w:rsid w:val="00BB0FFE"/>
    <w:rsid w:val="00BB111D"/>
    <w:rsid w:val="00BB1187"/>
    <w:rsid w:val="00BB1871"/>
    <w:rsid w:val="00BB1B70"/>
    <w:rsid w:val="00BB2253"/>
    <w:rsid w:val="00BB2970"/>
    <w:rsid w:val="00BB2AA3"/>
    <w:rsid w:val="00BB2B87"/>
    <w:rsid w:val="00BB308C"/>
    <w:rsid w:val="00BB3414"/>
    <w:rsid w:val="00BB3773"/>
    <w:rsid w:val="00BB4119"/>
    <w:rsid w:val="00BB4252"/>
    <w:rsid w:val="00BB4C4A"/>
    <w:rsid w:val="00BB4D62"/>
    <w:rsid w:val="00BB5230"/>
    <w:rsid w:val="00BB552F"/>
    <w:rsid w:val="00BB5B47"/>
    <w:rsid w:val="00BB6389"/>
    <w:rsid w:val="00BB65B8"/>
    <w:rsid w:val="00BB68E9"/>
    <w:rsid w:val="00BB6C54"/>
    <w:rsid w:val="00BB701E"/>
    <w:rsid w:val="00BB71E4"/>
    <w:rsid w:val="00BB7370"/>
    <w:rsid w:val="00BB7695"/>
    <w:rsid w:val="00BB7867"/>
    <w:rsid w:val="00BB7AC3"/>
    <w:rsid w:val="00BB7C71"/>
    <w:rsid w:val="00BB7DB9"/>
    <w:rsid w:val="00BB7E37"/>
    <w:rsid w:val="00BC01FD"/>
    <w:rsid w:val="00BC0A00"/>
    <w:rsid w:val="00BC0B85"/>
    <w:rsid w:val="00BC1462"/>
    <w:rsid w:val="00BC1735"/>
    <w:rsid w:val="00BC189C"/>
    <w:rsid w:val="00BC1F4E"/>
    <w:rsid w:val="00BC20C0"/>
    <w:rsid w:val="00BC22D8"/>
    <w:rsid w:val="00BC2409"/>
    <w:rsid w:val="00BC2D09"/>
    <w:rsid w:val="00BC2F93"/>
    <w:rsid w:val="00BC3256"/>
    <w:rsid w:val="00BC36A5"/>
    <w:rsid w:val="00BC37AE"/>
    <w:rsid w:val="00BC39D4"/>
    <w:rsid w:val="00BC3E7D"/>
    <w:rsid w:val="00BC3F5A"/>
    <w:rsid w:val="00BC4187"/>
    <w:rsid w:val="00BC42D3"/>
    <w:rsid w:val="00BC4BB1"/>
    <w:rsid w:val="00BC4E05"/>
    <w:rsid w:val="00BC5076"/>
    <w:rsid w:val="00BC5204"/>
    <w:rsid w:val="00BC5674"/>
    <w:rsid w:val="00BC587E"/>
    <w:rsid w:val="00BC5A33"/>
    <w:rsid w:val="00BC6004"/>
    <w:rsid w:val="00BC634A"/>
    <w:rsid w:val="00BC6543"/>
    <w:rsid w:val="00BC67C5"/>
    <w:rsid w:val="00BC692A"/>
    <w:rsid w:val="00BC6F76"/>
    <w:rsid w:val="00BC70C9"/>
    <w:rsid w:val="00BC788B"/>
    <w:rsid w:val="00BD0448"/>
    <w:rsid w:val="00BD1106"/>
    <w:rsid w:val="00BD119E"/>
    <w:rsid w:val="00BD125F"/>
    <w:rsid w:val="00BD1344"/>
    <w:rsid w:val="00BD1467"/>
    <w:rsid w:val="00BD17E1"/>
    <w:rsid w:val="00BD1805"/>
    <w:rsid w:val="00BD1929"/>
    <w:rsid w:val="00BD1AD0"/>
    <w:rsid w:val="00BD1D91"/>
    <w:rsid w:val="00BD20EF"/>
    <w:rsid w:val="00BD234F"/>
    <w:rsid w:val="00BD2642"/>
    <w:rsid w:val="00BD32A6"/>
    <w:rsid w:val="00BD32BB"/>
    <w:rsid w:val="00BD32C8"/>
    <w:rsid w:val="00BD36CF"/>
    <w:rsid w:val="00BD42A6"/>
    <w:rsid w:val="00BD49E7"/>
    <w:rsid w:val="00BD4D86"/>
    <w:rsid w:val="00BD4E01"/>
    <w:rsid w:val="00BD4FC6"/>
    <w:rsid w:val="00BD58A0"/>
    <w:rsid w:val="00BD5ADA"/>
    <w:rsid w:val="00BD6244"/>
    <w:rsid w:val="00BD694A"/>
    <w:rsid w:val="00BD6B1C"/>
    <w:rsid w:val="00BD6B1D"/>
    <w:rsid w:val="00BD6B7B"/>
    <w:rsid w:val="00BD6C41"/>
    <w:rsid w:val="00BD7225"/>
    <w:rsid w:val="00BD7567"/>
    <w:rsid w:val="00BD7ABC"/>
    <w:rsid w:val="00BD7BA8"/>
    <w:rsid w:val="00BD7DD0"/>
    <w:rsid w:val="00BE0160"/>
    <w:rsid w:val="00BE0856"/>
    <w:rsid w:val="00BE09C4"/>
    <w:rsid w:val="00BE0F57"/>
    <w:rsid w:val="00BE1416"/>
    <w:rsid w:val="00BE19D4"/>
    <w:rsid w:val="00BE1B03"/>
    <w:rsid w:val="00BE1C9B"/>
    <w:rsid w:val="00BE1E30"/>
    <w:rsid w:val="00BE2070"/>
    <w:rsid w:val="00BE2128"/>
    <w:rsid w:val="00BE22E4"/>
    <w:rsid w:val="00BE2C1B"/>
    <w:rsid w:val="00BE2E49"/>
    <w:rsid w:val="00BE30BF"/>
    <w:rsid w:val="00BE30C7"/>
    <w:rsid w:val="00BE310F"/>
    <w:rsid w:val="00BE37FA"/>
    <w:rsid w:val="00BE3A75"/>
    <w:rsid w:val="00BE3EB7"/>
    <w:rsid w:val="00BE3F48"/>
    <w:rsid w:val="00BE3F9C"/>
    <w:rsid w:val="00BE4437"/>
    <w:rsid w:val="00BE465F"/>
    <w:rsid w:val="00BE46A5"/>
    <w:rsid w:val="00BE49DF"/>
    <w:rsid w:val="00BE4D36"/>
    <w:rsid w:val="00BE508C"/>
    <w:rsid w:val="00BE5218"/>
    <w:rsid w:val="00BE5364"/>
    <w:rsid w:val="00BE544E"/>
    <w:rsid w:val="00BE55CA"/>
    <w:rsid w:val="00BE5C0B"/>
    <w:rsid w:val="00BE5DF5"/>
    <w:rsid w:val="00BE5F47"/>
    <w:rsid w:val="00BE5F88"/>
    <w:rsid w:val="00BE6083"/>
    <w:rsid w:val="00BE6124"/>
    <w:rsid w:val="00BE66ED"/>
    <w:rsid w:val="00BE6858"/>
    <w:rsid w:val="00BE6A95"/>
    <w:rsid w:val="00BE70AA"/>
    <w:rsid w:val="00BE72AE"/>
    <w:rsid w:val="00BE77B7"/>
    <w:rsid w:val="00BE78F3"/>
    <w:rsid w:val="00BE79FC"/>
    <w:rsid w:val="00BE7F23"/>
    <w:rsid w:val="00BE7F3F"/>
    <w:rsid w:val="00BF0197"/>
    <w:rsid w:val="00BF0BDA"/>
    <w:rsid w:val="00BF0E8C"/>
    <w:rsid w:val="00BF154A"/>
    <w:rsid w:val="00BF1732"/>
    <w:rsid w:val="00BF1C87"/>
    <w:rsid w:val="00BF21DF"/>
    <w:rsid w:val="00BF23E9"/>
    <w:rsid w:val="00BF284C"/>
    <w:rsid w:val="00BF29F8"/>
    <w:rsid w:val="00BF2A9D"/>
    <w:rsid w:val="00BF2BB0"/>
    <w:rsid w:val="00BF2C62"/>
    <w:rsid w:val="00BF2CC5"/>
    <w:rsid w:val="00BF2E71"/>
    <w:rsid w:val="00BF2EA2"/>
    <w:rsid w:val="00BF304C"/>
    <w:rsid w:val="00BF33E7"/>
    <w:rsid w:val="00BF33EF"/>
    <w:rsid w:val="00BF3829"/>
    <w:rsid w:val="00BF3953"/>
    <w:rsid w:val="00BF3956"/>
    <w:rsid w:val="00BF3C0A"/>
    <w:rsid w:val="00BF3E27"/>
    <w:rsid w:val="00BF3F59"/>
    <w:rsid w:val="00BF3FFC"/>
    <w:rsid w:val="00BF4B92"/>
    <w:rsid w:val="00BF5327"/>
    <w:rsid w:val="00BF538B"/>
    <w:rsid w:val="00BF55E3"/>
    <w:rsid w:val="00BF580B"/>
    <w:rsid w:val="00BF6245"/>
    <w:rsid w:val="00BF62D3"/>
    <w:rsid w:val="00BF67A8"/>
    <w:rsid w:val="00BF69B1"/>
    <w:rsid w:val="00BF6BD8"/>
    <w:rsid w:val="00BF7045"/>
    <w:rsid w:val="00BF7049"/>
    <w:rsid w:val="00BF716A"/>
    <w:rsid w:val="00BF7999"/>
    <w:rsid w:val="00BF7D35"/>
    <w:rsid w:val="00BF7FCF"/>
    <w:rsid w:val="00C001C2"/>
    <w:rsid w:val="00C001F7"/>
    <w:rsid w:val="00C00398"/>
    <w:rsid w:val="00C00404"/>
    <w:rsid w:val="00C00483"/>
    <w:rsid w:val="00C0049B"/>
    <w:rsid w:val="00C00979"/>
    <w:rsid w:val="00C00A7E"/>
    <w:rsid w:val="00C00CF6"/>
    <w:rsid w:val="00C013B3"/>
    <w:rsid w:val="00C01502"/>
    <w:rsid w:val="00C0158A"/>
    <w:rsid w:val="00C0160F"/>
    <w:rsid w:val="00C01D83"/>
    <w:rsid w:val="00C01EC0"/>
    <w:rsid w:val="00C01F86"/>
    <w:rsid w:val="00C01F9D"/>
    <w:rsid w:val="00C01FDE"/>
    <w:rsid w:val="00C02AC3"/>
    <w:rsid w:val="00C02E6D"/>
    <w:rsid w:val="00C0324B"/>
    <w:rsid w:val="00C03350"/>
    <w:rsid w:val="00C0374B"/>
    <w:rsid w:val="00C03A1D"/>
    <w:rsid w:val="00C03A6D"/>
    <w:rsid w:val="00C03DAA"/>
    <w:rsid w:val="00C0411E"/>
    <w:rsid w:val="00C0435C"/>
    <w:rsid w:val="00C0437F"/>
    <w:rsid w:val="00C045FF"/>
    <w:rsid w:val="00C047D0"/>
    <w:rsid w:val="00C04810"/>
    <w:rsid w:val="00C05152"/>
    <w:rsid w:val="00C0541C"/>
    <w:rsid w:val="00C05A59"/>
    <w:rsid w:val="00C05E58"/>
    <w:rsid w:val="00C0655D"/>
    <w:rsid w:val="00C0659C"/>
    <w:rsid w:val="00C068B7"/>
    <w:rsid w:val="00C06BCD"/>
    <w:rsid w:val="00C07C68"/>
    <w:rsid w:val="00C07ECE"/>
    <w:rsid w:val="00C07F5D"/>
    <w:rsid w:val="00C10874"/>
    <w:rsid w:val="00C10B7B"/>
    <w:rsid w:val="00C10E74"/>
    <w:rsid w:val="00C110DD"/>
    <w:rsid w:val="00C11279"/>
    <w:rsid w:val="00C11C8F"/>
    <w:rsid w:val="00C12396"/>
    <w:rsid w:val="00C1260C"/>
    <w:rsid w:val="00C12776"/>
    <w:rsid w:val="00C129C3"/>
    <w:rsid w:val="00C12ABD"/>
    <w:rsid w:val="00C12AD5"/>
    <w:rsid w:val="00C130BC"/>
    <w:rsid w:val="00C131D0"/>
    <w:rsid w:val="00C13499"/>
    <w:rsid w:val="00C135F4"/>
    <w:rsid w:val="00C1366C"/>
    <w:rsid w:val="00C136C3"/>
    <w:rsid w:val="00C13A84"/>
    <w:rsid w:val="00C13D58"/>
    <w:rsid w:val="00C1410A"/>
    <w:rsid w:val="00C147D9"/>
    <w:rsid w:val="00C149C2"/>
    <w:rsid w:val="00C151B4"/>
    <w:rsid w:val="00C152B4"/>
    <w:rsid w:val="00C155E5"/>
    <w:rsid w:val="00C15841"/>
    <w:rsid w:val="00C159C4"/>
    <w:rsid w:val="00C15F49"/>
    <w:rsid w:val="00C1646F"/>
    <w:rsid w:val="00C16AF1"/>
    <w:rsid w:val="00C16EFF"/>
    <w:rsid w:val="00C16F8B"/>
    <w:rsid w:val="00C1775F"/>
    <w:rsid w:val="00C17A7F"/>
    <w:rsid w:val="00C20169"/>
    <w:rsid w:val="00C205AF"/>
    <w:rsid w:val="00C20A7D"/>
    <w:rsid w:val="00C20DA6"/>
    <w:rsid w:val="00C20F20"/>
    <w:rsid w:val="00C216C6"/>
    <w:rsid w:val="00C218F5"/>
    <w:rsid w:val="00C21D97"/>
    <w:rsid w:val="00C221B8"/>
    <w:rsid w:val="00C22518"/>
    <w:rsid w:val="00C22567"/>
    <w:rsid w:val="00C22626"/>
    <w:rsid w:val="00C226CF"/>
    <w:rsid w:val="00C226D4"/>
    <w:rsid w:val="00C22932"/>
    <w:rsid w:val="00C22BA5"/>
    <w:rsid w:val="00C22C8B"/>
    <w:rsid w:val="00C22E07"/>
    <w:rsid w:val="00C23363"/>
    <w:rsid w:val="00C2359B"/>
    <w:rsid w:val="00C235F5"/>
    <w:rsid w:val="00C236F7"/>
    <w:rsid w:val="00C238CA"/>
    <w:rsid w:val="00C245D6"/>
    <w:rsid w:val="00C246AB"/>
    <w:rsid w:val="00C24713"/>
    <w:rsid w:val="00C2481B"/>
    <w:rsid w:val="00C24D4D"/>
    <w:rsid w:val="00C25011"/>
    <w:rsid w:val="00C2557D"/>
    <w:rsid w:val="00C25922"/>
    <w:rsid w:val="00C25C11"/>
    <w:rsid w:val="00C25C7C"/>
    <w:rsid w:val="00C25E6B"/>
    <w:rsid w:val="00C263B1"/>
    <w:rsid w:val="00C26874"/>
    <w:rsid w:val="00C269FF"/>
    <w:rsid w:val="00C26A17"/>
    <w:rsid w:val="00C26AFF"/>
    <w:rsid w:val="00C26C29"/>
    <w:rsid w:val="00C26DBA"/>
    <w:rsid w:val="00C27B89"/>
    <w:rsid w:val="00C30107"/>
    <w:rsid w:val="00C30559"/>
    <w:rsid w:val="00C306A4"/>
    <w:rsid w:val="00C309FE"/>
    <w:rsid w:val="00C30B37"/>
    <w:rsid w:val="00C30E18"/>
    <w:rsid w:val="00C310CB"/>
    <w:rsid w:val="00C31107"/>
    <w:rsid w:val="00C316DB"/>
    <w:rsid w:val="00C3186F"/>
    <w:rsid w:val="00C31AC8"/>
    <w:rsid w:val="00C31E61"/>
    <w:rsid w:val="00C31E8F"/>
    <w:rsid w:val="00C31FDD"/>
    <w:rsid w:val="00C325ED"/>
    <w:rsid w:val="00C32942"/>
    <w:rsid w:val="00C3296D"/>
    <w:rsid w:val="00C32D1C"/>
    <w:rsid w:val="00C330F3"/>
    <w:rsid w:val="00C334E8"/>
    <w:rsid w:val="00C335AB"/>
    <w:rsid w:val="00C33D01"/>
    <w:rsid w:val="00C3410A"/>
    <w:rsid w:val="00C34172"/>
    <w:rsid w:val="00C34AB6"/>
    <w:rsid w:val="00C352E5"/>
    <w:rsid w:val="00C3596B"/>
    <w:rsid w:val="00C35C0E"/>
    <w:rsid w:val="00C35C5B"/>
    <w:rsid w:val="00C365C8"/>
    <w:rsid w:val="00C36633"/>
    <w:rsid w:val="00C36880"/>
    <w:rsid w:val="00C368C5"/>
    <w:rsid w:val="00C36A8F"/>
    <w:rsid w:val="00C37197"/>
    <w:rsid w:val="00C374F0"/>
    <w:rsid w:val="00C37507"/>
    <w:rsid w:val="00C37AB7"/>
    <w:rsid w:val="00C37B86"/>
    <w:rsid w:val="00C37BCC"/>
    <w:rsid w:val="00C37CFD"/>
    <w:rsid w:val="00C37D34"/>
    <w:rsid w:val="00C4003A"/>
    <w:rsid w:val="00C4025F"/>
    <w:rsid w:val="00C403C6"/>
    <w:rsid w:val="00C40481"/>
    <w:rsid w:val="00C404D7"/>
    <w:rsid w:val="00C4056A"/>
    <w:rsid w:val="00C40F04"/>
    <w:rsid w:val="00C4106F"/>
    <w:rsid w:val="00C41585"/>
    <w:rsid w:val="00C4158E"/>
    <w:rsid w:val="00C4159C"/>
    <w:rsid w:val="00C416DE"/>
    <w:rsid w:val="00C418EE"/>
    <w:rsid w:val="00C42277"/>
    <w:rsid w:val="00C42827"/>
    <w:rsid w:val="00C4302F"/>
    <w:rsid w:val="00C435AF"/>
    <w:rsid w:val="00C439DC"/>
    <w:rsid w:val="00C44037"/>
    <w:rsid w:val="00C447F7"/>
    <w:rsid w:val="00C44F15"/>
    <w:rsid w:val="00C4510E"/>
    <w:rsid w:val="00C45879"/>
    <w:rsid w:val="00C45A42"/>
    <w:rsid w:val="00C45E37"/>
    <w:rsid w:val="00C4620F"/>
    <w:rsid w:val="00C4621A"/>
    <w:rsid w:val="00C46806"/>
    <w:rsid w:val="00C469D1"/>
    <w:rsid w:val="00C46D18"/>
    <w:rsid w:val="00C46F11"/>
    <w:rsid w:val="00C47171"/>
    <w:rsid w:val="00C4754F"/>
    <w:rsid w:val="00C47611"/>
    <w:rsid w:val="00C47BA7"/>
    <w:rsid w:val="00C47D4C"/>
    <w:rsid w:val="00C47F01"/>
    <w:rsid w:val="00C503DE"/>
    <w:rsid w:val="00C50455"/>
    <w:rsid w:val="00C504A7"/>
    <w:rsid w:val="00C50606"/>
    <w:rsid w:val="00C50C22"/>
    <w:rsid w:val="00C50C46"/>
    <w:rsid w:val="00C51330"/>
    <w:rsid w:val="00C513DE"/>
    <w:rsid w:val="00C51550"/>
    <w:rsid w:val="00C5161B"/>
    <w:rsid w:val="00C52058"/>
    <w:rsid w:val="00C526B4"/>
    <w:rsid w:val="00C52964"/>
    <w:rsid w:val="00C52FDD"/>
    <w:rsid w:val="00C53266"/>
    <w:rsid w:val="00C53446"/>
    <w:rsid w:val="00C53519"/>
    <w:rsid w:val="00C536A3"/>
    <w:rsid w:val="00C53C17"/>
    <w:rsid w:val="00C53D50"/>
    <w:rsid w:val="00C543FD"/>
    <w:rsid w:val="00C54499"/>
    <w:rsid w:val="00C546A0"/>
    <w:rsid w:val="00C5471E"/>
    <w:rsid w:val="00C555F4"/>
    <w:rsid w:val="00C556C4"/>
    <w:rsid w:val="00C5571C"/>
    <w:rsid w:val="00C55AF5"/>
    <w:rsid w:val="00C55D2B"/>
    <w:rsid w:val="00C55D81"/>
    <w:rsid w:val="00C55E54"/>
    <w:rsid w:val="00C55F05"/>
    <w:rsid w:val="00C56451"/>
    <w:rsid w:val="00C56673"/>
    <w:rsid w:val="00C56D9F"/>
    <w:rsid w:val="00C5726D"/>
    <w:rsid w:val="00C57789"/>
    <w:rsid w:val="00C57884"/>
    <w:rsid w:val="00C578E8"/>
    <w:rsid w:val="00C57F68"/>
    <w:rsid w:val="00C604F5"/>
    <w:rsid w:val="00C60995"/>
    <w:rsid w:val="00C60A88"/>
    <w:rsid w:val="00C60C61"/>
    <w:rsid w:val="00C60FF8"/>
    <w:rsid w:val="00C61094"/>
    <w:rsid w:val="00C611CD"/>
    <w:rsid w:val="00C6162E"/>
    <w:rsid w:val="00C61C6F"/>
    <w:rsid w:val="00C620F3"/>
    <w:rsid w:val="00C627DE"/>
    <w:rsid w:val="00C632EB"/>
    <w:rsid w:val="00C63303"/>
    <w:rsid w:val="00C63711"/>
    <w:rsid w:val="00C6389B"/>
    <w:rsid w:val="00C63CB8"/>
    <w:rsid w:val="00C63D4E"/>
    <w:rsid w:val="00C640E8"/>
    <w:rsid w:val="00C642AC"/>
    <w:rsid w:val="00C643CF"/>
    <w:rsid w:val="00C64445"/>
    <w:rsid w:val="00C6468D"/>
    <w:rsid w:val="00C652B9"/>
    <w:rsid w:val="00C6532D"/>
    <w:rsid w:val="00C653A2"/>
    <w:rsid w:val="00C656C5"/>
    <w:rsid w:val="00C65AB9"/>
    <w:rsid w:val="00C65C76"/>
    <w:rsid w:val="00C65D0F"/>
    <w:rsid w:val="00C65E2C"/>
    <w:rsid w:val="00C65F65"/>
    <w:rsid w:val="00C66510"/>
    <w:rsid w:val="00C66619"/>
    <w:rsid w:val="00C6664F"/>
    <w:rsid w:val="00C66AE2"/>
    <w:rsid w:val="00C66F53"/>
    <w:rsid w:val="00C670E6"/>
    <w:rsid w:val="00C67252"/>
    <w:rsid w:val="00C6737E"/>
    <w:rsid w:val="00C67853"/>
    <w:rsid w:val="00C67C63"/>
    <w:rsid w:val="00C67CA6"/>
    <w:rsid w:val="00C67D82"/>
    <w:rsid w:val="00C67F64"/>
    <w:rsid w:val="00C7002F"/>
    <w:rsid w:val="00C70405"/>
    <w:rsid w:val="00C7053F"/>
    <w:rsid w:val="00C7083E"/>
    <w:rsid w:val="00C708D7"/>
    <w:rsid w:val="00C7127A"/>
    <w:rsid w:val="00C71321"/>
    <w:rsid w:val="00C716A2"/>
    <w:rsid w:val="00C71828"/>
    <w:rsid w:val="00C71C6A"/>
    <w:rsid w:val="00C71CF8"/>
    <w:rsid w:val="00C71F04"/>
    <w:rsid w:val="00C71F5B"/>
    <w:rsid w:val="00C7273C"/>
    <w:rsid w:val="00C72DDC"/>
    <w:rsid w:val="00C72F85"/>
    <w:rsid w:val="00C738B6"/>
    <w:rsid w:val="00C7437B"/>
    <w:rsid w:val="00C74474"/>
    <w:rsid w:val="00C74747"/>
    <w:rsid w:val="00C7482C"/>
    <w:rsid w:val="00C74B4B"/>
    <w:rsid w:val="00C74DD3"/>
    <w:rsid w:val="00C7509F"/>
    <w:rsid w:val="00C7516A"/>
    <w:rsid w:val="00C75251"/>
    <w:rsid w:val="00C75C40"/>
    <w:rsid w:val="00C75D0B"/>
    <w:rsid w:val="00C75D5B"/>
    <w:rsid w:val="00C76033"/>
    <w:rsid w:val="00C7604A"/>
    <w:rsid w:val="00C76160"/>
    <w:rsid w:val="00C76385"/>
    <w:rsid w:val="00C7644F"/>
    <w:rsid w:val="00C76618"/>
    <w:rsid w:val="00C766CF"/>
    <w:rsid w:val="00C76781"/>
    <w:rsid w:val="00C76924"/>
    <w:rsid w:val="00C77770"/>
    <w:rsid w:val="00C777E1"/>
    <w:rsid w:val="00C77BC8"/>
    <w:rsid w:val="00C77E4F"/>
    <w:rsid w:val="00C80127"/>
    <w:rsid w:val="00C80286"/>
    <w:rsid w:val="00C8045D"/>
    <w:rsid w:val="00C805B1"/>
    <w:rsid w:val="00C805D2"/>
    <w:rsid w:val="00C80733"/>
    <w:rsid w:val="00C80EF4"/>
    <w:rsid w:val="00C8102D"/>
    <w:rsid w:val="00C811E7"/>
    <w:rsid w:val="00C8209F"/>
    <w:rsid w:val="00C826DF"/>
    <w:rsid w:val="00C82813"/>
    <w:rsid w:val="00C82AA1"/>
    <w:rsid w:val="00C82C5D"/>
    <w:rsid w:val="00C837A3"/>
    <w:rsid w:val="00C839D2"/>
    <w:rsid w:val="00C839FC"/>
    <w:rsid w:val="00C83A6B"/>
    <w:rsid w:val="00C83A88"/>
    <w:rsid w:val="00C83B08"/>
    <w:rsid w:val="00C83BF4"/>
    <w:rsid w:val="00C83C00"/>
    <w:rsid w:val="00C83E62"/>
    <w:rsid w:val="00C83F02"/>
    <w:rsid w:val="00C83F51"/>
    <w:rsid w:val="00C8424E"/>
    <w:rsid w:val="00C84359"/>
    <w:rsid w:val="00C8448D"/>
    <w:rsid w:val="00C84517"/>
    <w:rsid w:val="00C84616"/>
    <w:rsid w:val="00C846B0"/>
    <w:rsid w:val="00C84DC8"/>
    <w:rsid w:val="00C85199"/>
    <w:rsid w:val="00C85302"/>
    <w:rsid w:val="00C85352"/>
    <w:rsid w:val="00C854CC"/>
    <w:rsid w:val="00C8589A"/>
    <w:rsid w:val="00C85AF4"/>
    <w:rsid w:val="00C85CCE"/>
    <w:rsid w:val="00C85F57"/>
    <w:rsid w:val="00C865AB"/>
    <w:rsid w:val="00C865DA"/>
    <w:rsid w:val="00C8698A"/>
    <w:rsid w:val="00C86C16"/>
    <w:rsid w:val="00C86D3F"/>
    <w:rsid w:val="00C86DEF"/>
    <w:rsid w:val="00C874C1"/>
    <w:rsid w:val="00C8764A"/>
    <w:rsid w:val="00C87673"/>
    <w:rsid w:val="00C87AF4"/>
    <w:rsid w:val="00C87B1A"/>
    <w:rsid w:val="00C87B40"/>
    <w:rsid w:val="00C87C2D"/>
    <w:rsid w:val="00C87C88"/>
    <w:rsid w:val="00C87D7E"/>
    <w:rsid w:val="00C87E02"/>
    <w:rsid w:val="00C905DB"/>
    <w:rsid w:val="00C905F6"/>
    <w:rsid w:val="00C9060A"/>
    <w:rsid w:val="00C906F6"/>
    <w:rsid w:val="00C90A9F"/>
    <w:rsid w:val="00C90AAB"/>
    <w:rsid w:val="00C90B55"/>
    <w:rsid w:val="00C9106A"/>
    <w:rsid w:val="00C91106"/>
    <w:rsid w:val="00C9124E"/>
    <w:rsid w:val="00C91318"/>
    <w:rsid w:val="00C91A21"/>
    <w:rsid w:val="00C91AA6"/>
    <w:rsid w:val="00C91B71"/>
    <w:rsid w:val="00C920D1"/>
    <w:rsid w:val="00C920F9"/>
    <w:rsid w:val="00C9216B"/>
    <w:rsid w:val="00C92249"/>
    <w:rsid w:val="00C92DCF"/>
    <w:rsid w:val="00C92F8D"/>
    <w:rsid w:val="00C92F90"/>
    <w:rsid w:val="00C92FBD"/>
    <w:rsid w:val="00C935C6"/>
    <w:rsid w:val="00C93810"/>
    <w:rsid w:val="00C938B1"/>
    <w:rsid w:val="00C93ABE"/>
    <w:rsid w:val="00C93CBB"/>
    <w:rsid w:val="00C93F61"/>
    <w:rsid w:val="00C940C2"/>
    <w:rsid w:val="00C942A0"/>
    <w:rsid w:val="00C94836"/>
    <w:rsid w:val="00C94A38"/>
    <w:rsid w:val="00C95095"/>
    <w:rsid w:val="00C95439"/>
    <w:rsid w:val="00C95485"/>
    <w:rsid w:val="00C96030"/>
    <w:rsid w:val="00C9658D"/>
    <w:rsid w:val="00C96D38"/>
    <w:rsid w:val="00C96D65"/>
    <w:rsid w:val="00C973A2"/>
    <w:rsid w:val="00C974B3"/>
    <w:rsid w:val="00C975E1"/>
    <w:rsid w:val="00C977C8"/>
    <w:rsid w:val="00C977EB"/>
    <w:rsid w:val="00C97BDF"/>
    <w:rsid w:val="00C97F00"/>
    <w:rsid w:val="00C97F7D"/>
    <w:rsid w:val="00CA0760"/>
    <w:rsid w:val="00CA0E89"/>
    <w:rsid w:val="00CA11E1"/>
    <w:rsid w:val="00CA160E"/>
    <w:rsid w:val="00CA1726"/>
    <w:rsid w:val="00CA1CE6"/>
    <w:rsid w:val="00CA1D8B"/>
    <w:rsid w:val="00CA1DAC"/>
    <w:rsid w:val="00CA1F28"/>
    <w:rsid w:val="00CA1FC2"/>
    <w:rsid w:val="00CA2914"/>
    <w:rsid w:val="00CA291A"/>
    <w:rsid w:val="00CA2EB0"/>
    <w:rsid w:val="00CA341F"/>
    <w:rsid w:val="00CA3996"/>
    <w:rsid w:val="00CA3C20"/>
    <w:rsid w:val="00CA3C40"/>
    <w:rsid w:val="00CA3CF7"/>
    <w:rsid w:val="00CA3E98"/>
    <w:rsid w:val="00CA4228"/>
    <w:rsid w:val="00CA4569"/>
    <w:rsid w:val="00CA4812"/>
    <w:rsid w:val="00CA499F"/>
    <w:rsid w:val="00CA4B24"/>
    <w:rsid w:val="00CA505B"/>
    <w:rsid w:val="00CA5D34"/>
    <w:rsid w:val="00CA5D69"/>
    <w:rsid w:val="00CA60FD"/>
    <w:rsid w:val="00CA610A"/>
    <w:rsid w:val="00CA63E1"/>
    <w:rsid w:val="00CA689C"/>
    <w:rsid w:val="00CA68ED"/>
    <w:rsid w:val="00CA6C8F"/>
    <w:rsid w:val="00CA6F75"/>
    <w:rsid w:val="00CA75CF"/>
    <w:rsid w:val="00CA7731"/>
    <w:rsid w:val="00CA7FEA"/>
    <w:rsid w:val="00CB042E"/>
    <w:rsid w:val="00CB0828"/>
    <w:rsid w:val="00CB09C3"/>
    <w:rsid w:val="00CB0B79"/>
    <w:rsid w:val="00CB0E26"/>
    <w:rsid w:val="00CB0F08"/>
    <w:rsid w:val="00CB0F1A"/>
    <w:rsid w:val="00CB13B5"/>
    <w:rsid w:val="00CB1445"/>
    <w:rsid w:val="00CB14B1"/>
    <w:rsid w:val="00CB1546"/>
    <w:rsid w:val="00CB1DB3"/>
    <w:rsid w:val="00CB2408"/>
    <w:rsid w:val="00CB2AE3"/>
    <w:rsid w:val="00CB2CF2"/>
    <w:rsid w:val="00CB2E24"/>
    <w:rsid w:val="00CB316C"/>
    <w:rsid w:val="00CB326A"/>
    <w:rsid w:val="00CB33D8"/>
    <w:rsid w:val="00CB36A6"/>
    <w:rsid w:val="00CB378D"/>
    <w:rsid w:val="00CB3C78"/>
    <w:rsid w:val="00CB3DAA"/>
    <w:rsid w:val="00CB3DB1"/>
    <w:rsid w:val="00CB3F1F"/>
    <w:rsid w:val="00CB4374"/>
    <w:rsid w:val="00CB4F26"/>
    <w:rsid w:val="00CB5CF3"/>
    <w:rsid w:val="00CB6137"/>
    <w:rsid w:val="00CB6248"/>
    <w:rsid w:val="00CB6383"/>
    <w:rsid w:val="00CB64EE"/>
    <w:rsid w:val="00CB6895"/>
    <w:rsid w:val="00CB6B61"/>
    <w:rsid w:val="00CB6BF4"/>
    <w:rsid w:val="00CB6F91"/>
    <w:rsid w:val="00CB71D4"/>
    <w:rsid w:val="00CB73A4"/>
    <w:rsid w:val="00CB757E"/>
    <w:rsid w:val="00CB7621"/>
    <w:rsid w:val="00CC02F2"/>
    <w:rsid w:val="00CC0338"/>
    <w:rsid w:val="00CC0351"/>
    <w:rsid w:val="00CC089D"/>
    <w:rsid w:val="00CC0D45"/>
    <w:rsid w:val="00CC0E2A"/>
    <w:rsid w:val="00CC12AA"/>
    <w:rsid w:val="00CC1856"/>
    <w:rsid w:val="00CC1958"/>
    <w:rsid w:val="00CC1A0C"/>
    <w:rsid w:val="00CC1D62"/>
    <w:rsid w:val="00CC20CA"/>
    <w:rsid w:val="00CC2121"/>
    <w:rsid w:val="00CC2612"/>
    <w:rsid w:val="00CC265F"/>
    <w:rsid w:val="00CC2805"/>
    <w:rsid w:val="00CC2838"/>
    <w:rsid w:val="00CC28D2"/>
    <w:rsid w:val="00CC296E"/>
    <w:rsid w:val="00CC2A42"/>
    <w:rsid w:val="00CC2E06"/>
    <w:rsid w:val="00CC3322"/>
    <w:rsid w:val="00CC3883"/>
    <w:rsid w:val="00CC3BB3"/>
    <w:rsid w:val="00CC3F35"/>
    <w:rsid w:val="00CC409E"/>
    <w:rsid w:val="00CC4123"/>
    <w:rsid w:val="00CC4212"/>
    <w:rsid w:val="00CC467E"/>
    <w:rsid w:val="00CC4BD4"/>
    <w:rsid w:val="00CC522B"/>
    <w:rsid w:val="00CC5635"/>
    <w:rsid w:val="00CC58F8"/>
    <w:rsid w:val="00CC5980"/>
    <w:rsid w:val="00CC5B54"/>
    <w:rsid w:val="00CC5D9D"/>
    <w:rsid w:val="00CC67C9"/>
    <w:rsid w:val="00CC69D4"/>
    <w:rsid w:val="00CC6A01"/>
    <w:rsid w:val="00CC6A60"/>
    <w:rsid w:val="00CC6FC3"/>
    <w:rsid w:val="00CC724F"/>
    <w:rsid w:val="00CC761D"/>
    <w:rsid w:val="00CC7663"/>
    <w:rsid w:val="00CC76B9"/>
    <w:rsid w:val="00CC7785"/>
    <w:rsid w:val="00CC79F1"/>
    <w:rsid w:val="00CC7DC2"/>
    <w:rsid w:val="00CD0192"/>
    <w:rsid w:val="00CD0325"/>
    <w:rsid w:val="00CD0926"/>
    <w:rsid w:val="00CD0CC3"/>
    <w:rsid w:val="00CD1539"/>
    <w:rsid w:val="00CD155B"/>
    <w:rsid w:val="00CD1AF9"/>
    <w:rsid w:val="00CD1E2F"/>
    <w:rsid w:val="00CD2094"/>
    <w:rsid w:val="00CD28FB"/>
    <w:rsid w:val="00CD2DA0"/>
    <w:rsid w:val="00CD3456"/>
    <w:rsid w:val="00CD3737"/>
    <w:rsid w:val="00CD3876"/>
    <w:rsid w:val="00CD388A"/>
    <w:rsid w:val="00CD3B44"/>
    <w:rsid w:val="00CD3EDA"/>
    <w:rsid w:val="00CD3F5F"/>
    <w:rsid w:val="00CD3FC6"/>
    <w:rsid w:val="00CD40EB"/>
    <w:rsid w:val="00CD4DA5"/>
    <w:rsid w:val="00CD5427"/>
    <w:rsid w:val="00CD55DE"/>
    <w:rsid w:val="00CD5746"/>
    <w:rsid w:val="00CD581A"/>
    <w:rsid w:val="00CD5B57"/>
    <w:rsid w:val="00CD6A6A"/>
    <w:rsid w:val="00CD6CAD"/>
    <w:rsid w:val="00CD6FE6"/>
    <w:rsid w:val="00CD785A"/>
    <w:rsid w:val="00CD7910"/>
    <w:rsid w:val="00CD7B58"/>
    <w:rsid w:val="00CE0285"/>
    <w:rsid w:val="00CE02AB"/>
    <w:rsid w:val="00CE03C1"/>
    <w:rsid w:val="00CE0597"/>
    <w:rsid w:val="00CE069A"/>
    <w:rsid w:val="00CE0F15"/>
    <w:rsid w:val="00CE13DE"/>
    <w:rsid w:val="00CE1695"/>
    <w:rsid w:val="00CE18A4"/>
    <w:rsid w:val="00CE1903"/>
    <w:rsid w:val="00CE1E25"/>
    <w:rsid w:val="00CE1F8B"/>
    <w:rsid w:val="00CE228D"/>
    <w:rsid w:val="00CE2530"/>
    <w:rsid w:val="00CE26CB"/>
    <w:rsid w:val="00CE285F"/>
    <w:rsid w:val="00CE2B86"/>
    <w:rsid w:val="00CE2CD2"/>
    <w:rsid w:val="00CE30E9"/>
    <w:rsid w:val="00CE3154"/>
    <w:rsid w:val="00CE3213"/>
    <w:rsid w:val="00CE3542"/>
    <w:rsid w:val="00CE376B"/>
    <w:rsid w:val="00CE402D"/>
    <w:rsid w:val="00CE4114"/>
    <w:rsid w:val="00CE41F3"/>
    <w:rsid w:val="00CE4304"/>
    <w:rsid w:val="00CE4FD4"/>
    <w:rsid w:val="00CE5664"/>
    <w:rsid w:val="00CE56A7"/>
    <w:rsid w:val="00CE56B1"/>
    <w:rsid w:val="00CE5AAA"/>
    <w:rsid w:val="00CE5BDB"/>
    <w:rsid w:val="00CE5CA4"/>
    <w:rsid w:val="00CE5F48"/>
    <w:rsid w:val="00CE6132"/>
    <w:rsid w:val="00CE6384"/>
    <w:rsid w:val="00CE6F72"/>
    <w:rsid w:val="00CE70B2"/>
    <w:rsid w:val="00CE7246"/>
    <w:rsid w:val="00CE752D"/>
    <w:rsid w:val="00CE7564"/>
    <w:rsid w:val="00CE77AB"/>
    <w:rsid w:val="00CE7B12"/>
    <w:rsid w:val="00CF0058"/>
    <w:rsid w:val="00CF0065"/>
    <w:rsid w:val="00CF0168"/>
    <w:rsid w:val="00CF04D9"/>
    <w:rsid w:val="00CF0A57"/>
    <w:rsid w:val="00CF0C0B"/>
    <w:rsid w:val="00CF0D2A"/>
    <w:rsid w:val="00CF0F9A"/>
    <w:rsid w:val="00CF1275"/>
    <w:rsid w:val="00CF135D"/>
    <w:rsid w:val="00CF14BB"/>
    <w:rsid w:val="00CF161F"/>
    <w:rsid w:val="00CF181A"/>
    <w:rsid w:val="00CF1907"/>
    <w:rsid w:val="00CF198F"/>
    <w:rsid w:val="00CF1D87"/>
    <w:rsid w:val="00CF26F8"/>
    <w:rsid w:val="00CF2862"/>
    <w:rsid w:val="00CF2CBF"/>
    <w:rsid w:val="00CF2D0D"/>
    <w:rsid w:val="00CF2E4D"/>
    <w:rsid w:val="00CF31C1"/>
    <w:rsid w:val="00CF377B"/>
    <w:rsid w:val="00CF3974"/>
    <w:rsid w:val="00CF4065"/>
    <w:rsid w:val="00CF4865"/>
    <w:rsid w:val="00CF4B93"/>
    <w:rsid w:val="00CF50C8"/>
    <w:rsid w:val="00CF5195"/>
    <w:rsid w:val="00CF54CC"/>
    <w:rsid w:val="00CF552E"/>
    <w:rsid w:val="00CF57C9"/>
    <w:rsid w:val="00CF5801"/>
    <w:rsid w:val="00CF596E"/>
    <w:rsid w:val="00CF5B1F"/>
    <w:rsid w:val="00CF60FB"/>
    <w:rsid w:val="00CF61DE"/>
    <w:rsid w:val="00CF621C"/>
    <w:rsid w:val="00CF674C"/>
    <w:rsid w:val="00CF6D3E"/>
    <w:rsid w:val="00CF6EC9"/>
    <w:rsid w:val="00CF788D"/>
    <w:rsid w:val="00CF7D11"/>
    <w:rsid w:val="00CF7D7C"/>
    <w:rsid w:val="00CF7FF4"/>
    <w:rsid w:val="00D000DA"/>
    <w:rsid w:val="00D00902"/>
    <w:rsid w:val="00D00AEA"/>
    <w:rsid w:val="00D011B5"/>
    <w:rsid w:val="00D0193A"/>
    <w:rsid w:val="00D01A61"/>
    <w:rsid w:val="00D01EBB"/>
    <w:rsid w:val="00D01F08"/>
    <w:rsid w:val="00D02773"/>
    <w:rsid w:val="00D0277A"/>
    <w:rsid w:val="00D02E24"/>
    <w:rsid w:val="00D02E4D"/>
    <w:rsid w:val="00D02FA1"/>
    <w:rsid w:val="00D02FCD"/>
    <w:rsid w:val="00D03789"/>
    <w:rsid w:val="00D03CA1"/>
    <w:rsid w:val="00D03FF2"/>
    <w:rsid w:val="00D04240"/>
    <w:rsid w:val="00D0459D"/>
    <w:rsid w:val="00D04D31"/>
    <w:rsid w:val="00D05573"/>
    <w:rsid w:val="00D0564C"/>
    <w:rsid w:val="00D05739"/>
    <w:rsid w:val="00D0589C"/>
    <w:rsid w:val="00D05DF5"/>
    <w:rsid w:val="00D06058"/>
    <w:rsid w:val="00D0656A"/>
    <w:rsid w:val="00D06853"/>
    <w:rsid w:val="00D068A0"/>
    <w:rsid w:val="00D0712E"/>
    <w:rsid w:val="00D07171"/>
    <w:rsid w:val="00D077B1"/>
    <w:rsid w:val="00D07BBE"/>
    <w:rsid w:val="00D07D0E"/>
    <w:rsid w:val="00D10CF7"/>
    <w:rsid w:val="00D10EAD"/>
    <w:rsid w:val="00D10ECB"/>
    <w:rsid w:val="00D1100F"/>
    <w:rsid w:val="00D11CDD"/>
    <w:rsid w:val="00D11D8A"/>
    <w:rsid w:val="00D1261F"/>
    <w:rsid w:val="00D12775"/>
    <w:rsid w:val="00D12AED"/>
    <w:rsid w:val="00D12D1B"/>
    <w:rsid w:val="00D12D3C"/>
    <w:rsid w:val="00D13067"/>
    <w:rsid w:val="00D13427"/>
    <w:rsid w:val="00D13450"/>
    <w:rsid w:val="00D13464"/>
    <w:rsid w:val="00D135C8"/>
    <w:rsid w:val="00D13780"/>
    <w:rsid w:val="00D13A53"/>
    <w:rsid w:val="00D13B81"/>
    <w:rsid w:val="00D13CE2"/>
    <w:rsid w:val="00D1444A"/>
    <w:rsid w:val="00D144F2"/>
    <w:rsid w:val="00D146D1"/>
    <w:rsid w:val="00D1544B"/>
    <w:rsid w:val="00D1569F"/>
    <w:rsid w:val="00D1585B"/>
    <w:rsid w:val="00D1588D"/>
    <w:rsid w:val="00D159C6"/>
    <w:rsid w:val="00D164CC"/>
    <w:rsid w:val="00D16579"/>
    <w:rsid w:val="00D16B58"/>
    <w:rsid w:val="00D16D87"/>
    <w:rsid w:val="00D17445"/>
    <w:rsid w:val="00D177F2"/>
    <w:rsid w:val="00D20087"/>
    <w:rsid w:val="00D20098"/>
    <w:rsid w:val="00D2032F"/>
    <w:rsid w:val="00D205E1"/>
    <w:rsid w:val="00D20757"/>
    <w:rsid w:val="00D2090A"/>
    <w:rsid w:val="00D21291"/>
    <w:rsid w:val="00D2150B"/>
    <w:rsid w:val="00D218A1"/>
    <w:rsid w:val="00D21E68"/>
    <w:rsid w:val="00D21F34"/>
    <w:rsid w:val="00D21FA4"/>
    <w:rsid w:val="00D22026"/>
    <w:rsid w:val="00D22129"/>
    <w:rsid w:val="00D22A0F"/>
    <w:rsid w:val="00D22CC3"/>
    <w:rsid w:val="00D23096"/>
    <w:rsid w:val="00D2347C"/>
    <w:rsid w:val="00D23D16"/>
    <w:rsid w:val="00D23E17"/>
    <w:rsid w:val="00D240C5"/>
    <w:rsid w:val="00D240E6"/>
    <w:rsid w:val="00D24226"/>
    <w:rsid w:val="00D24358"/>
    <w:rsid w:val="00D24820"/>
    <w:rsid w:val="00D24829"/>
    <w:rsid w:val="00D24C65"/>
    <w:rsid w:val="00D24F41"/>
    <w:rsid w:val="00D25278"/>
    <w:rsid w:val="00D25682"/>
    <w:rsid w:val="00D25A3C"/>
    <w:rsid w:val="00D25DD8"/>
    <w:rsid w:val="00D26335"/>
    <w:rsid w:val="00D26349"/>
    <w:rsid w:val="00D26407"/>
    <w:rsid w:val="00D26B15"/>
    <w:rsid w:val="00D26BF9"/>
    <w:rsid w:val="00D26F74"/>
    <w:rsid w:val="00D27437"/>
    <w:rsid w:val="00D277A7"/>
    <w:rsid w:val="00D27C32"/>
    <w:rsid w:val="00D27C78"/>
    <w:rsid w:val="00D3013D"/>
    <w:rsid w:val="00D3020D"/>
    <w:rsid w:val="00D30454"/>
    <w:rsid w:val="00D30636"/>
    <w:rsid w:val="00D307E8"/>
    <w:rsid w:val="00D30A2C"/>
    <w:rsid w:val="00D30C69"/>
    <w:rsid w:val="00D30F22"/>
    <w:rsid w:val="00D310E0"/>
    <w:rsid w:val="00D311CB"/>
    <w:rsid w:val="00D31444"/>
    <w:rsid w:val="00D31966"/>
    <w:rsid w:val="00D31A04"/>
    <w:rsid w:val="00D31A41"/>
    <w:rsid w:val="00D31EC1"/>
    <w:rsid w:val="00D32615"/>
    <w:rsid w:val="00D3274C"/>
    <w:rsid w:val="00D32ABF"/>
    <w:rsid w:val="00D32B00"/>
    <w:rsid w:val="00D3314C"/>
    <w:rsid w:val="00D33533"/>
    <w:rsid w:val="00D33593"/>
    <w:rsid w:val="00D33620"/>
    <w:rsid w:val="00D33AA7"/>
    <w:rsid w:val="00D33C15"/>
    <w:rsid w:val="00D33D46"/>
    <w:rsid w:val="00D33F20"/>
    <w:rsid w:val="00D34118"/>
    <w:rsid w:val="00D341A8"/>
    <w:rsid w:val="00D34871"/>
    <w:rsid w:val="00D34C78"/>
    <w:rsid w:val="00D35193"/>
    <w:rsid w:val="00D352E2"/>
    <w:rsid w:val="00D35360"/>
    <w:rsid w:val="00D359B9"/>
    <w:rsid w:val="00D36070"/>
    <w:rsid w:val="00D3620E"/>
    <w:rsid w:val="00D36480"/>
    <w:rsid w:val="00D36739"/>
    <w:rsid w:val="00D3683B"/>
    <w:rsid w:val="00D36C1D"/>
    <w:rsid w:val="00D3707C"/>
    <w:rsid w:val="00D37223"/>
    <w:rsid w:val="00D37310"/>
    <w:rsid w:val="00D374CC"/>
    <w:rsid w:val="00D37CB7"/>
    <w:rsid w:val="00D403F1"/>
    <w:rsid w:val="00D40D6F"/>
    <w:rsid w:val="00D41976"/>
    <w:rsid w:val="00D41ABB"/>
    <w:rsid w:val="00D42365"/>
    <w:rsid w:val="00D4244A"/>
    <w:rsid w:val="00D42559"/>
    <w:rsid w:val="00D429F5"/>
    <w:rsid w:val="00D42E25"/>
    <w:rsid w:val="00D43451"/>
    <w:rsid w:val="00D434C1"/>
    <w:rsid w:val="00D4359A"/>
    <w:rsid w:val="00D43E7C"/>
    <w:rsid w:val="00D440CB"/>
    <w:rsid w:val="00D44363"/>
    <w:rsid w:val="00D44DE0"/>
    <w:rsid w:val="00D45567"/>
    <w:rsid w:val="00D456DB"/>
    <w:rsid w:val="00D458F0"/>
    <w:rsid w:val="00D45EC6"/>
    <w:rsid w:val="00D45F26"/>
    <w:rsid w:val="00D46271"/>
    <w:rsid w:val="00D46518"/>
    <w:rsid w:val="00D46919"/>
    <w:rsid w:val="00D46968"/>
    <w:rsid w:val="00D46CCF"/>
    <w:rsid w:val="00D47002"/>
    <w:rsid w:val="00D470BE"/>
    <w:rsid w:val="00D472B9"/>
    <w:rsid w:val="00D47762"/>
    <w:rsid w:val="00D47CAF"/>
    <w:rsid w:val="00D47DF8"/>
    <w:rsid w:val="00D47E51"/>
    <w:rsid w:val="00D47E67"/>
    <w:rsid w:val="00D50358"/>
    <w:rsid w:val="00D504D2"/>
    <w:rsid w:val="00D50695"/>
    <w:rsid w:val="00D507C9"/>
    <w:rsid w:val="00D508AB"/>
    <w:rsid w:val="00D50B05"/>
    <w:rsid w:val="00D511DA"/>
    <w:rsid w:val="00D5135A"/>
    <w:rsid w:val="00D51664"/>
    <w:rsid w:val="00D516B7"/>
    <w:rsid w:val="00D518A3"/>
    <w:rsid w:val="00D51A9E"/>
    <w:rsid w:val="00D522FB"/>
    <w:rsid w:val="00D52AC8"/>
    <w:rsid w:val="00D5310F"/>
    <w:rsid w:val="00D532A6"/>
    <w:rsid w:val="00D532D3"/>
    <w:rsid w:val="00D534B3"/>
    <w:rsid w:val="00D53527"/>
    <w:rsid w:val="00D53730"/>
    <w:rsid w:val="00D539D3"/>
    <w:rsid w:val="00D541FD"/>
    <w:rsid w:val="00D54E84"/>
    <w:rsid w:val="00D54F0F"/>
    <w:rsid w:val="00D54F4A"/>
    <w:rsid w:val="00D55112"/>
    <w:rsid w:val="00D551DB"/>
    <w:rsid w:val="00D552BA"/>
    <w:rsid w:val="00D5553A"/>
    <w:rsid w:val="00D555CA"/>
    <w:rsid w:val="00D55B62"/>
    <w:rsid w:val="00D55DD0"/>
    <w:rsid w:val="00D56186"/>
    <w:rsid w:val="00D56650"/>
    <w:rsid w:val="00D568D9"/>
    <w:rsid w:val="00D570E2"/>
    <w:rsid w:val="00D57380"/>
    <w:rsid w:val="00D579CD"/>
    <w:rsid w:val="00D57B5E"/>
    <w:rsid w:val="00D57BA6"/>
    <w:rsid w:val="00D57C2E"/>
    <w:rsid w:val="00D60098"/>
    <w:rsid w:val="00D601DB"/>
    <w:rsid w:val="00D604C7"/>
    <w:rsid w:val="00D607CC"/>
    <w:rsid w:val="00D60871"/>
    <w:rsid w:val="00D60C94"/>
    <w:rsid w:val="00D60CA9"/>
    <w:rsid w:val="00D60F3F"/>
    <w:rsid w:val="00D61297"/>
    <w:rsid w:val="00D61340"/>
    <w:rsid w:val="00D61EF7"/>
    <w:rsid w:val="00D62096"/>
    <w:rsid w:val="00D62285"/>
    <w:rsid w:val="00D6237C"/>
    <w:rsid w:val="00D626E4"/>
    <w:rsid w:val="00D62CD6"/>
    <w:rsid w:val="00D62D3B"/>
    <w:rsid w:val="00D62EB7"/>
    <w:rsid w:val="00D6373C"/>
    <w:rsid w:val="00D63A3F"/>
    <w:rsid w:val="00D63AB4"/>
    <w:rsid w:val="00D63D69"/>
    <w:rsid w:val="00D63E58"/>
    <w:rsid w:val="00D641C6"/>
    <w:rsid w:val="00D6467A"/>
    <w:rsid w:val="00D646C6"/>
    <w:rsid w:val="00D64F7A"/>
    <w:rsid w:val="00D653D4"/>
    <w:rsid w:val="00D654A7"/>
    <w:rsid w:val="00D65B83"/>
    <w:rsid w:val="00D65E7A"/>
    <w:rsid w:val="00D65F2C"/>
    <w:rsid w:val="00D6647D"/>
    <w:rsid w:val="00D66908"/>
    <w:rsid w:val="00D670D6"/>
    <w:rsid w:val="00D679D4"/>
    <w:rsid w:val="00D67CFC"/>
    <w:rsid w:val="00D7004E"/>
    <w:rsid w:val="00D70274"/>
    <w:rsid w:val="00D7084F"/>
    <w:rsid w:val="00D70A02"/>
    <w:rsid w:val="00D70BAD"/>
    <w:rsid w:val="00D70BF8"/>
    <w:rsid w:val="00D70C96"/>
    <w:rsid w:val="00D70D34"/>
    <w:rsid w:val="00D70FEB"/>
    <w:rsid w:val="00D71402"/>
    <w:rsid w:val="00D7143B"/>
    <w:rsid w:val="00D71553"/>
    <w:rsid w:val="00D71BC2"/>
    <w:rsid w:val="00D72041"/>
    <w:rsid w:val="00D7267F"/>
    <w:rsid w:val="00D72699"/>
    <w:rsid w:val="00D726C0"/>
    <w:rsid w:val="00D72BC1"/>
    <w:rsid w:val="00D72C1E"/>
    <w:rsid w:val="00D73277"/>
    <w:rsid w:val="00D734E2"/>
    <w:rsid w:val="00D736A1"/>
    <w:rsid w:val="00D73946"/>
    <w:rsid w:val="00D7397D"/>
    <w:rsid w:val="00D7434F"/>
    <w:rsid w:val="00D744B1"/>
    <w:rsid w:val="00D74693"/>
    <w:rsid w:val="00D747AA"/>
    <w:rsid w:val="00D747B7"/>
    <w:rsid w:val="00D74849"/>
    <w:rsid w:val="00D749C9"/>
    <w:rsid w:val="00D74ADD"/>
    <w:rsid w:val="00D74C0A"/>
    <w:rsid w:val="00D74DDE"/>
    <w:rsid w:val="00D754D3"/>
    <w:rsid w:val="00D754EA"/>
    <w:rsid w:val="00D7578B"/>
    <w:rsid w:val="00D757BA"/>
    <w:rsid w:val="00D757ED"/>
    <w:rsid w:val="00D758AC"/>
    <w:rsid w:val="00D75A99"/>
    <w:rsid w:val="00D75AD0"/>
    <w:rsid w:val="00D75D71"/>
    <w:rsid w:val="00D76C87"/>
    <w:rsid w:val="00D76D8D"/>
    <w:rsid w:val="00D76EB8"/>
    <w:rsid w:val="00D76F90"/>
    <w:rsid w:val="00D76FFC"/>
    <w:rsid w:val="00D7725E"/>
    <w:rsid w:val="00D773C3"/>
    <w:rsid w:val="00D77913"/>
    <w:rsid w:val="00D77C93"/>
    <w:rsid w:val="00D77DFF"/>
    <w:rsid w:val="00D804F5"/>
    <w:rsid w:val="00D80561"/>
    <w:rsid w:val="00D80630"/>
    <w:rsid w:val="00D806C7"/>
    <w:rsid w:val="00D809AC"/>
    <w:rsid w:val="00D8114F"/>
    <w:rsid w:val="00D8122D"/>
    <w:rsid w:val="00D81238"/>
    <w:rsid w:val="00D81276"/>
    <w:rsid w:val="00D8151C"/>
    <w:rsid w:val="00D81BEB"/>
    <w:rsid w:val="00D81D23"/>
    <w:rsid w:val="00D82303"/>
    <w:rsid w:val="00D8243C"/>
    <w:rsid w:val="00D827C4"/>
    <w:rsid w:val="00D82958"/>
    <w:rsid w:val="00D82B57"/>
    <w:rsid w:val="00D8317D"/>
    <w:rsid w:val="00D8349D"/>
    <w:rsid w:val="00D83662"/>
    <w:rsid w:val="00D83966"/>
    <w:rsid w:val="00D83A28"/>
    <w:rsid w:val="00D83A99"/>
    <w:rsid w:val="00D83B3E"/>
    <w:rsid w:val="00D84242"/>
    <w:rsid w:val="00D84475"/>
    <w:rsid w:val="00D84910"/>
    <w:rsid w:val="00D85336"/>
    <w:rsid w:val="00D8556C"/>
    <w:rsid w:val="00D855C2"/>
    <w:rsid w:val="00D85A09"/>
    <w:rsid w:val="00D85BB7"/>
    <w:rsid w:val="00D85F04"/>
    <w:rsid w:val="00D86224"/>
    <w:rsid w:val="00D86423"/>
    <w:rsid w:val="00D8652A"/>
    <w:rsid w:val="00D866C2"/>
    <w:rsid w:val="00D866F3"/>
    <w:rsid w:val="00D866FB"/>
    <w:rsid w:val="00D86858"/>
    <w:rsid w:val="00D86EA5"/>
    <w:rsid w:val="00D86FDF"/>
    <w:rsid w:val="00D87132"/>
    <w:rsid w:val="00D871BA"/>
    <w:rsid w:val="00D873F4"/>
    <w:rsid w:val="00D877B1"/>
    <w:rsid w:val="00D877D4"/>
    <w:rsid w:val="00D87E9A"/>
    <w:rsid w:val="00D905D0"/>
    <w:rsid w:val="00D907A0"/>
    <w:rsid w:val="00D90D05"/>
    <w:rsid w:val="00D90EC0"/>
    <w:rsid w:val="00D9105F"/>
    <w:rsid w:val="00D91584"/>
    <w:rsid w:val="00D9184A"/>
    <w:rsid w:val="00D919BB"/>
    <w:rsid w:val="00D91AC7"/>
    <w:rsid w:val="00D91CFA"/>
    <w:rsid w:val="00D91F59"/>
    <w:rsid w:val="00D91F88"/>
    <w:rsid w:val="00D9207D"/>
    <w:rsid w:val="00D9254B"/>
    <w:rsid w:val="00D9264B"/>
    <w:rsid w:val="00D92AEF"/>
    <w:rsid w:val="00D92C97"/>
    <w:rsid w:val="00D92CAB"/>
    <w:rsid w:val="00D92F4A"/>
    <w:rsid w:val="00D931B8"/>
    <w:rsid w:val="00D938EC"/>
    <w:rsid w:val="00D93981"/>
    <w:rsid w:val="00D93A1C"/>
    <w:rsid w:val="00D93D90"/>
    <w:rsid w:val="00D93E54"/>
    <w:rsid w:val="00D93F27"/>
    <w:rsid w:val="00D93FAB"/>
    <w:rsid w:val="00D93FD0"/>
    <w:rsid w:val="00D9428E"/>
    <w:rsid w:val="00D942AB"/>
    <w:rsid w:val="00D944DA"/>
    <w:rsid w:val="00D9458A"/>
    <w:rsid w:val="00D945A9"/>
    <w:rsid w:val="00D94E12"/>
    <w:rsid w:val="00D9500F"/>
    <w:rsid w:val="00D95294"/>
    <w:rsid w:val="00D95AE2"/>
    <w:rsid w:val="00D95B4B"/>
    <w:rsid w:val="00D95B76"/>
    <w:rsid w:val="00D95EE0"/>
    <w:rsid w:val="00D9607D"/>
    <w:rsid w:val="00D96279"/>
    <w:rsid w:val="00D96392"/>
    <w:rsid w:val="00D96684"/>
    <w:rsid w:val="00D969FC"/>
    <w:rsid w:val="00D96A36"/>
    <w:rsid w:val="00D96B84"/>
    <w:rsid w:val="00D96BC3"/>
    <w:rsid w:val="00D9725E"/>
    <w:rsid w:val="00D977E1"/>
    <w:rsid w:val="00D979A3"/>
    <w:rsid w:val="00D97BFE"/>
    <w:rsid w:val="00D97C17"/>
    <w:rsid w:val="00DA000F"/>
    <w:rsid w:val="00DA03B9"/>
    <w:rsid w:val="00DA049F"/>
    <w:rsid w:val="00DA057C"/>
    <w:rsid w:val="00DA0B15"/>
    <w:rsid w:val="00DA106D"/>
    <w:rsid w:val="00DA144B"/>
    <w:rsid w:val="00DA1647"/>
    <w:rsid w:val="00DA16A6"/>
    <w:rsid w:val="00DA18CC"/>
    <w:rsid w:val="00DA1961"/>
    <w:rsid w:val="00DA1B23"/>
    <w:rsid w:val="00DA1D22"/>
    <w:rsid w:val="00DA1F52"/>
    <w:rsid w:val="00DA2920"/>
    <w:rsid w:val="00DA2CCD"/>
    <w:rsid w:val="00DA33C2"/>
    <w:rsid w:val="00DA3AE5"/>
    <w:rsid w:val="00DA3CE3"/>
    <w:rsid w:val="00DA3F18"/>
    <w:rsid w:val="00DA417B"/>
    <w:rsid w:val="00DA4539"/>
    <w:rsid w:val="00DA45DA"/>
    <w:rsid w:val="00DA4745"/>
    <w:rsid w:val="00DA4C14"/>
    <w:rsid w:val="00DA4CBF"/>
    <w:rsid w:val="00DA4E72"/>
    <w:rsid w:val="00DA4E74"/>
    <w:rsid w:val="00DA4EC4"/>
    <w:rsid w:val="00DA50E5"/>
    <w:rsid w:val="00DA51C4"/>
    <w:rsid w:val="00DA52DF"/>
    <w:rsid w:val="00DA5448"/>
    <w:rsid w:val="00DA54A8"/>
    <w:rsid w:val="00DA5679"/>
    <w:rsid w:val="00DA56A0"/>
    <w:rsid w:val="00DA56B7"/>
    <w:rsid w:val="00DA5A11"/>
    <w:rsid w:val="00DA5E80"/>
    <w:rsid w:val="00DA62AD"/>
    <w:rsid w:val="00DA6C12"/>
    <w:rsid w:val="00DA6DD9"/>
    <w:rsid w:val="00DA6F97"/>
    <w:rsid w:val="00DA7556"/>
    <w:rsid w:val="00DA75B0"/>
    <w:rsid w:val="00DA7611"/>
    <w:rsid w:val="00DA7699"/>
    <w:rsid w:val="00DA79D7"/>
    <w:rsid w:val="00DB008A"/>
    <w:rsid w:val="00DB096B"/>
    <w:rsid w:val="00DB09D7"/>
    <w:rsid w:val="00DB0B75"/>
    <w:rsid w:val="00DB1499"/>
    <w:rsid w:val="00DB1513"/>
    <w:rsid w:val="00DB1675"/>
    <w:rsid w:val="00DB178E"/>
    <w:rsid w:val="00DB1C66"/>
    <w:rsid w:val="00DB20EC"/>
    <w:rsid w:val="00DB24C9"/>
    <w:rsid w:val="00DB26B2"/>
    <w:rsid w:val="00DB26B4"/>
    <w:rsid w:val="00DB2A09"/>
    <w:rsid w:val="00DB2FDE"/>
    <w:rsid w:val="00DB3581"/>
    <w:rsid w:val="00DB3600"/>
    <w:rsid w:val="00DB37F3"/>
    <w:rsid w:val="00DB3D04"/>
    <w:rsid w:val="00DB3E92"/>
    <w:rsid w:val="00DB3FC9"/>
    <w:rsid w:val="00DB3FCE"/>
    <w:rsid w:val="00DB40EE"/>
    <w:rsid w:val="00DB45D8"/>
    <w:rsid w:val="00DB4827"/>
    <w:rsid w:val="00DB4846"/>
    <w:rsid w:val="00DB48EC"/>
    <w:rsid w:val="00DB4F2D"/>
    <w:rsid w:val="00DB512E"/>
    <w:rsid w:val="00DB5386"/>
    <w:rsid w:val="00DB5832"/>
    <w:rsid w:val="00DB5859"/>
    <w:rsid w:val="00DB5A67"/>
    <w:rsid w:val="00DB5B12"/>
    <w:rsid w:val="00DB5DB0"/>
    <w:rsid w:val="00DB5F1F"/>
    <w:rsid w:val="00DB611E"/>
    <w:rsid w:val="00DB63C1"/>
    <w:rsid w:val="00DB6735"/>
    <w:rsid w:val="00DB6E18"/>
    <w:rsid w:val="00DB6F9B"/>
    <w:rsid w:val="00DB7AEB"/>
    <w:rsid w:val="00DC01E3"/>
    <w:rsid w:val="00DC05BC"/>
    <w:rsid w:val="00DC074C"/>
    <w:rsid w:val="00DC091D"/>
    <w:rsid w:val="00DC0E2A"/>
    <w:rsid w:val="00DC1157"/>
    <w:rsid w:val="00DC1453"/>
    <w:rsid w:val="00DC1563"/>
    <w:rsid w:val="00DC16CD"/>
    <w:rsid w:val="00DC16FB"/>
    <w:rsid w:val="00DC1D3D"/>
    <w:rsid w:val="00DC1F57"/>
    <w:rsid w:val="00DC20BF"/>
    <w:rsid w:val="00DC2142"/>
    <w:rsid w:val="00DC22DB"/>
    <w:rsid w:val="00DC2573"/>
    <w:rsid w:val="00DC2794"/>
    <w:rsid w:val="00DC2846"/>
    <w:rsid w:val="00DC2856"/>
    <w:rsid w:val="00DC2A34"/>
    <w:rsid w:val="00DC2D2F"/>
    <w:rsid w:val="00DC2EDB"/>
    <w:rsid w:val="00DC356E"/>
    <w:rsid w:val="00DC3794"/>
    <w:rsid w:val="00DC3DAD"/>
    <w:rsid w:val="00DC3F51"/>
    <w:rsid w:val="00DC4203"/>
    <w:rsid w:val="00DC436B"/>
    <w:rsid w:val="00DC4C3F"/>
    <w:rsid w:val="00DC57D3"/>
    <w:rsid w:val="00DC63E7"/>
    <w:rsid w:val="00DC6814"/>
    <w:rsid w:val="00DC68A1"/>
    <w:rsid w:val="00DC68D7"/>
    <w:rsid w:val="00DC7945"/>
    <w:rsid w:val="00DC7B15"/>
    <w:rsid w:val="00DD0232"/>
    <w:rsid w:val="00DD028A"/>
    <w:rsid w:val="00DD06D1"/>
    <w:rsid w:val="00DD0C6F"/>
    <w:rsid w:val="00DD0D2F"/>
    <w:rsid w:val="00DD1481"/>
    <w:rsid w:val="00DD1957"/>
    <w:rsid w:val="00DD1A42"/>
    <w:rsid w:val="00DD1B45"/>
    <w:rsid w:val="00DD1D02"/>
    <w:rsid w:val="00DD1EF5"/>
    <w:rsid w:val="00DD25E3"/>
    <w:rsid w:val="00DD2978"/>
    <w:rsid w:val="00DD3002"/>
    <w:rsid w:val="00DD32EE"/>
    <w:rsid w:val="00DD3428"/>
    <w:rsid w:val="00DD3A4D"/>
    <w:rsid w:val="00DD3C6D"/>
    <w:rsid w:val="00DD45FD"/>
    <w:rsid w:val="00DD48E8"/>
    <w:rsid w:val="00DD4A83"/>
    <w:rsid w:val="00DD4E2A"/>
    <w:rsid w:val="00DD5176"/>
    <w:rsid w:val="00DD575C"/>
    <w:rsid w:val="00DD5BFE"/>
    <w:rsid w:val="00DD5D60"/>
    <w:rsid w:val="00DD5F90"/>
    <w:rsid w:val="00DD601A"/>
    <w:rsid w:val="00DD6091"/>
    <w:rsid w:val="00DD65D2"/>
    <w:rsid w:val="00DD66B8"/>
    <w:rsid w:val="00DD6A16"/>
    <w:rsid w:val="00DD6F77"/>
    <w:rsid w:val="00DD7600"/>
    <w:rsid w:val="00DD768A"/>
    <w:rsid w:val="00DE0A5E"/>
    <w:rsid w:val="00DE0B43"/>
    <w:rsid w:val="00DE126A"/>
    <w:rsid w:val="00DE14CC"/>
    <w:rsid w:val="00DE18E2"/>
    <w:rsid w:val="00DE1A36"/>
    <w:rsid w:val="00DE1C13"/>
    <w:rsid w:val="00DE1E0D"/>
    <w:rsid w:val="00DE21DB"/>
    <w:rsid w:val="00DE22FE"/>
    <w:rsid w:val="00DE2936"/>
    <w:rsid w:val="00DE337F"/>
    <w:rsid w:val="00DE38BF"/>
    <w:rsid w:val="00DE3A56"/>
    <w:rsid w:val="00DE3CEB"/>
    <w:rsid w:val="00DE3D21"/>
    <w:rsid w:val="00DE3D72"/>
    <w:rsid w:val="00DE3FC2"/>
    <w:rsid w:val="00DE4041"/>
    <w:rsid w:val="00DE48C0"/>
    <w:rsid w:val="00DE4BC1"/>
    <w:rsid w:val="00DE4D13"/>
    <w:rsid w:val="00DE5549"/>
    <w:rsid w:val="00DE5678"/>
    <w:rsid w:val="00DE5AC4"/>
    <w:rsid w:val="00DE5C80"/>
    <w:rsid w:val="00DE5D92"/>
    <w:rsid w:val="00DE5EDB"/>
    <w:rsid w:val="00DE6056"/>
    <w:rsid w:val="00DE6141"/>
    <w:rsid w:val="00DE6456"/>
    <w:rsid w:val="00DE67B5"/>
    <w:rsid w:val="00DE6E68"/>
    <w:rsid w:val="00DE6EBD"/>
    <w:rsid w:val="00DE6FFA"/>
    <w:rsid w:val="00DE72EA"/>
    <w:rsid w:val="00DE770A"/>
    <w:rsid w:val="00DE7A5F"/>
    <w:rsid w:val="00DE7A7A"/>
    <w:rsid w:val="00DE7E68"/>
    <w:rsid w:val="00DF0139"/>
    <w:rsid w:val="00DF01B1"/>
    <w:rsid w:val="00DF0DC4"/>
    <w:rsid w:val="00DF1106"/>
    <w:rsid w:val="00DF145B"/>
    <w:rsid w:val="00DF1740"/>
    <w:rsid w:val="00DF1791"/>
    <w:rsid w:val="00DF1952"/>
    <w:rsid w:val="00DF1CD9"/>
    <w:rsid w:val="00DF1F44"/>
    <w:rsid w:val="00DF2310"/>
    <w:rsid w:val="00DF2A2C"/>
    <w:rsid w:val="00DF2BF2"/>
    <w:rsid w:val="00DF3063"/>
    <w:rsid w:val="00DF31AD"/>
    <w:rsid w:val="00DF3E3F"/>
    <w:rsid w:val="00DF3E83"/>
    <w:rsid w:val="00DF459E"/>
    <w:rsid w:val="00DF4F1C"/>
    <w:rsid w:val="00DF54B2"/>
    <w:rsid w:val="00DF58BA"/>
    <w:rsid w:val="00DF599A"/>
    <w:rsid w:val="00DF5B3A"/>
    <w:rsid w:val="00DF5C3B"/>
    <w:rsid w:val="00DF5DF5"/>
    <w:rsid w:val="00DF6507"/>
    <w:rsid w:val="00DF67D8"/>
    <w:rsid w:val="00DF6984"/>
    <w:rsid w:val="00DF6FC7"/>
    <w:rsid w:val="00DF76E7"/>
    <w:rsid w:val="00DF77E6"/>
    <w:rsid w:val="00DF7D31"/>
    <w:rsid w:val="00DF7DCC"/>
    <w:rsid w:val="00DF7F58"/>
    <w:rsid w:val="00E0018D"/>
    <w:rsid w:val="00E00263"/>
    <w:rsid w:val="00E00643"/>
    <w:rsid w:val="00E007BB"/>
    <w:rsid w:val="00E00888"/>
    <w:rsid w:val="00E00A1B"/>
    <w:rsid w:val="00E01084"/>
    <w:rsid w:val="00E01828"/>
    <w:rsid w:val="00E018EA"/>
    <w:rsid w:val="00E01B9A"/>
    <w:rsid w:val="00E01BA7"/>
    <w:rsid w:val="00E0219E"/>
    <w:rsid w:val="00E02388"/>
    <w:rsid w:val="00E02534"/>
    <w:rsid w:val="00E02538"/>
    <w:rsid w:val="00E02B5B"/>
    <w:rsid w:val="00E02E6E"/>
    <w:rsid w:val="00E02F87"/>
    <w:rsid w:val="00E0343C"/>
    <w:rsid w:val="00E039FF"/>
    <w:rsid w:val="00E03F36"/>
    <w:rsid w:val="00E042E8"/>
    <w:rsid w:val="00E04318"/>
    <w:rsid w:val="00E04407"/>
    <w:rsid w:val="00E04B38"/>
    <w:rsid w:val="00E04C21"/>
    <w:rsid w:val="00E0500C"/>
    <w:rsid w:val="00E052BE"/>
    <w:rsid w:val="00E05403"/>
    <w:rsid w:val="00E05452"/>
    <w:rsid w:val="00E05A28"/>
    <w:rsid w:val="00E05DC5"/>
    <w:rsid w:val="00E060B8"/>
    <w:rsid w:val="00E06236"/>
    <w:rsid w:val="00E06321"/>
    <w:rsid w:val="00E0656F"/>
    <w:rsid w:val="00E06D68"/>
    <w:rsid w:val="00E07131"/>
    <w:rsid w:val="00E074B7"/>
    <w:rsid w:val="00E07555"/>
    <w:rsid w:val="00E075EA"/>
    <w:rsid w:val="00E07A3B"/>
    <w:rsid w:val="00E07B4E"/>
    <w:rsid w:val="00E1074C"/>
    <w:rsid w:val="00E107FE"/>
    <w:rsid w:val="00E10F89"/>
    <w:rsid w:val="00E11612"/>
    <w:rsid w:val="00E11B04"/>
    <w:rsid w:val="00E11BE8"/>
    <w:rsid w:val="00E11D9C"/>
    <w:rsid w:val="00E11E2C"/>
    <w:rsid w:val="00E122F7"/>
    <w:rsid w:val="00E12534"/>
    <w:rsid w:val="00E128A4"/>
    <w:rsid w:val="00E1293C"/>
    <w:rsid w:val="00E1294C"/>
    <w:rsid w:val="00E12BEF"/>
    <w:rsid w:val="00E12C6E"/>
    <w:rsid w:val="00E13384"/>
    <w:rsid w:val="00E13CBB"/>
    <w:rsid w:val="00E142F2"/>
    <w:rsid w:val="00E143DC"/>
    <w:rsid w:val="00E145B3"/>
    <w:rsid w:val="00E145BA"/>
    <w:rsid w:val="00E14F05"/>
    <w:rsid w:val="00E151CE"/>
    <w:rsid w:val="00E1549D"/>
    <w:rsid w:val="00E15E3B"/>
    <w:rsid w:val="00E1600E"/>
    <w:rsid w:val="00E162CC"/>
    <w:rsid w:val="00E167CE"/>
    <w:rsid w:val="00E169A5"/>
    <w:rsid w:val="00E17AFF"/>
    <w:rsid w:val="00E17D2C"/>
    <w:rsid w:val="00E204F4"/>
    <w:rsid w:val="00E2088E"/>
    <w:rsid w:val="00E20A3A"/>
    <w:rsid w:val="00E20B66"/>
    <w:rsid w:val="00E20E54"/>
    <w:rsid w:val="00E21266"/>
    <w:rsid w:val="00E21FAB"/>
    <w:rsid w:val="00E22392"/>
    <w:rsid w:val="00E22662"/>
    <w:rsid w:val="00E22862"/>
    <w:rsid w:val="00E22887"/>
    <w:rsid w:val="00E22C5C"/>
    <w:rsid w:val="00E22D62"/>
    <w:rsid w:val="00E22EAC"/>
    <w:rsid w:val="00E23186"/>
    <w:rsid w:val="00E234DE"/>
    <w:rsid w:val="00E23625"/>
    <w:rsid w:val="00E238EA"/>
    <w:rsid w:val="00E23C39"/>
    <w:rsid w:val="00E23F3B"/>
    <w:rsid w:val="00E24032"/>
    <w:rsid w:val="00E2419B"/>
    <w:rsid w:val="00E242A6"/>
    <w:rsid w:val="00E2478F"/>
    <w:rsid w:val="00E24A7A"/>
    <w:rsid w:val="00E24EC3"/>
    <w:rsid w:val="00E24F86"/>
    <w:rsid w:val="00E25240"/>
    <w:rsid w:val="00E2538F"/>
    <w:rsid w:val="00E25659"/>
    <w:rsid w:val="00E25909"/>
    <w:rsid w:val="00E25BE3"/>
    <w:rsid w:val="00E25E7A"/>
    <w:rsid w:val="00E264A9"/>
    <w:rsid w:val="00E265F4"/>
    <w:rsid w:val="00E270A1"/>
    <w:rsid w:val="00E27AEF"/>
    <w:rsid w:val="00E27D08"/>
    <w:rsid w:val="00E27E73"/>
    <w:rsid w:val="00E31486"/>
    <w:rsid w:val="00E3164C"/>
    <w:rsid w:val="00E31A8C"/>
    <w:rsid w:val="00E31BD6"/>
    <w:rsid w:val="00E325AD"/>
    <w:rsid w:val="00E32BC6"/>
    <w:rsid w:val="00E32FE2"/>
    <w:rsid w:val="00E33100"/>
    <w:rsid w:val="00E333C5"/>
    <w:rsid w:val="00E33439"/>
    <w:rsid w:val="00E33474"/>
    <w:rsid w:val="00E334BA"/>
    <w:rsid w:val="00E33918"/>
    <w:rsid w:val="00E33A7D"/>
    <w:rsid w:val="00E33A9D"/>
    <w:rsid w:val="00E33F84"/>
    <w:rsid w:val="00E342FC"/>
    <w:rsid w:val="00E34707"/>
    <w:rsid w:val="00E34D4D"/>
    <w:rsid w:val="00E35056"/>
    <w:rsid w:val="00E3542F"/>
    <w:rsid w:val="00E35495"/>
    <w:rsid w:val="00E35AC6"/>
    <w:rsid w:val="00E35E9D"/>
    <w:rsid w:val="00E3634E"/>
    <w:rsid w:val="00E364D5"/>
    <w:rsid w:val="00E379DF"/>
    <w:rsid w:val="00E401C2"/>
    <w:rsid w:val="00E40B8A"/>
    <w:rsid w:val="00E40C50"/>
    <w:rsid w:val="00E40C8C"/>
    <w:rsid w:val="00E40F6B"/>
    <w:rsid w:val="00E415E4"/>
    <w:rsid w:val="00E419B5"/>
    <w:rsid w:val="00E41C2A"/>
    <w:rsid w:val="00E41E43"/>
    <w:rsid w:val="00E421A6"/>
    <w:rsid w:val="00E426F5"/>
    <w:rsid w:val="00E42F32"/>
    <w:rsid w:val="00E433A2"/>
    <w:rsid w:val="00E438C3"/>
    <w:rsid w:val="00E43AB2"/>
    <w:rsid w:val="00E43D8A"/>
    <w:rsid w:val="00E441D6"/>
    <w:rsid w:val="00E44259"/>
    <w:rsid w:val="00E44274"/>
    <w:rsid w:val="00E44975"/>
    <w:rsid w:val="00E44CC4"/>
    <w:rsid w:val="00E44E1F"/>
    <w:rsid w:val="00E45247"/>
    <w:rsid w:val="00E454D5"/>
    <w:rsid w:val="00E45639"/>
    <w:rsid w:val="00E459D8"/>
    <w:rsid w:val="00E45D4C"/>
    <w:rsid w:val="00E4606D"/>
    <w:rsid w:val="00E460F5"/>
    <w:rsid w:val="00E46877"/>
    <w:rsid w:val="00E4730C"/>
    <w:rsid w:val="00E47517"/>
    <w:rsid w:val="00E47672"/>
    <w:rsid w:val="00E507AF"/>
    <w:rsid w:val="00E50A29"/>
    <w:rsid w:val="00E50AEB"/>
    <w:rsid w:val="00E50BB8"/>
    <w:rsid w:val="00E50C84"/>
    <w:rsid w:val="00E50D8E"/>
    <w:rsid w:val="00E51051"/>
    <w:rsid w:val="00E514E7"/>
    <w:rsid w:val="00E515E0"/>
    <w:rsid w:val="00E517D1"/>
    <w:rsid w:val="00E518D1"/>
    <w:rsid w:val="00E519B8"/>
    <w:rsid w:val="00E51DC6"/>
    <w:rsid w:val="00E520A7"/>
    <w:rsid w:val="00E52A21"/>
    <w:rsid w:val="00E53121"/>
    <w:rsid w:val="00E5363D"/>
    <w:rsid w:val="00E5372E"/>
    <w:rsid w:val="00E53F8D"/>
    <w:rsid w:val="00E541E9"/>
    <w:rsid w:val="00E54AD4"/>
    <w:rsid w:val="00E54D84"/>
    <w:rsid w:val="00E555D0"/>
    <w:rsid w:val="00E55954"/>
    <w:rsid w:val="00E55BA5"/>
    <w:rsid w:val="00E55DD2"/>
    <w:rsid w:val="00E56325"/>
    <w:rsid w:val="00E56A3B"/>
    <w:rsid w:val="00E56CA2"/>
    <w:rsid w:val="00E56D34"/>
    <w:rsid w:val="00E57229"/>
    <w:rsid w:val="00E573FF"/>
    <w:rsid w:val="00E5764C"/>
    <w:rsid w:val="00E57883"/>
    <w:rsid w:val="00E57B79"/>
    <w:rsid w:val="00E57CF6"/>
    <w:rsid w:val="00E604A5"/>
    <w:rsid w:val="00E60DA6"/>
    <w:rsid w:val="00E60E5E"/>
    <w:rsid w:val="00E61306"/>
    <w:rsid w:val="00E61A31"/>
    <w:rsid w:val="00E62201"/>
    <w:rsid w:val="00E62264"/>
    <w:rsid w:val="00E6256E"/>
    <w:rsid w:val="00E62685"/>
    <w:rsid w:val="00E62770"/>
    <w:rsid w:val="00E629AF"/>
    <w:rsid w:val="00E62C76"/>
    <w:rsid w:val="00E6374C"/>
    <w:rsid w:val="00E63843"/>
    <w:rsid w:val="00E63A2D"/>
    <w:rsid w:val="00E63A46"/>
    <w:rsid w:val="00E63ADB"/>
    <w:rsid w:val="00E63B4C"/>
    <w:rsid w:val="00E63FF5"/>
    <w:rsid w:val="00E64670"/>
    <w:rsid w:val="00E64B56"/>
    <w:rsid w:val="00E64CCF"/>
    <w:rsid w:val="00E65078"/>
    <w:rsid w:val="00E65105"/>
    <w:rsid w:val="00E65446"/>
    <w:rsid w:val="00E654E7"/>
    <w:rsid w:val="00E656AC"/>
    <w:rsid w:val="00E65757"/>
    <w:rsid w:val="00E6585A"/>
    <w:rsid w:val="00E658D8"/>
    <w:rsid w:val="00E65B9A"/>
    <w:rsid w:val="00E65BF8"/>
    <w:rsid w:val="00E65D21"/>
    <w:rsid w:val="00E65EF8"/>
    <w:rsid w:val="00E65FCD"/>
    <w:rsid w:val="00E6641E"/>
    <w:rsid w:val="00E66586"/>
    <w:rsid w:val="00E667F2"/>
    <w:rsid w:val="00E66A27"/>
    <w:rsid w:val="00E66B8F"/>
    <w:rsid w:val="00E67212"/>
    <w:rsid w:val="00E6743D"/>
    <w:rsid w:val="00E67583"/>
    <w:rsid w:val="00E67747"/>
    <w:rsid w:val="00E677A5"/>
    <w:rsid w:val="00E67D6E"/>
    <w:rsid w:val="00E700F1"/>
    <w:rsid w:val="00E703FC"/>
    <w:rsid w:val="00E705EB"/>
    <w:rsid w:val="00E70639"/>
    <w:rsid w:val="00E7073E"/>
    <w:rsid w:val="00E70D08"/>
    <w:rsid w:val="00E70E83"/>
    <w:rsid w:val="00E714AD"/>
    <w:rsid w:val="00E719D7"/>
    <w:rsid w:val="00E71EA4"/>
    <w:rsid w:val="00E71FF9"/>
    <w:rsid w:val="00E7224F"/>
    <w:rsid w:val="00E72830"/>
    <w:rsid w:val="00E728B7"/>
    <w:rsid w:val="00E72B2C"/>
    <w:rsid w:val="00E72E14"/>
    <w:rsid w:val="00E73160"/>
    <w:rsid w:val="00E731BF"/>
    <w:rsid w:val="00E73EAD"/>
    <w:rsid w:val="00E73FB4"/>
    <w:rsid w:val="00E74934"/>
    <w:rsid w:val="00E74B31"/>
    <w:rsid w:val="00E74B4E"/>
    <w:rsid w:val="00E74CCA"/>
    <w:rsid w:val="00E75346"/>
    <w:rsid w:val="00E75E6D"/>
    <w:rsid w:val="00E76305"/>
    <w:rsid w:val="00E767C9"/>
    <w:rsid w:val="00E76BC7"/>
    <w:rsid w:val="00E76D44"/>
    <w:rsid w:val="00E76FBA"/>
    <w:rsid w:val="00E774B6"/>
    <w:rsid w:val="00E7750C"/>
    <w:rsid w:val="00E7757B"/>
    <w:rsid w:val="00E775A2"/>
    <w:rsid w:val="00E777FF"/>
    <w:rsid w:val="00E77B59"/>
    <w:rsid w:val="00E77CF3"/>
    <w:rsid w:val="00E80091"/>
    <w:rsid w:val="00E805B4"/>
    <w:rsid w:val="00E807CF"/>
    <w:rsid w:val="00E80A82"/>
    <w:rsid w:val="00E80E95"/>
    <w:rsid w:val="00E81122"/>
    <w:rsid w:val="00E81390"/>
    <w:rsid w:val="00E817C2"/>
    <w:rsid w:val="00E818D0"/>
    <w:rsid w:val="00E81F8A"/>
    <w:rsid w:val="00E82061"/>
    <w:rsid w:val="00E821D7"/>
    <w:rsid w:val="00E8262A"/>
    <w:rsid w:val="00E82B42"/>
    <w:rsid w:val="00E82D0C"/>
    <w:rsid w:val="00E82F36"/>
    <w:rsid w:val="00E830E3"/>
    <w:rsid w:val="00E83153"/>
    <w:rsid w:val="00E832AB"/>
    <w:rsid w:val="00E834F8"/>
    <w:rsid w:val="00E8364A"/>
    <w:rsid w:val="00E8365E"/>
    <w:rsid w:val="00E8373E"/>
    <w:rsid w:val="00E8394D"/>
    <w:rsid w:val="00E83CD1"/>
    <w:rsid w:val="00E84126"/>
    <w:rsid w:val="00E841AA"/>
    <w:rsid w:val="00E842C6"/>
    <w:rsid w:val="00E84766"/>
    <w:rsid w:val="00E84FD2"/>
    <w:rsid w:val="00E8500E"/>
    <w:rsid w:val="00E850A1"/>
    <w:rsid w:val="00E85152"/>
    <w:rsid w:val="00E85260"/>
    <w:rsid w:val="00E853D9"/>
    <w:rsid w:val="00E85479"/>
    <w:rsid w:val="00E8579E"/>
    <w:rsid w:val="00E8582B"/>
    <w:rsid w:val="00E867DC"/>
    <w:rsid w:val="00E86964"/>
    <w:rsid w:val="00E869AB"/>
    <w:rsid w:val="00E86A15"/>
    <w:rsid w:val="00E870CF"/>
    <w:rsid w:val="00E872F0"/>
    <w:rsid w:val="00E8766E"/>
    <w:rsid w:val="00E87B70"/>
    <w:rsid w:val="00E87C73"/>
    <w:rsid w:val="00E87F8C"/>
    <w:rsid w:val="00E900A9"/>
    <w:rsid w:val="00E9019C"/>
    <w:rsid w:val="00E90457"/>
    <w:rsid w:val="00E906C5"/>
    <w:rsid w:val="00E90BC8"/>
    <w:rsid w:val="00E91388"/>
    <w:rsid w:val="00E913A4"/>
    <w:rsid w:val="00E91748"/>
    <w:rsid w:val="00E91A8A"/>
    <w:rsid w:val="00E91B16"/>
    <w:rsid w:val="00E91F56"/>
    <w:rsid w:val="00E91FD6"/>
    <w:rsid w:val="00E92527"/>
    <w:rsid w:val="00E92B71"/>
    <w:rsid w:val="00E92D50"/>
    <w:rsid w:val="00E92EA9"/>
    <w:rsid w:val="00E9358C"/>
    <w:rsid w:val="00E93760"/>
    <w:rsid w:val="00E93946"/>
    <w:rsid w:val="00E93B11"/>
    <w:rsid w:val="00E94004"/>
    <w:rsid w:val="00E9423F"/>
    <w:rsid w:val="00E94394"/>
    <w:rsid w:val="00E9487D"/>
    <w:rsid w:val="00E949F9"/>
    <w:rsid w:val="00E94E24"/>
    <w:rsid w:val="00E94EE6"/>
    <w:rsid w:val="00E94FAA"/>
    <w:rsid w:val="00E95076"/>
    <w:rsid w:val="00E950D6"/>
    <w:rsid w:val="00E9526F"/>
    <w:rsid w:val="00E95754"/>
    <w:rsid w:val="00E96137"/>
    <w:rsid w:val="00E96519"/>
    <w:rsid w:val="00E96712"/>
    <w:rsid w:val="00E96CC0"/>
    <w:rsid w:val="00E96FD0"/>
    <w:rsid w:val="00E977E0"/>
    <w:rsid w:val="00E97809"/>
    <w:rsid w:val="00E97CE0"/>
    <w:rsid w:val="00E97FEE"/>
    <w:rsid w:val="00EA03BA"/>
    <w:rsid w:val="00EA0527"/>
    <w:rsid w:val="00EA0B99"/>
    <w:rsid w:val="00EA0C6D"/>
    <w:rsid w:val="00EA0CA3"/>
    <w:rsid w:val="00EA0DBF"/>
    <w:rsid w:val="00EA0F4C"/>
    <w:rsid w:val="00EA1295"/>
    <w:rsid w:val="00EA15C6"/>
    <w:rsid w:val="00EA171B"/>
    <w:rsid w:val="00EA179B"/>
    <w:rsid w:val="00EA1C20"/>
    <w:rsid w:val="00EA1C98"/>
    <w:rsid w:val="00EA204C"/>
    <w:rsid w:val="00EA2079"/>
    <w:rsid w:val="00EA2356"/>
    <w:rsid w:val="00EA247B"/>
    <w:rsid w:val="00EA2963"/>
    <w:rsid w:val="00EA3199"/>
    <w:rsid w:val="00EA3310"/>
    <w:rsid w:val="00EA35A0"/>
    <w:rsid w:val="00EA3A42"/>
    <w:rsid w:val="00EA3B75"/>
    <w:rsid w:val="00EA425D"/>
    <w:rsid w:val="00EA4740"/>
    <w:rsid w:val="00EA47D7"/>
    <w:rsid w:val="00EA485C"/>
    <w:rsid w:val="00EA4A0C"/>
    <w:rsid w:val="00EA4CB1"/>
    <w:rsid w:val="00EA4F5B"/>
    <w:rsid w:val="00EA5058"/>
    <w:rsid w:val="00EA5491"/>
    <w:rsid w:val="00EA5671"/>
    <w:rsid w:val="00EA5B20"/>
    <w:rsid w:val="00EA6D59"/>
    <w:rsid w:val="00EA6D66"/>
    <w:rsid w:val="00EA7686"/>
    <w:rsid w:val="00EB03A0"/>
    <w:rsid w:val="00EB0779"/>
    <w:rsid w:val="00EB080F"/>
    <w:rsid w:val="00EB0999"/>
    <w:rsid w:val="00EB1246"/>
    <w:rsid w:val="00EB16AD"/>
    <w:rsid w:val="00EB178D"/>
    <w:rsid w:val="00EB1AC1"/>
    <w:rsid w:val="00EB1B4B"/>
    <w:rsid w:val="00EB1B77"/>
    <w:rsid w:val="00EB26D6"/>
    <w:rsid w:val="00EB287E"/>
    <w:rsid w:val="00EB2A1D"/>
    <w:rsid w:val="00EB300B"/>
    <w:rsid w:val="00EB3321"/>
    <w:rsid w:val="00EB35D8"/>
    <w:rsid w:val="00EB4149"/>
    <w:rsid w:val="00EB4303"/>
    <w:rsid w:val="00EB45DA"/>
    <w:rsid w:val="00EB4A6D"/>
    <w:rsid w:val="00EB4B6B"/>
    <w:rsid w:val="00EB4F44"/>
    <w:rsid w:val="00EB55FC"/>
    <w:rsid w:val="00EB5851"/>
    <w:rsid w:val="00EB59CD"/>
    <w:rsid w:val="00EB5D12"/>
    <w:rsid w:val="00EB5E47"/>
    <w:rsid w:val="00EB5E86"/>
    <w:rsid w:val="00EB6927"/>
    <w:rsid w:val="00EB7041"/>
    <w:rsid w:val="00EB7708"/>
    <w:rsid w:val="00EC0AA5"/>
    <w:rsid w:val="00EC0C00"/>
    <w:rsid w:val="00EC0C76"/>
    <w:rsid w:val="00EC0D59"/>
    <w:rsid w:val="00EC116F"/>
    <w:rsid w:val="00EC130A"/>
    <w:rsid w:val="00EC132C"/>
    <w:rsid w:val="00EC1A49"/>
    <w:rsid w:val="00EC1BDB"/>
    <w:rsid w:val="00EC2262"/>
    <w:rsid w:val="00EC23C4"/>
    <w:rsid w:val="00EC2528"/>
    <w:rsid w:val="00EC2C37"/>
    <w:rsid w:val="00EC3B00"/>
    <w:rsid w:val="00EC4064"/>
    <w:rsid w:val="00EC4860"/>
    <w:rsid w:val="00EC4939"/>
    <w:rsid w:val="00EC4ABC"/>
    <w:rsid w:val="00EC4F51"/>
    <w:rsid w:val="00EC5802"/>
    <w:rsid w:val="00EC5C55"/>
    <w:rsid w:val="00EC5D95"/>
    <w:rsid w:val="00EC5DE2"/>
    <w:rsid w:val="00EC5DF5"/>
    <w:rsid w:val="00EC5F8C"/>
    <w:rsid w:val="00EC64D3"/>
    <w:rsid w:val="00EC67F8"/>
    <w:rsid w:val="00EC6EE4"/>
    <w:rsid w:val="00EC6EE9"/>
    <w:rsid w:val="00EC7013"/>
    <w:rsid w:val="00EC70A9"/>
    <w:rsid w:val="00EC71B2"/>
    <w:rsid w:val="00EC7330"/>
    <w:rsid w:val="00EC7500"/>
    <w:rsid w:val="00EC768C"/>
    <w:rsid w:val="00EC7699"/>
    <w:rsid w:val="00EC7A2B"/>
    <w:rsid w:val="00EC7AE6"/>
    <w:rsid w:val="00EC7D38"/>
    <w:rsid w:val="00EC7FC2"/>
    <w:rsid w:val="00ED034B"/>
    <w:rsid w:val="00ED08AC"/>
    <w:rsid w:val="00ED08C2"/>
    <w:rsid w:val="00ED08E3"/>
    <w:rsid w:val="00ED0B9B"/>
    <w:rsid w:val="00ED0CE4"/>
    <w:rsid w:val="00ED0F03"/>
    <w:rsid w:val="00ED125E"/>
    <w:rsid w:val="00ED12A1"/>
    <w:rsid w:val="00ED165E"/>
    <w:rsid w:val="00ED1762"/>
    <w:rsid w:val="00ED1AEB"/>
    <w:rsid w:val="00ED1C73"/>
    <w:rsid w:val="00ED2024"/>
    <w:rsid w:val="00ED21D4"/>
    <w:rsid w:val="00ED2558"/>
    <w:rsid w:val="00ED26B2"/>
    <w:rsid w:val="00ED2CE0"/>
    <w:rsid w:val="00ED2E15"/>
    <w:rsid w:val="00ED320A"/>
    <w:rsid w:val="00ED32D9"/>
    <w:rsid w:val="00ED3556"/>
    <w:rsid w:val="00ED3D4D"/>
    <w:rsid w:val="00ED3DC5"/>
    <w:rsid w:val="00ED3DE1"/>
    <w:rsid w:val="00ED41C4"/>
    <w:rsid w:val="00ED43C1"/>
    <w:rsid w:val="00ED4599"/>
    <w:rsid w:val="00ED486B"/>
    <w:rsid w:val="00ED4952"/>
    <w:rsid w:val="00ED4A54"/>
    <w:rsid w:val="00ED4F1E"/>
    <w:rsid w:val="00ED50A0"/>
    <w:rsid w:val="00ED5305"/>
    <w:rsid w:val="00ED5503"/>
    <w:rsid w:val="00ED554E"/>
    <w:rsid w:val="00ED5686"/>
    <w:rsid w:val="00ED5773"/>
    <w:rsid w:val="00ED5C04"/>
    <w:rsid w:val="00ED5FAA"/>
    <w:rsid w:val="00ED5FCA"/>
    <w:rsid w:val="00ED6142"/>
    <w:rsid w:val="00ED639E"/>
    <w:rsid w:val="00ED63A8"/>
    <w:rsid w:val="00ED64FC"/>
    <w:rsid w:val="00ED6585"/>
    <w:rsid w:val="00ED72EB"/>
    <w:rsid w:val="00ED796F"/>
    <w:rsid w:val="00EDCF21"/>
    <w:rsid w:val="00EE0029"/>
    <w:rsid w:val="00EE01B8"/>
    <w:rsid w:val="00EE03FB"/>
    <w:rsid w:val="00EE04A9"/>
    <w:rsid w:val="00EE082B"/>
    <w:rsid w:val="00EE0FDB"/>
    <w:rsid w:val="00EE1078"/>
    <w:rsid w:val="00EE1182"/>
    <w:rsid w:val="00EE1827"/>
    <w:rsid w:val="00EE186B"/>
    <w:rsid w:val="00EE1BD8"/>
    <w:rsid w:val="00EE215F"/>
    <w:rsid w:val="00EE21DC"/>
    <w:rsid w:val="00EE2B86"/>
    <w:rsid w:val="00EE2E00"/>
    <w:rsid w:val="00EE3056"/>
    <w:rsid w:val="00EE36C8"/>
    <w:rsid w:val="00EE3B12"/>
    <w:rsid w:val="00EE3CFC"/>
    <w:rsid w:val="00EE4518"/>
    <w:rsid w:val="00EE4A43"/>
    <w:rsid w:val="00EE4BA8"/>
    <w:rsid w:val="00EE4CA6"/>
    <w:rsid w:val="00EE4D69"/>
    <w:rsid w:val="00EE5195"/>
    <w:rsid w:val="00EE52C4"/>
    <w:rsid w:val="00EE5CB9"/>
    <w:rsid w:val="00EE610D"/>
    <w:rsid w:val="00EE62AB"/>
    <w:rsid w:val="00EE65C4"/>
    <w:rsid w:val="00EE6D16"/>
    <w:rsid w:val="00EE6FA6"/>
    <w:rsid w:val="00EE76B6"/>
    <w:rsid w:val="00EE7FA9"/>
    <w:rsid w:val="00EF017B"/>
    <w:rsid w:val="00EF0260"/>
    <w:rsid w:val="00EF02D3"/>
    <w:rsid w:val="00EF03B5"/>
    <w:rsid w:val="00EF0603"/>
    <w:rsid w:val="00EF082A"/>
    <w:rsid w:val="00EF0847"/>
    <w:rsid w:val="00EF0AC6"/>
    <w:rsid w:val="00EF0E8B"/>
    <w:rsid w:val="00EF11B4"/>
    <w:rsid w:val="00EF144F"/>
    <w:rsid w:val="00EF1540"/>
    <w:rsid w:val="00EF1A9F"/>
    <w:rsid w:val="00EF1C07"/>
    <w:rsid w:val="00EF1D63"/>
    <w:rsid w:val="00EF1DCA"/>
    <w:rsid w:val="00EF21DF"/>
    <w:rsid w:val="00EF240C"/>
    <w:rsid w:val="00EF2567"/>
    <w:rsid w:val="00EF2632"/>
    <w:rsid w:val="00EF2729"/>
    <w:rsid w:val="00EF2912"/>
    <w:rsid w:val="00EF29A4"/>
    <w:rsid w:val="00EF2E40"/>
    <w:rsid w:val="00EF365E"/>
    <w:rsid w:val="00EF36FD"/>
    <w:rsid w:val="00EF3DC9"/>
    <w:rsid w:val="00EF4367"/>
    <w:rsid w:val="00EF43BE"/>
    <w:rsid w:val="00EF44BA"/>
    <w:rsid w:val="00EF48F8"/>
    <w:rsid w:val="00EF49A8"/>
    <w:rsid w:val="00EF4E2B"/>
    <w:rsid w:val="00EF4E7F"/>
    <w:rsid w:val="00EF4F14"/>
    <w:rsid w:val="00EF50AB"/>
    <w:rsid w:val="00EF51BA"/>
    <w:rsid w:val="00EF51E3"/>
    <w:rsid w:val="00EF534A"/>
    <w:rsid w:val="00EF5436"/>
    <w:rsid w:val="00EF560A"/>
    <w:rsid w:val="00EF57B9"/>
    <w:rsid w:val="00EF5EF2"/>
    <w:rsid w:val="00EF6107"/>
    <w:rsid w:val="00EF63A8"/>
    <w:rsid w:val="00EF674A"/>
    <w:rsid w:val="00EF6822"/>
    <w:rsid w:val="00EF6FC7"/>
    <w:rsid w:val="00EF706B"/>
    <w:rsid w:val="00EF7569"/>
    <w:rsid w:val="00EF787E"/>
    <w:rsid w:val="00EF79EF"/>
    <w:rsid w:val="00EF7A10"/>
    <w:rsid w:val="00EF7BD1"/>
    <w:rsid w:val="00EF7D70"/>
    <w:rsid w:val="00F005B5"/>
    <w:rsid w:val="00F00713"/>
    <w:rsid w:val="00F00C47"/>
    <w:rsid w:val="00F01569"/>
    <w:rsid w:val="00F01C66"/>
    <w:rsid w:val="00F0216F"/>
    <w:rsid w:val="00F023DB"/>
    <w:rsid w:val="00F02754"/>
    <w:rsid w:val="00F028FB"/>
    <w:rsid w:val="00F02941"/>
    <w:rsid w:val="00F02C60"/>
    <w:rsid w:val="00F03421"/>
    <w:rsid w:val="00F03BCC"/>
    <w:rsid w:val="00F0403C"/>
    <w:rsid w:val="00F0410A"/>
    <w:rsid w:val="00F042B3"/>
    <w:rsid w:val="00F04505"/>
    <w:rsid w:val="00F04824"/>
    <w:rsid w:val="00F048E8"/>
    <w:rsid w:val="00F04B3C"/>
    <w:rsid w:val="00F04BD7"/>
    <w:rsid w:val="00F0539A"/>
    <w:rsid w:val="00F05D9C"/>
    <w:rsid w:val="00F06128"/>
    <w:rsid w:val="00F07648"/>
    <w:rsid w:val="00F0787C"/>
    <w:rsid w:val="00F07C13"/>
    <w:rsid w:val="00F10051"/>
    <w:rsid w:val="00F10233"/>
    <w:rsid w:val="00F1040A"/>
    <w:rsid w:val="00F1041F"/>
    <w:rsid w:val="00F10576"/>
    <w:rsid w:val="00F10778"/>
    <w:rsid w:val="00F10A9D"/>
    <w:rsid w:val="00F10C7C"/>
    <w:rsid w:val="00F10E9D"/>
    <w:rsid w:val="00F111C1"/>
    <w:rsid w:val="00F11412"/>
    <w:rsid w:val="00F114FE"/>
    <w:rsid w:val="00F11AA2"/>
    <w:rsid w:val="00F11E32"/>
    <w:rsid w:val="00F12141"/>
    <w:rsid w:val="00F1232B"/>
    <w:rsid w:val="00F1235C"/>
    <w:rsid w:val="00F1282E"/>
    <w:rsid w:val="00F128D6"/>
    <w:rsid w:val="00F12CC3"/>
    <w:rsid w:val="00F12E0B"/>
    <w:rsid w:val="00F13221"/>
    <w:rsid w:val="00F13703"/>
    <w:rsid w:val="00F13B0B"/>
    <w:rsid w:val="00F141FE"/>
    <w:rsid w:val="00F14339"/>
    <w:rsid w:val="00F14659"/>
    <w:rsid w:val="00F14AB8"/>
    <w:rsid w:val="00F14B04"/>
    <w:rsid w:val="00F14CE0"/>
    <w:rsid w:val="00F14EF0"/>
    <w:rsid w:val="00F152FB"/>
    <w:rsid w:val="00F15C1B"/>
    <w:rsid w:val="00F15E0E"/>
    <w:rsid w:val="00F15F50"/>
    <w:rsid w:val="00F16115"/>
    <w:rsid w:val="00F1611D"/>
    <w:rsid w:val="00F16453"/>
    <w:rsid w:val="00F164D7"/>
    <w:rsid w:val="00F1679E"/>
    <w:rsid w:val="00F167FC"/>
    <w:rsid w:val="00F16865"/>
    <w:rsid w:val="00F1686C"/>
    <w:rsid w:val="00F17564"/>
    <w:rsid w:val="00F1783B"/>
    <w:rsid w:val="00F17C9F"/>
    <w:rsid w:val="00F20A5D"/>
    <w:rsid w:val="00F20DFE"/>
    <w:rsid w:val="00F20E94"/>
    <w:rsid w:val="00F21689"/>
    <w:rsid w:val="00F21A38"/>
    <w:rsid w:val="00F21C35"/>
    <w:rsid w:val="00F21EB3"/>
    <w:rsid w:val="00F21F81"/>
    <w:rsid w:val="00F2221B"/>
    <w:rsid w:val="00F228B4"/>
    <w:rsid w:val="00F22A65"/>
    <w:rsid w:val="00F234DA"/>
    <w:rsid w:val="00F235A7"/>
    <w:rsid w:val="00F23EC2"/>
    <w:rsid w:val="00F24025"/>
    <w:rsid w:val="00F24155"/>
    <w:rsid w:val="00F241FA"/>
    <w:rsid w:val="00F242B2"/>
    <w:rsid w:val="00F2439B"/>
    <w:rsid w:val="00F2441C"/>
    <w:rsid w:val="00F245BA"/>
    <w:rsid w:val="00F247DE"/>
    <w:rsid w:val="00F248BF"/>
    <w:rsid w:val="00F2552C"/>
    <w:rsid w:val="00F25C64"/>
    <w:rsid w:val="00F25E61"/>
    <w:rsid w:val="00F25FF0"/>
    <w:rsid w:val="00F261D5"/>
    <w:rsid w:val="00F2634A"/>
    <w:rsid w:val="00F265DD"/>
    <w:rsid w:val="00F265E8"/>
    <w:rsid w:val="00F26CF7"/>
    <w:rsid w:val="00F26E39"/>
    <w:rsid w:val="00F27239"/>
    <w:rsid w:val="00F27488"/>
    <w:rsid w:val="00F277D0"/>
    <w:rsid w:val="00F3008E"/>
    <w:rsid w:val="00F308B6"/>
    <w:rsid w:val="00F30B22"/>
    <w:rsid w:val="00F30C4C"/>
    <w:rsid w:val="00F30DEC"/>
    <w:rsid w:val="00F30EFA"/>
    <w:rsid w:val="00F311D7"/>
    <w:rsid w:val="00F31372"/>
    <w:rsid w:val="00F314EF"/>
    <w:rsid w:val="00F316C1"/>
    <w:rsid w:val="00F31823"/>
    <w:rsid w:val="00F31FBB"/>
    <w:rsid w:val="00F32048"/>
    <w:rsid w:val="00F32246"/>
    <w:rsid w:val="00F327E5"/>
    <w:rsid w:val="00F32CD6"/>
    <w:rsid w:val="00F33141"/>
    <w:rsid w:val="00F3336D"/>
    <w:rsid w:val="00F33910"/>
    <w:rsid w:val="00F3395B"/>
    <w:rsid w:val="00F33F7B"/>
    <w:rsid w:val="00F33F88"/>
    <w:rsid w:val="00F343BA"/>
    <w:rsid w:val="00F3466B"/>
    <w:rsid w:val="00F3466C"/>
    <w:rsid w:val="00F34DD9"/>
    <w:rsid w:val="00F351CB"/>
    <w:rsid w:val="00F353BB"/>
    <w:rsid w:val="00F3595C"/>
    <w:rsid w:val="00F35BC7"/>
    <w:rsid w:val="00F36340"/>
    <w:rsid w:val="00F363E1"/>
    <w:rsid w:val="00F366BF"/>
    <w:rsid w:val="00F36CEC"/>
    <w:rsid w:val="00F36E5E"/>
    <w:rsid w:val="00F36E6F"/>
    <w:rsid w:val="00F36E86"/>
    <w:rsid w:val="00F371E4"/>
    <w:rsid w:val="00F375F6"/>
    <w:rsid w:val="00F37706"/>
    <w:rsid w:val="00F4061A"/>
    <w:rsid w:val="00F40AAA"/>
    <w:rsid w:val="00F40AD3"/>
    <w:rsid w:val="00F40BCA"/>
    <w:rsid w:val="00F40D7C"/>
    <w:rsid w:val="00F40EA6"/>
    <w:rsid w:val="00F4107B"/>
    <w:rsid w:val="00F410EC"/>
    <w:rsid w:val="00F41227"/>
    <w:rsid w:val="00F41AE9"/>
    <w:rsid w:val="00F423DE"/>
    <w:rsid w:val="00F42708"/>
    <w:rsid w:val="00F42849"/>
    <w:rsid w:val="00F42E0F"/>
    <w:rsid w:val="00F42E88"/>
    <w:rsid w:val="00F43752"/>
    <w:rsid w:val="00F44002"/>
    <w:rsid w:val="00F445AE"/>
    <w:rsid w:val="00F44ABC"/>
    <w:rsid w:val="00F44AE1"/>
    <w:rsid w:val="00F452AA"/>
    <w:rsid w:val="00F4539A"/>
    <w:rsid w:val="00F45D0D"/>
    <w:rsid w:val="00F45E0F"/>
    <w:rsid w:val="00F461CA"/>
    <w:rsid w:val="00F462DF"/>
    <w:rsid w:val="00F463CC"/>
    <w:rsid w:val="00F46832"/>
    <w:rsid w:val="00F46C22"/>
    <w:rsid w:val="00F46E27"/>
    <w:rsid w:val="00F479F0"/>
    <w:rsid w:val="00F47AB8"/>
    <w:rsid w:val="00F47DE2"/>
    <w:rsid w:val="00F50319"/>
    <w:rsid w:val="00F50494"/>
    <w:rsid w:val="00F50606"/>
    <w:rsid w:val="00F50839"/>
    <w:rsid w:val="00F50852"/>
    <w:rsid w:val="00F508F2"/>
    <w:rsid w:val="00F50DC9"/>
    <w:rsid w:val="00F513D1"/>
    <w:rsid w:val="00F51ACE"/>
    <w:rsid w:val="00F51DFE"/>
    <w:rsid w:val="00F5204A"/>
    <w:rsid w:val="00F52055"/>
    <w:rsid w:val="00F520E7"/>
    <w:rsid w:val="00F521DE"/>
    <w:rsid w:val="00F52273"/>
    <w:rsid w:val="00F52514"/>
    <w:rsid w:val="00F5261F"/>
    <w:rsid w:val="00F53229"/>
    <w:rsid w:val="00F53451"/>
    <w:rsid w:val="00F537DE"/>
    <w:rsid w:val="00F53B55"/>
    <w:rsid w:val="00F54337"/>
    <w:rsid w:val="00F548FD"/>
    <w:rsid w:val="00F55BEA"/>
    <w:rsid w:val="00F56011"/>
    <w:rsid w:val="00F56121"/>
    <w:rsid w:val="00F56376"/>
    <w:rsid w:val="00F56DF2"/>
    <w:rsid w:val="00F56E39"/>
    <w:rsid w:val="00F57104"/>
    <w:rsid w:val="00F57405"/>
    <w:rsid w:val="00F576EC"/>
    <w:rsid w:val="00F57B67"/>
    <w:rsid w:val="00F6007F"/>
    <w:rsid w:val="00F607C6"/>
    <w:rsid w:val="00F60B35"/>
    <w:rsid w:val="00F60B51"/>
    <w:rsid w:val="00F6101F"/>
    <w:rsid w:val="00F611A3"/>
    <w:rsid w:val="00F621C5"/>
    <w:rsid w:val="00F628B3"/>
    <w:rsid w:val="00F634E2"/>
    <w:rsid w:val="00F637A4"/>
    <w:rsid w:val="00F63C3B"/>
    <w:rsid w:val="00F63CF4"/>
    <w:rsid w:val="00F640F2"/>
    <w:rsid w:val="00F64275"/>
    <w:rsid w:val="00F64A6E"/>
    <w:rsid w:val="00F651C7"/>
    <w:rsid w:val="00F651E4"/>
    <w:rsid w:val="00F65B84"/>
    <w:rsid w:val="00F65BB6"/>
    <w:rsid w:val="00F65E11"/>
    <w:rsid w:val="00F660B1"/>
    <w:rsid w:val="00F661E2"/>
    <w:rsid w:val="00F66834"/>
    <w:rsid w:val="00F670D1"/>
    <w:rsid w:val="00F67288"/>
    <w:rsid w:val="00F67556"/>
    <w:rsid w:val="00F67595"/>
    <w:rsid w:val="00F6784E"/>
    <w:rsid w:val="00F678C2"/>
    <w:rsid w:val="00F67B37"/>
    <w:rsid w:val="00F67C21"/>
    <w:rsid w:val="00F70326"/>
    <w:rsid w:val="00F7044F"/>
    <w:rsid w:val="00F70A83"/>
    <w:rsid w:val="00F70B29"/>
    <w:rsid w:val="00F70B47"/>
    <w:rsid w:val="00F70CAC"/>
    <w:rsid w:val="00F70F39"/>
    <w:rsid w:val="00F710AA"/>
    <w:rsid w:val="00F716C3"/>
    <w:rsid w:val="00F7173D"/>
    <w:rsid w:val="00F71833"/>
    <w:rsid w:val="00F71973"/>
    <w:rsid w:val="00F71E99"/>
    <w:rsid w:val="00F7209E"/>
    <w:rsid w:val="00F724A2"/>
    <w:rsid w:val="00F728B3"/>
    <w:rsid w:val="00F731B3"/>
    <w:rsid w:val="00F7374C"/>
    <w:rsid w:val="00F73AF1"/>
    <w:rsid w:val="00F73B3A"/>
    <w:rsid w:val="00F73CE6"/>
    <w:rsid w:val="00F73FAB"/>
    <w:rsid w:val="00F74308"/>
    <w:rsid w:val="00F749C9"/>
    <w:rsid w:val="00F74AC8"/>
    <w:rsid w:val="00F74B2B"/>
    <w:rsid w:val="00F74EFD"/>
    <w:rsid w:val="00F74FED"/>
    <w:rsid w:val="00F752F8"/>
    <w:rsid w:val="00F753B1"/>
    <w:rsid w:val="00F7560C"/>
    <w:rsid w:val="00F75B63"/>
    <w:rsid w:val="00F76031"/>
    <w:rsid w:val="00F761B7"/>
    <w:rsid w:val="00F76225"/>
    <w:rsid w:val="00F76768"/>
    <w:rsid w:val="00F76B40"/>
    <w:rsid w:val="00F76DF8"/>
    <w:rsid w:val="00F77024"/>
    <w:rsid w:val="00F7756F"/>
    <w:rsid w:val="00F775E6"/>
    <w:rsid w:val="00F77BE5"/>
    <w:rsid w:val="00F80287"/>
    <w:rsid w:val="00F806FE"/>
    <w:rsid w:val="00F80B1C"/>
    <w:rsid w:val="00F80B80"/>
    <w:rsid w:val="00F80D7E"/>
    <w:rsid w:val="00F80D98"/>
    <w:rsid w:val="00F80F81"/>
    <w:rsid w:val="00F8201F"/>
    <w:rsid w:val="00F82479"/>
    <w:rsid w:val="00F826DE"/>
    <w:rsid w:val="00F82938"/>
    <w:rsid w:val="00F82A45"/>
    <w:rsid w:val="00F82DA3"/>
    <w:rsid w:val="00F83141"/>
    <w:rsid w:val="00F836F3"/>
    <w:rsid w:val="00F8382C"/>
    <w:rsid w:val="00F83868"/>
    <w:rsid w:val="00F83907"/>
    <w:rsid w:val="00F8390D"/>
    <w:rsid w:val="00F84865"/>
    <w:rsid w:val="00F848EF"/>
    <w:rsid w:val="00F8511D"/>
    <w:rsid w:val="00F855DA"/>
    <w:rsid w:val="00F856DE"/>
    <w:rsid w:val="00F85E01"/>
    <w:rsid w:val="00F85E05"/>
    <w:rsid w:val="00F85F01"/>
    <w:rsid w:val="00F8603D"/>
    <w:rsid w:val="00F8638E"/>
    <w:rsid w:val="00F863B8"/>
    <w:rsid w:val="00F8664C"/>
    <w:rsid w:val="00F86D64"/>
    <w:rsid w:val="00F86F76"/>
    <w:rsid w:val="00F86FC2"/>
    <w:rsid w:val="00F8783B"/>
    <w:rsid w:val="00F906C2"/>
    <w:rsid w:val="00F90798"/>
    <w:rsid w:val="00F90DB9"/>
    <w:rsid w:val="00F90EEE"/>
    <w:rsid w:val="00F90F19"/>
    <w:rsid w:val="00F912D1"/>
    <w:rsid w:val="00F913CD"/>
    <w:rsid w:val="00F91541"/>
    <w:rsid w:val="00F915D2"/>
    <w:rsid w:val="00F9208F"/>
    <w:rsid w:val="00F923D3"/>
    <w:rsid w:val="00F9245B"/>
    <w:rsid w:val="00F928F9"/>
    <w:rsid w:val="00F92CF4"/>
    <w:rsid w:val="00F92D44"/>
    <w:rsid w:val="00F930E3"/>
    <w:rsid w:val="00F9317C"/>
    <w:rsid w:val="00F9332C"/>
    <w:rsid w:val="00F933DF"/>
    <w:rsid w:val="00F937E6"/>
    <w:rsid w:val="00F93BF0"/>
    <w:rsid w:val="00F93EC2"/>
    <w:rsid w:val="00F94835"/>
    <w:rsid w:val="00F94A35"/>
    <w:rsid w:val="00F94CAE"/>
    <w:rsid w:val="00F94CF5"/>
    <w:rsid w:val="00F94F3B"/>
    <w:rsid w:val="00F95235"/>
    <w:rsid w:val="00F95BB7"/>
    <w:rsid w:val="00F95FD1"/>
    <w:rsid w:val="00F9643B"/>
    <w:rsid w:val="00F96681"/>
    <w:rsid w:val="00F969C9"/>
    <w:rsid w:val="00F96CFF"/>
    <w:rsid w:val="00F96E82"/>
    <w:rsid w:val="00F96FAA"/>
    <w:rsid w:val="00F96FC5"/>
    <w:rsid w:val="00F97006"/>
    <w:rsid w:val="00F97559"/>
    <w:rsid w:val="00F97EFC"/>
    <w:rsid w:val="00FA012B"/>
    <w:rsid w:val="00FA022C"/>
    <w:rsid w:val="00FA02FC"/>
    <w:rsid w:val="00FA035A"/>
    <w:rsid w:val="00FA09D1"/>
    <w:rsid w:val="00FA12E2"/>
    <w:rsid w:val="00FA13C2"/>
    <w:rsid w:val="00FA1D4D"/>
    <w:rsid w:val="00FA1F37"/>
    <w:rsid w:val="00FA2069"/>
    <w:rsid w:val="00FA21F3"/>
    <w:rsid w:val="00FA22E2"/>
    <w:rsid w:val="00FA2412"/>
    <w:rsid w:val="00FA2701"/>
    <w:rsid w:val="00FA2C0E"/>
    <w:rsid w:val="00FA35E1"/>
    <w:rsid w:val="00FA38A0"/>
    <w:rsid w:val="00FA3E05"/>
    <w:rsid w:val="00FA444C"/>
    <w:rsid w:val="00FA48FB"/>
    <w:rsid w:val="00FA4C9C"/>
    <w:rsid w:val="00FA4DDB"/>
    <w:rsid w:val="00FA4E22"/>
    <w:rsid w:val="00FA4FAA"/>
    <w:rsid w:val="00FA508D"/>
    <w:rsid w:val="00FA51D0"/>
    <w:rsid w:val="00FA5D56"/>
    <w:rsid w:val="00FA66FA"/>
    <w:rsid w:val="00FA688F"/>
    <w:rsid w:val="00FA6D11"/>
    <w:rsid w:val="00FA6DED"/>
    <w:rsid w:val="00FA74E1"/>
    <w:rsid w:val="00FB0980"/>
    <w:rsid w:val="00FB0A61"/>
    <w:rsid w:val="00FB11FB"/>
    <w:rsid w:val="00FB15F7"/>
    <w:rsid w:val="00FB19AE"/>
    <w:rsid w:val="00FB278D"/>
    <w:rsid w:val="00FB2AE7"/>
    <w:rsid w:val="00FB2CA7"/>
    <w:rsid w:val="00FB2E2C"/>
    <w:rsid w:val="00FB3208"/>
    <w:rsid w:val="00FB3336"/>
    <w:rsid w:val="00FB370A"/>
    <w:rsid w:val="00FB3F18"/>
    <w:rsid w:val="00FB3FC9"/>
    <w:rsid w:val="00FB40A0"/>
    <w:rsid w:val="00FB43D7"/>
    <w:rsid w:val="00FB4480"/>
    <w:rsid w:val="00FB4643"/>
    <w:rsid w:val="00FB58B9"/>
    <w:rsid w:val="00FB6225"/>
    <w:rsid w:val="00FB6421"/>
    <w:rsid w:val="00FB657B"/>
    <w:rsid w:val="00FB6639"/>
    <w:rsid w:val="00FB6646"/>
    <w:rsid w:val="00FB6E9F"/>
    <w:rsid w:val="00FB6F1D"/>
    <w:rsid w:val="00FB792E"/>
    <w:rsid w:val="00FB7A1C"/>
    <w:rsid w:val="00FB7A4F"/>
    <w:rsid w:val="00FB7B10"/>
    <w:rsid w:val="00FB7C0D"/>
    <w:rsid w:val="00FB7C58"/>
    <w:rsid w:val="00FB7D5D"/>
    <w:rsid w:val="00FC0313"/>
    <w:rsid w:val="00FC03FD"/>
    <w:rsid w:val="00FC1C92"/>
    <w:rsid w:val="00FC1D7E"/>
    <w:rsid w:val="00FC1F82"/>
    <w:rsid w:val="00FC229C"/>
    <w:rsid w:val="00FC22B2"/>
    <w:rsid w:val="00FC2616"/>
    <w:rsid w:val="00FC2B10"/>
    <w:rsid w:val="00FC3E06"/>
    <w:rsid w:val="00FC3EAA"/>
    <w:rsid w:val="00FC41D8"/>
    <w:rsid w:val="00FC4342"/>
    <w:rsid w:val="00FC453B"/>
    <w:rsid w:val="00FC5AF0"/>
    <w:rsid w:val="00FC6654"/>
    <w:rsid w:val="00FC6705"/>
    <w:rsid w:val="00FC69D2"/>
    <w:rsid w:val="00FC6C51"/>
    <w:rsid w:val="00FC6E32"/>
    <w:rsid w:val="00FC7445"/>
    <w:rsid w:val="00FC7B50"/>
    <w:rsid w:val="00FC7E0E"/>
    <w:rsid w:val="00FC7F9D"/>
    <w:rsid w:val="00FD01E6"/>
    <w:rsid w:val="00FD0488"/>
    <w:rsid w:val="00FD0E71"/>
    <w:rsid w:val="00FD0EB7"/>
    <w:rsid w:val="00FD16F2"/>
    <w:rsid w:val="00FD16F8"/>
    <w:rsid w:val="00FD17DB"/>
    <w:rsid w:val="00FD1AD7"/>
    <w:rsid w:val="00FD1B0F"/>
    <w:rsid w:val="00FD216F"/>
    <w:rsid w:val="00FD2461"/>
    <w:rsid w:val="00FD2496"/>
    <w:rsid w:val="00FD25F3"/>
    <w:rsid w:val="00FD27A1"/>
    <w:rsid w:val="00FD2C46"/>
    <w:rsid w:val="00FD2C6B"/>
    <w:rsid w:val="00FD2CA7"/>
    <w:rsid w:val="00FD30C1"/>
    <w:rsid w:val="00FD30EC"/>
    <w:rsid w:val="00FD317D"/>
    <w:rsid w:val="00FD3426"/>
    <w:rsid w:val="00FD3510"/>
    <w:rsid w:val="00FD35A5"/>
    <w:rsid w:val="00FD3666"/>
    <w:rsid w:val="00FD3E60"/>
    <w:rsid w:val="00FD3F62"/>
    <w:rsid w:val="00FD4149"/>
    <w:rsid w:val="00FD4349"/>
    <w:rsid w:val="00FD4565"/>
    <w:rsid w:val="00FD45DE"/>
    <w:rsid w:val="00FD47E8"/>
    <w:rsid w:val="00FD50BD"/>
    <w:rsid w:val="00FD55E6"/>
    <w:rsid w:val="00FD5813"/>
    <w:rsid w:val="00FD586A"/>
    <w:rsid w:val="00FD58A5"/>
    <w:rsid w:val="00FD6361"/>
    <w:rsid w:val="00FD6996"/>
    <w:rsid w:val="00FD6B81"/>
    <w:rsid w:val="00FD72A5"/>
    <w:rsid w:val="00FD7363"/>
    <w:rsid w:val="00FD74AA"/>
    <w:rsid w:val="00FD7A68"/>
    <w:rsid w:val="00FD7ADE"/>
    <w:rsid w:val="00FD7B4B"/>
    <w:rsid w:val="00FE0105"/>
    <w:rsid w:val="00FE03D9"/>
    <w:rsid w:val="00FE0D96"/>
    <w:rsid w:val="00FE0E38"/>
    <w:rsid w:val="00FE1359"/>
    <w:rsid w:val="00FE17F9"/>
    <w:rsid w:val="00FE19BC"/>
    <w:rsid w:val="00FE2269"/>
    <w:rsid w:val="00FE23D1"/>
    <w:rsid w:val="00FE250B"/>
    <w:rsid w:val="00FE27E4"/>
    <w:rsid w:val="00FE2AD7"/>
    <w:rsid w:val="00FE2CC3"/>
    <w:rsid w:val="00FE2DA8"/>
    <w:rsid w:val="00FE2EB3"/>
    <w:rsid w:val="00FE3250"/>
    <w:rsid w:val="00FE3533"/>
    <w:rsid w:val="00FE3695"/>
    <w:rsid w:val="00FE37A0"/>
    <w:rsid w:val="00FE3A5C"/>
    <w:rsid w:val="00FE3ACC"/>
    <w:rsid w:val="00FE3EF6"/>
    <w:rsid w:val="00FE3F66"/>
    <w:rsid w:val="00FE4298"/>
    <w:rsid w:val="00FE442C"/>
    <w:rsid w:val="00FE44A6"/>
    <w:rsid w:val="00FE5511"/>
    <w:rsid w:val="00FE59B2"/>
    <w:rsid w:val="00FE5AE8"/>
    <w:rsid w:val="00FE5DBB"/>
    <w:rsid w:val="00FE6801"/>
    <w:rsid w:val="00FE6B45"/>
    <w:rsid w:val="00FE6C2F"/>
    <w:rsid w:val="00FE7289"/>
    <w:rsid w:val="00FE728E"/>
    <w:rsid w:val="00FE757A"/>
    <w:rsid w:val="00FE788F"/>
    <w:rsid w:val="00FE7A3E"/>
    <w:rsid w:val="00FE7AC7"/>
    <w:rsid w:val="00FE7CFD"/>
    <w:rsid w:val="00FE7FDC"/>
    <w:rsid w:val="00FF021C"/>
    <w:rsid w:val="00FF0A6F"/>
    <w:rsid w:val="00FF0FA0"/>
    <w:rsid w:val="00FF1113"/>
    <w:rsid w:val="00FF1A60"/>
    <w:rsid w:val="00FF1D0A"/>
    <w:rsid w:val="00FF1EF6"/>
    <w:rsid w:val="00FF226C"/>
    <w:rsid w:val="00FF2348"/>
    <w:rsid w:val="00FF23CB"/>
    <w:rsid w:val="00FF2642"/>
    <w:rsid w:val="00FF26B4"/>
    <w:rsid w:val="00FF2DB9"/>
    <w:rsid w:val="00FF2EB2"/>
    <w:rsid w:val="00FF2F03"/>
    <w:rsid w:val="00FF2F09"/>
    <w:rsid w:val="00FF3392"/>
    <w:rsid w:val="00FF36C7"/>
    <w:rsid w:val="00FF4070"/>
    <w:rsid w:val="00FF4230"/>
    <w:rsid w:val="00FF426B"/>
    <w:rsid w:val="00FF4685"/>
    <w:rsid w:val="00FF49C2"/>
    <w:rsid w:val="00FF4A52"/>
    <w:rsid w:val="00FF583E"/>
    <w:rsid w:val="00FF58A6"/>
    <w:rsid w:val="00FF638A"/>
    <w:rsid w:val="00FF67CA"/>
    <w:rsid w:val="00FF6B23"/>
    <w:rsid w:val="00FF6D67"/>
    <w:rsid w:val="00FF6F47"/>
    <w:rsid w:val="00FF6F78"/>
    <w:rsid w:val="00FF7161"/>
    <w:rsid w:val="00FF71B3"/>
    <w:rsid w:val="00FF729E"/>
    <w:rsid w:val="00FF7E24"/>
    <w:rsid w:val="0257B948"/>
    <w:rsid w:val="025A5DAD"/>
    <w:rsid w:val="03ADBE2D"/>
    <w:rsid w:val="03D94673"/>
    <w:rsid w:val="04461616"/>
    <w:rsid w:val="047E6943"/>
    <w:rsid w:val="061F7E1D"/>
    <w:rsid w:val="065982FE"/>
    <w:rsid w:val="06C5941B"/>
    <w:rsid w:val="085C9C54"/>
    <w:rsid w:val="0919CDE3"/>
    <w:rsid w:val="0A90C658"/>
    <w:rsid w:val="0CB8280E"/>
    <w:rsid w:val="0CC8E5C2"/>
    <w:rsid w:val="0FC5E166"/>
    <w:rsid w:val="0FC8C44D"/>
    <w:rsid w:val="10159A7F"/>
    <w:rsid w:val="104B43FA"/>
    <w:rsid w:val="126D77B3"/>
    <w:rsid w:val="12B92E15"/>
    <w:rsid w:val="12E8AE9A"/>
    <w:rsid w:val="13ED7DBA"/>
    <w:rsid w:val="14BF0BF7"/>
    <w:rsid w:val="168D2868"/>
    <w:rsid w:val="16E1856A"/>
    <w:rsid w:val="1707F999"/>
    <w:rsid w:val="17972518"/>
    <w:rsid w:val="18857F6B"/>
    <w:rsid w:val="192280A7"/>
    <w:rsid w:val="1B11C4BB"/>
    <w:rsid w:val="1B1388ED"/>
    <w:rsid w:val="1B873433"/>
    <w:rsid w:val="1D2A76A6"/>
    <w:rsid w:val="1D9635B2"/>
    <w:rsid w:val="1E74FE86"/>
    <w:rsid w:val="1E7C5848"/>
    <w:rsid w:val="1EEAC022"/>
    <w:rsid w:val="1F93E716"/>
    <w:rsid w:val="2271EA05"/>
    <w:rsid w:val="235251D6"/>
    <w:rsid w:val="24471723"/>
    <w:rsid w:val="24AD7773"/>
    <w:rsid w:val="25119EF1"/>
    <w:rsid w:val="255F5B73"/>
    <w:rsid w:val="2580C042"/>
    <w:rsid w:val="25EDD3A0"/>
    <w:rsid w:val="273CE4E4"/>
    <w:rsid w:val="287D5D98"/>
    <w:rsid w:val="289DB12B"/>
    <w:rsid w:val="298065EC"/>
    <w:rsid w:val="2B2A2924"/>
    <w:rsid w:val="2BE2A764"/>
    <w:rsid w:val="2C211C5D"/>
    <w:rsid w:val="2DA237FD"/>
    <w:rsid w:val="2E51710E"/>
    <w:rsid w:val="2EA7C2A0"/>
    <w:rsid w:val="2F12E1CB"/>
    <w:rsid w:val="2F1A2B7E"/>
    <w:rsid w:val="2F7B71C4"/>
    <w:rsid w:val="2FD52284"/>
    <w:rsid w:val="30D66D24"/>
    <w:rsid w:val="3140C36D"/>
    <w:rsid w:val="315767FE"/>
    <w:rsid w:val="31CBB31C"/>
    <w:rsid w:val="326A4280"/>
    <w:rsid w:val="3336DA5E"/>
    <w:rsid w:val="33EAC264"/>
    <w:rsid w:val="34685AD3"/>
    <w:rsid w:val="355DD964"/>
    <w:rsid w:val="35818DC8"/>
    <w:rsid w:val="368DD7CF"/>
    <w:rsid w:val="37A745CD"/>
    <w:rsid w:val="37D0AB30"/>
    <w:rsid w:val="37D7571D"/>
    <w:rsid w:val="38C99EAE"/>
    <w:rsid w:val="3A9741FB"/>
    <w:rsid w:val="3AFEE37B"/>
    <w:rsid w:val="3B8D7260"/>
    <w:rsid w:val="3B96BA57"/>
    <w:rsid w:val="3E1462E9"/>
    <w:rsid w:val="3E3BCD60"/>
    <w:rsid w:val="3E541C93"/>
    <w:rsid w:val="3F032D3F"/>
    <w:rsid w:val="3FAF5D92"/>
    <w:rsid w:val="4035D05B"/>
    <w:rsid w:val="4097D166"/>
    <w:rsid w:val="42600665"/>
    <w:rsid w:val="4353171E"/>
    <w:rsid w:val="4435623A"/>
    <w:rsid w:val="458547F5"/>
    <w:rsid w:val="45A0F6D3"/>
    <w:rsid w:val="46280E88"/>
    <w:rsid w:val="47102434"/>
    <w:rsid w:val="477C78F5"/>
    <w:rsid w:val="481F2577"/>
    <w:rsid w:val="496D9380"/>
    <w:rsid w:val="499C05C1"/>
    <w:rsid w:val="4A123ABA"/>
    <w:rsid w:val="4D7BDE00"/>
    <w:rsid w:val="4DE4195F"/>
    <w:rsid w:val="4E33756B"/>
    <w:rsid w:val="4E63EF92"/>
    <w:rsid w:val="4EDA47F0"/>
    <w:rsid w:val="4F3BA246"/>
    <w:rsid w:val="51648BA1"/>
    <w:rsid w:val="5271D2EB"/>
    <w:rsid w:val="52FFEF91"/>
    <w:rsid w:val="533FD761"/>
    <w:rsid w:val="55973A6C"/>
    <w:rsid w:val="5628EA43"/>
    <w:rsid w:val="566174EC"/>
    <w:rsid w:val="566D129C"/>
    <w:rsid w:val="5695208E"/>
    <w:rsid w:val="56D7E2B8"/>
    <w:rsid w:val="56D875C8"/>
    <w:rsid w:val="578B5241"/>
    <w:rsid w:val="59FE328C"/>
    <w:rsid w:val="5A8DC36D"/>
    <w:rsid w:val="5C88BA63"/>
    <w:rsid w:val="5D204100"/>
    <w:rsid w:val="5D354853"/>
    <w:rsid w:val="5DBECE61"/>
    <w:rsid w:val="5E206C41"/>
    <w:rsid w:val="5E6313BE"/>
    <w:rsid w:val="5EEE343B"/>
    <w:rsid w:val="5EF3AAFD"/>
    <w:rsid w:val="5FE883B1"/>
    <w:rsid w:val="603C3765"/>
    <w:rsid w:val="61A29B9C"/>
    <w:rsid w:val="6457E9E6"/>
    <w:rsid w:val="64682201"/>
    <w:rsid w:val="6567986D"/>
    <w:rsid w:val="65B15C94"/>
    <w:rsid w:val="65DA1E76"/>
    <w:rsid w:val="66021D30"/>
    <w:rsid w:val="67258449"/>
    <w:rsid w:val="688707F5"/>
    <w:rsid w:val="68A3202D"/>
    <w:rsid w:val="691286B5"/>
    <w:rsid w:val="6A0B89C9"/>
    <w:rsid w:val="6AA646D6"/>
    <w:rsid w:val="6DB6DC2F"/>
    <w:rsid w:val="6DE1A8EB"/>
    <w:rsid w:val="6E609643"/>
    <w:rsid w:val="6E67F150"/>
    <w:rsid w:val="6F06057B"/>
    <w:rsid w:val="6FD8D8D0"/>
    <w:rsid w:val="702F0474"/>
    <w:rsid w:val="710255DC"/>
    <w:rsid w:val="71CF4320"/>
    <w:rsid w:val="729E09A1"/>
    <w:rsid w:val="7335B2E9"/>
    <w:rsid w:val="752D0EA8"/>
    <w:rsid w:val="76A22BE3"/>
    <w:rsid w:val="772BA507"/>
    <w:rsid w:val="77A182DB"/>
    <w:rsid w:val="7968FF64"/>
    <w:rsid w:val="7A607248"/>
    <w:rsid w:val="7A6ED722"/>
    <w:rsid w:val="7B0F3719"/>
    <w:rsid w:val="7B757A38"/>
    <w:rsid w:val="7BB570A9"/>
    <w:rsid w:val="7C3591F6"/>
    <w:rsid w:val="7C872FD0"/>
    <w:rsid w:val="7CF363DD"/>
    <w:rsid w:val="7DE4C86D"/>
    <w:rsid w:val="7DF5598F"/>
    <w:rsid w:val="7EF696C1"/>
    <w:rsid w:val="7FBD5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2ED27"/>
  <w15:docId w15:val="{2C836126-00FF-48D3-B872-DEE4BDAB9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E2A"/>
    <w:pPr>
      <w:spacing w:after="200" w:line="276" w:lineRule="auto"/>
    </w:pPr>
    <w:rPr>
      <w:sz w:val="22"/>
      <w:szCs w:val="22"/>
      <w:lang w:eastAsia="en-US"/>
    </w:rPr>
  </w:style>
  <w:style w:type="paragraph" w:styleId="Heading1">
    <w:name w:val="heading 1"/>
    <w:basedOn w:val="Normal"/>
    <w:next w:val="Normal"/>
    <w:link w:val="Heading1Char"/>
    <w:uiPriority w:val="9"/>
    <w:qFormat/>
    <w:rsid w:val="00655DE1"/>
    <w:pPr>
      <w:keepNext/>
      <w:keepLines/>
      <w:spacing w:before="240" w:after="0"/>
      <w:outlineLvl w:val="0"/>
    </w:pPr>
    <w:rPr>
      <w:rFonts w:ascii="Cambria" w:eastAsia="MS Gothic" w:hAnsi="Cambria" w:cs="Times New Roman"/>
      <w:color w:val="365F91"/>
      <w:sz w:val="32"/>
      <w:szCs w:val="32"/>
    </w:rPr>
  </w:style>
  <w:style w:type="paragraph" w:styleId="Heading2">
    <w:name w:val="heading 2"/>
    <w:basedOn w:val="Normal"/>
    <w:next w:val="Normal"/>
    <w:link w:val="Heading2Char"/>
    <w:uiPriority w:val="9"/>
    <w:unhideWhenUsed/>
    <w:qFormat/>
    <w:rsid w:val="00655DE1"/>
    <w:pPr>
      <w:keepNext/>
      <w:keepLines/>
      <w:spacing w:before="40" w:after="0"/>
      <w:outlineLvl w:val="1"/>
    </w:pPr>
    <w:rPr>
      <w:rFonts w:ascii="Cambria" w:eastAsia="MS Gothic" w:hAnsi="Cambria" w:cs="Times New Roman"/>
      <w:color w:val="365F91"/>
      <w:sz w:val="26"/>
      <w:szCs w:val="26"/>
    </w:rPr>
  </w:style>
  <w:style w:type="paragraph" w:styleId="Heading3">
    <w:name w:val="heading 3"/>
    <w:basedOn w:val="Normal"/>
    <w:link w:val="Heading3Char"/>
    <w:uiPriority w:val="9"/>
    <w:unhideWhenUsed/>
    <w:qFormat/>
    <w:rsid w:val="00A76DB8"/>
    <w:pPr>
      <w:spacing w:after="0" w:line="345" w:lineRule="atLeast"/>
      <w:outlineLvl w:val="2"/>
    </w:pPr>
    <w:rPr>
      <w:rFonts w:ascii="Times New Roman" w:hAnsi="Times New Roman" w:cs="Times New Roman"/>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C6C"/>
    <w:pPr>
      <w:ind w:left="720"/>
      <w:contextualSpacing/>
    </w:pPr>
  </w:style>
  <w:style w:type="table" w:styleId="TableGrid">
    <w:name w:val="Table Grid"/>
    <w:basedOn w:val="TableNormal"/>
    <w:uiPriority w:val="39"/>
    <w:rsid w:val="00887C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rsid w:val="004865B1"/>
    <w:pPr>
      <w:spacing w:after="0" w:line="240" w:lineRule="auto"/>
    </w:pPr>
    <w:rPr>
      <w:rFonts w:ascii="Courier New" w:eastAsia="Times New Roman" w:hAnsi="Courier New" w:cs="Courier New"/>
      <w:sz w:val="20"/>
      <w:szCs w:val="20"/>
      <w:lang w:val="en-US"/>
    </w:rPr>
  </w:style>
  <w:style w:type="character" w:customStyle="1" w:styleId="PlainTextChar">
    <w:name w:val="Plain Text Char"/>
    <w:link w:val="PlainText"/>
    <w:uiPriority w:val="99"/>
    <w:rsid w:val="004865B1"/>
    <w:rPr>
      <w:rFonts w:ascii="Courier New" w:eastAsia="Times New Roman" w:hAnsi="Courier New" w:cs="Courier New"/>
      <w:sz w:val="20"/>
      <w:szCs w:val="20"/>
      <w:lang w:val="en-US"/>
    </w:rPr>
  </w:style>
  <w:style w:type="paragraph" w:styleId="BalloonText">
    <w:name w:val="Balloon Text"/>
    <w:basedOn w:val="Normal"/>
    <w:link w:val="BalloonTextChar"/>
    <w:uiPriority w:val="99"/>
    <w:semiHidden/>
    <w:unhideWhenUsed/>
    <w:rsid w:val="00F30DE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30DEC"/>
    <w:rPr>
      <w:rFonts w:ascii="Tahoma" w:hAnsi="Tahoma" w:cs="Tahoma"/>
      <w:sz w:val="16"/>
      <w:szCs w:val="16"/>
    </w:rPr>
  </w:style>
  <w:style w:type="paragraph" w:styleId="NormalWeb">
    <w:name w:val="Normal (Web)"/>
    <w:basedOn w:val="Normal"/>
    <w:uiPriority w:val="99"/>
    <w:unhideWhenUsed/>
    <w:rsid w:val="003F7D36"/>
    <w:pPr>
      <w:spacing w:after="0" w:line="240" w:lineRule="auto"/>
    </w:pPr>
    <w:rPr>
      <w:rFonts w:ascii="Times New Roman" w:hAnsi="Times New Roman" w:cs="Times New Roman"/>
      <w:sz w:val="24"/>
      <w:szCs w:val="24"/>
      <w:lang w:eastAsia="en-GB"/>
    </w:rPr>
  </w:style>
  <w:style w:type="character" w:styleId="Strong">
    <w:name w:val="Strong"/>
    <w:uiPriority w:val="22"/>
    <w:qFormat/>
    <w:rsid w:val="009A4C83"/>
    <w:rPr>
      <w:b/>
      <w:bCs/>
    </w:rPr>
  </w:style>
  <w:style w:type="paragraph" w:styleId="NoSpacing">
    <w:name w:val="No Spacing"/>
    <w:uiPriority w:val="1"/>
    <w:qFormat/>
    <w:rsid w:val="00C9124E"/>
    <w:rPr>
      <w:sz w:val="22"/>
      <w:szCs w:val="22"/>
      <w:lang w:eastAsia="en-US"/>
    </w:rPr>
  </w:style>
  <w:style w:type="character" w:styleId="Hyperlink">
    <w:name w:val="Hyperlink"/>
    <w:uiPriority w:val="99"/>
    <w:unhideWhenUsed/>
    <w:rsid w:val="00534052"/>
    <w:rPr>
      <w:color w:val="0000FF"/>
      <w:u w:val="single"/>
    </w:rPr>
  </w:style>
  <w:style w:type="character" w:customStyle="1" w:styleId="Heading3Char">
    <w:name w:val="Heading 3 Char"/>
    <w:link w:val="Heading3"/>
    <w:uiPriority w:val="9"/>
    <w:rsid w:val="00A76DB8"/>
    <w:rPr>
      <w:rFonts w:ascii="Times New Roman" w:hAnsi="Times New Roman" w:cs="Times New Roman"/>
      <w:sz w:val="26"/>
      <w:szCs w:val="26"/>
      <w:lang w:eastAsia="en-GB"/>
    </w:rPr>
  </w:style>
  <w:style w:type="character" w:styleId="Emphasis">
    <w:name w:val="Emphasis"/>
    <w:uiPriority w:val="20"/>
    <w:qFormat/>
    <w:rsid w:val="00D8122D"/>
    <w:rPr>
      <w:i/>
      <w:iCs/>
    </w:rPr>
  </w:style>
  <w:style w:type="paragraph" w:styleId="Header">
    <w:name w:val="header"/>
    <w:basedOn w:val="Normal"/>
    <w:link w:val="HeaderChar"/>
    <w:uiPriority w:val="99"/>
    <w:unhideWhenUsed/>
    <w:rsid w:val="00E76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D44"/>
  </w:style>
  <w:style w:type="paragraph" w:styleId="Footer">
    <w:name w:val="footer"/>
    <w:basedOn w:val="Normal"/>
    <w:link w:val="FooterChar"/>
    <w:uiPriority w:val="99"/>
    <w:unhideWhenUsed/>
    <w:rsid w:val="00E76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D44"/>
  </w:style>
  <w:style w:type="character" w:styleId="UnresolvedMention">
    <w:name w:val="Unresolved Mention"/>
    <w:uiPriority w:val="99"/>
    <w:semiHidden/>
    <w:unhideWhenUsed/>
    <w:rsid w:val="00B756CE"/>
    <w:rPr>
      <w:color w:val="605E5C"/>
      <w:shd w:val="clear" w:color="auto" w:fill="E1DFDD"/>
    </w:rPr>
  </w:style>
  <w:style w:type="character" w:styleId="FollowedHyperlink">
    <w:name w:val="FollowedHyperlink"/>
    <w:uiPriority w:val="99"/>
    <w:semiHidden/>
    <w:unhideWhenUsed/>
    <w:rsid w:val="00683E23"/>
    <w:rPr>
      <w:color w:val="800080"/>
      <w:u w:val="single"/>
    </w:rPr>
  </w:style>
  <w:style w:type="paragraph" w:customStyle="1" w:styleId="Default">
    <w:name w:val="Default"/>
    <w:rsid w:val="009F6D57"/>
    <w:pPr>
      <w:autoSpaceDE w:val="0"/>
      <w:autoSpaceDN w:val="0"/>
      <w:adjustRightInd w:val="0"/>
    </w:pPr>
    <w:rPr>
      <w:rFonts w:ascii="Gotham Bold" w:hAnsi="Gotham Bold" w:cs="Gotham Bold"/>
      <w:color w:val="000000"/>
      <w:sz w:val="24"/>
      <w:szCs w:val="24"/>
      <w:lang w:eastAsia="en-US"/>
    </w:rPr>
  </w:style>
  <w:style w:type="character" w:customStyle="1" w:styleId="Heading1Char">
    <w:name w:val="Heading 1 Char"/>
    <w:link w:val="Heading1"/>
    <w:uiPriority w:val="9"/>
    <w:rsid w:val="00655DE1"/>
    <w:rPr>
      <w:rFonts w:ascii="Cambria" w:eastAsia="MS Gothic" w:hAnsi="Cambria" w:cs="Times New Roman"/>
      <w:color w:val="365F91"/>
      <w:sz w:val="32"/>
      <w:szCs w:val="32"/>
    </w:rPr>
  </w:style>
  <w:style w:type="character" w:customStyle="1" w:styleId="Heading2Char">
    <w:name w:val="Heading 2 Char"/>
    <w:link w:val="Heading2"/>
    <w:uiPriority w:val="9"/>
    <w:rsid w:val="00655DE1"/>
    <w:rPr>
      <w:rFonts w:ascii="Cambria" w:eastAsia="MS Gothic" w:hAnsi="Cambria" w:cs="Times New Roman"/>
      <w:color w:val="365F91"/>
      <w:sz w:val="26"/>
      <w:szCs w:val="26"/>
    </w:rPr>
  </w:style>
  <w:style w:type="table" w:customStyle="1" w:styleId="TableGrid4">
    <w:name w:val="Table Grid4"/>
    <w:basedOn w:val="TableNormal"/>
    <w:next w:val="TableGrid"/>
    <w:uiPriority w:val="59"/>
    <w:rsid w:val="00A1105B"/>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FontHxMailStyle">
    <w:name w:val="Default Font HxMail Style"/>
    <w:rsid w:val="00991AD4"/>
    <w:rPr>
      <w:rFonts w:ascii="Calibri" w:hAnsi="Calibri" w:cs="Calibri" w:hint="default"/>
      <w:b w:val="0"/>
      <w:bCs w:val="0"/>
      <w:i w:val="0"/>
      <w:iCs w:val="0"/>
      <w:strike w:val="0"/>
      <w:dstrike w:val="0"/>
      <w:color w:val="auto"/>
      <w:u w:val="none"/>
      <w:effect w:val="none"/>
    </w:rPr>
  </w:style>
  <w:style w:type="paragraph" w:customStyle="1" w:styleId="xmsonormal">
    <w:name w:val="x_msonormal"/>
    <w:basedOn w:val="Normal"/>
    <w:rsid w:val="00F86D64"/>
    <w:pPr>
      <w:spacing w:after="0" w:line="240" w:lineRule="auto"/>
    </w:pPr>
    <w:rPr>
      <w:rFonts w:cs="Calibri"/>
      <w:lang w:eastAsia="en-GB"/>
    </w:rPr>
  </w:style>
  <w:style w:type="paragraph" w:customStyle="1" w:styleId="xmsolistparagraph">
    <w:name w:val="x_msolistparagraph"/>
    <w:basedOn w:val="Normal"/>
    <w:rsid w:val="00F86D64"/>
    <w:pPr>
      <w:spacing w:after="0" w:line="240" w:lineRule="auto"/>
      <w:ind w:left="720"/>
    </w:pPr>
    <w:rPr>
      <w:rFonts w:cs="Calibri"/>
      <w:lang w:eastAsia="en-GB"/>
    </w:rPr>
  </w:style>
  <w:style w:type="character" w:customStyle="1" w:styleId="defaultfonthxmailstyle0">
    <w:name w:val="defaultfonthxmailstyle"/>
    <w:rsid w:val="00E325AD"/>
    <w:rPr>
      <w:rFonts w:ascii="Calibri" w:hAnsi="Calibri" w:cs="Calibri" w:hint="default"/>
      <w:b w:val="0"/>
      <w:bCs w:val="0"/>
      <w:i w:val="0"/>
      <w:iCs w:val="0"/>
      <w:strike w:val="0"/>
      <w:dstrike w:val="0"/>
      <w:color w:val="auto"/>
      <w:u w:val="none"/>
      <w:effect w:val="none"/>
    </w:rPr>
  </w:style>
  <w:style w:type="paragraph" w:customStyle="1" w:styleId="paragraph">
    <w:name w:val="paragraph"/>
    <w:basedOn w:val="Normal"/>
    <w:rsid w:val="000A22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A22DF"/>
  </w:style>
  <w:style w:type="character" w:customStyle="1" w:styleId="eop">
    <w:name w:val="eop"/>
    <w:basedOn w:val="DefaultParagraphFont"/>
    <w:rsid w:val="000A22DF"/>
  </w:style>
  <w:style w:type="character" w:customStyle="1" w:styleId="scxw159760000">
    <w:name w:val="scxw159760000"/>
    <w:basedOn w:val="DefaultParagraphFont"/>
    <w:rsid w:val="000A22DF"/>
  </w:style>
  <w:style w:type="paragraph" w:customStyle="1" w:styleId="yiv7543000158xmsonormal">
    <w:name w:val="yiv7543000158x_msonormal"/>
    <w:basedOn w:val="Normal"/>
    <w:rsid w:val="00D54F0F"/>
    <w:pPr>
      <w:spacing w:before="100" w:beforeAutospacing="1" w:after="100" w:afterAutospacing="1" w:line="240" w:lineRule="auto"/>
    </w:pPr>
    <w:rPr>
      <w:rFonts w:cs="Calibri"/>
      <w:lang w:eastAsia="en-GB"/>
    </w:rPr>
  </w:style>
  <w:style w:type="paragraph" w:customStyle="1" w:styleId="xxmsonormal">
    <w:name w:val="x_x_msonormal"/>
    <w:basedOn w:val="Normal"/>
    <w:rsid w:val="006F50A9"/>
    <w:pPr>
      <w:spacing w:after="0" w:line="240" w:lineRule="auto"/>
    </w:pPr>
    <w:rPr>
      <w:rFonts w:cs="Calibri"/>
      <w:lang w:eastAsia="en-GB"/>
    </w:rPr>
  </w:style>
  <w:style w:type="character" w:customStyle="1" w:styleId="smallertext">
    <w:name w:val="smallertext"/>
    <w:basedOn w:val="DefaultParagraphFont"/>
    <w:rsid w:val="003367A0"/>
  </w:style>
  <w:style w:type="character" w:customStyle="1" w:styleId="element-invisible">
    <w:name w:val="element-invisible"/>
    <w:basedOn w:val="DefaultParagraphFont"/>
    <w:rsid w:val="00406A42"/>
  </w:style>
  <w:style w:type="character" w:customStyle="1" w:styleId="m-5200389376887888165normaltextrun">
    <w:name w:val="m_-5200389376887888165normaltextrun"/>
    <w:basedOn w:val="DefaultParagraphFont"/>
    <w:rsid w:val="00A344A9"/>
  </w:style>
  <w:style w:type="paragraph" w:customStyle="1" w:styleId="xxmsonormal0">
    <w:name w:val="x_xmsonormal"/>
    <w:basedOn w:val="Normal"/>
    <w:rsid w:val="00125F6E"/>
    <w:pPr>
      <w:spacing w:after="0" w:line="240" w:lineRule="auto"/>
    </w:pPr>
    <w:rPr>
      <w:rFonts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4768">
      <w:bodyDiv w:val="1"/>
      <w:marLeft w:val="0"/>
      <w:marRight w:val="0"/>
      <w:marTop w:val="0"/>
      <w:marBottom w:val="0"/>
      <w:divBdr>
        <w:top w:val="none" w:sz="0" w:space="0" w:color="auto"/>
        <w:left w:val="none" w:sz="0" w:space="0" w:color="auto"/>
        <w:bottom w:val="none" w:sz="0" w:space="0" w:color="auto"/>
        <w:right w:val="none" w:sz="0" w:space="0" w:color="auto"/>
      </w:divBdr>
    </w:div>
    <w:div w:id="8486417">
      <w:bodyDiv w:val="1"/>
      <w:marLeft w:val="0"/>
      <w:marRight w:val="0"/>
      <w:marTop w:val="0"/>
      <w:marBottom w:val="0"/>
      <w:divBdr>
        <w:top w:val="none" w:sz="0" w:space="0" w:color="auto"/>
        <w:left w:val="none" w:sz="0" w:space="0" w:color="auto"/>
        <w:bottom w:val="none" w:sz="0" w:space="0" w:color="auto"/>
        <w:right w:val="none" w:sz="0" w:space="0" w:color="auto"/>
      </w:divBdr>
    </w:div>
    <w:div w:id="11614814">
      <w:bodyDiv w:val="1"/>
      <w:marLeft w:val="0"/>
      <w:marRight w:val="0"/>
      <w:marTop w:val="0"/>
      <w:marBottom w:val="0"/>
      <w:divBdr>
        <w:top w:val="none" w:sz="0" w:space="0" w:color="auto"/>
        <w:left w:val="none" w:sz="0" w:space="0" w:color="auto"/>
        <w:bottom w:val="none" w:sz="0" w:space="0" w:color="auto"/>
        <w:right w:val="none" w:sz="0" w:space="0" w:color="auto"/>
      </w:divBdr>
    </w:div>
    <w:div w:id="14162528">
      <w:bodyDiv w:val="1"/>
      <w:marLeft w:val="0"/>
      <w:marRight w:val="0"/>
      <w:marTop w:val="0"/>
      <w:marBottom w:val="0"/>
      <w:divBdr>
        <w:top w:val="none" w:sz="0" w:space="0" w:color="auto"/>
        <w:left w:val="none" w:sz="0" w:space="0" w:color="auto"/>
        <w:bottom w:val="none" w:sz="0" w:space="0" w:color="auto"/>
        <w:right w:val="none" w:sz="0" w:space="0" w:color="auto"/>
      </w:divBdr>
    </w:div>
    <w:div w:id="14381926">
      <w:bodyDiv w:val="1"/>
      <w:marLeft w:val="0"/>
      <w:marRight w:val="0"/>
      <w:marTop w:val="0"/>
      <w:marBottom w:val="0"/>
      <w:divBdr>
        <w:top w:val="none" w:sz="0" w:space="0" w:color="auto"/>
        <w:left w:val="none" w:sz="0" w:space="0" w:color="auto"/>
        <w:bottom w:val="none" w:sz="0" w:space="0" w:color="auto"/>
        <w:right w:val="none" w:sz="0" w:space="0" w:color="auto"/>
      </w:divBdr>
    </w:div>
    <w:div w:id="16663874">
      <w:bodyDiv w:val="1"/>
      <w:marLeft w:val="0"/>
      <w:marRight w:val="0"/>
      <w:marTop w:val="0"/>
      <w:marBottom w:val="0"/>
      <w:divBdr>
        <w:top w:val="none" w:sz="0" w:space="0" w:color="auto"/>
        <w:left w:val="none" w:sz="0" w:space="0" w:color="auto"/>
        <w:bottom w:val="none" w:sz="0" w:space="0" w:color="auto"/>
        <w:right w:val="none" w:sz="0" w:space="0" w:color="auto"/>
      </w:divBdr>
    </w:div>
    <w:div w:id="24989848">
      <w:bodyDiv w:val="1"/>
      <w:marLeft w:val="0"/>
      <w:marRight w:val="0"/>
      <w:marTop w:val="0"/>
      <w:marBottom w:val="0"/>
      <w:divBdr>
        <w:top w:val="none" w:sz="0" w:space="0" w:color="auto"/>
        <w:left w:val="none" w:sz="0" w:space="0" w:color="auto"/>
        <w:bottom w:val="none" w:sz="0" w:space="0" w:color="auto"/>
        <w:right w:val="none" w:sz="0" w:space="0" w:color="auto"/>
      </w:divBdr>
    </w:div>
    <w:div w:id="43414020">
      <w:bodyDiv w:val="1"/>
      <w:marLeft w:val="0"/>
      <w:marRight w:val="0"/>
      <w:marTop w:val="0"/>
      <w:marBottom w:val="0"/>
      <w:divBdr>
        <w:top w:val="none" w:sz="0" w:space="0" w:color="auto"/>
        <w:left w:val="none" w:sz="0" w:space="0" w:color="auto"/>
        <w:bottom w:val="none" w:sz="0" w:space="0" w:color="auto"/>
        <w:right w:val="none" w:sz="0" w:space="0" w:color="auto"/>
      </w:divBdr>
    </w:div>
    <w:div w:id="50615007">
      <w:bodyDiv w:val="1"/>
      <w:marLeft w:val="0"/>
      <w:marRight w:val="0"/>
      <w:marTop w:val="0"/>
      <w:marBottom w:val="0"/>
      <w:divBdr>
        <w:top w:val="none" w:sz="0" w:space="0" w:color="auto"/>
        <w:left w:val="none" w:sz="0" w:space="0" w:color="auto"/>
        <w:bottom w:val="none" w:sz="0" w:space="0" w:color="auto"/>
        <w:right w:val="none" w:sz="0" w:space="0" w:color="auto"/>
      </w:divBdr>
    </w:div>
    <w:div w:id="51125588">
      <w:bodyDiv w:val="1"/>
      <w:marLeft w:val="0"/>
      <w:marRight w:val="0"/>
      <w:marTop w:val="0"/>
      <w:marBottom w:val="0"/>
      <w:divBdr>
        <w:top w:val="none" w:sz="0" w:space="0" w:color="auto"/>
        <w:left w:val="none" w:sz="0" w:space="0" w:color="auto"/>
        <w:bottom w:val="none" w:sz="0" w:space="0" w:color="auto"/>
        <w:right w:val="none" w:sz="0" w:space="0" w:color="auto"/>
      </w:divBdr>
    </w:div>
    <w:div w:id="51462081">
      <w:bodyDiv w:val="1"/>
      <w:marLeft w:val="0"/>
      <w:marRight w:val="0"/>
      <w:marTop w:val="0"/>
      <w:marBottom w:val="0"/>
      <w:divBdr>
        <w:top w:val="none" w:sz="0" w:space="0" w:color="auto"/>
        <w:left w:val="none" w:sz="0" w:space="0" w:color="auto"/>
        <w:bottom w:val="none" w:sz="0" w:space="0" w:color="auto"/>
        <w:right w:val="none" w:sz="0" w:space="0" w:color="auto"/>
      </w:divBdr>
    </w:div>
    <w:div w:id="55512882">
      <w:bodyDiv w:val="1"/>
      <w:marLeft w:val="0"/>
      <w:marRight w:val="0"/>
      <w:marTop w:val="0"/>
      <w:marBottom w:val="0"/>
      <w:divBdr>
        <w:top w:val="none" w:sz="0" w:space="0" w:color="auto"/>
        <w:left w:val="none" w:sz="0" w:space="0" w:color="auto"/>
        <w:bottom w:val="none" w:sz="0" w:space="0" w:color="auto"/>
        <w:right w:val="none" w:sz="0" w:space="0" w:color="auto"/>
      </w:divBdr>
    </w:div>
    <w:div w:id="64837390">
      <w:bodyDiv w:val="1"/>
      <w:marLeft w:val="0"/>
      <w:marRight w:val="0"/>
      <w:marTop w:val="0"/>
      <w:marBottom w:val="0"/>
      <w:divBdr>
        <w:top w:val="none" w:sz="0" w:space="0" w:color="auto"/>
        <w:left w:val="none" w:sz="0" w:space="0" w:color="auto"/>
        <w:bottom w:val="none" w:sz="0" w:space="0" w:color="auto"/>
        <w:right w:val="none" w:sz="0" w:space="0" w:color="auto"/>
      </w:divBdr>
    </w:div>
    <w:div w:id="70396891">
      <w:bodyDiv w:val="1"/>
      <w:marLeft w:val="0"/>
      <w:marRight w:val="0"/>
      <w:marTop w:val="0"/>
      <w:marBottom w:val="0"/>
      <w:divBdr>
        <w:top w:val="none" w:sz="0" w:space="0" w:color="auto"/>
        <w:left w:val="none" w:sz="0" w:space="0" w:color="auto"/>
        <w:bottom w:val="none" w:sz="0" w:space="0" w:color="auto"/>
        <w:right w:val="none" w:sz="0" w:space="0" w:color="auto"/>
      </w:divBdr>
    </w:div>
    <w:div w:id="88816076">
      <w:bodyDiv w:val="1"/>
      <w:marLeft w:val="0"/>
      <w:marRight w:val="0"/>
      <w:marTop w:val="0"/>
      <w:marBottom w:val="0"/>
      <w:divBdr>
        <w:top w:val="none" w:sz="0" w:space="0" w:color="auto"/>
        <w:left w:val="none" w:sz="0" w:space="0" w:color="auto"/>
        <w:bottom w:val="none" w:sz="0" w:space="0" w:color="auto"/>
        <w:right w:val="none" w:sz="0" w:space="0" w:color="auto"/>
      </w:divBdr>
    </w:div>
    <w:div w:id="94132691">
      <w:bodyDiv w:val="1"/>
      <w:marLeft w:val="0"/>
      <w:marRight w:val="0"/>
      <w:marTop w:val="0"/>
      <w:marBottom w:val="0"/>
      <w:divBdr>
        <w:top w:val="none" w:sz="0" w:space="0" w:color="auto"/>
        <w:left w:val="none" w:sz="0" w:space="0" w:color="auto"/>
        <w:bottom w:val="none" w:sz="0" w:space="0" w:color="auto"/>
        <w:right w:val="none" w:sz="0" w:space="0" w:color="auto"/>
      </w:divBdr>
    </w:div>
    <w:div w:id="98064665">
      <w:bodyDiv w:val="1"/>
      <w:marLeft w:val="0"/>
      <w:marRight w:val="0"/>
      <w:marTop w:val="0"/>
      <w:marBottom w:val="0"/>
      <w:divBdr>
        <w:top w:val="none" w:sz="0" w:space="0" w:color="auto"/>
        <w:left w:val="none" w:sz="0" w:space="0" w:color="auto"/>
        <w:bottom w:val="none" w:sz="0" w:space="0" w:color="auto"/>
        <w:right w:val="none" w:sz="0" w:space="0" w:color="auto"/>
      </w:divBdr>
    </w:div>
    <w:div w:id="124667018">
      <w:bodyDiv w:val="1"/>
      <w:marLeft w:val="0"/>
      <w:marRight w:val="0"/>
      <w:marTop w:val="0"/>
      <w:marBottom w:val="0"/>
      <w:divBdr>
        <w:top w:val="none" w:sz="0" w:space="0" w:color="auto"/>
        <w:left w:val="none" w:sz="0" w:space="0" w:color="auto"/>
        <w:bottom w:val="none" w:sz="0" w:space="0" w:color="auto"/>
        <w:right w:val="none" w:sz="0" w:space="0" w:color="auto"/>
      </w:divBdr>
    </w:div>
    <w:div w:id="125053361">
      <w:bodyDiv w:val="1"/>
      <w:marLeft w:val="0"/>
      <w:marRight w:val="0"/>
      <w:marTop w:val="0"/>
      <w:marBottom w:val="0"/>
      <w:divBdr>
        <w:top w:val="none" w:sz="0" w:space="0" w:color="auto"/>
        <w:left w:val="none" w:sz="0" w:space="0" w:color="auto"/>
        <w:bottom w:val="none" w:sz="0" w:space="0" w:color="auto"/>
        <w:right w:val="none" w:sz="0" w:space="0" w:color="auto"/>
      </w:divBdr>
    </w:div>
    <w:div w:id="125508007">
      <w:bodyDiv w:val="1"/>
      <w:marLeft w:val="0"/>
      <w:marRight w:val="0"/>
      <w:marTop w:val="0"/>
      <w:marBottom w:val="0"/>
      <w:divBdr>
        <w:top w:val="none" w:sz="0" w:space="0" w:color="auto"/>
        <w:left w:val="none" w:sz="0" w:space="0" w:color="auto"/>
        <w:bottom w:val="none" w:sz="0" w:space="0" w:color="auto"/>
        <w:right w:val="none" w:sz="0" w:space="0" w:color="auto"/>
      </w:divBdr>
    </w:div>
    <w:div w:id="127402078">
      <w:bodyDiv w:val="1"/>
      <w:marLeft w:val="0"/>
      <w:marRight w:val="0"/>
      <w:marTop w:val="0"/>
      <w:marBottom w:val="0"/>
      <w:divBdr>
        <w:top w:val="none" w:sz="0" w:space="0" w:color="auto"/>
        <w:left w:val="none" w:sz="0" w:space="0" w:color="auto"/>
        <w:bottom w:val="none" w:sz="0" w:space="0" w:color="auto"/>
        <w:right w:val="none" w:sz="0" w:space="0" w:color="auto"/>
      </w:divBdr>
    </w:div>
    <w:div w:id="129977048">
      <w:bodyDiv w:val="1"/>
      <w:marLeft w:val="0"/>
      <w:marRight w:val="0"/>
      <w:marTop w:val="0"/>
      <w:marBottom w:val="0"/>
      <w:divBdr>
        <w:top w:val="none" w:sz="0" w:space="0" w:color="auto"/>
        <w:left w:val="none" w:sz="0" w:space="0" w:color="auto"/>
        <w:bottom w:val="none" w:sz="0" w:space="0" w:color="auto"/>
        <w:right w:val="none" w:sz="0" w:space="0" w:color="auto"/>
      </w:divBdr>
    </w:div>
    <w:div w:id="132449740">
      <w:bodyDiv w:val="1"/>
      <w:marLeft w:val="0"/>
      <w:marRight w:val="0"/>
      <w:marTop w:val="0"/>
      <w:marBottom w:val="0"/>
      <w:divBdr>
        <w:top w:val="none" w:sz="0" w:space="0" w:color="auto"/>
        <w:left w:val="none" w:sz="0" w:space="0" w:color="auto"/>
        <w:bottom w:val="none" w:sz="0" w:space="0" w:color="auto"/>
        <w:right w:val="none" w:sz="0" w:space="0" w:color="auto"/>
      </w:divBdr>
    </w:div>
    <w:div w:id="135493444">
      <w:bodyDiv w:val="1"/>
      <w:marLeft w:val="0"/>
      <w:marRight w:val="0"/>
      <w:marTop w:val="0"/>
      <w:marBottom w:val="0"/>
      <w:divBdr>
        <w:top w:val="none" w:sz="0" w:space="0" w:color="auto"/>
        <w:left w:val="none" w:sz="0" w:space="0" w:color="auto"/>
        <w:bottom w:val="none" w:sz="0" w:space="0" w:color="auto"/>
        <w:right w:val="none" w:sz="0" w:space="0" w:color="auto"/>
      </w:divBdr>
    </w:div>
    <w:div w:id="136145998">
      <w:bodyDiv w:val="1"/>
      <w:marLeft w:val="0"/>
      <w:marRight w:val="0"/>
      <w:marTop w:val="0"/>
      <w:marBottom w:val="0"/>
      <w:divBdr>
        <w:top w:val="none" w:sz="0" w:space="0" w:color="auto"/>
        <w:left w:val="none" w:sz="0" w:space="0" w:color="auto"/>
        <w:bottom w:val="none" w:sz="0" w:space="0" w:color="auto"/>
        <w:right w:val="none" w:sz="0" w:space="0" w:color="auto"/>
      </w:divBdr>
    </w:div>
    <w:div w:id="140317995">
      <w:bodyDiv w:val="1"/>
      <w:marLeft w:val="0"/>
      <w:marRight w:val="0"/>
      <w:marTop w:val="0"/>
      <w:marBottom w:val="0"/>
      <w:divBdr>
        <w:top w:val="none" w:sz="0" w:space="0" w:color="auto"/>
        <w:left w:val="none" w:sz="0" w:space="0" w:color="auto"/>
        <w:bottom w:val="none" w:sz="0" w:space="0" w:color="auto"/>
        <w:right w:val="none" w:sz="0" w:space="0" w:color="auto"/>
      </w:divBdr>
    </w:div>
    <w:div w:id="141654379">
      <w:bodyDiv w:val="1"/>
      <w:marLeft w:val="0"/>
      <w:marRight w:val="0"/>
      <w:marTop w:val="0"/>
      <w:marBottom w:val="0"/>
      <w:divBdr>
        <w:top w:val="none" w:sz="0" w:space="0" w:color="auto"/>
        <w:left w:val="none" w:sz="0" w:space="0" w:color="auto"/>
        <w:bottom w:val="none" w:sz="0" w:space="0" w:color="auto"/>
        <w:right w:val="none" w:sz="0" w:space="0" w:color="auto"/>
      </w:divBdr>
    </w:div>
    <w:div w:id="142822427">
      <w:bodyDiv w:val="1"/>
      <w:marLeft w:val="0"/>
      <w:marRight w:val="0"/>
      <w:marTop w:val="0"/>
      <w:marBottom w:val="0"/>
      <w:divBdr>
        <w:top w:val="none" w:sz="0" w:space="0" w:color="auto"/>
        <w:left w:val="none" w:sz="0" w:space="0" w:color="auto"/>
        <w:bottom w:val="none" w:sz="0" w:space="0" w:color="auto"/>
        <w:right w:val="none" w:sz="0" w:space="0" w:color="auto"/>
      </w:divBdr>
    </w:div>
    <w:div w:id="143282589">
      <w:bodyDiv w:val="1"/>
      <w:marLeft w:val="0"/>
      <w:marRight w:val="0"/>
      <w:marTop w:val="0"/>
      <w:marBottom w:val="0"/>
      <w:divBdr>
        <w:top w:val="none" w:sz="0" w:space="0" w:color="auto"/>
        <w:left w:val="none" w:sz="0" w:space="0" w:color="auto"/>
        <w:bottom w:val="none" w:sz="0" w:space="0" w:color="auto"/>
        <w:right w:val="none" w:sz="0" w:space="0" w:color="auto"/>
      </w:divBdr>
    </w:div>
    <w:div w:id="148834890">
      <w:bodyDiv w:val="1"/>
      <w:marLeft w:val="0"/>
      <w:marRight w:val="0"/>
      <w:marTop w:val="0"/>
      <w:marBottom w:val="0"/>
      <w:divBdr>
        <w:top w:val="none" w:sz="0" w:space="0" w:color="auto"/>
        <w:left w:val="none" w:sz="0" w:space="0" w:color="auto"/>
        <w:bottom w:val="none" w:sz="0" w:space="0" w:color="auto"/>
        <w:right w:val="none" w:sz="0" w:space="0" w:color="auto"/>
      </w:divBdr>
    </w:div>
    <w:div w:id="152064710">
      <w:bodyDiv w:val="1"/>
      <w:marLeft w:val="0"/>
      <w:marRight w:val="0"/>
      <w:marTop w:val="0"/>
      <w:marBottom w:val="0"/>
      <w:divBdr>
        <w:top w:val="none" w:sz="0" w:space="0" w:color="auto"/>
        <w:left w:val="none" w:sz="0" w:space="0" w:color="auto"/>
        <w:bottom w:val="none" w:sz="0" w:space="0" w:color="auto"/>
        <w:right w:val="none" w:sz="0" w:space="0" w:color="auto"/>
      </w:divBdr>
    </w:div>
    <w:div w:id="164637704">
      <w:bodyDiv w:val="1"/>
      <w:marLeft w:val="0"/>
      <w:marRight w:val="0"/>
      <w:marTop w:val="0"/>
      <w:marBottom w:val="0"/>
      <w:divBdr>
        <w:top w:val="none" w:sz="0" w:space="0" w:color="auto"/>
        <w:left w:val="none" w:sz="0" w:space="0" w:color="auto"/>
        <w:bottom w:val="none" w:sz="0" w:space="0" w:color="auto"/>
        <w:right w:val="none" w:sz="0" w:space="0" w:color="auto"/>
      </w:divBdr>
    </w:div>
    <w:div w:id="164785374">
      <w:bodyDiv w:val="1"/>
      <w:marLeft w:val="0"/>
      <w:marRight w:val="0"/>
      <w:marTop w:val="0"/>
      <w:marBottom w:val="0"/>
      <w:divBdr>
        <w:top w:val="none" w:sz="0" w:space="0" w:color="auto"/>
        <w:left w:val="none" w:sz="0" w:space="0" w:color="auto"/>
        <w:bottom w:val="none" w:sz="0" w:space="0" w:color="auto"/>
        <w:right w:val="none" w:sz="0" w:space="0" w:color="auto"/>
      </w:divBdr>
    </w:div>
    <w:div w:id="172038031">
      <w:bodyDiv w:val="1"/>
      <w:marLeft w:val="0"/>
      <w:marRight w:val="0"/>
      <w:marTop w:val="0"/>
      <w:marBottom w:val="0"/>
      <w:divBdr>
        <w:top w:val="none" w:sz="0" w:space="0" w:color="auto"/>
        <w:left w:val="none" w:sz="0" w:space="0" w:color="auto"/>
        <w:bottom w:val="none" w:sz="0" w:space="0" w:color="auto"/>
        <w:right w:val="none" w:sz="0" w:space="0" w:color="auto"/>
      </w:divBdr>
    </w:div>
    <w:div w:id="177044214">
      <w:bodyDiv w:val="1"/>
      <w:marLeft w:val="0"/>
      <w:marRight w:val="0"/>
      <w:marTop w:val="0"/>
      <w:marBottom w:val="0"/>
      <w:divBdr>
        <w:top w:val="none" w:sz="0" w:space="0" w:color="auto"/>
        <w:left w:val="none" w:sz="0" w:space="0" w:color="auto"/>
        <w:bottom w:val="none" w:sz="0" w:space="0" w:color="auto"/>
        <w:right w:val="none" w:sz="0" w:space="0" w:color="auto"/>
      </w:divBdr>
    </w:div>
    <w:div w:id="178081383">
      <w:bodyDiv w:val="1"/>
      <w:marLeft w:val="0"/>
      <w:marRight w:val="0"/>
      <w:marTop w:val="0"/>
      <w:marBottom w:val="0"/>
      <w:divBdr>
        <w:top w:val="none" w:sz="0" w:space="0" w:color="auto"/>
        <w:left w:val="none" w:sz="0" w:space="0" w:color="auto"/>
        <w:bottom w:val="none" w:sz="0" w:space="0" w:color="auto"/>
        <w:right w:val="none" w:sz="0" w:space="0" w:color="auto"/>
      </w:divBdr>
    </w:div>
    <w:div w:id="182018561">
      <w:bodyDiv w:val="1"/>
      <w:marLeft w:val="0"/>
      <w:marRight w:val="0"/>
      <w:marTop w:val="0"/>
      <w:marBottom w:val="0"/>
      <w:divBdr>
        <w:top w:val="none" w:sz="0" w:space="0" w:color="auto"/>
        <w:left w:val="none" w:sz="0" w:space="0" w:color="auto"/>
        <w:bottom w:val="none" w:sz="0" w:space="0" w:color="auto"/>
        <w:right w:val="none" w:sz="0" w:space="0" w:color="auto"/>
      </w:divBdr>
    </w:div>
    <w:div w:id="183246423">
      <w:bodyDiv w:val="1"/>
      <w:marLeft w:val="0"/>
      <w:marRight w:val="0"/>
      <w:marTop w:val="0"/>
      <w:marBottom w:val="0"/>
      <w:divBdr>
        <w:top w:val="none" w:sz="0" w:space="0" w:color="auto"/>
        <w:left w:val="none" w:sz="0" w:space="0" w:color="auto"/>
        <w:bottom w:val="none" w:sz="0" w:space="0" w:color="auto"/>
        <w:right w:val="none" w:sz="0" w:space="0" w:color="auto"/>
      </w:divBdr>
    </w:div>
    <w:div w:id="186144805">
      <w:bodyDiv w:val="1"/>
      <w:marLeft w:val="0"/>
      <w:marRight w:val="0"/>
      <w:marTop w:val="0"/>
      <w:marBottom w:val="0"/>
      <w:divBdr>
        <w:top w:val="none" w:sz="0" w:space="0" w:color="auto"/>
        <w:left w:val="none" w:sz="0" w:space="0" w:color="auto"/>
        <w:bottom w:val="none" w:sz="0" w:space="0" w:color="auto"/>
        <w:right w:val="none" w:sz="0" w:space="0" w:color="auto"/>
      </w:divBdr>
    </w:div>
    <w:div w:id="190382885">
      <w:bodyDiv w:val="1"/>
      <w:marLeft w:val="0"/>
      <w:marRight w:val="0"/>
      <w:marTop w:val="0"/>
      <w:marBottom w:val="0"/>
      <w:divBdr>
        <w:top w:val="none" w:sz="0" w:space="0" w:color="auto"/>
        <w:left w:val="none" w:sz="0" w:space="0" w:color="auto"/>
        <w:bottom w:val="none" w:sz="0" w:space="0" w:color="auto"/>
        <w:right w:val="none" w:sz="0" w:space="0" w:color="auto"/>
      </w:divBdr>
    </w:div>
    <w:div w:id="227157036">
      <w:bodyDiv w:val="1"/>
      <w:marLeft w:val="0"/>
      <w:marRight w:val="0"/>
      <w:marTop w:val="0"/>
      <w:marBottom w:val="0"/>
      <w:divBdr>
        <w:top w:val="none" w:sz="0" w:space="0" w:color="auto"/>
        <w:left w:val="none" w:sz="0" w:space="0" w:color="auto"/>
        <w:bottom w:val="none" w:sz="0" w:space="0" w:color="auto"/>
        <w:right w:val="none" w:sz="0" w:space="0" w:color="auto"/>
      </w:divBdr>
    </w:div>
    <w:div w:id="230314585">
      <w:bodyDiv w:val="1"/>
      <w:marLeft w:val="0"/>
      <w:marRight w:val="0"/>
      <w:marTop w:val="0"/>
      <w:marBottom w:val="0"/>
      <w:divBdr>
        <w:top w:val="none" w:sz="0" w:space="0" w:color="auto"/>
        <w:left w:val="none" w:sz="0" w:space="0" w:color="auto"/>
        <w:bottom w:val="none" w:sz="0" w:space="0" w:color="auto"/>
        <w:right w:val="none" w:sz="0" w:space="0" w:color="auto"/>
      </w:divBdr>
    </w:div>
    <w:div w:id="240992051">
      <w:bodyDiv w:val="1"/>
      <w:marLeft w:val="0"/>
      <w:marRight w:val="0"/>
      <w:marTop w:val="0"/>
      <w:marBottom w:val="0"/>
      <w:divBdr>
        <w:top w:val="none" w:sz="0" w:space="0" w:color="auto"/>
        <w:left w:val="none" w:sz="0" w:space="0" w:color="auto"/>
        <w:bottom w:val="none" w:sz="0" w:space="0" w:color="auto"/>
        <w:right w:val="none" w:sz="0" w:space="0" w:color="auto"/>
      </w:divBdr>
    </w:div>
    <w:div w:id="245380793">
      <w:bodyDiv w:val="1"/>
      <w:marLeft w:val="0"/>
      <w:marRight w:val="0"/>
      <w:marTop w:val="0"/>
      <w:marBottom w:val="0"/>
      <w:divBdr>
        <w:top w:val="none" w:sz="0" w:space="0" w:color="auto"/>
        <w:left w:val="none" w:sz="0" w:space="0" w:color="auto"/>
        <w:bottom w:val="none" w:sz="0" w:space="0" w:color="auto"/>
        <w:right w:val="none" w:sz="0" w:space="0" w:color="auto"/>
      </w:divBdr>
    </w:div>
    <w:div w:id="249051573">
      <w:bodyDiv w:val="1"/>
      <w:marLeft w:val="0"/>
      <w:marRight w:val="0"/>
      <w:marTop w:val="0"/>
      <w:marBottom w:val="0"/>
      <w:divBdr>
        <w:top w:val="none" w:sz="0" w:space="0" w:color="auto"/>
        <w:left w:val="none" w:sz="0" w:space="0" w:color="auto"/>
        <w:bottom w:val="none" w:sz="0" w:space="0" w:color="auto"/>
        <w:right w:val="none" w:sz="0" w:space="0" w:color="auto"/>
      </w:divBdr>
    </w:div>
    <w:div w:id="262956518">
      <w:bodyDiv w:val="1"/>
      <w:marLeft w:val="0"/>
      <w:marRight w:val="0"/>
      <w:marTop w:val="0"/>
      <w:marBottom w:val="0"/>
      <w:divBdr>
        <w:top w:val="none" w:sz="0" w:space="0" w:color="auto"/>
        <w:left w:val="none" w:sz="0" w:space="0" w:color="auto"/>
        <w:bottom w:val="none" w:sz="0" w:space="0" w:color="auto"/>
        <w:right w:val="none" w:sz="0" w:space="0" w:color="auto"/>
      </w:divBdr>
    </w:div>
    <w:div w:id="271010463">
      <w:bodyDiv w:val="1"/>
      <w:marLeft w:val="0"/>
      <w:marRight w:val="0"/>
      <w:marTop w:val="0"/>
      <w:marBottom w:val="0"/>
      <w:divBdr>
        <w:top w:val="none" w:sz="0" w:space="0" w:color="auto"/>
        <w:left w:val="none" w:sz="0" w:space="0" w:color="auto"/>
        <w:bottom w:val="none" w:sz="0" w:space="0" w:color="auto"/>
        <w:right w:val="none" w:sz="0" w:space="0" w:color="auto"/>
      </w:divBdr>
    </w:div>
    <w:div w:id="282616705">
      <w:bodyDiv w:val="1"/>
      <w:marLeft w:val="0"/>
      <w:marRight w:val="0"/>
      <w:marTop w:val="0"/>
      <w:marBottom w:val="0"/>
      <w:divBdr>
        <w:top w:val="none" w:sz="0" w:space="0" w:color="auto"/>
        <w:left w:val="none" w:sz="0" w:space="0" w:color="auto"/>
        <w:bottom w:val="none" w:sz="0" w:space="0" w:color="auto"/>
        <w:right w:val="none" w:sz="0" w:space="0" w:color="auto"/>
      </w:divBdr>
    </w:div>
    <w:div w:id="289552761">
      <w:bodyDiv w:val="1"/>
      <w:marLeft w:val="0"/>
      <w:marRight w:val="0"/>
      <w:marTop w:val="0"/>
      <w:marBottom w:val="0"/>
      <w:divBdr>
        <w:top w:val="none" w:sz="0" w:space="0" w:color="auto"/>
        <w:left w:val="none" w:sz="0" w:space="0" w:color="auto"/>
        <w:bottom w:val="none" w:sz="0" w:space="0" w:color="auto"/>
        <w:right w:val="none" w:sz="0" w:space="0" w:color="auto"/>
      </w:divBdr>
    </w:div>
    <w:div w:id="292711054">
      <w:bodyDiv w:val="1"/>
      <w:marLeft w:val="0"/>
      <w:marRight w:val="0"/>
      <w:marTop w:val="0"/>
      <w:marBottom w:val="0"/>
      <w:divBdr>
        <w:top w:val="none" w:sz="0" w:space="0" w:color="auto"/>
        <w:left w:val="none" w:sz="0" w:space="0" w:color="auto"/>
        <w:bottom w:val="none" w:sz="0" w:space="0" w:color="auto"/>
        <w:right w:val="none" w:sz="0" w:space="0" w:color="auto"/>
      </w:divBdr>
    </w:div>
    <w:div w:id="295646055">
      <w:bodyDiv w:val="1"/>
      <w:marLeft w:val="0"/>
      <w:marRight w:val="0"/>
      <w:marTop w:val="0"/>
      <w:marBottom w:val="0"/>
      <w:divBdr>
        <w:top w:val="none" w:sz="0" w:space="0" w:color="auto"/>
        <w:left w:val="none" w:sz="0" w:space="0" w:color="auto"/>
        <w:bottom w:val="none" w:sz="0" w:space="0" w:color="auto"/>
        <w:right w:val="none" w:sz="0" w:space="0" w:color="auto"/>
      </w:divBdr>
    </w:div>
    <w:div w:id="311716048">
      <w:bodyDiv w:val="1"/>
      <w:marLeft w:val="0"/>
      <w:marRight w:val="0"/>
      <w:marTop w:val="0"/>
      <w:marBottom w:val="0"/>
      <w:divBdr>
        <w:top w:val="none" w:sz="0" w:space="0" w:color="auto"/>
        <w:left w:val="none" w:sz="0" w:space="0" w:color="auto"/>
        <w:bottom w:val="none" w:sz="0" w:space="0" w:color="auto"/>
        <w:right w:val="none" w:sz="0" w:space="0" w:color="auto"/>
      </w:divBdr>
    </w:div>
    <w:div w:id="316346436">
      <w:bodyDiv w:val="1"/>
      <w:marLeft w:val="0"/>
      <w:marRight w:val="0"/>
      <w:marTop w:val="0"/>
      <w:marBottom w:val="0"/>
      <w:divBdr>
        <w:top w:val="none" w:sz="0" w:space="0" w:color="auto"/>
        <w:left w:val="none" w:sz="0" w:space="0" w:color="auto"/>
        <w:bottom w:val="none" w:sz="0" w:space="0" w:color="auto"/>
        <w:right w:val="none" w:sz="0" w:space="0" w:color="auto"/>
      </w:divBdr>
    </w:div>
    <w:div w:id="319971280">
      <w:bodyDiv w:val="1"/>
      <w:marLeft w:val="0"/>
      <w:marRight w:val="0"/>
      <w:marTop w:val="0"/>
      <w:marBottom w:val="0"/>
      <w:divBdr>
        <w:top w:val="none" w:sz="0" w:space="0" w:color="auto"/>
        <w:left w:val="none" w:sz="0" w:space="0" w:color="auto"/>
        <w:bottom w:val="none" w:sz="0" w:space="0" w:color="auto"/>
        <w:right w:val="none" w:sz="0" w:space="0" w:color="auto"/>
      </w:divBdr>
    </w:div>
    <w:div w:id="349844411">
      <w:bodyDiv w:val="1"/>
      <w:marLeft w:val="0"/>
      <w:marRight w:val="0"/>
      <w:marTop w:val="0"/>
      <w:marBottom w:val="0"/>
      <w:divBdr>
        <w:top w:val="none" w:sz="0" w:space="0" w:color="auto"/>
        <w:left w:val="none" w:sz="0" w:space="0" w:color="auto"/>
        <w:bottom w:val="none" w:sz="0" w:space="0" w:color="auto"/>
        <w:right w:val="none" w:sz="0" w:space="0" w:color="auto"/>
      </w:divBdr>
    </w:div>
    <w:div w:id="359284406">
      <w:bodyDiv w:val="1"/>
      <w:marLeft w:val="0"/>
      <w:marRight w:val="0"/>
      <w:marTop w:val="0"/>
      <w:marBottom w:val="0"/>
      <w:divBdr>
        <w:top w:val="none" w:sz="0" w:space="0" w:color="auto"/>
        <w:left w:val="none" w:sz="0" w:space="0" w:color="auto"/>
        <w:bottom w:val="none" w:sz="0" w:space="0" w:color="auto"/>
        <w:right w:val="none" w:sz="0" w:space="0" w:color="auto"/>
      </w:divBdr>
    </w:div>
    <w:div w:id="362511895">
      <w:bodyDiv w:val="1"/>
      <w:marLeft w:val="0"/>
      <w:marRight w:val="0"/>
      <w:marTop w:val="0"/>
      <w:marBottom w:val="0"/>
      <w:divBdr>
        <w:top w:val="none" w:sz="0" w:space="0" w:color="auto"/>
        <w:left w:val="none" w:sz="0" w:space="0" w:color="auto"/>
        <w:bottom w:val="none" w:sz="0" w:space="0" w:color="auto"/>
        <w:right w:val="none" w:sz="0" w:space="0" w:color="auto"/>
      </w:divBdr>
    </w:div>
    <w:div w:id="363872526">
      <w:bodyDiv w:val="1"/>
      <w:marLeft w:val="0"/>
      <w:marRight w:val="0"/>
      <w:marTop w:val="0"/>
      <w:marBottom w:val="0"/>
      <w:divBdr>
        <w:top w:val="none" w:sz="0" w:space="0" w:color="auto"/>
        <w:left w:val="none" w:sz="0" w:space="0" w:color="auto"/>
        <w:bottom w:val="none" w:sz="0" w:space="0" w:color="auto"/>
        <w:right w:val="none" w:sz="0" w:space="0" w:color="auto"/>
      </w:divBdr>
    </w:div>
    <w:div w:id="364015628">
      <w:bodyDiv w:val="1"/>
      <w:marLeft w:val="0"/>
      <w:marRight w:val="0"/>
      <w:marTop w:val="0"/>
      <w:marBottom w:val="0"/>
      <w:divBdr>
        <w:top w:val="none" w:sz="0" w:space="0" w:color="auto"/>
        <w:left w:val="none" w:sz="0" w:space="0" w:color="auto"/>
        <w:bottom w:val="none" w:sz="0" w:space="0" w:color="auto"/>
        <w:right w:val="none" w:sz="0" w:space="0" w:color="auto"/>
      </w:divBdr>
    </w:div>
    <w:div w:id="369496965">
      <w:bodyDiv w:val="1"/>
      <w:marLeft w:val="0"/>
      <w:marRight w:val="0"/>
      <w:marTop w:val="0"/>
      <w:marBottom w:val="0"/>
      <w:divBdr>
        <w:top w:val="none" w:sz="0" w:space="0" w:color="auto"/>
        <w:left w:val="none" w:sz="0" w:space="0" w:color="auto"/>
        <w:bottom w:val="none" w:sz="0" w:space="0" w:color="auto"/>
        <w:right w:val="none" w:sz="0" w:space="0" w:color="auto"/>
      </w:divBdr>
    </w:div>
    <w:div w:id="380977093">
      <w:bodyDiv w:val="1"/>
      <w:marLeft w:val="0"/>
      <w:marRight w:val="0"/>
      <w:marTop w:val="0"/>
      <w:marBottom w:val="0"/>
      <w:divBdr>
        <w:top w:val="none" w:sz="0" w:space="0" w:color="auto"/>
        <w:left w:val="none" w:sz="0" w:space="0" w:color="auto"/>
        <w:bottom w:val="none" w:sz="0" w:space="0" w:color="auto"/>
        <w:right w:val="none" w:sz="0" w:space="0" w:color="auto"/>
      </w:divBdr>
    </w:div>
    <w:div w:id="397017123">
      <w:bodyDiv w:val="1"/>
      <w:marLeft w:val="0"/>
      <w:marRight w:val="0"/>
      <w:marTop w:val="0"/>
      <w:marBottom w:val="0"/>
      <w:divBdr>
        <w:top w:val="none" w:sz="0" w:space="0" w:color="auto"/>
        <w:left w:val="none" w:sz="0" w:space="0" w:color="auto"/>
        <w:bottom w:val="none" w:sz="0" w:space="0" w:color="auto"/>
        <w:right w:val="none" w:sz="0" w:space="0" w:color="auto"/>
      </w:divBdr>
    </w:div>
    <w:div w:id="404183060">
      <w:bodyDiv w:val="1"/>
      <w:marLeft w:val="0"/>
      <w:marRight w:val="0"/>
      <w:marTop w:val="0"/>
      <w:marBottom w:val="0"/>
      <w:divBdr>
        <w:top w:val="none" w:sz="0" w:space="0" w:color="auto"/>
        <w:left w:val="none" w:sz="0" w:space="0" w:color="auto"/>
        <w:bottom w:val="none" w:sz="0" w:space="0" w:color="auto"/>
        <w:right w:val="none" w:sz="0" w:space="0" w:color="auto"/>
      </w:divBdr>
    </w:div>
    <w:div w:id="411588916">
      <w:bodyDiv w:val="1"/>
      <w:marLeft w:val="0"/>
      <w:marRight w:val="0"/>
      <w:marTop w:val="0"/>
      <w:marBottom w:val="0"/>
      <w:divBdr>
        <w:top w:val="none" w:sz="0" w:space="0" w:color="auto"/>
        <w:left w:val="none" w:sz="0" w:space="0" w:color="auto"/>
        <w:bottom w:val="none" w:sz="0" w:space="0" w:color="auto"/>
        <w:right w:val="none" w:sz="0" w:space="0" w:color="auto"/>
      </w:divBdr>
    </w:div>
    <w:div w:id="414089202">
      <w:bodyDiv w:val="1"/>
      <w:marLeft w:val="0"/>
      <w:marRight w:val="0"/>
      <w:marTop w:val="0"/>
      <w:marBottom w:val="0"/>
      <w:divBdr>
        <w:top w:val="none" w:sz="0" w:space="0" w:color="auto"/>
        <w:left w:val="none" w:sz="0" w:space="0" w:color="auto"/>
        <w:bottom w:val="none" w:sz="0" w:space="0" w:color="auto"/>
        <w:right w:val="none" w:sz="0" w:space="0" w:color="auto"/>
      </w:divBdr>
    </w:div>
    <w:div w:id="440882757">
      <w:bodyDiv w:val="1"/>
      <w:marLeft w:val="0"/>
      <w:marRight w:val="0"/>
      <w:marTop w:val="0"/>
      <w:marBottom w:val="0"/>
      <w:divBdr>
        <w:top w:val="none" w:sz="0" w:space="0" w:color="auto"/>
        <w:left w:val="none" w:sz="0" w:space="0" w:color="auto"/>
        <w:bottom w:val="none" w:sz="0" w:space="0" w:color="auto"/>
        <w:right w:val="none" w:sz="0" w:space="0" w:color="auto"/>
      </w:divBdr>
    </w:div>
    <w:div w:id="457992144">
      <w:bodyDiv w:val="1"/>
      <w:marLeft w:val="0"/>
      <w:marRight w:val="0"/>
      <w:marTop w:val="0"/>
      <w:marBottom w:val="0"/>
      <w:divBdr>
        <w:top w:val="none" w:sz="0" w:space="0" w:color="auto"/>
        <w:left w:val="none" w:sz="0" w:space="0" w:color="auto"/>
        <w:bottom w:val="none" w:sz="0" w:space="0" w:color="auto"/>
        <w:right w:val="none" w:sz="0" w:space="0" w:color="auto"/>
      </w:divBdr>
    </w:div>
    <w:div w:id="470369531">
      <w:bodyDiv w:val="1"/>
      <w:marLeft w:val="0"/>
      <w:marRight w:val="0"/>
      <w:marTop w:val="0"/>
      <w:marBottom w:val="0"/>
      <w:divBdr>
        <w:top w:val="none" w:sz="0" w:space="0" w:color="auto"/>
        <w:left w:val="none" w:sz="0" w:space="0" w:color="auto"/>
        <w:bottom w:val="none" w:sz="0" w:space="0" w:color="auto"/>
        <w:right w:val="none" w:sz="0" w:space="0" w:color="auto"/>
      </w:divBdr>
    </w:div>
    <w:div w:id="478113105">
      <w:bodyDiv w:val="1"/>
      <w:marLeft w:val="0"/>
      <w:marRight w:val="0"/>
      <w:marTop w:val="0"/>
      <w:marBottom w:val="0"/>
      <w:divBdr>
        <w:top w:val="none" w:sz="0" w:space="0" w:color="auto"/>
        <w:left w:val="none" w:sz="0" w:space="0" w:color="auto"/>
        <w:bottom w:val="none" w:sz="0" w:space="0" w:color="auto"/>
        <w:right w:val="none" w:sz="0" w:space="0" w:color="auto"/>
      </w:divBdr>
    </w:div>
    <w:div w:id="479464362">
      <w:bodyDiv w:val="1"/>
      <w:marLeft w:val="0"/>
      <w:marRight w:val="0"/>
      <w:marTop w:val="0"/>
      <w:marBottom w:val="0"/>
      <w:divBdr>
        <w:top w:val="none" w:sz="0" w:space="0" w:color="auto"/>
        <w:left w:val="none" w:sz="0" w:space="0" w:color="auto"/>
        <w:bottom w:val="none" w:sz="0" w:space="0" w:color="auto"/>
        <w:right w:val="none" w:sz="0" w:space="0" w:color="auto"/>
      </w:divBdr>
    </w:div>
    <w:div w:id="481893816">
      <w:bodyDiv w:val="1"/>
      <w:marLeft w:val="0"/>
      <w:marRight w:val="0"/>
      <w:marTop w:val="0"/>
      <w:marBottom w:val="0"/>
      <w:divBdr>
        <w:top w:val="none" w:sz="0" w:space="0" w:color="auto"/>
        <w:left w:val="none" w:sz="0" w:space="0" w:color="auto"/>
        <w:bottom w:val="none" w:sz="0" w:space="0" w:color="auto"/>
        <w:right w:val="none" w:sz="0" w:space="0" w:color="auto"/>
      </w:divBdr>
    </w:div>
    <w:div w:id="485905243">
      <w:bodyDiv w:val="1"/>
      <w:marLeft w:val="0"/>
      <w:marRight w:val="0"/>
      <w:marTop w:val="0"/>
      <w:marBottom w:val="0"/>
      <w:divBdr>
        <w:top w:val="none" w:sz="0" w:space="0" w:color="auto"/>
        <w:left w:val="none" w:sz="0" w:space="0" w:color="auto"/>
        <w:bottom w:val="none" w:sz="0" w:space="0" w:color="auto"/>
        <w:right w:val="none" w:sz="0" w:space="0" w:color="auto"/>
      </w:divBdr>
    </w:div>
    <w:div w:id="498890175">
      <w:bodyDiv w:val="1"/>
      <w:marLeft w:val="0"/>
      <w:marRight w:val="0"/>
      <w:marTop w:val="0"/>
      <w:marBottom w:val="0"/>
      <w:divBdr>
        <w:top w:val="none" w:sz="0" w:space="0" w:color="auto"/>
        <w:left w:val="none" w:sz="0" w:space="0" w:color="auto"/>
        <w:bottom w:val="none" w:sz="0" w:space="0" w:color="auto"/>
        <w:right w:val="none" w:sz="0" w:space="0" w:color="auto"/>
      </w:divBdr>
    </w:div>
    <w:div w:id="505245398">
      <w:bodyDiv w:val="1"/>
      <w:marLeft w:val="0"/>
      <w:marRight w:val="0"/>
      <w:marTop w:val="0"/>
      <w:marBottom w:val="0"/>
      <w:divBdr>
        <w:top w:val="none" w:sz="0" w:space="0" w:color="auto"/>
        <w:left w:val="none" w:sz="0" w:space="0" w:color="auto"/>
        <w:bottom w:val="none" w:sz="0" w:space="0" w:color="auto"/>
        <w:right w:val="none" w:sz="0" w:space="0" w:color="auto"/>
      </w:divBdr>
    </w:div>
    <w:div w:id="505631817">
      <w:bodyDiv w:val="1"/>
      <w:marLeft w:val="0"/>
      <w:marRight w:val="0"/>
      <w:marTop w:val="0"/>
      <w:marBottom w:val="0"/>
      <w:divBdr>
        <w:top w:val="none" w:sz="0" w:space="0" w:color="auto"/>
        <w:left w:val="none" w:sz="0" w:space="0" w:color="auto"/>
        <w:bottom w:val="none" w:sz="0" w:space="0" w:color="auto"/>
        <w:right w:val="none" w:sz="0" w:space="0" w:color="auto"/>
      </w:divBdr>
    </w:div>
    <w:div w:id="510535319">
      <w:bodyDiv w:val="1"/>
      <w:marLeft w:val="0"/>
      <w:marRight w:val="0"/>
      <w:marTop w:val="0"/>
      <w:marBottom w:val="0"/>
      <w:divBdr>
        <w:top w:val="none" w:sz="0" w:space="0" w:color="auto"/>
        <w:left w:val="none" w:sz="0" w:space="0" w:color="auto"/>
        <w:bottom w:val="none" w:sz="0" w:space="0" w:color="auto"/>
        <w:right w:val="none" w:sz="0" w:space="0" w:color="auto"/>
      </w:divBdr>
    </w:div>
    <w:div w:id="520972728">
      <w:bodyDiv w:val="1"/>
      <w:marLeft w:val="0"/>
      <w:marRight w:val="0"/>
      <w:marTop w:val="0"/>
      <w:marBottom w:val="0"/>
      <w:divBdr>
        <w:top w:val="none" w:sz="0" w:space="0" w:color="auto"/>
        <w:left w:val="none" w:sz="0" w:space="0" w:color="auto"/>
        <w:bottom w:val="none" w:sz="0" w:space="0" w:color="auto"/>
        <w:right w:val="none" w:sz="0" w:space="0" w:color="auto"/>
      </w:divBdr>
    </w:div>
    <w:div w:id="525602799">
      <w:bodyDiv w:val="1"/>
      <w:marLeft w:val="0"/>
      <w:marRight w:val="0"/>
      <w:marTop w:val="0"/>
      <w:marBottom w:val="0"/>
      <w:divBdr>
        <w:top w:val="none" w:sz="0" w:space="0" w:color="auto"/>
        <w:left w:val="none" w:sz="0" w:space="0" w:color="auto"/>
        <w:bottom w:val="none" w:sz="0" w:space="0" w:color="auto"/>
        <w:right w:val="none" w:sz="0" w:space="0" w:color="auto"/>
      </w:divBdr>
    </w:div>
    <w:div w:id="531302510">
      <w:bodyDiv w:val="1"/>
      <w:marLeft w:val="0"/>
      <w:marRight w:val="0"/>
      <w:marTop w:val="0"/>
      <w:marBottom w:val="0"/>
      <w:divBdr>
        <w:top w:val="none" w:sz="0" w:space="0" w:color="auto"/>
        <w:left w:val="none" w:sz="0" w:space="0" w:color="auto"/>
        <w:bottom w:val="none" w:sz="0" w:space="0" w:color="auto"/>
        <w:right w:val="none" w:sz="0" w:space="0" w:color="auto"/>
      </w:divBdr>
    </w:div>
    <w:div w:id="547109853">
      <w:bodyDiv w:val="1"/>
      <w:marLeft w:val="0"/>
      <w:marRight w:val="0"/>
      <w:marTop w:val="0"/>
      <w:marBottom w:val="0"/>
      <w:divBdr>
        <w:top w:val="none" w:sz="0" w:space="0" w:color="auto"/>
        <w:left w:val="none" w:sz="0" w:space="0" w:color="auto"/>
        <w:bottom w:val="none" w:sz="0" w:space="0" w:color="auto"/>
        <w:right w:val="none" w:sz="0" w:space="0" w:color="auto"/>
      </w:divBdr>
    </w:div>
    <w:div w:id="559709817">
      <w:bodyDiv w:val="1"/>
      <w:marLeft w:val="0"/>
      <w:marRight w:val="0"/>
      <w:marTop w:val="0"/>
      <w:marBottom w:val="0"/>
      <w:divBdr>
        <w:top w:val="none" w:sz="0" w:space="0" w:color="auto"/>
        <w:left w:val="none" w:sz="0" w:space="0" w:color="auto"/>
        <w:bottom w:val="none" w:sz="0" w:space="0" w:color="auto"/>
        <w:right w:val="none" w:sz="0" w:space="0" w:color="auto"/>
      </w:divBdr>
    </w:div>
    <w:div w:id="572859644">
      <w:bodyDiv w:val="1"/>
      <w:marLeft w:val="0"/>
      <w:marRight w:val="0"/>
      <w:marTop w:val="0"/>
      <w:marBottom w:val="0"/>
      <w:divBdr>
        <w:top w:val="none" w:sz="0" w:space="0" w:color="auto"/>
        <w:left w:val="none" w:sz="0" w:space="0" w:color="auto"/>
        <w:bottom w:val="none" w:sz="0" w:space="0" w:color="auto"/>
        <w:right w:val="none" w:sz="0" w:space="0" w:color="auto"/>
      </w:divBdr>
    </w:div>
    <w:div w:id="597444490">
      <w:bodyDiv w:val="1"/>
      <w:marLeft w:val="0"/>
      <w:marRight w:val="0"/>
      <w:marTop w:val="0"/>
      <w:marBottom w:val="0"/>
      <w:divBdr>
        <w:top w:val="none" w:sz="0" w:space="0" w:color="auto"/>
        <w:left w:val="none" w:sz="0" w:space="0" w:color="auto"/>
        <w:bottom w:val="none" w:sz="0" w:space="0" w:color="auto"/>
        <w:right w:val="none" w:sz="0" w:space="0" w:color="auto"/>
      </w:divBdr>
    </w:div>
    <w:div w:id="602878161">
      <w:bodyDiv w:val="1"/>
      <w:marLeft w:val="0"/>
      <w:marRight w:val="0"/>
      <w:marTop w:val="0"/>
      <w:marBottom w:val="0"/>
      <w:divBdr>
        <w:top w:val="none" w:sz="0" w:space="0" w:color="auto"/>
        <w:left w:val="none" w:sz="0" w:space="0" w:color="auto"/>
        <w:bottom w:val="none" w:sz="0" w:space="0" w:color="auto"/>
        <w:right w:val="none" w:sz="0" w:space="0" w:color="auto"/>
      </w:divBdr>
    </w:div>
    <w:div w:id="610357741">
      <w:bodyDiv w:val="1"/>
      <w:marLeft w:val="0"/>
      <w:marRight w:val="0"/>
      <w:marTop w:val="0"/>
      <w:marBottom w:val="0"/>
      <w:divBdr>
        <w:top w:val="none" w:sz="0" w:space="0" w:color="auto"/>
        <w:left w:val="none" w:sz="0" w:space="0" w:color="auto"/>
        <w:bottom w:val="none" w:sz="0" w:space="0" w:color="auto"/>
        <w:right w:val="none" w:sz="0" w:space="0" w:color="auto"/>
      </w:divBdr>
    </w:div>
    <w:div w:id="612322992">
      <w:bodyDiv w:val="1"/>
      <w:marLeft w:val="0"/>
      <w:marRight w:val="0"/>
      <w:marTop w:val="0"/>
      <w:marBottom w:val="0"/>
      <w:divBdr>
        <w:top w:val="none" w:sz="0" w:space="0" w:color="auto"/>
        <w:left w:val="none" w:sz="0" w:space="0" w:color="auto"/>
        <w:bottom w:val="none" w:sz="0" w:space="0" w:color="auto"/>
        <w:right w:val="none" w:sz="0" w:space="0" w:color="auto"/>
      </w:divBdr>
      <w:divsChild>
        <w:div w:id="416639258">
          <w:marLeft w:val="0"/>
          <w:marRight w:val="0"/>
          <w:marTop w:val="0"/>
          <w:marBottom w:val="0"/>
          <w:divBdr>
            <w:top w:val="none" w:sz="0" w:space="0" w:color="auto"/>
            <w:left w:val="none" w:sz="0" w:space="0" w:color="auto"/>
            <w:bottom w:val="none" w:sz="0" w:space="0" w:color="auto"/>
            <w:right w:val="none" w:sz="0" w:space="0" w:color="auto"/>
          </w:divBdr>
        </w:div>
        <w:div w:id="734401368">
          <w:marLeft w:val="0"/>
          <w:marRight w:val="0"/>
          <w:marTop w:val="0"/>
          <w:marBottom w:val="0"/>
          <w:divBdr>
            <w:top w:val="none" w:sz="0" w:space="0" w:color="auto"/>
            <w:left w:val="none" w:sz="0" w:space="0" w:color="auto"/>
            <w:bottom w:val="none" w:sz="0" w:space="0" w:color="auto"/>
            <w:right w:val="none" w:sz="0" w:space="0" w:color="auto"/>
          </w:divBdr>
        </w:div>
      </w:divsChild>
    </w:div>
    <w:div w:id="624698831">
      <w:bodyDiv w:val="1"/>
      <w:marLeft w:val="0"/>
      <w:marRight w:val="0"/>
      <w:marTop w:val="0"/>
      <w:marBottom w:val="0"/>
      <w:divBdr>
        <w:top w:val="none" w:sz="0" w:space="0" w:color="auto"/>
        <w:left w:val="none" w:sz="0" w:space="0" w:color="auto"/>
        <w:bottom w:val="none" w:sz="0" w:space="0" w:color="auto"/>
        <w:right w:val="none" w:sz="0" w:space="0" w:color="auto"/>
      </w:divBdr>
    </w:div>
    <w:div w:id="631861605">
      <w:bodyDiv w:val="1"/>
      <w:marLeft w:val="0"/>
      <w:marRight w:val="0"/>
      <w:marTop w:val="0"/>
      <w:marBottom w:val="0"/>
      <w:divBdr>
        <w:top w:val="none" w:sz="0" w:space="0" w:color="auto"/>
        <w:left w:val="none" w:sz="0" w:space="0" w:color="auto"/>
        <w:bottom w:val="none" w:sz="0" w:space="0" w:color="auto"/>
        <w:right w:val="none" w:sz="0" w:space="0" w:color="auto"/>
      </w:divBdr>
    </w:div>
    <w:div w:id="638651443">
      <w:bodyDiv w:val="1"/>
      <w:marLeft w:val="0"/>
      <w:marRight w:val="0"/>
      <w:marTop w:val="0"/>
      <w:marBottom w:val="0"/>
      <w:divBdr>
        <w:top w:val="none" w:sz="0" w:space="0" w:color="auto"/>
        <w:left w:val="none" w:sz="0" w:space="0" w:color="auto"/>
        <w:bottom w:val="none" w:sz="0" w:space="0" w:color="auto"/>
        <w:right w:val="none" w:sz="0" w:space="0" w:color="auto"/>
      </w:divBdr>
    </w:div>
    <w:div w:id="647128864">
      <w:bodyDiv w:val="1"/>
      <w:marLeft w:val="0"/>
      <w:marRight w:val="0"/>
      <w:marTop w:val="0"/>
      <w:marBottom w:val="0"/>
      <w:divBdr>
        <w:top w:val="none" w:sz="0" w:space="0" w:color="auto"/>
        <w:left w:val="none" w:sz="0" w:space="0" w:color="auto"/>
        <w:bottom w:val="none" w:sz="0" w:space="0" w:color="auto"/>
        <w:right w:val="none" w:sz="0" w:space="0" w:color="auto"/>
      </w:divBdr>
    </w:div>
    <w:div w:id="687364600">
      <w:bodyDiv w:val="1"/>
      <w:marLeft w:val="0"/>
      <w:marRight w:val="0"/>
      <w:marTop w:val="0"/>
      <w:marBottom w:val="0"/>
      <w:divBdr>
        <w:top w:val="none" w:sz="0" w:space="0" w:color="auto"/>
        <w:left w:val="none" w:sz="0" w:space="0" w:color="auto"/>
        <w:bottom w:val="none" w:sz="0" w:space="0" w:color="auto"/>
        <w:right w:val="none" w:sz="0" w:space="0" w:color="auto"/>
      </w:divBdr>
    </w:div>
    <w:div w:id="690835556">
      <w:bodyDiv w:val="1"/>
      <w:marLeft w:val="0"/>
      <w:marRight w:val="0"/>
      <w:marTop w:val="0"/>
      <w:marBottom w:val="0"/>
      <w:divBdr>
        <w:top w:val="none" w:sz="0" w:space="0" w:color="auto"/>
        <w:left w:val="none" w:sz="0" w:space="0" w:color="auto"/>
        <w:bottom w:val="none" w:sz="0" w:space="0" w:color="auto"/>
        <w:right w:val="none" w:sz="0" w:space="0" w:color="auto"/>
      </w:divBdr>
    </w:div>
    <w:div w:id="715200963">
      <w:bodyDiv w:val="1"/>
      <w:marLeft w:val="0"/>
      <w:marRight w:val="0"/>
      <w:marTop w:val="0"/>
      <w:marBottom w:val="0"/>
      <w:divBdr>
        <w:top w:val="none" w:sz="0" w:space="0" w:color="auto"/>
        <w:left w:val="none" w:sz="0" w:space="0" w:color="auto"/>
        <w:bottom w:val="none" w:sz="0" w:space="0" w:color="auto"/>
        <w:right w:val="none" w:sz="0" w:space="0" w:color="auto"/>
      </w:divBdr>
    </w:div>
    <w:div w:id="729576095">
      <w:bodyDiv w:val="1"/>
      <w:marLeft w:val="0"/>
      <w:marRight w:val="0"/>
      <w:marTop w:val="0"/>
      <w:marBottom w:val="0"/>
      <w:divBdr>
        <w:top w:val="none" w:sz="0" w:space="0" w:color="auto"/>
        <w:left w:val="none" w:sz="0" w:space="0" w:color="auto"/>
        <w:bottom w:val="none" w:sz="0" w:space="0" w:color="auto"/>
        <w:right w:val="none" w:sz="0" w:space="0" w:color="auto"/>
      </w:divBdr>
    </w:div>
    <w:div w:id="734596039">
      <w:bodyDiv w:val="1"/>
      <w:marLeft w:val="0"/>
      <w:marRight w:val="0"/>
      <w:marTop w:val="0"/>
      <w:marBottom w:val="0"/>
      <w:divBdr>
        <w:top w:val="none" w:sz="0" w:space="0" w:color="auto"/>
        <w:left w:val="none" w:sz="0" w:space="0" w:color="auto"/>
        <w:bottom w:val="none" w:sz="0" w:space="0" w:color="auto"/>
        <w:right w:val="none" w:sz="0" w:space="0" w:color="auto"/>
      </w:divBdr>
    </w:div>
    <w:div w:id="736590392">
      <w:bodyDiv w:val="1"/>
      <w:marLeft w:val="0"/>
      <w:marRight w:val="0"/>
      <w:marTop w:val="0"/>
      <w:marBottom w:val="0"/>
      <w:divBdr>
        <w:top w:val="none" w:sz="0" w:space="0" w:color="auto"/>
        <w:left w:val="none" w:sz="0" w:space="0" w:color="auto"/>
        <w:bottom w:val="none" w:sz="0" w:space="0" w:color="auto"/>
        <w:right w:val="none" w:sz="0" w:space="0" w:color="auto"/>
      </w:divBdr>
    </w:div>
    <w:div w:id="740296614">
      <w:bodyDiv w:val="1"/>
      <w:marLeft w:val="0"/>
      <w:marRight w:val="0"/>
      <w:marTop w:val="0"/>
      <w:marBottom w:val="0"/>
      <w:divBdr>
        <w:top w:val="none" w:sz="0" w:space="0" w:color="auto"/>
        <w:left w:val="none" w:sz="0" w:space="0" w:color="auto"/>
        <w:bottom w:val="none" w:sz="0" w:space="0" w:color="auto"/>
        <w:right w:val="none" w:sz="0" w:space="0" w:color="auto"/>
      </w:divBdr>
    </w:div>
    <w:div w:id="740641338">
      <w:bodyDiv w:val="1"/>
      <w:marLeft w:val="0"/>
      <w:marRight w:val="0"/>
      <w:marTop w:val="0"/>
      <w:marBottom w:val="0"/>
      <w:divBdr>
        <w:top w:val="none" w:sz="0" w:space="0" w:color="auto"/>
        <w:left w:val="none" w:sz="0" w:space="0" w:color="auto"/>
        <w:bottom w:val="none" w:sz="0" w:space="0" w:color="auto"/>
        <w:right w:val="none" w:sz="0" w:space="0" w:color="auto"/>
      </w:divBdr>
    </w:div>
    <w:div w:id="741293695">
      <w:bodyDiv w:val="1"/>
      <w:marLeft w:val="0"/>
      <w:marRight w:val="0"/>
      <w:marTop w:val="0"/>
      <w:marBottom w:val="0"/>
      <w:divBdr>
        <w:top w:val="none" w:sz="0" w:space="0" w:color="auto"/>
        <w:left w:val="none" w:sz="0" w:space="0" w:color="auto"/>
        <w:bottom w:val="none" w:sz="0" w:space="0" w:color="auto"/>
        <w:right w:val="none" w:sz="0" w:space="0" w:color="auto"/>
      </w:divBdr>
      <w:divsChild>
        <w:div w:id="996886284">
          <w:marLeft w:val="300"/>
          <w:marRight w:val="300"/>
          <w:marTop w:val="300"/>
          <w:marBottom w:val="300"/>
          <w:divBdr>
            <w:top w:val="none" w:sz="0" w:space="0" w:color="auto"/>
            <w:left w:val="none" w:sz="0" w:space="0" w:color="auto"/>
            <w:bottom w:val="none" w:sz="0" w:space="0" w:color="auto"/>
            <w:right w:val="none" w:sz="0" w:space="0" w:color="auto"/>
          </w:divBdr>
          <w:divsChild>
            <w:div w:id="150144269">
              <w:marLeft w:val="0"/>
              <w:marRight w:val="0"/>
              <w:marTop w:val="0"/>
              <w:marBottom w:val="0"/>
              <w:divBdr>
                <w:top w:val="none" w:sz="0" w:space="0" w:color="auto"/>
                <w:left w:val="none" w:sz="0" w:space="0" w:color="auto"/>
                <w:bottom w:val="single" w:sz="6" w:space="0" w:color="E9E7EE"/>
                <w:right w:val="none" w:sz="0" w:space="0" w:color="auto"/>
              </w:divBdr>
            </w:div>
          </w:divsChild>
        </w:div>
        <w:div w:id="1673020639">
          <w:marLeft w:val="300"/>
          <w:marRight w:val="300"/>
          <w:marTop w:val="0"/>
          <w:marBottom w:val="300"/>
          <w:divBdr>
            <w:top w:val="none" w:sz="0" w:space="0" w:color="auto"/>
            <w:left w:val="none" w:sz="0" w:space="0" w:color="auto"/>
            <w:bottom w:val="none" w:sz="0" w:space="0" w:color="auto"/>
            <w:right w:val="none" w:sz="0" w:space="0" w:color="auto"/>
          </w:divBdr>
          <w:divsChild>
            <w:div w:id="1358509052">
              <w:marLeft w:val="0"/>
              <w:marRight w:val="0"/>
              <w:marTop w:val="0"/>
              <w:marBottom w:val="0"/>
              <w:divBdr>
                <w:top w:val="none" w:sz="0" w:space="0" w:color="auto"/>
                <w:left w:val="none" w:sz="0" w:space="0" w:color="auto"/>
                <w:bottom w:val="none" w:sz="0" w:space="0" w:color="auto"/>
                <w:right w:val="none" w:sz="0" w:space="0" w:color="auto"/>
              </w:divBdr>
              <w:divsChild>
                <w:div w:id="622345934">
                  <w:marLeft w:val="0"/>
                  <w:marRight w:val="0"/>
                  <w:marTop w:val="0"/>
                  <w:marBottom w:val="0"/>
                  <w:divBdr>
                    <w:top w:val="none" w:sz="0" w:space="0" w:color="auto"/>
                    <w:left w:val="none" w:sz="0" w:space="0" w:color="auto"/>
                    <w:bottom w:val="none" w:sz="0" w:space="0" w:color="auto"/>
                    <w:right w:val="none" w:sz="0" w:space="0" w:color="auto"/>
                  </w:divBdr>
                </w:div>
                <w:div w:id="1180388002">
                  <w:marLeft w:val="0"/>
                  <w:marRight w:val="0"/>
                  <w:marTop w:val="0"/>
                  <w:marBottom w:val="0"/>
                  <w:divBdr>
                    <w:top w:val="none" w:sz="0" w:space="0" w:color="auto"/>
                    <w:left w:val="none" w:sz="0" w:space="0" w:color="auto"/>
                    <w:bottom w:val="none" w:sz="0" w:space="0" w:color="auto"/>
                    <w:right w:val="none" w:sz="0" w:space="0" w:color="auto"/>
                  </w:divBdr>
                </w:div>
                <w:div w:id="1436168834">
                  <w:marLeft w:val="0"/>
                  <w:marRight w:val="75"/>
                  <w:marTop w:val="225"/>
                  <w:marBottom w:val="0"/>
                  <w:divBdr>
                    <w:top w:val="none" w:sz="0" w:space="0" w:color="auto"/>
                    <w:left w:val="none" w:sz="0" w:space="0" w:color="auto"/>
                    <w:bottom w:val="none" w:sz="0" w:space="0" w:color="auto"/>
                    <w:right w:val="none" w:sz="0" w:space="0" w:color="auto"/>
                  </w:divBdr>
                </w:div>
                <w:div w:id="2009940488">
                  <w:marLeft w:val="0"/>
                  <w:marRight w:val="0"/>
                  <w:marTop w:val="60"/>
                  <w:marBottom w:val="0"/>
                  <w:divBdr>
                    <w:top w:val="none" w:sz="0" w:space="0" w:color="auto"/>
                    <w:left w:val="none" w:sz="0" w:space="0" w:color="auto"/>
                    <w:bottom w:val="none" w:sz="0" w:space="0" w:color="auto"/>
                    <w:right w:val="none" w:sz="0" w:space="0" w:color="auto"/>
                  </w:divBdr>
                </w:div>
              </w:divsChild>
            </w:div>
            <w:div w:id="1653632117">
              <w:marLeft w:val="0"/>
              <w:marRight w:val="0"/>
              <w:marTop w:val="0"/>
              <w:marBottom w:val="0"/>
              <w:divBdr>
                <w:top w:val="none" w:sz="0" w:space="0" w:color="auto"/>
                <w:left w:val="single" w:sz="6" w:space="11" w:color="D6E2ED"/>
                <w:bottom w:val="none" w:sz="0" w:space="0" w:color="auto"/>
                <w:right w:val="none" w:sz="0" w:space="0" w:color="auto"/>
              </w:divBdr>
              <w:divsChild>
                <w:div w:id="23480141">
                  <w:marLeft w:val="0"/>
                  <w:marRight w:val="0"/>
                  <w:marTop w:val="0"/>
                  <w:marBottom w:val="0"/>
                  <w:divBdr>
                    <w:top w:val="none" w:sz="0" w:space="0" w:color="auto"/>
                    <w:left w:val="none" w:sz="0" w:space="0" w:color="auto"/>
                    <w:bottom w:val="none" w:sz="0" w:space="0" w:color="auto"/>
                    <w:right w:val="none" w:sz="0" w:space="0" w:color="auto"/>
                  </w:divBdr>
                </w:div>
                <w:div w:id="637151328">
                  <w:marLeft w:val="0"/>
                  <w:marRight w:val="0"/>
                  <w:marTop w:val="60"/>
                  <w:marBottom w:val="0"/>
                  <w:divBdr>
                    <w:top w:val="none" w:sz="0" w:space="0" w:color="auto"/>
                    <w:left w:val="none" w:sz="0" w:space="0" w:color="auto"/>
                    <w:bottom w:val="none" w:sz="0" w:space="0" w:color="auto"/>
                    <w:right w:val="none" w:sz="0" w:space="0" w:color="auto"/>
                  </w:divBdr>
                </w:div>
                <w:div w:id="1941184407">
                  <w:marLeft w:val="0"/>
                  <w:marRight w:val="75"/>
                  <w:marTop w:val="225"/>
                  <w:marBottom w:val="0"/>
                  <w:divBdr>
                    <w:top w:val="none" w:sz="0" w:space="0" w:color="auto"/>
                    <w:left w:val="none" w:sz="0" w:space="0" w:color="auto"/>
                    <w:bottom w:val="none" w:sz="0" w:space="0" w:color="auto"/>
                    <w:right w:val="none" w:sz="0" w:space="0" w:color="auto"/>
                  </w:divBdr>
                </w:div>
                <w:div w:id="1956447310">
                  <w:marLeft w:val="0"/>
                  <w:marRight w:val="0"/>
                  <w:marTop w:val="0"/>
                  <w:marBottom w:val="0"/>
                  <w:divBdr>
                    <w:top w:val="none" w:sz="0" w:space="0" w:color="auto"/>
                    <w:left w:val="none" w:sz="0" w:space="0" w:color="auto"/>
                    <w:bottom w:val="none" w:sz="0" w:space="0" w:color="auto"/>
                    <w:right w:val="none" w:sz="0" w:space="0" w:color="auto"/>
                  </w:divBdr>
                </w:div>
              </w:divsChild>
            </w:div>
            <w:div w:id="1685941806">
              <w:marLeft w:val="0"/>
              <w:marRight w:val="0"/>
              <w:marTop w:val="0"/>
              <w:marBottom w:val="0"/>
              <w:divBdr>
                <w:top w:val="none" w:sz="0" w:space="0" w:color="auto"/>
                <w:left w:val="none" w:sz="0" w:space="0" w:color="auto"/>
                <w:bottom w:val="single" w:sz="6" w:space="8" w:color="D6E2ED"/>
                <w:right w:val="none" w:sz="0" w:space="0" w:color="auto"/>
              </w:divBdr>
              <w:divsChild>
                <w:div w:id="420953996">
                  <w:marLeft w:val="0"/>
                  <w:marRight w:val="0"/>
                  <w:marTop w:val="60"/>
                  <w:marBottom w:val="0"/>
                  <w:divBdr>
                    <w:top w:val="none" w:sz="0" w:space="0" w:color="auto"/>
                    <w:left w:val="none" w:sz="0" w:space="0" w:color="auto"/>
                    <w:bottom w:val="none" w:sz="0" w:space="0" w:color="auto"/>
                    <w:right w:val="none" w:sz="0" w:space="0" w:color="auto"/>
                  </w:divBdr>
                </w:div>
                <w:div w:id="1168325984">
                  <w:marLeft w:val="0"/>
                  <w:marRight w:val="0"/>
                  <w:marTop w:val="0"/>
                  <w:marBottom w:val="0"/>
                  <w:divBdr>
                    <w:top w:val="none" w:sz="0" w:space="0" w:color="auto"/>
                    <w:left w:val="none" w:sz="0" w:space="0" w:color="auto"/>
                    <w:bottom w:val="none" w:sz="0" w:space="0" w:color="auto"/>
                    <w:right w:val="none" w:sz="0" w:space="0" w:color="auto"/>
                  </w:divBdr>
                </w:div>
                <w:div w:id="1724282544">
                  <w:marLeft w:val="0"/>
                  <w:marRight w:val="75"/>
                  <w:marTop w:val="225"/>
                  <w:marBottom w:val="0"/>
                  <w:divBdr>
                    <w:top w:val="none" w:sz="0" w:space="0" w:color="auto"/>
                    <w:left w:val="none" w:sz="0" w:space="0" w:color="auto"/>
                    <w:bottom w:val="none" w:sz="0" w:space="0" w:color="auto"/>
                    <w:right w:val="none" w:sz="0" w:space="0" w:color="auto"/>
                  </w:divBdr>
                </w:div>
                <w:div w:id="1745567884">
                  <w:marLeft w:val="0"/>
                  <w:marRight w:val="0"/>
                  <w:marTop w:val="0"/>
                  <w:marBottom w:val="0"/>
                  <w:divBdr>
                    <w:top w:val="none" w:sz="0" w:space="0" w:color="auto"/>
                    <w:left w:val="none" w:sz="0" w:space="0" w:color="auto"/>
                    <w:bottom w:val="none" w:sz="0" w:space="0" w:color="auto"/>
                    <w:right w:val="none" w:sz="0" w:space="0" w:color="auto"/>
                  </w:divBdr>
                </w:div>
              </w:divsChild>
            </w:div>
            <w:div w:id="2074816086">
              <w:marLeft w:val="0"/>
              <w:marRight w:val="0"/>
              <w:marTop w:val="0"/>
              <w:marBottom w:val="0"/>
              <w:divBdr>
                <w:top w:val="none" w:sz="0" w:space="0" w:color="auto"/>
                <w:left w:val="single" w:sz="6" w:space="11" w:color="D6E2ED"/>
                <w:bottom w:val="single" w:sz="6" w:space="8" w:color="D6E2ED"/>
                <w:right w:val="none" w:sz="0" w:space="0" w:color="auto"/>
              </w:divBdr>
              <w:divsChild>
                <w:div w:id="61100201">
                  <w:marLeft w:val="0"/>
                  <w:marRight w:val="0"/>
                  <w:marTop w:val="0"/>
                  <w:marBottom w:val="0"/>
                  <w:divBdr>
                    <w:top w:val="none" w:sz="0" w:space="0" w:color="auto"/>
                    <w:left w:val="none" w:sz="0" w:space="0" w:color="auto"/>
                    <w:bottom w:val="none" w:sz="0" w:space="0" w:color="auto"/>
                    <w:right w:val="none" w:sz="0" w:space="0" w:color="auto"/>
                  </w:divBdr>
                </w:div>
                <w:div w:id="167135953">
                  <w:marLeft w:val="0"/>
                  <w:marRight w:val="0"/>
                  <w:marTop w:val="0"/>
                  <w:marBottom w:val="0"/>
                  <w:divBdr>
                    <w:top w:val="none" w:sz="0" w:space="0" w:color="auto"/>
                    <w:left w:val="none" w:sz="0" w:space="0" w:color="auto"/>
                    <w:bottom w:val="none" w:sz="0" w:space="0" w:color="auto"/>
                    <w:right w:val="none" w:sz="0" w:space="0" w:color="auto"/>
                  </w:divBdr>
                </w:div>
                <w:div w:id="995114755">
                  <w:marLeft w:val="0"/>
                  <w:marRight w:val="75"/>
                  <w:marTop w:val="225"/>
                  <w:marBottom w:val="0"/>
                  <w:divBdr>
                    <w:top w:val="none" w:sz="0" w:space="0" w:color="auto"/>
                    <w:left w:val="none" w:sz="0" w:space="0" w:color="auto"/>
                    <w:bottom w:val="none" w:sz="0" w:space="0" w:color="auto"/>
                    <w:right w:val="none" w:sz="0" w:space="0" w:color="auto"/>
                  </w:divBdr>
                </w:div>
                <w:div w:id="133387714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745959487">
      <w:bodyDiv w:val="1"/>
      <w:marLeft w:val="0"/>
      <w:marRight w:val="0"/>
      <w:marTop w:val="0"/>
      <w:marBottom w:val="0"/>
      <w:divBdr>
        <w:top w:val="none" w:sz="0" w:space="0" w:color="auto"/>
        <w:left w:val="none" w:sz="0" w:space="0" w:color="auto"/>
        <w:bottom w:val="none" w:sz="0" w:space="0" w:color="auto"/>
        <w:right w:val="none" w:sz="0" w:space="0" w:color="auto"/>
      </w:divBdr>
    </w:div>
    <w:div w:id="747193370">
      <w:bodyDiv w:val="1"/>
      <w:marLeft w:val="0"/>
      <w:marRight w:val="0"/>
      <w:marTop w:val="0"/>
      <w:marBottom w:val="0"/>
      <w:divBdr>
        <w:top w:val="none" w:sz="0" w:space="0" w:color="auto"/>
        <w:left w:val="none" w:sz="0" w:space="0" w:color="auto"/>
        <w:bottom w:val="none" w:sz="0" w:space="0" w:color="auto"/>
        <w:right w:val="none" w:sz="0" w:space="0" w:color="auto"/>
      </w:divBdr>
    </w:div>
    <w:div w:id="756093863">
      <w:bodyDiv w:val="1"/>
      <w:marLeft w:val="0"/>
      <w:marRight w:val="0"/>
      <w:marTop w:val="0"/>
      <w:marBottom w:val="0"/>
      <w:divBdr>
        <w:top w:val="none" w:sz="0" w:space="0" w:color="auto"/>
        <w:left w:val="none" w:sz="0" w:space="0" w:color="auto"/>
        <w:bottom w:val="none" w:sz="0" w:space="0" w:color="auto"/>
        <w:right w:val="none" w:sz="0" w:space="0" w:color="auto"/>
      </w:divBdr>
    </w:div>
    <w:div w:id="756749159">
      <w:bodyDiv w:val="1"/>
      <w:marLeft w:val="0"/>
      <w:marRight w:val="0"/>
      <w:marTop w:val="0"/>
      <w:marBottom w:val="0"/>
      <w:divBdr>
        <w:top w:val="none" w:sz="0" w:space="0" w:color="auto"/>
        <w:left w:val="none" w:sz="0" w:space="0" w:color="auto"/>
        <w:bottom w:val="none" w:sz="0" w:space="0" w:color="auto"/>
        <w:right w:val="none" w:sz="0" w:space="0" w:color="auto"/>
      </w:divBdr>
    </w:div>
    <w:div w:id="774863973">
      <w:bodyDiv w:val="1"/>
      <w:marLeft w:val="0"/>
      <w:marRight w:val="0"/>
      <w:marTop w:val="0"/>
      <w:marBottom w:val="0"/>
      <w:divBdr>
        <w:top w:val="none" w:sz="0" w:space="0" w:color="auto"/>
        <w:left w:val="none" w:sz="0" w:space="0" w:color="auto"/>
        <w:bottom w:val="none" w:sz="0" w:space="0" w:color="auto"/>
        <w:right w:val="none" w:sz="0" w:space="0" w:color="auto"/>
      </w:divBdr>
    </w:div>
    <w:div w:id="776289178">
      <w:bodyDiv w:val="1"/>
      <w:marLeft w:val="0"/>
      <w:marRight w:val="0"/>
      <w:marTop w:val="0"/>
      <w:marBottom w:val="0"/>
      <w:divBdr>
        <w:top w:val="none" w:sz="0" w:space="0" w:color="auto"/>
        <w:left w:val="none" w:sz="0" w:space="0" w:color="auto"/>
        <w:bottom w:val="none" w:sz="0" w:space="0" w:color="auto"/>
        <w:right w:val="none" w:sz="0" w:space="0" w:color="auto"/>
      </w:divBdr>
    </w:div>
    <w:div w:id="786393321">
      <w:bodyDiv w:val="1"/>
      <w:marLeft w:val="0"/>
      <w:marRight w:val="0"/>
      <w:marTop w:val="0"/>
      <w:marBottom w:val="0"/>
      <w:divBdr>
        <w:top w:val="none" w:sz="0" w:space="0" w:color="auto"/>
        <w:left w:val="none" w:sz="0" w:space="0" w:color="auto"/>
        <w:bottom w:val="none" w:sz="0" w:space="0" w:color="auto"/>
        <w:right w:val="none" w:sz="0" w:space="0" w:color="auto"/>
      </w:divBdr>
    </w:div>
    <w:div w:id="792558459">
      <w:bodyDiv w:val="1"/>
      <w:marLeft w:val="0"/>
      <w:marRight w:val="0"/>
      <w:marTop w:val="0"/>
      <w:marBottom w:val="0"/>
      <w:divBdr>
        <w:top w:val="none" w:sz="0" w:space="0" w:color="auto"/>
        <w:left w:val="none" w:sz="0" w:space="0" w:color="auto"/>
        <w:bottom w:val="none" w:sz="0" w:space="0" w:color="auto"/>
        <w:right w:val="none" w:sz="0" w:space="0" w:color="auto"/>
      </w:divBdr>
    </w:div>
    <w:div w:id="802423294">
      <w:bodyDiv w:val="1"/>
      <w:marLeft w:val="0"/>
      <w:marRight w:val="0"/>
      <w:marTop w:val="0"/>
      <w:marBottom w:val="0"/>
      <w:divBdr>
        <w:top w:val="none" w:sz="0" w:space="0" w:color="auto"/>
        <w:left w:val="none" w:sz="0" w:space="0" w:color="auto"/>
        <w:bottom w:val="none" w:sz="0" w:space="0" w:color="auto"/>
        <w:right w:val="none" w:sz="0" w:space="0" w:color="auto"/>
      </w:divBdr>
    </w:div>
    <w:div w:id="803154753">
      <w:bodyDiv w:val="1"/>
      <w:marLeft w:val="0"/>
      <w:marRight w:val="0"/>
      <w:marTop w:val="0"/>
      <w:marBottom w:val="0"/>
      <w:divBdr>
        <w:top w:val="none" w:sz="0" w:space="0" w:color="auto"/>
        <w:left w:val="none" w:sz="0" w:space="0" w:color="auto"/>
        <w:bottom w:val="none" w:sz="0" w:space="0" w:color="auto"/>
        <w:right w:val="none" w:sz="0" w:space="0" w:color="auto"/>
      </w:divBdr>
    </w:div>
    <w:div w:id="803349870">
      <w:bodyDiv w:val="1"/>
      <w:marLeft w:val="0"/>
      <w:marRight w:val="0"/>
      <w:marTop w:val="0"/>
      <w:marBottom w:val="0"/>
      <w:divBdr>
        <w:top w:val="none" w:sz="0" w:space="0" w:color="auto"/>
        <w:left w:val="none" w:sz="0" w:space="0" w:color="auto"/>
        <w:bottom w:val="none" w:sz="0" w:space="0" w:color="auto"/>
        <w:right w:val="none" w:sz="0" w:space="0" w:color="auto"/>
      </w:divBdr>
    </w:div>
    <w:div w:id="809595127">
      <w:bodyDiv w:val="1"/>
      <w:marLeft w:val="0"/>
      <w:marRight w:val="0"/>
      <w:marTop w:val="0"/>
      <w:marBottom w:val="0"/>
      <w:divBdr>
        <w:top w:val="none" w:sz="0" w:space="0" w:color="auto"/>
        <w:left w:val="none" w:sz="0" w:space="0" w:color="auto"/>
        <w:bottom w:val="none" w:sz="0" w:space="0" w:color="auto"/>
        <w:right w:val="none" w:sz="0" w:space="0" w:color="auto"/>
      </w:divBdr>
    </w:div>
    <w:div w:id="809597215">
      <w:bodyDiv w:val="1"/>
      <w:marLeft w:val="0"/>
      <w:marRight w:val="0"/>
      <w:marTop w:val="0"/>
      <w:marBottom w:val="0"/>
      <w:divBdr>
        <w:top w:val="none" w:sz="0" w:space="0" w:color="auto"/>
        <w:left w:val="none" w:sz="0" w:space="0" w:color="auto"/>
        <w:bottom w:val="none" w:sz="0" w:space="0" w:color="auto"/>
        <w:right w:val="none" w:sz="0" w:space="0" w:color="auto"/>
      </w:divBdr>
    </w:div>
    <w:div w:id="810563266">
      <w:bodyDiv w:val="1"/>
      <w:marLeft w:val="0"/>
      <w:marRight w:val="0"/>
      <w:marTop w:val="0"/>
      <w:marBottom w:val="0"/>
      <w:divBdr>
        <w:top w:val="none" w:sz="0" w:space="0" w:color="auto"/>
        <w:left w:val="none" w:sz="0" w:space="0" w:color="auto"/>
        <w:bottom w:val="none" w:sz="0" w:space="0" w:color="auto"/>
        <w:right w:val="none" w:sz="0" w:space="0" w:color="auto"/>
      </w:divBdr>
    </w:div>
    <w:div w:id="823932551">
      <w:bodyDiv w:val="1"/>
      <w:marLeft w:val="0"/>
      <w:marRight w:val="0"/>
      <w:marTop w:val="0"/>
      <w:marBottom w:val="0"/>
      <w:divBdr>
        <w:top w:val="none" w:sz="0" w:space="0" w:color="auto"/>
        <w:left w:val="none" w:sz="0" w:space="0" w:color="auto"/>
        <w:bottom w:val="none" w:sz="0" w:space="0" w:color="auto"/>
        <w:right w:val="none" w:sz="0" w:space="0" w:color="auto"/>
      </w:divBdr>
    </w:div>
    <w:div w:id="824665032">
      <w:bodyDiv w:val="1"/>
      <w:marLeft w:val="0"/>
      <w:marRight w:val="0"/>
      <w:marTop w:val="0"/>
      <w:marBottom w:val="0"/>
      <w:divBdr>
        <w:top w:val="none" w:sz="0" w:space="0" w:color="auto"/>
        <w:left w:val="none" w:sz="0" w:space="0" w:color="auto"/>
        <w:bottom w:val="none" w:sz="0" w:space="0" w:color="auto"/>
        <w:right w:val="none" w:sz="0" w:space="0" w:color="auto"/>
      </w:divBdr>
    </w:div>
    <w:div w:id="824979229">
      <w:bodyDiv w:val="1"/>
      <w:marLeft w:val="0"/>
      <w:marRight w:val="0"/>
      <w:marTop w:val="0"/>
      <w:marBottom w:val="0"/>
      <w:divBdr>
        <w:top w:val="none" w:sz="0" w:space="0" w:color="auto"/>
        <w:left w:val="none" w:sz="0" w:space="0" w:color="auto"/>
        <w:bottom w:val="none" w:sz="0" w:space="0" w:color="auto"/>
        <w:right w:val="none" w:sz="0" w:space="0" w:color="auto"/>
      </w:divBdr>
    </w:div>
    <w:div w:id="826358827">
      <w:bodyDiv w:val="1"/>
      <w:marLeft w:val="0"/>
      <w:marRight w:val="0"/>
      <w:marTop w:val="0"/>
      <w:marBottom w:val="0"/>
      <w:divBdr>
        <w:top w:val="none" w:sz="0" w:space="0" w:color="auto"/>
        <w:left w:val="none" w:sz="0" w:space="0" w:color="auto"/>
        <w:bottom w:val="none" w:sz="0" w:space="0" w:color="auto"/>
        <w:right w:val="none" w:sz="0" w:space="0" w:color="auto"/>
      </w:divBdr>
    </w:div>
    <w:div w:id="831214635">
      <w:bodyDiv w:val="1"/>
      <w:marLeft w:val="0"/>
      <w:marRight w:val="0"/>
      <w:marTop w:val="0"/>
      <w:marBottom w:val="0"/>
      <w:divBdr>
        <w:top w:val="none" w:sz="0" w:space="0" w:color="auto"/>
        <w:left w:val="none" w:sz="0" w:space="0" w:color="auto"/>
        <w:bottom w:val="none" w:sz="0" w:space="0" w:color="auto"/>
        <w:right w:val="none" w:sz="0" w:space="0" w:color="auto"/>
      </w:divBdr>
    </w:div>
    <w:div w:id="833837730">
      <w:bodyDiv w:val="1"/>
      <w:marLeft w:val="0"/>
      <w:marRight w:val="0"/>
      <w:marTop w:val="0"/>
      <w:marBottom w:val="0"/>
      <w:divBdr>
        <w:top w:val="none" w:sz="0" w:space="0" w:color="auto"/>
        <w:left w:val="none" w:sz="0" w:space="0" w:color="auto"/>
        <w:bottom w:val="none" w:sz="0" w:space="0" w:color="auto"/>
        <w:right w:val="none" w:sz="0" w:space="0" w:color="auto"/>
      </w:divBdr>
    </w:div>
    <w:div w:id="850484273">
      <w:bodyDiv w:val="1"/>
      <w:marLeft w:val="0"/>
      <w:marRight w:val="0"/>
      <w:marTop w:val="0"/>
      <w:marBottom w:val="0"/>
      <w:divBdr>
        <w:top w:val="none" w:sz="0" w:space="0" w:color="auto"/>
        <w:left w:val="none" w:sz="0" w:space="0" w:color="auto"/>
        <w:bottom w:val="none" w:sz="0" w:space="0" w:color="auto"/>
        <w:right w:val="none" w:sz="0" w:space="0" w:color="auto"/>
      </w:divBdr>
    </w:div>
    <w:div w:id="850681527">
      <w:bodyDiv w:val="1"/>
      <w:marLeft w:val="0"/>
      <w:marRight w:val="0"/>
      <w:marTop w:val="0"/>
      <w:marBottom w:val="0"/>
      <w:divBdr>
        <w:top w:val="none" w:sz="0" w:space="0" w:color="auto"/>
        <w:left w:val="none" w:sz="0" w:space="0" w:color="auto"/>
        <w:bottom w:val="none" w:sz="0" w:space="0" w:color="auto"/>
        <w:right w:val="none" w:sz="0" w:space="0" w:color="auto"/>
      </w:divBdr>
    </w:div>
    <w:div w:id="857230571">
      <w:bodyDiv w:val="1"/>
      <w:marLeft w:val="0"/>
      <w:marRight w:val="0"/>
      <w:marTop w:val="0"/>
      <w:marBottom w:val="0"/>
      <w:divBdr>
        <w:top w:val="none" w:sz="0" w:space="0" w:color="auto"/>
        <w:left w:val="none" w:sz="0" w:space="0" w:color="auto"/>
        <w:bottom w:val="none" w:sz="0" w:space="0" w:color="auto"/>
        <w:right w:val="none" w:sz="0" w:space="0" w:color="auto"/>
      </w:divBdr>
    </w:div>
    <w:div w:id="859200891">
      <w:bodyDiv w:val="1"/>
      <w:marLeft w:val="0"/>
      <w:marRight w:val="0"/>
      <w:marTop w:val="0"/>
      <w:marBottom w:val="0"/>
      <w:divBdr>
        <w:top w:val="none" w:sz="0" w:space="0" w:color="auto"/>
        <w:left w:val="none" w:sz="0" w:space="0" w:color="auto"/>
        <w:bottom w:val="none" w:sz="0" w:space="0" w:color="auto"/>
        <w:right w:val="none" w:sz="0" w:space="0" w:color="auto"/>
      </w:divBdr>
    </w:div>
    <w:div w:id="861552639">
      <w:bodyDiv w:val="1"/>
      <w:marLeft w:val="0"/>
      <w:marRight w:val="0"/>
      <w:marTop w:val="0"/>
      <w:marBottom w:val="0"/>
      <w:divBdr>
        <w:top w:val="none" w:sz="0" w:space="0" w:color="auto"/>
        <w:left w:val="none" w:sz="0" w:space="0" w:color="auto"/>
        <w:bottom w:val="none" w:sz="0" w:space="0" w:color="auto"/>
        <w:right w:val="none" w:sz="0" w:space="0" w:color="auto"/>
      </w:divBdr>
    </w:div>
    <w:div w:id="875655648">
      <w:bodyDiv w:val="1"/>
      <w:marLeft w:val="0"/>
      <w:marRight w:val="0"/>
      <w:marTop w:val="0"/>
      <w:marBottom w:val="0"/>
      <w:divBdr>
        <w:top w:val="none" w:sz="0" w:space="0" w:color="auto"/>
        <w:left w:val="none" w:sz="0" w:space="0" w:color="auto"/>
        <w:bottom w:val="none" w:sz="0" w:space="0" w:color="auto"/>
        <w:right w:val="none" w:sz="0" w:space="0" w:color="auto"/>
      </w:divBdr>
    </w:div>
    <w:div w:id="882134906">
      <w:bodyDiv w:val="1"/>
      <w:marLeft w:val="0"/>
      <w:marRight w:val="0"/>
      <w:marTop w:val="0"/>
      <w:marBottom w:val="0"/>
      <w:divBdr>
        <w:top w:val="none" w:sz="0" w:space="0" w:color="auto"/>
        <w:left w:val="none" w:sz="0" w:space="0" w:color="auto"/>
        <w:bottom w:val="none" w:sz="0" w:space="0" w:color="auto"/>
        <w:right w:val="none" w:sz="0" w:space="0" w:color="auto"/>
      </w:divBdr>
    </w:div>
    <w:div w:id="884566229">
      <w:bodyDiv w:val="1"/>
      <w:marLeft w:val="0"/>
      <w:marRight w:val="0"/>
      <w:marTop w:val="0"/>
      <w:marBottom w:val="0"/>
      <w:divBdr>
        <w:top w:val="none" w:sz="0" w:space="0" w:color="auto"/>
        <w:left w:val="none" w:sz="0" w:space="0" w:color="auto"/>
        <w:bottom w:val="none" w:sz="0" w:space="0" w:color="auto"/>
        <w:right w:val="none" w:sz="0" w:space="0" w:color="auto"/>
      </w:divBdr>
    </w:div>
    <w:div w:id="894707664">
      <w:bodyDiv w:val="1"/>
      <w:marLeft w:val="0"/>
      <w:marRight w:val="0"/>
      <w:marTop w:val="0"/>
      <w:marBottom w:val="0"/>
      <w:divBdr>
        <w:top w:val="none" w:sz="0" w:space="0" w:color="auto"/>
        <w:left w:val="none" w:sz="0" w:space="0" w:color="auto"/>
        <w:bottom w:val="none" w:sz="0" w:space="0" w:color="auto"/>
        <w:right w:val="none" w:sz="0" w:space="0" w:color="auto"/>
      </w:divBdr>
    </w:div>
    <w:div w:id="902519301">
      <w:bodyDiv w:val="1"/>
      <w:marLeft w:val="0"/>
      <w:marRight w:val="0"/>
      <w:marTop w:val="0"/>
      <w:marBottom w:val="0"/>
      <w:divBdr>
        <w:top w:val="none" w:sz="0" w:space="0" w:color="auto"/>
        <w:left w:val="none" w:sz="0" w:space="0" w:color="auto"/>
        <w:bottom w:val="none" w:sz="0" w:space="0" w:color="auto"/>
        <w:right w:val="none" w:sz="0" w:space="0" w:color="auto"/>
      </w:divBdr>
    </w:div>
    <w:div w:id="902566459">
      <w:bodyDiv w:val="1"/>
      <w:marLeft w:val="0"/>
      <w:marRight w:val="0"/>
      <w:marTop w:val="0"/>
      <w:marBottom w:val="0"/>
      <w:divBdr>
        <w:top w:val="none" w:sz="0" w:space="0" w:color="auto"/>
        <w:left w:val="none" w:sz="0" w:space="0" w:color="auto"/>
        <w:bottom w:val="none" w:sz="0" w:space="0" w:color="auto"/>
        <w:right w:val="none" w:sz="0" w:space="0" w:color="auto"/>
      </w:divBdr>
    </w:div>
    <w:div w:id="904221597">
      <w:bodyDiv w:val="1"/>
      <w:marLeft w:val="0"/>
      <w:marRight w:val="0"/>
      <w:marTop w:val="0"/>
      <w:marBottom w:val="0"/>
      <w:divBdr>
        <w:top w:val="none" w:sz="0" w:space="0" w:color="auto"/>
        <w:left w:val="none" w:sz="0" w:space="0" w:color="auto"/>
        <w:bottom w:val="none" w:sz="0" w:space="0" w:color="auto"/>
        <w:right w:val="none" w:sz="0" w:space="0" w:color="auto"/>
      </w:divBdr>
    </w:div>
    <w:div w:id="906575189">
      <w:bodyDiv w:val="1"/>
      <w:marLeft w:val="0"/>
      <w:marRight w:val="0"/>
      <w:marTop w:val="0"/>
      <w:marBottom w:val="0"/>
      <w:divBdr>
        <w:top w:val="none" w:sz="0" w:space="0" w:color="auto"/>
        <w:left w:val="none" w:sz="0" w:space="0" w:color="auto"/>
        <w:bottom w:val="none" w:sz="0" w:space="0" w:color="auto"/>
        <w:right w:val="none" w:sz="0" w:space="0" w:color="auto"/>
      </w:divBdr>
    </w:div>
    <w:div w:id="908657183">
      <w:bodyDiv w:val="1"/>
      <w:marLeft w:val="0"/>
      <w:marRight w:val="0"/>
      <w:marTop w:val="0"/>
      <w:marBottom w:val="0"/>
      <w:divBdr>
        <w:top w:val="none" w:sz="0" w:space="0" w:color="auto"/>
        <w:left w:val="none" w:sz="0" w:space="0" w:color="auto"/>
        <w:bottom w:val="none" w:sz="0" w:space="0" w:color="auto"/>
        <w:right w:val="none" w:sz="0" w:space="0" w:color="auto"/>
      </w:divBdr>
    </w:div>
    <w:div w:id="914316495">
      <w:bodyDiv w:val="1"/>
      <w:marLeft w:val="0"/>
      <w:marRight w:val="0"/>
      <w:marTop w:val="0"/>
      <w:marBottom w:val="0"/>
      <w:divBdr>
        <w:top w:val="none" w:sz="0" w:space="0" w:color="auto"/>
        <w:left w:val="none" w:sz="0" w:space="0" w:color="auto"/>
        <w:bottom w:val="none" w:sz="0" w:space="0" w:color="auto"/>
        <w:right w:val="none" w:sz="0" w:space="0" w:color="auto"/>
      </w:divBdr>
    </w:div>
    <w:div w:id="925656255">
      <w:bodyDiv w:val="1"/>
      <w:marLeft w:val="0"/>
      <w:marRight w:val="0"/>
      <w:marTop w:val="0"/>
      <w:marBottom w:val="0"/>
      <w:divBdr>
        <w:top w:val="none" w:sz="0" w:space="0" w:color="auto"/>
        <w:left w:val="none" w:sz="0" w:space="0" w:color="auto"/>
        <w:bottom w:val="none" w:sz="0" w:space="0" w:color="auto"/>
        <w:right w:val="none" w:sz="0" w:space="0" w:color="auto"/>
      </w:divBdr>
    </w:div>
    <w:div w:id="931594317">
      <w:bodyDiv w:val="1"/>
      <w:marLeft w:val="0"/>
      <w:marRight w:val="0"/>
      <w:marTop w:val="0"/>
      <w:marBottom w:val="0"/>
      <w:divBdr>
        <w:top w:val="none" w:sz="0" w:space="0" w:color="auto"/>
        <w:left w:val="none" w:sz="0" w:space="0" w:color="auto"/>
        <w:bottom w:val="none" w:sz="0" w:space="0" w:color="auto"/>
        <w:right w:val="none" w:sz="0" w:space="0" w:color="auto"/>
      </w:divBdr>
    </w:div>
    <w:div w:id="939411677">
      <w:bodyDiv w:val="1"/>
      <w:marLeft w:val="0"/>
      <w:marRight w:val="0"/>
      <w:marTop w:val="0"/>
      <w:marBottom w:val="0"/>
      <w:divBdr>
        <w:top w:val="none" w:sz="0" w:space="0" w:color="auto"/>
        <w:left w:val="none" w:sz="0" w:space="0" w:color="auto"/>
        <w:bottom w:val="none" w:sz="0" w:space="0" w:color="auto"/>
        <w:right w:val="none" w:sz="0" w:space="0" w:color="auto"/>
      </w:divBdr>
    </w:div>
    <w:div w:id="952631744">
      <w:bodyDiv w:val="1"/>
      <w:marLeft w:val="0"/>
      <w:marRight w:val="0"/>
      <w:marTop w:val="0"/>
      <w:marBottom w:val="0"/>
      <w:divBdr>
        <w:top w:val="none" w:sz="0" w:space="0" w:color="auto"/>
        <w:left w:val="none" w:sz="0" w:space="0" w:color="auto"/>
        <w:bottom w:val="none" w:sz="0" w:space="0" w:color="auto"/>
        <w:right w:val="none" w:sz="0" w:space="0" w:color="auto"/>
      </w:divBdr>
    </w:div>
    <w:div w:id="956109205">
      <w:bodyDiv w:val="1"/>
      <w:marLeft w:val="0"/>
      <w:marRight w:val="0"/>
      <w:marTop w:val="0"/>
      <w:marBottom w:val="0"/>
      <w:divBdr>
        <w:top w:val="none" w:sz="0" w:space="0" w:color="auto"/>
        <w:left w:val="none" w:sz="0" w:space="0" w:color="auto"/>
        <w:bottom w:val="none" w:sz="0" w:space="0" w:color="auto"/>
        <w:right w:val="none" w:sz="0" w:space="0" w:color="auto"/>
      </w:divBdr>
    </w:div>
    <w:div w:id="966934219">
      <w:bodyDiv w:val="1"/>
      <w:marLeft w:val="0"/>
      <w:marRight w:val="0"/>
      <w:marTop w:val="0"/>
      <w:marBottom w:val="0"/>
      <w:divBdr>
        <w:top w:val="none" w:sz="0" w:space="0" w:color="auto"/>
        <w:left w:val="none" w:sz="0" w:space="0" w:color="auto"/>
        <w:bottom w:val="none" w:sz="0" w:space="0" w:color="auto"/>
        <w:right w:val="none" w:sz="0" w:space="0" w:color="auto"/>
      </w:divBdr>
    </w:div>
    <w:div w:id="967664976">
      <w:bodyDiv w:val="1"/>
      <w:marLeft w:val="0"/>
      <w:marRight w:val="0"/>
      <w:marTop w:val="0"/>
      <w:marBottom w:val="0"/>
      <w:divBdr>
        <w:top w:val="none" w:sz="0" w:space="0" w:color="auto"/>
        <w:left w:val="none" w:sz="0" w:space="0" w:color="auto"/>
        <w:bottom w:val="none" w:sz="0" w:space="0" w:color="auto"/>
        <w:right w:val="none" w:sz="0" w:space="0" w:color="auto"/>
      </w:divBdr>
    </w:div>
    <w:div w:id="990062385">
      <w:bodyDiv w:val="1"/>
      <w:marLeft w:val="0"/>
      <w:marRight w:val="0"/>
      <w:marTop w:val="0"/>
      <w:marBottom w:val="0"/>
      <w:divBdr>
        <w:top w:val="none" w:sz="0" w:space="0" w:color="auto"/>
        <w:left w:val="none" w:sz="0" w:space="0" w:color="auto"/>
        <w:bottom w:val="none" w:sz="0" w:space="0" w:color="auto"/>
        <w:right w:val="none" w:sz="0" w:space="0" w:color="auto"/>
      </w:divBdr>
    </w:div>
    <w:div w:id="995258712">
      <w:bodyDiv w:val="1"/>
      <w:marLeft w:val="0"/>
      <w:marRight w:val="0"/>
      <w:marTop w:val="0"/>
      <w:marBottom w:val="0"/>
      <w:divBdr>
        <w:top w:val="none" w:sz="0" w:space="0" w:color="auto"/>
        <w:left w:val="none" w:sz="0" w:space="0" w:color="auto"/>
        <w:bottom w:val="none" w:sz="0" w:space="0" w:color="auto"/>
        <w:right w:val="none" w:sz="0" w:space="0" w:color="auto"/>
      </w:divBdr>
    </w:div>
    <w:div w:id="997345191">
      <w:bodyDiv w:val="1"/>
      <w:marLeft w:val="0"/>
      <w:marRight w:val="0"/>
      <w:marTop w:val="0"/>
      <w:marBottom w:val="0"/>
      <w:divBdr>
        <w:top w:val="none" w:sz="0" w:space="0" w:color="auto"/>
        <w:left w:val="none" w:sz="0" w:space="0" w:color="auto"/>
        <w:bottom w:val="none" w:sz="0" w:space="0" w:color="auto"/>
        <w:right w:val="none" w:sz="0" w:space="0" w:color="auto"/>
      </w:divBdr>
    </w:div>
    <w:div w:id="1000738237">
      <w:bodyDiv w:val="1"/>
      <w:marLeft w:val="0"/>
      <w:marRight w:val="0"/>
      <w:marTop w:val="0"/>
      <w:marBottom w:val="0"/>
      <w:divBdr>
        <w:top w:val="none" w:sz="0" w:space="0" w:color="auto"/>
        <w:left w:val="none" w:sz="0" w:space="0" w:color="auto"/>
        <w:bottom w:val="none" w:sz="0" w:space="0" w:color="auto"/>
        <w:right w:val="none" w:sz="0" w:space="0" w:color="auto"/>
      </w:divBdr>
    </w:div>
    <w:div w:id="1003317838">
      <w:bodyDiv w:val="1"/>
      <w:marLeft w:val="0"/>
      <w:marRight w:val="0"/>
      <w:marTop w:val="0"/>
      <w:marBottom w:val="0"/>
      <w:divBdr>
        <w:top w:val="none" w:sz="0" w:space="0" w:color="auto"/>
        <w:left w:val="none" w:sz="0" w:space="0" w:color="auto"/>
        <w:bottom w:val="none" w:sz="0" w:space="0" w:color="auto"/>
        <w:right w:val="none" w:sz="0" w:space="0" w:color="auto"/>
      </w:divBdr>
    </w:div>
    <w:div w:id="1004167853">
      <w:bodyDiv w:val="1"/>
      <w:marLeft w:val="0"/>
      <w:marRight w:val="0"/>
      <w:marTop w:val="0"/>
      <w:marBottom w:val="0"/>
      <w:divBdr>
        <w:top w:val="none" w:sz="0" w:space="0" w:color="auto"/>
        <w:left w:val="none" w:sz="0" w:space="0" w:color="auto"/>
        <w:bottom w:val="none" w:sz="0" w:space="0" w:color="auto"/>
        <w:right w:val="none" w:sz="0" w:space="0" w:color="auto"/>
      </w:divBdr>
    </w:div>
    <w:div w:id="1008681114">
      <w:bodyDiv w:val="1"/>
      <w:marLeft w:val="0"/>
      <w:marRight w:val="0"/>
      <w:marTop w:val="0"/>
      <w:marBottom w:val="0"/>
      <w:divBdr>
        <w:top w:val="none" w:sz="0" w:space="0" w:color="auto"/>
        <w:left w:val="none" w:sz="0" w:space="0" w:color="auto"/>
        <w:bottom w:val="none" w:sz="0" w:space="0" w:color="auto"/>
        <w:right w:val="none" w:sz="0" w:space="0" w:color="auto"/>
      </w:divBdr>
    </w:div>
    <w:div w:id="1027025356">
      <w:bodyDiv w:val="1"/>
      <w:marLeft w:val="0"/>
      <w:marRight w:val="0"/>
      <w:marTop w:val="0"/>
      <w:marBottom w:val="0"/>
      <w:divBdr>
        <w:top w:val="none" w:sz="0" w:space="0" w:color="auto"/>
        <w:left w:val="none" w:sz="0" w:space="0" w:color="auto"/>
        <w:bottom w:val="none" w:sz="0" w:space="0" w:color="auto"/>
        <w:right w:val="none" w:sz="0" w:space="0" w:color="auto"/>
      </w:divBdr>
    </w:div>
    <w:div w:id="1033118336">
      <w:bodyDiv w:val="1"/>
      <w:marLeft w:val="0"/>
      <w:marRight w:val="0"/>
      <w:marTop w:val="0"/>
      <w:marBottom w:val="0"/>
      <w:divBdr>
        <w:top w:val="none" w:sz="0" w:space="0" w:color="auto"/>
        <w:left w:val="none" w:sz="0" w:space="0" w:color="auto"/>
        <w:bottom w:val="none" w:sz="0" w:space="0" w:color="auto"/>
        <w:right w:val="none" w:sz="0" w:space="0" w:color="auto"/>
      </w:divBdr>
    </w:div>
    <w:div w:id="1039672551">
      <w:bodyDiv w:val="1"/>
      <w:marLeft w:val="0"/>
      <w:marRight w:val="0"/>
      <w:marTop w:val="0"/>
      <w:marBottom w:val="0"/>
      <w:divBdr>
        <w:top w:val="none" w:sz="0" w:space="0" w:color="auto"/>
        <w:left w:val="none" w:sz="0" w:space="0" w:color="auto"/>
        <w:bottom w:val="none" w:sz="0" w:space="0" w:color="auto"/>
        <w:right w:val="none" w:sz="0" w:space="0" w:color="auto"/>
      </w:divBdr>
    </w:div>
    <w:div w:id="1041174512">
      <w:bodyDiv w:val="1"/>
      <w:marLeft w:val="0"/>
      <w:marRight w:val="0"/>
      <w:marTop w:val="0"/>
      <w:marBottom w:val="0"/>
      <w:divBdr>
        <w:top w:val="none" w:sz="0" w:space="0" w:color="auto"/>
        <w:left w:val="none" w:sz="0" w:space="0" w:color="auto"/>
        <w:bottom w:val="none" w:sz="0" w:space="0" w:color="auto"/>
        <w:right w:val="none" w:sz="0" w:space="0" w:color="auto"/>
      </w:divBdr>
    </w:div>
    <w:div w:id="1042291576">
      <w:bodyDiv w:val="1"/>
      <w:marLeft w:val="0"/>
      <w:marRight w:val="0"/>
      <w:marTop w:val="0"/>
      <w:marBottom w:val="0"/>
      <w:divBdr>
        <w:top w:val="none" w:sz="0" w:space="0" w:color="auto"/>
        <w:left w:val="none" w:sz="0" w:space="0" w:color="auto"/>
        <w:bottom w:val="none" w:sz="0" w:space="0" w:color="auto"/>
        <w:right w:val="none" w:sz="0" w:space="0" w:color="auto"/>
      </w:divBdr>
    </w:div>
    <w:div w:id="1049301020">
      <w:bodyDiv w:val="1"/>
      <w:marLeft w:val="0"/>
      <w:marRight w:val="0"/>
      <w:marTop w:val="0"/>
      <w:marBottom w:val="0"/>
      <w:divBdr>
        <w:top w:val="none" w:sz="0" w:space="0" w:color="auto"/>
        <w:left w:val="none" w:sz="0" w:space="0" w:color="auto"/>
        <w:bottom w:val="none" w:sz="0" w:space="0" w:color="auto"/>
        <w:right w:val="none" w:sz="0" w:space="0" w:color="auto"/>
      </w:divBdr>
    </w:div>
    <w:div w:id="1055273448">
      <w:bodyDiv w:val="1"/>
      <w:marLeft w:val="0"/>
      <w:marRight w:val="0"/>
      <w:marTop w:val="0"/>
      <w:marBottom w:val="0"/>
      <w:divBdr>
        <w:top w:val="none" w:sz="0" w:space="0" w:color="auto"/>
        <w:left w:val="none" w:sz="0" w:space="0" w:color="auto"/>
        <w:bottom w:val="none" w:sz="0" w:space="0" w:color="auto"/>
        <w:right w:val="none" w:sz="0" w:space="0" w:color="auto"/>
      </w:divBdr>
    </w:div>
    <w:div w:id="1055353141">
      <w:bodyDiv w:val="1"/>
      <w:marLeft w:val="0"/>
      <w:marRight w:val="0"/>
      <w:marTop w:val="0"/>
      <w:marBottom w:val="0"/>
      <w:divBdr>
        <w:top w:val="none" w:sz="0" w:space="0" w:color="auto"/>
        <w:left w:val="none" w:sz="0" w:space="0" w:color="auto"/>
        <w:bottom w:val="none" w:sz="0" w:space="0" w:color="auto"/>
        <w:right w:val="none" w:sz="0" w:space="0" w:color="auto"/>
      </w:divBdr>
    </w:div>
    <w:div w:id="1055468509">
      <w:bodyDiv w:val="1"/>
      <w:marLeft w:val="0"/>
      <w:marRight w:val="0"/>
      <w:marTop w:val="0"/>
      <w:marBottom w:val="0"/>
      <w:divBdr>
        <w:top w:val="none" w:sz="0" w:space="0" w:color="auto"/>
        <w:left w:val="none" w:sz="0" w:space="0" w:color="auto"/>
        <w:bottom w:val="none" w:sz="0" w:space="0" w:color="auto"/>
        <w:right w:val="none" w:sz="0" w:space="0" w:color="auto"/>
      </w:divBdr>
    </w:div>
    <w:div w:id="1057119945">
      <w:bodyDiv w:val="1"/>
      <w:marLeft w:val="0"/>
      <w:marRight w:val="0"/>
      <w:marTop w:val="0"/>
      <w:marBottom w:val="0"/>
      <w:divBdr>
        <w:top w:val="none" w:sz="0" w:space="0" w:color="auto"/>
        <w:left w:val="none" w:sz="0" w:space="0" w:color="auto"/>
        <w:bottom w:val="none" w:sz="0" w:space="0" w:color="auto"/>
        <w:right w:val="none" w:sz="0" w:space="0" w:color="auto"/>
      </w:divBdr>
    </w:div>
    <w:div w:id="1076629223">
      <w:bodyDiv w:val="1"/>
      <w:marLeft w:val="0"/>
      <w:marRight w:val="0"/>
      <w:marTop w:val="0"/>
      <w:marBottom w:val="0"/>
      <w:divBdr>
        <w:top w:val="none" w:sz="0" w:space="0" w:color="auto"/>
        <w:left w:val="none" w:sz="0" w:space="0" w:color="auto"/>
        <w:bottom w:val="none" w:sz="0" w:space="0" w:color="auto"/>
        <w:right w:val="none" w:sz="0" w:space="0" w:color="auto"/>
      </w:divBdr>
    </w:div>
    <w:div w:id="1082407330">
      <w:bodyDiv w:val="1"/>
      <w:marLeft w:val="0"/>
      <w:marRight w:val="0"/>
      <w:marTop w:val="0"/>
      <w:marBottom w:val="0"/>
      <w:divBdr>
        <w:top w:val="none" w:sz="0" w:space="0" w:color="auto"/>
        <w:left w:val="none" w:sz="0" w:space="0" w:color="auto"/>
        <w:bottom w:val="none" w:sz="0" w:space="0" w:color="auto"/>
        <w:right w:val="none" w:sz="0" w:space="0" w:color="auto"/>
      </w:divBdr>
    </w:div>
    <w:div w:id="1084838634">
      <w:bodyDiv w:val="1"/>
      <w:marLeft w:val="0"/>
      <w:marRight w:val="0"/>
      <w:marTop w:val="0"/>
      <w:marBottom w:val="0"/>
      <w:divBdr>
        <w:top w:val="none" w:sz="0" w:space="0" w:color="auto"/>
        <w:left w:val="none" w:sz="0" w:space="0" w:color="auto"/>
        <w:bottom w:val="none" w:sz="0" w:space="0" w:color="auto"/>
        <w:right w:val="none" w:sz="0" w:space="0" w:color="auto"/>
      </w:divBdr>
    </w:div>
    <w:div w:id="1086850280">
      <w:bodyDiv w:val="1"/>
      <w:marLeft w:val="0"/>
      <w:marRight w:val="0"/>
      <w:marTop w:val="0"/>
      <w:marBottom w:val="0"/>
      <w:divBdr>
        <w:top w:val="none" w:sz="0" w:space="0" w:color="auto"/>
        <w:left w:val="none" w:sz="0" w:space="0" w:color="auto"/>
        <w:bottom w:val="none" w:sz="0" w:space="0" w:color="auto"/>
        <w:right w:val="none" w:sz="0" w:space="0" w:color="auto"/>
      </w:divBdr>
    </w:div>
    <w:div w:id="1090277599">
      <w:bodyDiv w:val="1"/>
      <w:marLeft w:val="0"/>
      <w:marRight w:val="0"/>
      <w:marTop w:val="0"/>
      <w:marBottom w:val="0"/>
      <w:divBdr>
        <w:top w:val="none" w:sz="0" w:space="0" w:color="auto"/>
        <w:left w:val="none" w:sz="0" w:space="0" w:color="auto"/>
        <w:bottom w:val="none" w:sz="0" w:space="0" w:color="auto"/>
        <w:right w:val="none" w:sz="0" w:space="0" w:color="auto"/>
      </w:divBdr>
    </w:div>
    <w:div w:id="1093627358">
      <w:bodyDiv w:val="1"/>
      <w:marLeft w:val="0"/>
      <w:marRight w:val="0"/>
      <w:marTop w:val="0"/>
      <w:marBottom w:val="0"/>
      <w:divBdr>
        <w:top w:val="none" w:sz="0" w:space="0" w:color="auto"/>
        <w:left w:val="none" w:sz="0" w:space="0" w:color="auto"/>
        <w:bottom w:val="none" w:sz="0" w:space="0" w:color="auto"/>
        <w:right w:val="none" w:sz="0" w:space="0" w:color="auto"/>
      </w:divBdr>
    </w:div>
    <w:div w:id="1103770550">
      <w:bodyDiv w:val="1"/>
      <w:marLeft w:val="0"/>
      <w:marRight w:val="0"/>
      <w:marTop w:val="0"/>
      <w:marBottom w:val="0"/>
      <w:divBdr>
        <w:top w:val="none" w:sz="0" w:space="0" w:color="auto"/>
        <w:left w:val="none" w:sz="0" w:space="0" w:color="auto"/>
        <w:bottom w:val="none" w:sz="0" w:space="0" w:color="auto"/>
        <w:right w:val="none" w:sz="0" w:space="0" w:color="auto"/>
      </w:divBdr>
    </w:div>
    <w:div w:id="1105342796">
      <w:bodyDiv w:val="1"/>
      <w:marLeft w:val="0"/>
      <w:marRight w:val="0"/>
      <w:marTop w:val="0"/>
      <w:marBottom w:val="0"/>
      <w:divBdr>
        <w:top w:val="none" w:sz="0" w:space="0" w:color="auto"/>
        <w:left w:val="none" w:sz="0" w:space="0" w:color="auto"/>
        <w:bottom w:val="none" w:sz="0" w:space="0" w:color="auto"/>
        <w:right w:val="none" w:sz="0" w:space="0" w:color="auto"/>
      </w:divBdr>
    </w:div>
    <w:div w:id="1119758596">
      <w:bodyDiv w:val="1"/>
      <w:marLeft w:val="0"/>
      <w:marRight w:val="0"/>
      <w:marTop w:val="0"/>
      <w:marBottom w:val="0"/>
      <w:divBdr>
        <w:top w:val="none" w:sz="0" w:space="0" w:color="auto"/>
        <w:left w:val="none" w:sz="0" w:space="0" w:color="auto"/>
        <w:bottom w:val="none" w:sz="0" w:space="0" w:color="auto"/>
        <w:right w:val="none" w:sz="0" w:space="0" w:color="auto"/>
      </w:divBdr>
    </w:div>
    <w:div w:id="1122573312">
      <w:bodyDiv w:val="1"/>
      <w:marLeft w:val="0"/>
      <w:marRight w:val="0"/>
      <w:marTop w:val="0"/>
      <w:marBottom w:val="0"/>
      <w:divBdr>
        <w:top w:val="none" w:sz="0" w:space="0" w:color="auto"/>
        <w:left w:val="none" w:sz="0" w:space="0" w:color="auto"/>
        <w:bottom w:val="none" w:sz="0" w:space="0" w:color="auto"/>
        <w:right w:val="none" w:sz="0" w:space="0" w:color="auto"/>
      </w:divBdr>
    </w:div>
    <w:div w:id="1137337017">
      <w:bodyDiv w:val="1"/>
      <w:marLeft w:val="0"/>
      <w:marRight w:val="0"/>
      <w:marTop w:val="0"/>
      <w:marBottom w:val="0"/>
      <w:divBdr>
        <w:top w:val="none" w:sz="0" w:space="0" w:color="auto"/>
        <w:left w:val="none" w:sz="0" w:space="0" w:color="auto"/>
        <w:bottom w:val="none" w:sz="0" w:space="0" w:color="auto"/>
        <w:right w:val="none" w:sz="0" w:space="0" w:color="auto"/>
      </w:divBdr>
    </w:div>
    <w:div w:id="1138575982">
      <w:bodyDiv w:val="1"/>
      <w:marLeft w:val="0"/>
      <w:marRight w:val="0"/>
      <w:marTop w:val="0"/>
      <w:marBottom w:val="0"/>
      <w:divBdr>
        <w:top w:val="none" w:sz="0" w:space="0" w:color="auto"/>
        <w:left w:val="none" w:sz="0" w:space="0" w:color="auto"/>
        <w:bottom w:val="none" w:sz="0" w:space="0" w:color="auto"/>
        <w:right w:val="none" w:sz="0" w:space="0" w:color="auto"/>
      </w:divBdr>
    </w:div>
    <w:div w:id="1144354978">
      <w:bodyDiv w:val="1"/>
      <w:marLeft w:val="0"/>
      <w:marRight w:val="0"/>
      <w:marTop w:val="0"/>
      <w:marBottom w:val="0"/>
      <w:divBdr>
        <w:top w:val="none" w:sz="0" w:space="0" w:color="auto"/>
        <w:left w:val="none" w:sz="0" w:space="0" w:color="auto"/>
        <w:bottom w:val="none" w:sz="0" w:space="0" w:color="auto"/>
        <w:right w:val="none" w:sz="0" w:space="0" w:color="auto"/>
      </w:divBdr>
    </w:div>
    <w:div w:id="1146125338">
      <w:bodyDiv w:val="1"/>
      <w:marLeft w:val="0"/>
      <w:marRight w:val="0"/>
      <w:marTop w:val="0"/>
      <w:marBottom w:val="0"/>
      <w:divBdr>
        <w:top w:val="none" w:sz="0" w:space="0" w:color="auto"/>
        <w:left w:val="none" w:sz="0" w:space="0" w:color="auto"/>
        <w:bottom w:val="none" w:sz="0" w:space="0" w:color="auto"/>
        <w:right w:val="none" w:sz="0" w:space="0" w:color="auto"/>
      </w:divBdr>
    </w:div>
    <w:div w:id="1163471603">
      <w:bodyDiv w:val="1"/>
      <w:marLeft w:val="0"/>
      <w:marRight w:val="0"/>
      <w:marTop w:val="0"/>
      <w:marBottom w:val="0"/>
      <w:divBdr>
        <w:top w:val="none" w:sz="0" w:space="0" w:color="auto"/>
        <w:left w:val="none" w:sz="0" w:space="0" w:color="auto"/>
        <w:bottom w:val="none" w:sz="0" w:space="0" w:color="auto"/>
        <w:right w:val="none" w:sz="0" w:space="0" w:color="auto"/>
      </w:divBdr>
    </w:div>
    <w:div w:id="1169558383">
      <w:bodyDiv w:val="1"/>
      <w:marLeft w:val="0"/>
      <w:marRight w:val="0"/>
      <w:marTop w:val="0"/>
      <w:marBottom w:val="0"/>
      <w:divBdr>
        <w:top w:val="none" w:sz="0" w:space="0" w:color="auto"/>
        <w:left w:val="none" w:sz="0" w:space="0" w:color="auto"/>
        <w:bottom w:val="none" w:sz="0" w:space="0" w:color="auto"/>
        <w:right w:val="none" w:sz="0" w:space="0" w:color="auto"/>
      </w:divBdr>
    </w:div>
    <w:div w:id="1170027577">
      <w:bodyDiv w:val="1"/>
      <w:marLeft w:val="0"/>
      <w:marRight w:val="0"/>
      <w:marTop w:val="0"/>
      <w:marBottom w:val="0"/>
      <w:divBdr>
        <w:top w:val="none" w:sz="0" w:space="0" w:color="auto"/>
        <w:left w:val="none" w:sz="0" w:space="0" w:color="auto"/>
        <w:bottom w:val="none" w:sz="0" w:space="0" w:color="auto"/>
        <w:right w:val="none" w:sz="0" w:space="0" w:color="auto"/>
      </w:divBdr>
    </w:div>
    <w:div w:id="1170098777">
      <w:bodyDiv w:val="1"/>
      <w:marLeft w:val="0"/>
      <w:marRight w:val="0"/>
      <w:marTop w:val="0"/>
      <w:marBottom w:val="0"/>
      <w:divBdr>
        <w:top w:val="none" w:sz="0" w:space="0" w:color="auto"/>
        <w:left w:val="none" w:sz="0" w:space="0" w:color="auto"/>
        <w:bottom w:val="none" w:sz="0" w:space="0" w:color="auto"/>
        <w:right w:val="none" w:sz="0" w:space="0" w:color="auto"/>
      </w:divBdr>
    </w:div>
    <w:div w:id="1173185972">
      <w:bodyDiv w:val="1"/>
      <w:marLeft w:val="0"/>
      <w:marRight w:val="0"/>
      <w:marTop w:val="0"/>
      <w:marBottom w:val="0"/>
      <w:divBdr>
        <w:top w:val="none" w:sz="0" w:space="0" w:color="auto"/>
        <w:left w:val="none" w:sz="0" w:space="0" w:color="auto"/>
        <w:bottom w:val="none" w:sz="0" w:space="0" w:color="auto"/>
        <w:right w:val="none" w:sz="0" w:space="0" w:color="auto"/>
      </w:divBdr>
    </w:div>
    <w:div w:id="1180310368">
      <w:bodyDiv w:val="1"/>
      <w:marLeft w:val="0"/>
      <w:marRight w:val="0"/>
      <w:marTop w:val="0"/>
      <w:marBottom w:val="0"/>
      <w:divBdr>
        <w:top w:val="none" w:sz="0" w:space="0" w:color="auto"/>
        <w:left w:val="none" w:sz="0" w:space="0" w:color="auto"/>
        <w:bottom w:val="none" w:sz="0" w:space="0" w:color="auto"/>
        <w:right w:val="none" w:sz="0" w:space="0" w:color="auto"/>
      </w:divBdr>
      <w:divsChild>
        <w:div w:id="1932663713">
          <w:marLeft w:val="0"/>
          <w:marRight w:val="0"/>
          <w:marTop w:val="0"/>
          <w:marBottom w:val="0"/>
          <w:divBdr>
            <w:top w:val="none" w:sz="0" w:space="0" w:color="auto"/>
            <w:left w:val="none" w:sz="0" w:space="0" w:color="auto"/>
            <w:bottom w:val="none" w:sz="0" w:space="0" w:color="auto"/>
            <w:right w:val="none" w:sz="0" w:space="0" w:color="auto"/>
          </w:divBdr>
        </w:div>
        <w:div w:id="2025084425">
          <w:marLeft w:val="0"/>
          <w:marRight w:val="0"/>
          <w:marTop w:val="0"/>
          <w:marBottom w:val="0"/>
          <w:divBdr>
            <w:top w:val="none" w:sz="0" w:space="0" w:color="auto"/>
            <w:left w:val="none" w:sz="0" w:space="0" w:color="auto"/>
            <w:bottom w:val="none" w:sz="0" w:space="0" w:color="auto"/>
            <w:right w:val="none" w:sz="0" w:space="0" w:color="auto"/>
          </w:divBdr>
          <w:divsChild>
            <w:div w:id="25339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348556">
      <w:bodyDiv w:val="1"/>
      <w:marLeft w:val="0"/>
      <w:marRight w:val="0"/>
      <w:marTop w:val="0"/>
      <w:marBottom w:val="0"/>
      <w:divBdr>
        <w:top w:val="none" w:sz="0" w:space="0" w:color="auto"/>
        <w:left w:val="none" w:sz="0" w:space="0" w:color="auto"/>
        <w:bottom w:val="none" w:sz="0" w:space="0" w:color="auto"/>
        <w:right w:val="none" w:sz="0" w:space="0" w:color="auto"/>
      </w:divBdr>
    </w:div>
    <w:div w:id="1195653181">
      <w:bodyDiv w:val="1"/>
      <w:marLeft w:val="0"/>
      <w:marRight w:val="0"/>
      <w:marTop w:val="0"/>
      <w:marBottom w:val="0"/>
      <w:divBdr>
        <w:top w:val="none" w:sz="0" w:space="0" w:color="auto"/>
        <w:left w:val="none" w:sz="0" w:space="0" w:color="auto"/>
        <w:bottom w:val="none" w:sz="0" w:space="0" w:color="auto"/>
        <w:right w:val="none" w:sz="0" w:space="0" w:color="auto"/>
      </w:divBdr>
    </w:div>
    <w:div w:id="1225916479">
      <w:bodyDiv w:val="1"/>
      <w:marLeft w:val="0"/>
      <w:marRight w:val="0"/>
      <w:marTop w:val="0"/>
      <w:marBottom w:val="0"/>
      <w:divBdr>
        <w:top w:val="none" w:sz="0" w:space="0" w:color="auto"/>
        <w:left w:val="none" w:sz="0" w:space="0" w:color="auto"/>
        <w:bottom w:val="none" w:sz="0" w:space="0" w:color="auto"/>
        <w:right w:val="none" w:sz="0" w:space="0" w:color="auto"/>
      </w:divBdr>
    </w:div>
    <w:div w:id="1228105471">
      <w:bodyDiv w:val="1"/>
      <w:marLeft w:val="0"/>
      <w:marRight w:val="0"/>
      <w:marTop w:val="0"/>
      <w:marBottom w:val="0"/>
      <w:divBdr>
        <w:top w:val="none" w:sz="0" w:space="0" w:color="auto"/>
        <w:left w:val="none" w:sz="0" w:space="0" w:color="auto"/>
        <w:bottom w:val="none" w:sz="0" w:space="0" w:color="auto"/>
        <w:right w:val="none" w:sz="0" w:space="0" w:color="auto"/>
      </w:divBdr>
    </w:div>
    <w:div w:id="1235630722">
      <w:bodyDiv w:val="1"/>
      <w:marLeft w:val="0"/>
      <w:marRight w:val="0"/>
      <w:marTop w:val="0"/>
      <w:marBottom w:val="0"/>
      <w:divBdr>
        <w:top w:val="none" w:sz="0" w:space="0" w:color="auto"/>
        <w:left w:val="none" w:sz="0" w:space="0" w:color="auto"/>
        <w:bottom w:val="none" w:sz="0" w:space="0" w:color="auto"/>
        <w:right w:val="none" w:sz="0" w:space="0" w:color="auto"/>
      </w:divBdr>
    </w:div>
    <w:div w:id="1244679635">
      <w:bodyDiv w:val="1"/>
      <w:marLeft w:val="0"/>
      <w:marRight w:val="0"/>
      <w:marTop w:val="0"/>
      <w:marBottom w:val="0"/>
      <w:divBdr>
        <w:top w:val="none" w:sz="0" w:space="0" w:color="auto"/>
        <w:left w:val="none" w:sz="0" w:space="0" w:color="auto"/>
        <w:bottom w:val="none" w:sz="0" w:space="0" w:color="auto"/>
        <w:right w:val="none" w:sz="0" w:space="0" w:color="auto"/>
      </w:divBdr>
    </w:div>
    <w:div w:id="1250428039">
      <w:bodyDiv w:val="1"/>
      <w:marLeft w:val="0"/>
      <w:marRight w:val="0"/>
      <w:marTop w:val="0"/>
      <w:marBottom w:val="0"/>
      <w:divBdr>
        <w:top w:val="none" w:sz="0" w:space="0" w:color="auto"/>
        <w:left w:val="none" w:sz="0" w:space="0" w:color="auto"/>
        <w:bottom w:val="none" w:sz="0" w:space="0" w:color="auto"/>
        <w:right w:val="none" w:sz="0" w:space="0" w:color="auto"/>
      </w:divBdr>
    </w:div>
    <w:div w:id="1253127670">
      <w:bodyDiv w:val="1"/>
      <w:marLeft w:val="0"/>
      <w:marRight w:val="0"/>
      <w:marTop w:val="0"/>
      <w:marBottom w:val="0"/>
      <w:divBdr>
        <w:top w:val="none" w:sz="0" w:space="0" w:color="auto"/>
        <w:left w:val="none" w:sz="0" w:space="0" w:color="auto"/>
        <w:bottom w:val="none" w:sz="0" w:space="0" w:color="auto"/>
        <w:right w:val="none" w:sz="0" w:space="0" w:color="auto"/>
      </w:divBdr>
    </w:div>
    <w:div w:id="1261568525">
      <w:bodyDiv w:val="1"/>
      <w:marLeft w:val="0"/>
      <w:marRight w:val="0"/>
      <w:marTop w:val="0"/>
      <w:marBottom w:val="0"/>
      <w:divBdr>
        <w:top w:val="none" w:sz="0" w:space="0" w:color="auto"/>
        <w:left w:val="none" w:sz="0" w:space="0" w:color="auto"/>
        <w:bottom w:val="none" w:sz="0" w:space="0" w:color="auto"/>
        <w:right w:val="none" w:sz="0" w:space="0" w:color="auto"/>
      </w:divBdr>
    </w:div>
    <w:div w:id="1269852432">
      <w:bodyDiv w:val="1"/>
      <w:marLeft w:val="0"/>
      <w:marRight w:val="0"/>
      <w:marTop w:val="0"/>
      <w:marBottom w:val="0"/>
      <w:divBdr>
        <w:top w:val="none" w:sz="0" w:space="0" w:color="auto"/>
        <w:left w:val="none" w:sz="0" w:space="0" w:color="auto"/>
        <w:bottom w:val="none" w:sz="0" w:space="0" w:color="auto"/>
        <w:right w:val="none" w:sz="0" w:space="0" w:color="auto"/>
      </w:divBdr>
    </w:div>
    <w:div w:id="1284771732">
      <w:bodyDiv w:val="1"/>
      <w:marLeft w:val="0"/>
      <w:marRight w:val="0"/>
      <w:marTop w:val="0"/>
      <w:marBottom w:val="0"/>
      <w:divBdr>
        <w:top w:val="none" w:sz="0" w:space="0" w:color="auto"/>
        <w:left w:val="none" w:sz="0" w:space="0" w:color="auto"/>
        <w:bottom w:val="none" w:sz="0" w:space="0" w:color="auto"/>
        <w:right w:val="none" w:sz="0" w:space="0" w:color="auto"/>
      </w:divBdr>
    </w:div>
    <w:div w:id="1294023535">
      <w:bodyDiv w:val="1"/>
      <w:marLeft w:val="0"/>
      <w:marRight w:val="0"/>
      <w:marTop w:val="0"/>
      <w:marBottom w:val="0"/>
      <w:divBdr>
        <w:top w:val="none" w:sz="0" w:space="0" w:color="auto"/>
        <w:left w:val="none" w:sz="0" w:space="0" w:color="auto"/>
        <w:bottom w:val="none" w:sz="0" w:space="0" w:color="auto"/>
        <w:right w:val="none" w:sz="0" w:space="0" w:color="auto"/>
      </w:divBdr>
    </w:div>
    <w:div w:id="1303343826">
      <w:bodyDiv w:val="1"/>
      <w:marLeft w:val="0"/>
      <w:marRight w:val="0"/>
      <w:marTop w:val="0"/>
      <w:marBottom w:val="0"/>
      <w:divBdr>
        <w:top w:val="none" w:sz="0" w:space="0" w:color="auto"/>
        <w:left w:val="none" w:sz="0" w:space="0" w:color="auto"/>
        <w:bottom w:val="none" w:sz="0" w:space="0" w:color="auto"/>
        <w:right w:val="none" w:sz="0" w:space="0" w:color="auto"/>
      </w:divBdr>
    </w:div>
    <w:div w:id="1311640072">
      <w:bodyDiv w:val="1"/>
      <w:marLeft w:val="0"/>
      <w:marRight w:val="0"/>
      <w:marTop w:val="0"/>
      <w:marBottom w:val="0"/>
      <w:divBdr>
        <w:top w:val="none" w:sz="0" w:space="0" w:color="auto"/>
        <w:left w:val="none" w:sz="0" w:space="0" w:color="auto"/>
        <w:bottom w:val="none" w:sz="0" w:space="0" w:color="auto"/>
        <w:right w:val="none" w:sz="0" w:space="0" w:color="auto"/>
      </w:divBdr>
    </w:div>
    <w:div w:id="1314018422">
      <w:bodyDiv w:val="1"/>
      <w:marLeft w:val="0"/>
      <w:marRight w:val="0"/>
      <w:marTop w:val="0"/>
      <w:marBottom w:val="0"/>
      <w:divBdr>
        <w:top w:val="none" w:sz="0" w:space="0" w:color="auto"/>
        <w:left w:val="none" w:sz="0" w:space="0" w:color="auto"/>
        <w:bottom w:val="none" w:sz="0" w:space="0" w:color="auto"/>
        <w:right w:val="none" w:sz="0" w:space="0" w:color="auto"/>
      </w:divBdr>
    </w:div>
    <w:div w:id="1317417096">
      <w:bodyDiv w:val="1"/>
      <w:marLeft w:val="0"/>
      <w:marRight w:val="0"/>
      <w:marTop w:val="0"/>
      <w:marBottom w:val="0"/>
      <w:divBdr>
        <w:top w:val="none" w:sz="0" w:space="0" w:color="auto"/>
        <w:left w:val="none" w:sz="0" w:space="0" w:color="auto"/>
        <w:bottom w:val="none" w:sz="0" w:space="0" w:color="auto"/>
        <w:right w:val="none" w:sz="0" w:space="0" w:color="auto"/>
      </w:divBdr>
    </w:div>
    <w:div w:id="1319043509">
      <w:bodyDiv w:val="1"/>
      <w:marLeft w:val="0"/>
      <w:marRight w:val="0"/>
      <w:marTop w:val="0"/>
      <w:marBottom w:val="0"/>
      <w:divBdr>
        <w:top w:val="none" w:sz="0" w:space="0" w:color="auto"/>
        <w:left w:val="none" w:sz="0" w:space="0" w:color="auto"/>
        <w:bottom w:val="none" w:sz="0" w:space="0" w:color="auto"/>
        <w:right w:val="none" w:sz="0" w:space="0" w:color="auto"/>
      </w:divBdr>
    </w:div>
    <w:div w:id="1326007984">
      <w:bodyDiv w:val="1"/>
      <w:marLeft w:val="0"/>
      <w:marRight w:val="0"/>
      <w:marTop w:val="0"/>
      <w:marBottom w:val="0"/>
      <w:divBdr>
        <w:top w:val="none" w:sz="0" w:space="0" w:color="auto"/>
        <w:left w:val="none" w:sz="0" w:space="0" w:color="auto"/>
        <w:bottom w:val="none" w:sz="0" w:space="0" w:color="auto"/>
        <w:right w:val="none" w:sz="0" w:space="0" w:color="auto"/>
      </w:divBdr>
    </w:div>
    <w:div w:id="1334603351">
      <w:bodyDiv w:val="1"/>
      <w:marLeft w:val="0"/>
      <w:marRight w:val="0"/>
      <w:marTop w:val="0"/>
      <w:marBottom w:val="0"/>
      <w:divBdr>
        <w:top w:val="none" w:sz="0" w:space="0" w:color="auto"/>
        <w:left w:val="none" w:sz="0" w:space="0" w:color="auto"/>
        <w:bottom w:val="none" w:sz="0" w:space="0" w:color="auto"/>
        <w:right w:val="none" w:sz="0" w:space="0" w:color="auto"/>
      </w:divBdr>
    </w:div>
    <w:div w:id="1335647258">
      <w:bodyDiv w:val="1"/>
      <w:marLeft w:val="0"/>
      <w:marRight w:val="0"/>
      <w:marTop w:val="0"/>
      <w:marBottom w:val="0"/>
      <w:divBdr>
        <w:top w:val="none" w:sz="0" w:space="0" w:color="auto"/>
        <w:left w:val="none" w:sz="0" w:space="0" w:color="auto"/>
        <w:bottom w:val="none" w:sz="0" w:space="0" w:color="auto"/>
        <w:right w:val="none" w:sz="0" w:space="0" w:color="auto"/>
      </w:divBdr>
    </w:div>
    <w:div w:id="1342275178">
      <w:bodyDiv w:val="1"/>
      <w:marLeft w:val="0"/>
      <w:marRight w:val="0"/>
      <w:marTop w:val="0"/>
      <w:marBottom w:val="0"/>
      <w:divBdr>
        <w:top w:val="none" w:sz="0" w:space="0" w:color="auto"/>
        <w:left w:val="none" w:sz="0" w:space="0" w:color="auto"/>
        <w:bottom w:val="none" w:sz="0" w:space="0" w:color="auto"/>
        <w:right w:val="none" w:sz="0" w:space="0" w:color="auto"/>
      </w:divBdr>
    </w:div>
    <w:div w:id="1348481712">
      <w:bodyDiv w:val="1"/>
      <w:marLeft w:val="0"/>
      <w:marRight w:val="0"/>
      <w:marTop w:val="0"/>
      <w:marBottom w:val="0"/>
      <w:divBdr>
        <w:top w:val="none" w:sz="0" w:space="0" w:color="auto"/>
        <w:left w:val="none" w:sz="0" w:space="0" w:color="auto"/>
        <w:bottom w:val="none" w:sz="0" w:space="0" w:color="auto"/>
        <w:right w:val="none" w:sz="0" w:space="0" w:color="auto"/>
      </w:divBdr>
      <w:divsChild>
        <w:div w:id="1226911756">
          <w:marLeft w:val="0"/>
          <w:marRight w:val="0"/>
          <w:marTop w:val="0"/>
          <w:marBottom w:val="0"/>
          <w:divBdr>
            <w:top w:val="none" w:sz="0" w:space="0" w:color="auto"/>
            <w:left w:val="none" w:sz="0" w:space="0" w:color="auto"/>
            <w:bottom w:val="none" w:sz="0" w:space="0" w:color="auto"/>
            <w:right w:val="none" w:sz="0" w:space="0" w:color="auto"/>
          </w:divBdr>
        </w:div>
        <w:div w:id="1830171820">
          <w:marLeft w:val="0"/>
          <w:marRight w:val="0"/>
          <w:marTop w:val="0"/>
          <w:marBottom w:val="0"/>
          <w:divBdr>
            <w:top w:val="none" w:sz="0" w:space="0" w:color="auto"/>
            <w:left w:val="none" w:sz="0" w:space="0" w:color="auto"/>
            <w:bottom w:val="none" w:sz="0" w:space="0" w:color="auto"/>
            <w:right w:val="none" w:sz="0" w:space="0" w:color="auto"/>
          </w:divBdr>
        </w:div>
        <w:div w:id="1835219340">
          <w:marLeft w:val="0"/>
          <w:marRight w:val="0"/>
          <w:marTop w:val="0"/>
          <w:marBottom w:val="0"/>
          <w:divBdr>
            <w:top w:val="none" w:sz="0" w:space="0" w:color="auto"/>
            <w:left w:val="none" w:sz="0" w:space="0" w:color="auto"/>
            <w:bottom w:val="none" w:sz="0" w:space="0" w:color="auto"/>
            <w:right w:val="none" w:sz="0" w:space="0" w:color="auto"/>
          </w:divBdr>
          <w:divsChild>
            <w:div w:id="1761103677">
              <w:marLeft w:val="-75"/>
              <w:marRight w:val="0"/>
              <w:marTop w:val="30"/>
              <w:marBottom w:val="30"/>
              <w:divBdr>
                <w:top w:val="none" w:sz="0" w:space="0" w:color="auto"/>
                <w:left w:val="none" w:sz="0" w:space="0" w:color="auto"/>
                <w:bottom w:val="none" w:sz="0" w:space="0" w:color="auto"/>
                <w:right w:val="none" w:sz="0" w:space="0" w:color="auto"/>
              </w:divBdr>
              <w:divsChild>
                <w:div w:id="106392138">
                  <w:marLeft w:val="0"/>
                  <w:marRight w:val="0"/>
                  <w:marTop w:val="0"/>
                  <w:marBottom w:val="0"/>
                  <w:divBdr>
                    <w:top w:val="none" w:sz="0" w:space="0" w:color="auto"/>
                    <w:left w:val="none" w:sz="0" w:space="0" w:color="auto"/>
                    <w:bottom w:val="none" w:sz="0" w:space="0" w:color="auto"/>
                    <w:right w:val="none" w:sz="0" w:space="0" w:color="auto"/>
                  </w:divBdr>
                  <w:divsChild>
                    <w:div w:id="1753040514">
                      <w:marLeft w:val="0"/>
                      <w:marRight w:val="0"/>
                      <w:marTop w:val="0"/>
                      <w:marBottom w:val="0"/>
                      <w:divBdr>
                        <w:top w:val="none" w:sz="0" w:space="0" w:color="auto"/>
                        <w:left w:val="none" w:sz="0" w:space="0" w:color="auto"/>
                        <w:bottom w:val="none" w:sz="0" w:space="0" w:color="auto"/>
                        <w:right w:val="none" w:sz="0" w:space="0" w:color="auto"/>
                      </w:divBdr>
                    </w:div>
                  </w:divsChild>
                </w:div>
                <w:div w:id="526524926">
                  <w:marLeft w:val="0"/>
                  <w:marRight w:val="0"/>
                  <w:marTop w:val="0"/>
                  <w:marBottom w:val="0"/>
                  <w:divBdr>
                    <w:top w:val="none" w:sz="0" w:space="0" w:color="auto"/>
                    <w:left w:val="none" w:sz="0" w:space="0" w:color="auto"/>
                    <w:bottom w:val="none" w:sz="0" w:space="0" w:color="auto"/>
                    <w:right w:val="none" w:sz="0" w:space="0" w:color="auto"/>
                  </w:divBdr>
                  <w:divsChild>
                    <w:div w:id="1244410517">
                      <w:marLeft w:val="0"/>
                      <w:marRight w:val="0"/>
                      <w:marTop w:val="0"/>
                      <w:marBottom w:val="0"/>
                      <w:divBdr>
                        <w:top w:val="none" w:sz="0" w:space="0" w:color="auto"/>
                        <w:left w:val="none" w:sz="0" w:space="0" w:color="auto"/>
                        <w:bottom w:val="none" w:sz="0" w:space="0" w:color="auto"/>
                        <w:right w:val="none" w:sz="0" w:space="0" w:color="auto"/>
                      </w:divBdr>
                    </w:div>
                  </w:divsChild>
                </w:div>
                <w:div w:id="906652675">
                  <w:marLeft w:val="0"/>
                  <w:marRight w:val="0"/>
                  <w:marTop w:val="0"/>
                  <w:marBottom w:val="0"/>
                  <w:divBdr>
                    <w:top w:val="none" w:sz="0" w:space="0" w:color="auto"/>
                    <w:left w:val="none" w:sz="0" w:space="0" w:color="auto"/>
                    <w:bottom w:val="none" w:sz="0" w:space="0" w:color="auto"/>
                    <w:right w:val="none" w:sz="0" w:space="0" w:color="auto"/>
                  </w:divBdr>
                  <w:divsChild>
                    <w:div w:id="823198561">
                      <w:marLeft w:val="0"/>
                      <w:marRight w:val="0"/>
                      <w:marTop w:val="0"/>
                      <w:marBottom w:val="0"/>
                      <w:divBdr>
                        <w:top w:val="none" w:sz="0" w:space="0" w:color="auto"/>
                        <w:left w:val="none" w:sz="0" w:space="0" w:color="auto"/>
                        <w:bottom w:val="none" w:sz="0" w:space="0" w:color="auto"/>
                        <w:right w:val="none" w:sz="0" w:space="0" w:color="auto"/>
                      </w:divBdr>
                    </w:div>
                  </w:divsChild>
                </w:div>
                <w:div w:id="1039281225">
                  <w:marLeft w:val="0"/>
                  <w:marRight w:val="0"/>
                  <w:marTop w:val="0"/>
                  <w:marBottom w:val="0"/>
                  <w:divBdr>
                    <w:top w:val="none" w:sz="0" w:space="0" w:color="auto"/>
                    <w:left w:val="none" w:sz="0" w:space="0" w:color="auto"/>
                    <w:bottom w:val="none" w:sz="0" w:space="0" w:color="auto"/>
                    <w:right w:val="none" w:sz="0" w:space="0" w:color="auto"/>
                  </w:divBdr>
                  <w:divsChild>
                    <w:div w:id="1309363347">
                      <w:marLeft w:val="0"/>
                      <w:marRight w:val="0"/>
                      <w:marTop w:val="0"/>
                      <w:marBottom w:val="0"/>
                      <w:divBdr>
                        <w:top w:val="none" w:sz="0" w:space="0" w:color="auto"/>
                        <w:left w:val="none" w:sz="0" w:space="0" w:color="auto"/>
                        <w:bottom w:val="none" w:sz="0" w:space="0" w:color="auto"/>
                        <w:right w:val="none" w:sz="0" w:space="0" w:color="auto"/>
                      </w:divBdr>
                    </w:div>
                  </w:divsChild>
                </w:div>
                <w:div w:id="1132750089">
                  <w:marLeft w:val="0"/>
                  <w:marRight w:val="0"/>
                  <w:marTop w:val="0"/>
                  <w:marBottom w:val="0"/>
                  <w:divBdr>
                    <w:top w:val="none" w:sz="0" w:space="0" w:color="auto"/>
                    <w:left w:val="none" w:sz="0" w:space="0" w:color="auto"/>
                    <w:bottom w:val="none" w:sz="0" w:space="0" w:color="auto"/>
                    <w:right w:val="none" w:sz="0" w:space="0" w:color="auto"/>
                  </w:divBdr>
                  <w:divsChild>
                    <w:div w:id="398016912">
                      <w:marLeft w:val="0"/>
                      <w:marRight w:val="0"/>
                      <w:marTop w:val="0"/>
                      <w:marBottom w:val="0"/>
                      <w:divBdr>
                        <w:top w:val="none" w:sz="0" w:space="0" w:color="auto"/>
                        <w:left w:val="none" w:sz="0" w:space="0" w:color="auto"/>
                        <w:bottom w:val="none" w:sz="0" w:space="0" w:color="auto"/>
                        <w:right w:val="none" w:sz="0" w:space="0" w:color="auto"/>
                      </w:divBdr>
                    </w:div>
                  </w:divsChild>
                </w:div>
                <w:div w:id="1910260389">
                  <w:marLeft w:val="0"/>
                  <w:marRight w:val="0"/>
                  <w:marTop w:val="0"/>
                  <w:marBottom w:val="0"/>
                  <w:divBdr>
                    <w:top w:val="none" w:sz="0" w:space="0" w:color="auto"/>
                    <w:left w:val="none" w:sz="0" w:space="0" w:color="auto"/>
                    <w:bottom w:val="none" w:sz="0" w:space="0" w:color="auto"/>
                    <w:right w:val="none" w:sz="0" w:space="0" w:color="auto"/>
                  </w:divBdr>
                  <w:divsChild>
                    <w:div w:id="19662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770203">
      <w:bodyDiv w:val="1"/>
      <w:marLeft w:val="0"/>
      <w:marRight w:val="0"/>
      <w:marTop w:val="0"/>
      <w:marBottom w:val="0"/>
      <w:divBdr>
        <w:top w:val="none" w:sz="0" w:space="0" w:color="auto"/>
        <w:left w:val="none" w:sz="0" w:space="0" w:color="auto"/>
        <w:bottom w:val="none" w:sz="0" w:space="0" w:color="auto"/>
        <w:right w:val="none" w:sz="0" w:space="0" w:color="auto"/>
      </w:divBdr>
    </w:div>
    <w:div w:id="1360935715">
      <w:bodyDiv w:val="1"/>
      <w:marLeft w:val="0"/>
      <w:marRight w:val="0"/>
      <w:marTop w:val="0"/>
      <w:marBottom w:val="0"/>
      <w:divBdr>
        <w:top w:val="none" w:sz="0" w:space="0" w:color="auto"/>
        <w:left w:val="none" w:sz="0" w:space="0" w:color="auto"/>
        <w:bottom w:val="none" w:sz="0" w:space="0" w:color="auto"/>
        <w:right w:val="none" w:sz="0" w:space="0" w:color="auto"/>
      </w:divBdr>
    </w:div>
    <w:div w:id="1369332953">
      <w:bodyDiv w:val="1"/>
      <w:marLeft w:val="0"/>
      <w:marRight w:val="0"/>
      <w:marTop w:val="0"/>
      <w:marBottom w:val="0"/>
      <w:divBdr>
        <w:top w:val="none" w:sz="0" w:space="0" w:color="auto"/>
        <w:left w:val="none" w:sz="0" w:space="0" w:color="auto"/>
        <w:bottom w:val="none" w:sz="0" w:space="0" w:color="auto"/>
        <w:right w:val="none" w:sz="0" w:space="0" w:color="auto"/>
      </w:divBdr>
    </w:div>
    <w:div w:id="1375930319">
      <w:bodyDiv w:val="1"/>
      <w:marLeft w:val="0"/>
      <w:marRight w:val="0"/>
      <w:marTop w:val="0"/>
      <w:marBottom w:val="0"/>
      <w:divBdr>
        <w:top w:val="none" w:sz="0" w:space="0" w:color="auto"/>
        <w:left w:val="none" w:sz="0" w:space="0" w:color="auto"/>
        <w:bottom w:val="none" w:sz="0" w:space="0" w:color="auto"/>
        <w:right w:val="none" w:sz="0" w:space="0" w:color="auto"/>
      </w:divBdr>
    </w:div>
    <w:div w:id="1378973873">
      <w:bodyDiv w:val="1"/>
      <w:marLeft w:val="0"/>
      <w:marRight w:val="0"/>
      <w:marTop w:val="0"/>
      <w:marBottom w:val="0"/>
      <w:divBdr>
        <w:top w:val="none" w:sz="0" w:space="0" w:color="auto"/>
        <w:left w:val="none" w:sz="0" w:space="0" w:color="auto"/>
        <w:bottom w:val="none" w:sz="0" w:space="0" w:color="auto"/>
        <w:right w:val="none" w:sz="0" w:space="0" w:color="auto"/>
      </w:divBdr>
    </w:div>
    <w:div w:id="1390110022">
      <w:bodyDiv w:val="1"/>
      <w:marLeft w:val="0"/>
      <w:marRight w:val="0"/>
      <w:marTop w:val="0"/>
      <w:marBottom w:val="0"/>
      <w:divBdr>
        <w:top w:val="none" w:sz="0" w:space="0" w:color="auto"/>
        <w:left w:val="none" w:sz="0" w:space="0" w:color="auto"/>
        <w:bottom w:val="none" w:sz="0" w:space="0" w:color="auto"/>
        <w:right w:val="none" w:sz="0" w:space="0" w:color="auto"/>
      </w:divBdr>
    </w:div>
    <w:div w:id="1397120398">
      <w:bodyDiv w:val="1"/>
      <w:marLeft w:val="0"/>
      <w:marRight w:val="0"/>
      <w:marTop w:val="0"/>
      <w:marBottom w:val="0"/>
      <w:divBdr>
        <w:top w:val="none" w:sz="0" w:space="0" w:color="auto"/>
        <w:left w:val="none" w:sz="0" w:space="0" w:color="auto"/>
        <w:bottom w:val="none" w:sz="0" w:space="0" w:color="auto"/>
        <w:right w:val="none" w:sz="0" w:space="0" w:color="auto"/>
      </w:divBdr>
    </w:div>
    <w:div w:id="1398237420">
      <w:bodyDiv w:val="1"/>
      <w:marLeft w:val="0"/>
      <w:marRight w:val="0"/>
      <w:marTop w:val="0"/>
      <w:marBottom w:val="0"/>
      <w:divBdr>
        <w:top w:val="none" w:sz="0" w:space="0" w:color="auto"/>
        <w:left w:val="none" w:sz="0" w:space="0" w:color="auto"/>
        <w:bottom w:val="none" w:sz="0" w:space="0" w:color="auto"/>
        <w:right w:val="none" w:sz="0" w:space="0" w:color="auto"/>
      </w:divBdr>
    </w:div>
    <w:div w:id="1401902127">
      <w:bodyDiv w:val="1"/>
      <w:marLeft w:val="0"/>
      <w:marRight w:val="0"/>
      <w:marTop w:val="0"/>
      <w:marBottom w:val="0"/>
      <w:divBdr>
        <w:top w:val="none" w:sz="0" w:space="0" w:color="auto"/>
        <w:left w:val="none" w:sz="0" w:space="0" w:color="auto"/>
        <w:bottom w:val="none" w:sz="0" w:space="0" w:color="auto"/>
        <w:right w:val="none" w:sz="0" w:space="0" w:color="auto"/>
      </w:divBdr>
      <w:divsChild>
        <w:div w:id="53547151">
          <w:marLeft w:val="0"/>
          <w:marRight w:val="0"/>
          <w:marTop w:val="0"/>
          <w:marBottom w:val="0"/>
          <w:divBdr>
            <w:top w:val="none" w:sz="0" w:space="0" w:color="auto"/>
            <w:left w:val="none" w:sz="0" w:space="0" w:color="auto"/>
            <w:bottom w:val="none" w:sz="0" w:space="0" w:color="auto"/>
            <w:right w:val="none" w:sz="0" w:space="0" w:color="auto"/>
          </w:divBdr>
        </w:div>
        <w:div w:id="969047731">
          <w:marLeft w:val="0"/>
          <w:marRight w:val="0"/>
          <w:marTop w:val="0"/>
          <w:marBottom w:val="0"/>
          <w:divBdr>
            <w:top w:val="none" w:sz="0" w:space="0" w:color="auto"/>
            <w:left w:val="none" w:sz="0" w:space="0" w:color="auto"/>
            <w:bottom w:val="none" w:sz="0" w:space="0" w:color="auto"/>
            <w:right w:val="none" w:sz="0" w:space="0" w:color="auto"/>
          </w:divBdr>
        </w:div>
      </w:divsChild>
    </w:div>
    <w:div w:id="1430589772">
      <w:bodyDiv w:val="1"/>
      <w:marLeft w:val="0"/>
      <w:marRight w:val="0"/>
      <w:marTop w:val="0"/>
      <w:marBottom w:val="0"/>
      <w:divBdr>
        <w:top w:val="none" w:sz="0" w:space="0" w:color="auto"/>
        <w:left w:val="none" w:sz="0" w:space="0" w:color="auto"/>
        <w:bottom w:val="none" w:sz="0" w:space="0" w:color="auto"/>
        <w:right w:val="none" w:sz="0" w:space="0" w:color="auto"/>
      </w:divBdr>
    </w:div>
    <w:div w:id="1432892576">
      <w:bodyDiv w:val="1"/>
      <w:marLeft w:val="0"/>
      <w:marRight w:val="0"/>
      <w:marTop w:val="0"/>
      <w:marBottom w:val="0"/>
      <w:divBdr>
        <w:top w:val="none" w:sz="0" w:space="0" w:color="auto"/>
        <w:left w:val="none" w:sz="0" w:space="0" w:color="auto"/>
        <w:bottom w:val="none" w:sz="0" w:space="0" w:color="auto"/>
        <w:right w:val="none" w:sz="0" w:space="0" w:color="auto"/>
      </w:divBdr>
    </w:div>
    <w:div w:id="1438404591">
      <w:bodyDiv w:val="1"/>
      <w:marLeft w:val="0"/>
      <w:marRight w:val="0"/>
      <w:marTop w:val="0"/>
      <w:marBottom w:val="0"/>
      <w:divBdr>
        <w:top w:val="none" w:sz="0" w:space="0" w:color="auto"/>
        <w:left w:val="none" w:sz="0" w:space="0" w:color="auto"/>
        <w:bottom w:val="none" w:sz="0" w:space="0" w:color="auto"/>
        <w:right w:val="none" w:sz="0" w:space="0" w:color="auto"/>
      </w:divBdr>
    </w:div>
    <w:div w:id="1439834450">
      <w:bodyDiv w:val="1"/>
      <w:marLeft w:val="0"/>
      <w:marRight w:val="0"/>
      <w:marTop w:val="0"/>
      <w:marBottom w:val="0"/>
      <w:divBdr>
        <w:top w:val="none" w:sz="0" w:space="0" w:color="auto"/>
        <w:left w:val="none" w:sz="0" w:space="0" w:color="auto"/>
        <w:bottom w:val="none" w:sz="0" w:space="0" w:color="auto"/>
        <w:right w:val="none" w:sz="0" w:space="0" w:color="auto"/>
      </w:divBdr>
    </w:div>
    <w:div w:id="1443768639">
      <w:bodyDiv w:val="1"/>
      <w:marLeft w:val="0"/>
      <w:marRight w:val="0"/>
      <w:marTop w:val="0"/>
      <w:marBottom w:val="0"/>
      <w:divBdr>
        <w:top w:val="none" w:sz="0" w:space="0" w:color="auto"/>
        <w:left w:val="none" w:sz="0" w:space="0" w:color="auto"/>
        <w:bottom w:val="none" w:sz="0" w:space="0" w:color="auto"/>
        <w:right w:val="none" w:sz="0" w:space="0" w:color="auto"/>
      </w:divBdr>
    </w:div>
    <w:div w:id="1455176681">
      <w:bodyDiv w:val="1"/>
      <w:marLeft w:val="0"/>
      <w:marRight w:val="0"/>
      <w:marTop w:val="0"/>
      <w:marBottom w:val="0"/>
      <w:divBdr>
        <w:top w:val="none" w:sz="0" w:space="0" w:color="auto"/>
        <w:left w:val="none" w:sz="0" w:space="0" w:color="auto"/>
        <w:bottom w:val="none" w:sz="0" w:space="0" w:color="auto"/>
        <w:right w:val="none" w:sz="0" w:space="0" w:color="auto"/>
      </w:divBdr>
    </w:div>
    <w:div w:id="1469281538">
      <w:bodyDiv w:val="1"/>
      <w:marLeft w:val="0"/>
      <w:marRight w:val="0"/>
      <w:marTop w:val="0"/>
      <w:marBottom w:val="0"/>
      <w:divBdr>
        <w:top w:val="none" w:sz="0" w:space="0" w:color="auto"/>
        <w:left w:val="none" w:sz="0" w:space="0" w:color="auto"/>
        <w:bottom w:val="none" w:sz="0" w:space="0" w:color="auto"/>
        <w:right w:val="none" w:sz="0" w:space="0" w:color="auto"/>
      </w:divBdr>
    </w:div>
    <w:div w:id="1476946309">
      <w:bodyDiv w:val="1"/>
      <w:marLeft w:val="0"/>
      <w:marRight w:val="0"/>
      <w:marTop w:val="0"/>
      <w:marBottom w:val="0"/>
      <w:divBdr>
        <w:top w:val="none" w:sz="0" w:space="0" w:color="auto"/>
        <w:left w:val="none" w:sz="0" w:space="0" w:color="auto"/>
        <w:bottom w:val="none" w:sz="0" w:space="0" w:color="auto"/>
        <w:right w:val="none" w:sz="0" w:space="0" w:color="auto"/>
      </w:divBdr>
    </w:div>
    <w:div w:id="1487865157">
      <w:bodyDiv w:val="1"/>
      <w:marLeft w:val="0"/>
      <w:marRight w:val="0"/>
      <w:marTop w:val="0"/>
      <w:marBottom w:val="0"/>
      <w:divBdr>
        <w:top w:val="none" w:sz="0" w:space="0" w:color="auto"/>
        <w:left w:val="none" w:sz="0" w:space="0" w:color="auto"/>
        <w:bottom w:val="none" w:sz="0" w:space="0" w:color="auto"/>
        <w:right w:val="none" w:sz="0" w:space="0" w:color="auto"/>
      </w:divBdr>
    </w:div>
    <w:div w:id="1488206508">
      <w:bodyDiv w:val="1"/>
      <w:marLeft w:val="0"/>
      <w:marRight w:val="0"/>
      <w:marTop w:val="0"/>
      <w:marBottom w:val="0"/>
      <w:divBdr>
        <w:top w:val="none" w:sz="0" w:space="0" w:color="auto"/>
        <w:left w:val="none" w:sz="0" w:space="0" w:color="auto"/>
        <w:bottom w:val="none" w:sz="0" w:space="0" w:color="auto"/>
        <w:right w:val="none" w:sz="0" w:space="0" w:color="auto"/>
      </w:divBdr>
    </w:div>
    <w:div w:id="1506549156">
      <w:bodyDiv w:val="1"/>
      <w:marLeft w:val="0"/>
      <w:marRight w:val="0"/>
      <w:marTop w:val="0"/>
      <w:marBottom w:val="0"/>
      <w:divBdr>
        <w:top w:val="none" w:sz="0" w:space="0" w:color="auto"/>
        <w:left w:val="none" w:sz="0" w:space="0" w:color="auto"/>
        <w:bottom w:val="none" w:sz="0" w:space="0" w:color="auto"/>
        <w:right w:val="none" w:sz="0" w:space="0" w:color="auto"/>
      </w:divBdr>
    </w:div>
    <w:div w:id="1523787515">
      <w:bodyDiv w:val="1"/>
      <w:marLeft w:val="0"/>
      <w:marRight w:val="0"/>
      <w:marTop w:val="0"/>
      <w:marBottom w:val="0"/>
      <w:divBdr>
        <w:top w:val="none" w:sz="0" w:space="0" w:color="auto"/>
        <w:left w:val="none" w:sz="0" w:space="0" w:color="auto"/>
        <w:bottom w:val="none" w:sz="0" w:space="0" w:color="auto"/>
        <w:right w:val="none" w:sz="0" w:space="0" w:color="auto"/>
      </w:divBdr>
    </w:div>
    <w:div w:id="1525317447">
      <w:bodyDiv w:val="1"/>
      <w:marLeft w:val="0"/>
      <w:marRight w:val="0"/>
      <w:marTop w:val="0"/>
      <w:marBottom w:val="0"/>
      <w:divBdr>
        <w:top w:val="none" w:sz="0" w:space="0" w:color="auto"/>
        <w:left w:val="none" w:sz="0" w:space="0" w:color="auto"/>
        <w:bottom w:val="none" w:sz="0" w:space="0" w:color="auto"/>
        <w:right w:val="none" w:sz="0" w:space="0" w:color="auto"/>
      </w:divBdr>
    </w:div>
    <w:div w:id="1529564361">
      <w:bodyDiv w:val="1"/>
      <w:marLeft w:val="0"/>
      <w:marRight w:val="0"/>
      <w:marTop w:val="0"/>
      <w:marBottom w:val="0"/>
      <w:divBdr>
        <w:top w:val="none" w:sz="0" w:space="0" w:color="auto"/>
        <w:left w:val="none" w:sz="0" w:space="0" w:color="auto"/>
        <w:bottom w:val="none" w:sz="0" w:space="0" w:color="auto"/>
        <w:right w:val="none" w:sz="0" w:space="0" w:color="auto"/>
      </w:divBdr>
    </w:div>
    <w:div w:id="1532912364">
      <w:bodyDiv w:val="1"/>
      <w:marLeft w:val="0"/>
      <w:marRight w:val="0"/>
      <w:marTop w:val="0"/>
      <w:marBottom w:val="0"/>
      <w:divBdr>
        <w:top w:val="none" w:sz="0" w:space="0" w:color="auto"/>
        <w:left w:val="none" w:sz="0" w:space="0" w:color="auto"/>
        <w:bottom w:val="none" w:sz="0" w:space="0" w:color="auto"/>
        <w:right w:val="none" w:sz="0" w:space="0" w:color="auto"/>
      </w:divBdr>
    </w:div>
    <w:div w:id="1542093180">
      <w:bodyDiv w:val="1"/>
      <w:marLeft w:val="0"/>
      <w:marRight w:val="0"/>
      <w:marTop w:val="0"/>
      <w:marBottom w:val="0"/>
      <w:divBdr>
        <w:top w:val="none" w:sz="0" w:space="0" w:color="auto"/>
        <w:left w:val="none" w:sz="0" w:space="0" w:color="auto"/>
        <w:bottom w:val="none" w:sz="0" w:space="0" w:color="auto"/>
        <w:right w:val="none" w:sz="0" w:space="0" w:color="auto"/>
      </w:divBdr>
    </w:div>
    <w:div w:id="1553928539">
      <w:bodyDiv w:val="1"/>
      <w:marLeft w:val="0"/>
      <w:marRight w:val="0"/>
      <w:marTop w:val="0"/>
      <w:marBottom w:val="0"/>
      <w:divBdr>
        <w:top w:val="none" w:sz="0" w:space="0" w:color="auto"/>
        <w:left w:val="none" w:sz="0" w:space="0" w:color="auto"/>
        <w:bottom w:val="none" w:sz="0" w:space="0" w:color="auto"/>
        <w:right w:val="none" w:sz="0" w:space="0" w:color="auto"/>
      </w:divBdr>
    </w:div>
    <w:div w:id="1555703566">
      <w:bodyDiv w:val="1"/>
      <w:marLeft w:val="0"/>
      <w:marRight w:val="0"/>
      <w:marTop w:val="0"/>
      <w:marBottom w:val="0"/>
      <w:divBdr>
        <w:top w:val="none" w:sz="0" w:space="0" w:color="auto"/>
        <w:left w:val="none" w:sz="0" w:space="0" w:color="auto"/>
        <w:bottom w:val="none" w:sz="0" w:space="0" w:color="auto"/>
        <w:right w:val="none" w:sz="0" w:space="0" w:color="auto"/>
      </w:divBdr>
    </w:div>
    <w:div w:id="1576016648">
      <w:bodyDiv w:val="1"/>
      <w:marLeft w:val="0"/>
      <w:marRight w:val="0"/>
      <w:marTop w:val="0"/>
      <w:marBottom w:val="0"/>
      <w:divBdr>
        <w:top w:val="none" w:sz="0" w:space="0" w:color="auto"/>
        <w:left w:val="none" w:sz="0" w:space="0" w:color="auto"/>
        <w:bottom w:val="none" w:sz="0" w:space="0" w:color="auto"/>
        <w:right w:val="none" w:sz="0" w:space="0" w:color="auto"/>
      </w:divBdr>
    </w:div>
    <w:div w:id="1582712845">
      <w:bodyDiv w:val="1"/>
      <w:marLeft w:val="0"/>
      <w:marRight w:val="0"/>
      <w:marTop w:val="0"/>
      <w:marBottom w:val="0"/>
      <w:divBdr>
        <w:top w:val="none" w:sz="0" w:space="0" w:color="auto"/>
        <w:left w:val="none" w:sz="0" w:space="0" w:color="auto"/>
        <w:bottom w:val="none" w:sz="0" w:space="0" w:color="auto"/>
        <w:right w:val="none" w:sz="0" w:space="0" w:color="auto"/>
      </w:divBdr>
    </w:div>
    <w:div w:id="1592082980">
      <w:bodyDiv w:val="1"/>
      <w:marLeft w:val="0"/>
      <w:marRight w:val="0"/>
      <w:marTop w:val="0"/>
      <w:marBottom w:val="0"/>
      <w:divBdr>
        <w:top w:val="none" w:sz="0" w:space="0" w:color="auto"/>
        <w:left w:val="none" w:sz="0" w:space="0" w:color="auto"/>
        <w:bottom w:val="none" w:sz="0" w:space="0" w:color="auto"/>
        <w:right w:val="none" w:sz="0" w:space="0" w:color="auto"/>
      </w:divBdr>
    </w:div>
    <w:div w:id="1600681310">
      <w:bodyDiv w:val="1"/>
      <w:marLeft w:val="0"/>
      <w:marRight w:val="0"/>
      <w:marTop w:val="0"/>
      <w:marBottom w:val="0"/>
      <w:divBdr>
        <w:top w:val="none" w:sz="0" w:space="0" w:color="auto"/>
        <w:left w:val="none" w:sz="0" w:space="0" w:color="auto"/>
        <w:bottom w:val="none" w:sz="0" w:space="0" w:color="auto"/>
        <w:right w:val="none" w:sz="0" w:space="0" w:color="auto"/>
      </w:divBdr>
    </w:div>
    <w:div w:id="1601179120">
      <w:bodyDiv w:val="1"/>
      <w:marLeft w:val="0"/>
      <w:marRight w:val="0"/>
      <w:marTop w:val="0"/>
      <w:marBottom w:val="0"/>
      <w:divBdr>
        <w:top w:val="none" w:sz="0" w:space="0" w:color="auto"/>
        <w:left w:val="none" w:sz="0" w:space="0" w:color="auto"/>
        <w:bottom w:val="none" w:sz="0" w:space="0" w:color="auto"/>
        <w:right w:val="none" w:sz="0" w:space="0" w:color="auto"/>
      </w:divBdr>
    </w:div>
    <w:div w:id="1606887774">
      <w:bodyDiv w:val="1"/>
      <w:marLeft w:val="0"/>
      <w:marRight w:val="0"/>
      <w:marTop w:val="0"/>
      <w:marBottom w:val="0"/>
      <w:divBdr>
        <w:top w:val="none" w:sz="0" w:space="0" w:color="auto"/>
        <w:left w:val="none" w:sz="0" w:space="0" w:color="auto"/>
        <w:bottom w:val="none" w:sz="0" w:space="0" w:color="auto"/>
        <w:right w:val="none" w:sz="0" w:space="0" w:color="auto"/>
      </w:divBdr>
    </w:div>
    <w:div w:id="1616018088">
      <w:bodyDiv w:val="1"/>
      <w:marLeft w:val="0"/>
      <w:marRight w:val="0"/>
      <w:marTop w:val="0"/>
      <w:marBottom w:val="0"/>
      <w:divBdr>
        <w:top w:val="none" w:sz="0" w:space="0" w:color="auto"/>
        <w:left w:val="none" w:sz="0" w:space="0" w:color="auto"/>
        <w:bottom w:val="none" w:sz="0" w:space="0" w:color="auto"/>
        <w:right w:val="none" w:sz="0" w:space="0" w:color="auto"/>
      </w:divBdr>
    </w:div>
    <w:div w:id="1626623355">
      <w:bodyDiv w:val="1"/>
      <w:marLeft w:val="0"/>
      <w:marRight w:val="0"/>
      <w:marTop w:val="0"/>
      <w:marBottom w:val="0"/>
      <w:divBdr>
        <w:top w:val="none" w:sz="0" w:space="0" w:color="auto"/>
        <w:left w:val="none" w:sz="0" w:space="0" w:color="auto"/>
        <w:bottom w:val="none" w:sz="0" w:space="0" w:color="auto"/>
        <w:right w:val="none" w:sz="0" w:space="0" w:color="auto"/>
      </w:divBdr>
    </w:div>
    <w:div w:id="1628047912">
      <w:bodyDiv w:val="1"/>
      <w:marLeft w:val="0"/>
      <w:marRight w:val="0"/>
      <w:marTop w:val="0"/>
      <w:marBottom w:val="0"/>
      <w:divBdr>
        <w:top w:val="none" w:sz="0" w:space="0" w:color="auto"/>
        <w:left w:val="none" w:sz="0" w:space="0" w:color="auto"/>
        <w:bottom w:val="none" w:sz="0" w:space="0" w:color="auto"/>
        <w:right w:val="none" w:sz="0" w:space="0" w:color="auto"/>
      </w:divBdr>
    </w:div>
    <w:div w:id="1633363224">
      <w:bodyDiv w:val="1"/>
      <w:marLeft w:val="0"/>
      <w:marRight w:val="0"/>
      <w:marTop w:val="0"/>
      <w:marBottom w:val="0"/>
      <w:divBdr>
        <w:top w:val="none" w:sz="0" w:space="0" w:color="auto"/>
        <w:left w:val="none" w:sz="0" w:space="0" w:color="auto"/>
        <w:bottom w:val="none" w:sz="0" w:space="0" w:color="auto"/>
        <w:right w:val="none" w:sz="0" w:space="0" w:color="auto"/>
      </w:divBdr>
    </w:div>
    <w:div w:id="1645964781">
      <w:bodyDiv w:val="1"/>
      <w:marLeft w:val="0"/>
      <w:marRight w:val="0"/>
      <w:marTop w:val="0"/>
      <w:marBottom w:val="0"/>
      <w:divBdr>
        <w:top w:val="none" w:sz="0" w:space="0" w:color="auto"/>
        <w:left w:val="none" w:sz="0" w:space="0" w:color="auto"/>
        <w:bottom w:val="none" w:sz="0" w:space="0" w:color="auto"/>
        <w:right w:val="none" w:sz="0" w:space="0" w:color="auto"/>
      </w:divBdr>
    </w:div>
    <w:div w:id="1650090331">
      <w:bodyDiv w:val="1"/>
      <w:marLeft w:val="0"/>
      <w:marRight w:val="0"/>
      <w:marTop w:val="0"/>
      <w:marBottom w:val="0"/>
      <w:divBdr>
        <w:top w:val="none" w:sz="0" w:space="0" w:color="auto"/>
        <w:left w:val="none" w:sz="0" w:space="0" w:color="auto"/>
        <w:bottom w:val="none" w:sz="0" w:space="0" w:color="auto"/>
        <w:right w:val="none" w:sz="0" w:space="0" w:color="auto"/>
      </w:divBdr>
    </w:div>
    <w:div w:id="1651137009">
      <w:bodyDiv w:val="1"/>
      <w:marLeft w:val="0"/>
      <w:marRight w:val="0"/>
      <w:marTop w:val="0"/>
      <w:marBottom w:val="0"/>
      <w:divBdr>
        <w:top w:val="none" w:sz="0" w:space="0" w:color="auto"/>
        <w:left w:val="none" w:sz="0" w:space="0" w:color="auto"/>
        <w:bottom w:val="none" w:sz="0" w:space="0" w:color="auto"/>
        <w:right w:val="none" w:sz="0" w:space="0" w:color="auto"/>
      </w:divBdr>
    </w:div>
    <w:div w:id="1659921357">
      <w:bodyDiv w:val="1"/>
      <w:marLeft w:val="0"/>
      <w:marRight w:val="0"/>
      <w:marTop w:val="0"/>
      <w:marBottom w:val="0"/>
      <w:divBdr>
        <w:top w:val="none" w:sz="0" w:space="0" w:color="auto"/>
        <w:left w:val="none" w:sz="0" w:space="0" w:color="auto"/>
        <w:bottom w:val="none" w:sz="0" w:space="0" w:color="auto"/>
        <w:right w:val="none" w:sz="0" w:space="0" w:color="auto"/>
      </w:divBdr>
    </w:div>
    <w:div w:id="1666008572">
      <w:bodyDiv w:val="1"/>
      <w:marLeft w:val="0"/>
      <w:marRight w:val="0"/>
      <w:marTop w:val="0"/>
      <w:marBottom w:val="0"/>
      <w:divBdr>
        <w:top w:val="none" w:sz="0" w:space="0" w:color="auto"/>
        <w:left w:val="none" w:sz="0" w:space="0" w:color="auto"/>
        <w:bottom w:val="none" w:sz="0" w:space="0" w:color="auto"/>
        <w:right w:val="none" w:sz="0" w:space="0" w:color="auto"/>
      </w:divBdr>
    </w:div>
    <w:div w:id="1679575889">
      <w:bodyDiv w:val="1"/>
      <w:marLeft w:val="0"/>
      <w:marRight w:val="0"/>
      <w:marTop w:val="0"/>
      <w:marBottom w:val="0"/>
      <w:divBdr>
        <w:top w:val="none" w:sz="0" w:space="0" w:color="auto"/>
        <w:left w:val="none" w:sz="0" w:space="0" w:color="auto"/>
        <w:bottom w:val="none" w:sz="0" w:space="0" w:color="auto"/>
        <w:right w:val="none" w:sz="0" w:space="0" w:color="auto"/>
      </w:divBdr>
    </w:div>
    <w:div w:id="1682200485">
      <w:bodyDiv w:val="1"/>
      <w:marLeft w:val="0"/>
      <w:marRight w:val="0"/>
      <w:marTop w:val="0"/>
      <w:marBottom w:val="0"/>
      <w:divBdr>
        <w:top w:val="none" w:sz="0" w:space="0" w:color="auto"/>
        <w:left w:val="none" w:sz="0" w:space="0" w:color="auto"/>
        <w:bottom w:val="none" w:sz="0" w:space="0" w:color="auto"/>
        <w:right w:val="none" w:sz="0" w:space="0" w:color="auto"/>
      </w:divBdr>
    </w:div>
    <w:div w:id="1683580750">
      <w:bodyDiv w:val="1"/>
      <w:marLeft w:val="0"/>
      <w:marRight w:val="0"/>
      <w:marTop w:val="0"/>
      <w:marBottom w:val="0"/>
      <w:divBdr>
        <w:top w:val="none" w:sz="0" w:space="0" w:color="auto"/>
        <w:left w:val="none" w:sz="0" w:space="0" w:color="auto"/>
        <w:bottom w:val="none" w:sz="0" w:space="0" w:color="auto"/>
        <w:right w:val="none" w:sz="0" w:space="0" w:color="auto"/>
      </w:divBdr>
    </w:div>
    <w:div w:id="1684893788">
      <w:bodyDiv w:val="1"/>
      <w:marLeft w:val="0"/>
      <w:marRight w:val="0"/>
      <w:marTop w:val="0"/>
      <w:marBottom w:val="0"/>
      <w:divBdr>
        <w:top w:val="none" w:sz="0" w:space="0" w:color="auto"/>
        <w:left w:val="none" w:sz="0" w:space="0" w:color="auto"/>
        <w:bottom w:val="none" w:sz="0" w:space="0" w:color="auto"/>
        <w:right w:val="none" w:sz="0" w:space="0" w:color="auto"/>
      </w:divBdr>
    </w:div>
    <w:div w:id="1687517531">
      <w:bodyDiv w:val="1"/>
      <w:marLeft w:val="0"/>
      <w:marRight w:val="0"/>
      <w:marTop w:val="0"/>
      <w:marBottom w:val="0"/>
      <w:divBdr>
        <w:top w:val="none" w:sz="0" w:space="0" w:color="auto"/>
        <w:left w:val="none" w:sz="0" w:space="0" w:color="auto"/>
        <w:bottom w:val="none" w:sz="0" w:space="0" w:color="auto"/>
        <w:right w:val="none" w:sz="0" w:space="0" w:color="auto"/>
      </w:divBdr>
    </w:div>
    <w:div w:id="1690722139">
      <w:bodyDiv w:val="1"/>
      <w:marLeft w:val="0"/>
      <w:marRight w:val="0"/>
      <w:marTop w:val="0"/>
      <w:marBottom w:val="0"/>
      <w:divBdr>
        <w:top w:val="none" w:sz="0" w:space="0" w:color="auto"/>
        <w:left w:val="none" w:sz="0" w:space="0" w:color="auto"/>
        <w:bottom w:val="none" w:sz="0" w:space="0" w:color="auto"/>
        <w:right w:val="none" w:sz="0" w:space="0" w:color="auto"/>
      </w:divBdr>
    </w:div>
    <w:div w:id="1703284224">
      <w:bodyDiv w:val="1"/>
      <w:marLeft w:val="0"/>
      <w:marRight w:val="0"/>
      <w:marTop w:val="0"/>
      <w:marBottom w:val="0"/>
      <w:divBdr>
        <w:top w:val="none" w:sz="0" w:space="0" w:color="auto"/>
        <w:left w:val="none" w:sz="0" w:space="0" w:color="auto"/>
        <w:bottom w:val="none" w:sz="0" w:space="0" w:color="auto"/>
        <w:right w:val="none" w:sz="0" w:space="0" w:color="auto"/>
      </w:divBdr>
    </w:div>
    <w:div w:id="1708066668">
      <w:bodyDiv w:val="1"/>
      <w:marLeft w:val="0"/>
      <w:marRight w:val="0"/>
      <w:marTop w:val="0"/>
      <w:marBottom w:val="0"/>
      <w:divBdr>
        <w:top w:val="none" w:sz="0" w:space="0" w:color="auto"/>
        <w:left w:val="none" w:sz="0" w:space="0" w:color="auto"/>
        <w:bottom w:val="none" w:sz="0" w:space="0" w:color="auto"/>
        <w:right w:val="none" w:sz="0" w:space="0" w:color="auto"/>
      </w:divBdr>
    </w:div>
    <w:div w:id="1712725529">
      <w:bodyDiv w:val="1"/>
      <w:marLeft w:val="0"/>
      <w:marRight w:val="0"/>
      <w:marTop w:val="0"/>
      <w:marBottom w:val="0"/>
      <w:divBdr>
        <w:top w:val="none" w:sz="0" w:space="0" w:color="auto"/>
        <w:left w:val="none" w:sz="0" w:space="0" w:color="auto"/>
        <w:bottom w:val="none" w:sz="0" w:space="0" w:color="auto"/>
        <w:right w:val="none" w:sz="0" w:space="0" w:color="auto"/>
      </w:divBdr>
    </w:div>
    <w:div w:id="1720283718">
      <w:bodyDiv w:val="1"/>
      <w:marLeft w:val="0"/>
      <w:marRight w:val="0"/>
      <w:marTop w:val="0"/>
      <w:marBottom w:val="0"/>
      <w:divBdr>
        <w:top w:val="none" w:sz="0" w:space="0" w:color="auto"/>
        <w:left w:val="none" w:sz="0" w:space="0" w:color="auto"/>
        <w:bottom w:val="none" w:sz="0" w:space="0" w:color="auto"/>
        <w:right w:val="none" w:sz="0" w:space="0" w:color="auto"/>
      </w:divBdr>
    </w:div>
    <w:div w:id="1725566389">
      <w:bodyDiv w:val="1"/>
      <w:marLeft w:val="0"/>
      <w:marRight w:val="0"/>
      <w:marTop w:val="0"/>
      <w:marBottom w:val="0"/>
      <w:divBdr>
        <w:top w:val="none" w:sz="0" w:space="0" w:color="auto"/>
        <w:left w:val="none" w:sz="0" w:space="0" w:color="auto"/>
        <w:bottom w:val="none" w:sz="0" w:space="0" w:color="auto"/>
        <w:right w:val="none" w:sz="0" w:space="0" w:color="auto"/>
      </w:divBdr>
    </w:div>
    <w:div w:id="1731809185">
      <w:bodyDiv w:val="1"/>
      <w:marLeft w:val="0"/>
      <w:marRight w:val="0"/>
      <w:marTop w:val="0"/>
      <w:marBottom w:val="0"/>
      <w:divBdr>
        <w:top w:val="none" w:sz="0" w:space="0" w:color="auto"/>
        <w:left w:val="none" w:sz="0" w:space="0" w:color="auto"/>
        <w:bottom w:val="none" w:sz="0" w:space="0" w:color="auto"/>
        <w:right w:val="none" w:sz="0" w:space="0" w:color="auto"/>
      </w:divBdr>
    </w:div>
    <w:div w:id="1739742023">
      <w:bodyDiv w:val="1"/>
      <w:marLeft w:val="0"/>
      <w:marRight w:val="0"/>
      <w:marTop w:val="0"/>
      <w:marBottom w:val="0"/>
      <w:divBdr>
        <w:top w:val="none" w:sz="0" w:space="0" w:color="auto"/>
        <w:left w:val="none" w:sz="0" w:space="0" w:color="auto"/>
        <w:bottom w:val="none" w:sz="0" w:space="0" w:color="auto"/>
        <w:right w:val="none" w:sz="0" w:space="0" w:color="auto"/>
      </w:divBdr>
    </w:div>
    <w:div w:id="1745689380">
      <w:bodyDiv w:val="1"/>
      <w:marLeft w:val="0"/>
      <w:marRight w:val="0"/>
      <w:marTop w:val="0"/>
      <w:marBottom w:val="0"/>
      <w:divBdr>
        <w:top w:val="none" w:sz="0" w:space="0" w:color="auto"/>
        <w:left w:val="none" w:sz="0" w:space="0" w:color="auto"/>
        <w:bottom w:val="none" w:sz="0" w:space="0" w:color="auto"/>
        <w:right w:val="none" w:sz="0" w:space="0" w:color="auto"/>
      </w:divBdr>
    </w:div>
    <w:div w:id="1746220512">
      <w:bodyDiv w:val="1"/>
      <w:marLeft w:val="0"/>
      <w:marRight w:val="0"/>
      <w:marTop w:val="0"/>
      <w:marBottom w:val="0"/>
      <w:divBdr>
        <w:top w:val="none" w:sz="0" w:space="0" w:color="auto"/>
        <w:left w:val="none" w:sz="0" w:space="0" w:color="auto"/>
        <w:bottom w:val="none" w:sz="0" w:space="0" w:color="auto"/>
        <w:right w:val="none" w:sz="0" w:space="0" w:color="auto"/>
      </w:divBdr>
    </w:div>
    <w:div w:id="1746221902">
      <w:bodyDiv w:val="1"/>
      <w:marLeft w:val="0"/>
      <w:marRight w:val="0"/>
      <w:marTop w:val="0"/>
      <w:marBottom w:val="0"/>
      <w:divBdr>
        <w:top w:val="none" w:sz="0" w:space="0" w:color="auto"/>
        <w:left w:val="none" w:sz="0" w:space="0" w:color="auto"/>
        <w:bottom w:val="none" w:sz="0" w:space="0" w:color="auto"/>
        <w:right w:val="none" w:sz="0" w:space="0" w:color="auto"/>
      </w:divBdr>
    </w:div>
    <w:div w:id="1758477215">
      <w:bodyDiv w:val="1"/>
      <w:marLeft w:val="0"/>
      <w:marRight w:val="0"/>
      <w:marTop w:val="0"/>
      <w:marBottom w:val="0"/>
      <w:divBdr>
        <w:top w:val="none" w:sz="0" w:space="0" w:color="auto"/>
        <w:left w:val="none" w:sz="0" w:space="0" w:color="auto"/>
        <w:bottom w:val="none" w:sz="0" w:space="0" w:color="auto"/>
        <w:right w:val="none" w:sz="0" w:space="0" w:color="auto"/>
      </w:divBdr>
    </w:div>
    <w:div w:id="1774932610">
      <w:bodyDiv w:val="1"/>
      <w:marLeft w:val="0"/>
      <w:marRight w:val="0"/>
      <w:marTop w:val="0"/>
      <w:marBottom w:val="0"/>
      <w:divBdr>
        <w:top w:val="none" w:sz="0" w:space="0" w:color="auto"/>
        <w:left w:val="none" w:sz="0" w:space="0" w:color="auto"/>
        <w:bottom w:val="none" w:sz="0" w:space="0" w:color="auto"/>
        <w:right w:val="none" w:sz="0" w:space="0" w:color="auto"/>
      </w:divBdr>
    </w:div>
    <w:div w:id="1776712349">
      <w:bodyDiv w:val="1"/>
      <w:marLeft w:val="0"/>
      <w:marRight w:val="0"/>
      <w:marTop w:val="0"/>
      <w:marBottom w:val="0"/>
      <w:divBdr>
        <w:top w:val="none" w:sz="0" w:space="0" w:color="auto"/>
        <w:left w:val="none" w:sz="0" w:space="0" w:color="auto"/>
        <w:bottom w:val="none" w:sz="0" w:space="0" w:color="auto"/>
        <w:right w:val="none" w:sz="0" w:space="0" w:color="auto"/>
      </w:divBdr>
    </w:div>
    <w:div w:id="1784423359">
      <w:bodyDiv w:val="1"/>
      <w:marLeft w:val="0"/>
      <w:marRight w:val="0"/>
      <w:marTop w:val="0"/>
      <w:marBottom w:val="0"/>
      <w:divBdr>
        <w:top w:val="none" w:sz="0" w:space="0" w:color="auto"/>
        <w:left w:val="none" w:sz="0" w:space="0" w:color="auto"/>
        <w:bottom w:val="none" w:sz="0" w:space="0" w:color="auto"/>
        <w:right w:val="none" w:sz="0" w:space="0" w:color="auto"/>
      </w:divBdr>
    </w:div>
    <w:div w:id="1784878743">
      <w:bodyDiv w:val="1"/>
      <w:marLeft w:val="0"/>
      <w:marRight w:val="0"/>
      <w:marTop w:val="0"/>
      <w:marBottom w:val="0"/>
      <w:divBdr>
        <w:top w:val="none" w:sz="0" w:space="0" w:color="auto"/>
        <w:left w:val="none" w:sz="0" w:space="0" w:color="auto"/>
        <w:bottom w:val="none" w:sz="0" w:space="0" w:color="auto"/>
        <w:right w:val="none" w:sz="0" w:space="0" w:color="auto"/>
      </w:divBdr>
    </w:div>
    <w:div w:id="1786804604">
      <w:bodyDiv w:val="1"/>
      <w:marLeft w:val="0"/>
      <w:marRight w:val="0"/>
      <w:marTop w:val="0"/>
      <w:marBottom w:val="0"/>
      <w:divBdr>
        <w:top w:val="none" w:sz="0" w:space="0" w:color="auto"/>
        <w:left w:val="none" w:sz="0" w:space="0" w:color="auto"/>
        <w:bottom w:val="none" w:sz="0" w:space="0" w:color="auto"/>
        <w:right w:val="none" w:sz="0" w:space="0" w:color="auto"/>
      </w:divBdr>
      <w:divsChild>
        <w:div w:id="144201723">
          <w:marLeft w:val="0"/>
          <w:marRight w:val="0"/>
          <w:marTop w:val="0"/>
          <w:marBottom w:val="0"/>
          <w:divBdr>
            <w:top w:val="none" w:sz="0" w:space="0" w:color="auto"/>
            <w:left w:val="none" w:sz="0" w:space="0" w:color="auto"/>
            <w:bottom w:val="none" w:sz="0" w:space="0" w:color="auto"/>
            <w:right w:val="none" w:sz="0" w:space="0" w:color="auto"/>
          </w:divBdr>
        </w:div>
      </w:divsChild>
    </w:div>
    <w:div w:id="1795708030">
      <w:bodyDiv w:val="1"/>
      <w:marLeft w:val="0"/>
      <w:marRight w:val="0"/>
      <w:marTop w:val="0"/>
      <w:marBottom w:val="0"/>
      <w:divBdr>
        <w:top w:val="none" w:sz="0" w:space="0" w:color="auto"/>
        <w:left w:val="none" w:sz="0" w:space="0" w:color="auto"/>
        <w:bottom w:val="none" w:sz="0" w:space="0" w:color="auto"/>
        <w:right w:val="none" w:sz="0" w:space="0" w:color="auto"/>
      </w:divBdr>
    </w:div>
    <w:div w:id="1796827844">
      <w:bodyDiv w:val="1"/>
      <w:marLeft w:val="0"/>
      <w:marRight w:val="0"/>
      <w:marTop w:val="0"/>
      <w:marBottom w:val="0"/>
      <w:divBdr>
        <w:top w:val="none" w:sz="0" w:space="0" w:color="auto"/>
        <w:left w:val="none" w:sz="0" w:space="0" w:color="auto"/>
        <w:bottom w:val="none" w:sz="0" w:space="0" w:color="auto"/>
        <w:right w:val="none" w:sz="0" w:space="0" w:color="auto"/>
      </w:divBdr>
    </w:div>
    <w:div w:id="1820223937">
      <w:bodyDiv w:val="1"/>
      <w:marLeft w:val="0"/>
      <w:marRight w:val="0"/>
      <w:marTop w:val="0"/>
      <w:marBottom w:val="0"/>
      <w:divBdr>
        <w:top w:val="none" w:sz="0" w:space="0" w:color="auto"/>
        <w:left w:val="none" w:sz="0" w:space="0" w:color="auto"/>
        <w:bottom w:val="none" w:sz="0" w:space="0" w:color="auto"/>
        <w:right w:val="none" w:sz="0" w:space="0" w:color="auto"/>
      </w:divBdr>
    </w:div>
    <w:div w:id="1840150032">
      <w:bodyDiv w:val="1"/>
      <w:marLeft w:val="0"/>
      <w:marRight w:val="0"/>
      <w:marTop w:val="0"/>
      <w:marBottom w:val="0"/>
      <w:divBdr>
        <w:top w:val="none" w:sz="0" w:space="0" w:color="auto"/>
        <w:left w:val="none" w:sz="0" w:space="0" w:color="auto"/>
        <w:bottom w:val="none" w:sz="0" w:space="0" w:color="auto"/>
        <w:right w:val="none" w:sz="0" w:space="0" w:color="auto"/>
      </w:divBdr>
    </w:div>
    <w:div w:id="1844514658">
      <w:bodyDiv w:val="1"/>
      <w:marLeft w:val="0"/>
      <w:marRight w:val="0"/>
      <w:marTop w:val="0"/>
      <w:marBottom w:val="0"/>
      <w:divBdr>
        <w:top w:val="none" w:sz="0" w:space="0" w:color="auto"/>
        <w:left w:val="none" w:sz="0" w:space="0" w:color="auto"/>
        <w:bottom w:val="none" w:sz="0" w:space="0" w:color="auto"/>
        <w:right w:val="none" w:sz="0" w:space="0" w:color="auto"/>
      </w:divBdr>
    </w:div>
    <w:div w:id="1854219036">
      <w:bodyDiv w:val="1"/>
      <w:marLeft w:val="0"/>
      <w:marRight w:val="0"/>
      <w:marTop w:val="0"/>
      <w:marBottom w:val="0"/>
      <w:divBdr>
        <w:top w:val="none" w:sz="0" w:space="0" w:color="auto"/>
        <w:left w:val="none" w:sz="0" w:space="0" w:color="auto"/>
        <w:bottom w:val="none" w:sz="0" w:space="0" w:color="auto"/>
        <w:right w:val="none" w:sz="0" w:space="0" w:color="auto"/>
      </w:divBdr>
    </w:div>
    <w:div w:id="1854680359">
      <w:bodyDiv w:val="1"/>
      <w:marLeft w:val="0"/>
      <w:marRight w:val="0"/>
      <w:marTop w:val="0"/>
      <w:marBottom w:val="0"/>
      <w:divBdr>
        <w:top w:val="none" w:sz="0" w:space="0" w:color="auto"/>
        <w:left w:val="none" w:sz="0" w:space="0" w:color="auto"/>
        <w:bottom w:val="none" w:sz="0" w:space="0" w:color="auto"/>
        <w:right w:val="none" w:sz="0" w:space="0" w:color="auto"/>
      </w:divBdr>
    </w:div>
    <w:div w:id="1866939184">
      <w:bodyDiv w:val="1"/>
      <w:marLeft w:val="0"/>
      <w:marRight w:val="0"/>
      <w:marTop w:val="0"/>
      <w:marBottom w:val="0"/>
      <w:divBdr>
        <w:top w:val="none" w:sz="0" w:space="0" w:color="auto"/>
        <w:left w:val="none" w:sz="0" w:space="0" w:color="auto"/>
        <w:bottom w:val="none" w:sz="0" w:space="0" w:color="auto"/>
        <w:right w:val="none" w:sz="0" w:space="0" w:color="auto"/>
      </w:divBdr>
    </w:div>
    <w:div w:id="1867716125">
      <w:bodyDiv w:val="1"/>
      <w:marLeft w:val="0"/>
      <w:marRight w:val="0"/>
      <w:marTop w:val="0"/>
      <w:marBottom w:val="0"/>
      <w:divBdr>
        <w:top w:val="none" w:sz="0" w:space="0" w:color="auto"/>
        <w:left w:val="none" w:sz="0" w:space="0" w:color="auto"/>
        <w:bottom w:val="none" w:sz="0" w:space="0" w:color="auto"/>
        <w:right w:val="none" w:sz="0" w:space="0" w:color="auto"/>
      </w:divBdr>
    </w:div>
    <w:div w:id="1869368212">
      <w:bodyDiv w:val="1"/>
      <w:marLeft w:val="0"/>
      <w:marRight w:val="0"/>
      <w:marTop w:val="0"/>
      <w:marBottom w:val="0"/>
      <w:divBdr>
        <w:top w:val="none" w:sz="0" w:space="0" w:color="auto"/>
        <w:left w:val="none" w:sz="0" w:space="0" w:color="auto"/>
        <w:bottom w:val="none" w:sz="0" w:space="0" w:color="auto"/>
        <w:right w:val="none" w:sz="0" w:space="0" w:color="auto"/>
      </w:divBdr>
    </w:div>
    <w:div w:id="1874154579">
      <w:bodyDiv w:val="1"/>
      <w:marLeft w:val="0"/>
      <w:marRight w:val="0"/>
      <w:marTop w:val="0"/>
      <w:marBottom w:val="0"/>
      <w:divBdr>
        <w:top w:val="none" w:sz="0" w:space="0" w:color="auto"/>
        <w:left w:val="none" w:sz="0" w:space="0" w:color="auto"/>
        <w:bottom w:val="none" w:sz="0" w:space="0" w:color="auto"/>
        <w:right w:val="none" w:sz="0" w:space="0" w:color="auto"/>
      </w:divBdr>
    </w:div>
    <w:div w:id="1875116884">
      <w:bodyDiv w:val="1"/>
      <w:marLeft w:val="0"/>
      <w:marRight w:val="0"/>
      <w:marTop w:val="0"/>
      <w:marBottom w:val="0"/>
      <w:divBdr>
        <w:top w:val="none" w:sz="0" w:space="0" w:color="auto"/>
        <w:left w:val="none" w:sz="0" w:space="0" w:color="auto"/>
        <w:bottom w:val="none" w:sz="0" w:space="0" w:color="auto"/>
        <w:right w:val="none" w:sz="0" w:space="0" w:color="auto"/>
      </w:divBdr>
    </w:div>
    <w:div w:id="1904482846">
      <w:bodyDiv w:val="1"/>
      <w:marLeft w:val="0"/>
      <w:marRight w:val="0"/>
      <w:marTop w:val="0"/>
      <w:marBottom w:val="0"/>
      <w:divBdr>
        <w:top w:val="none" w:sz="0" w:space="0" w:color="auto"/>
        <w:left w:val="none" w:sz="0" w:space="0" w:color="auto"/>
        <w:bottom w:val="none" w:sz="0" w:space="0" w:color="auto"/>
        <w:right w:val="none" w:sz="0" w:space="0" w:color="auto"/>
      </w:divBdr>
    </w:div>
    <w:div w:id="1909068874">
      <w:bodyDiv w:val="1"/>
      <w:marLeft w:val="0"/>
      <w:marRight w:val="0"/>
      <w:marTop w:val="0"/>
      <w:marBottom w:val="0"/>
      <w:divBdr>
        <w:top w:val="none" w:sz="0" w:space="0" w:color="auto"/>
        <w:left w:val="none" w:sz="0" w:space="0" w:color="auto"/>
        <w:bottom w:val="none" w:sz="0" w:space="0" w:color="auto"/>
        <w:right w:val="none" w:sz="0" w:space="0" w:color="auto"/>
      </w:divBdr>
    </w:div>
    <w:div w:id="1909804256">
      <w:bodyDiv w:val="1"/>
      <w:marLeft w:val="0"/>
      <w:marRight w:val="0"/>
      <w:marTop w:val="0"/>
      <w:marBottom w:val="0"/>
      <w:divBdr>
        <w:top w:val="none" w:sz="0" w:space="0" w:color="auto"/>
        <w:left w:val="none" w:sz="0" w:space="0" w:color="auto"/>
        <w:bottom w:val="none" w:sz="0" w:space="0" w:color="auto"/>
        <w:right w:val="none" w:sz="0" w:space="0" w:color="auto"/>
      </w:divBdr>
    </w:div>
    <w:div w:id="1926961499">
      <w:bodyDiv w:val="1"/>
      <w:marLeft w:val="0"/>
      <w:marRight w:val="0"/>
      <w:marTop w:val="0"/>
      <w:marBottom w:val="0"/>
      <w:divBdr>
        <w:top w:val="none" w:sz="0" w:space="0" w:color="auto"/>
        <w:left w:val="none" w:sz="0" w:space="0" w:color="auto"/>
        <w:bottom w:val="none" w:sz="0" w:space="0" w:color="auto"/>
        <w:right w:val="none" w:sz="0" w:space="0" w:color="auto"/>
      </w:divBdr>
    </w:div>
    <w:div w:id="1933509557">
      <w:bodyDiv w:val="1"/>
      <w:marLeft w:val="0"/>
      <w:marRight w:val="0"/>
      <w:marTop w:val="0"/>
      <w:marBottom w:val="0"/>
      <w:divBdr>
        <w:top w:val="none" w:sz="0" w:space="0" w:color="auto"/>
        <w:left w:val="none" w:sz="0" w:space="0" w:color="auto"/>
        <w:bottom w:val="none" w:sz="0" w:space="0" w:color="auto"/>
        <w:right w:val="none" w:sz="0" w:space="0" w:color="auto"/>
      </w:divBdr>
    </w:div>
    <w:div w:id="1937977331">
      <w:bodyDiv w:val="1"/>
      <w:marLeft w:val="0"/>
      <w:marRight w:val="0"/>
      <w:marTop w:val="0"/>
      <w:marBottom w:val="0"/>
      <w:divBdr>
        <w:top w:val="none" w:sz="0" w:space="0" w:color="auto"/>
        <w:left w:val="none" w:sz="0" w:space="0" w:color="auto"/>
        <w:bottom w:val="none" w:sz="0" w:space="0" w:color="auto"/>
        <w:right w:val="none" w:sz="0" w:space="0" w:color="auto"/>
      </w:divBdr>
    </w:div>
    <w:div w:id="1940871249">
      <w:bodyDiv w:val="1"/>
      <w:marLeft w:val="0"/>
      <w:marRight w:val="0"/>
      <w:marTop w:val="0"/>
      <w:marBottom w:val="0"/>
      <w:divBdr>
        <w:top w:val="none" w:sz="0" w:space="0" w:color="auto"/>
        <w:left w:val="none" w:sz="0" w:space="0" w:color="auto"/>
        <w:bottom w:val="none" w:sz="0" w:space="0" w:color="auto"/>
        <w:right w:val="none" w:sz="0" w:space="0" w:color="auto"/>
      </w:divBdr>
    </w:div>
    <w:div w:id="1941526746">
      <w:bodyDiv w:val="1"/>
      <w:marLeft w:val="0"/>
      <w:marRight w:val="0"/>
      <w:marTop w:val="0"/>
      <w:marBottom w:val="0"/>
      <w:divBdr>
        <w:top w:val="none" w:sz="0" w:space="0" w:color="auto"/>
        <w:left w:val="none" w:sz="0" w:space="0" w:color="auto"/>
        <w:bottom w:val="none" w:sz="0" w:space="0" w:color="auto"/>
        <w:right w:val="none" w:sz="0" w:space="0" w:color="auto"/>
      </w:divBdr>
    </w:div>
    <w:div w:id="1942832627">
      <w:bodyDiv w:val="1"/>
      <w:marLeft w:val="0"/>
      <w:marRight w:val="0"/>
      <w:marTop w:val="0"/>
      <w:marBottom w:val="0"/>
      <w:divBdr>
        <w:top w:val="none" w:sz="0" w:space="0" w:color="auto"/>
        <w:left w:val="none" w:sz="0" w:space="0" w:color="auto"/>
        <w:bottom w:val="none" w:sz="0" w:space="0" w:color="auto"/>
        <w:right w:val="none" w:sz="0" w:space="0" w:color="auto"/>
      </w:divBdr>
    </w:div>
    <w:div w:id="1953782383">
      <w:bodyDiv w:val="1"/>
      <w:marLeft w:val="0"/>
      <w:marRight w:val="0"/>
      <w:marTop w:val="0"/>
      <w:marBottom w:val="0"/>
      <w:divBdr>
        <w:top w:val="none" w:sz="0" w:space="0" w:color="auto"/>
        <w:left w:val="none" w:sz="0" w:space="0" w:color="auto"/>
        <w:bottom w:val="none" w:sz="0" w:space="0" w:color="auto"/>
        <w:right w:val="none" w:sz="0" w:space="0" w:color="auto"/>
      </w:divBdr>
    </w:div>
    <w:div w:id="1955092963">
      <w:bodyDiv w:val="1"/>
      <w:marLeft w:val="0"/>
      <w:marRight w:val="0"/>
      <w:marTop w:val="0"/>
      <w:marBottom w:val="0"/>
      <w:divBdr>
        <w:top w:val="none" w:sz="0" w:space="0" w:color="auto"/>
        <w:left w:val="none" w:sz="0" w:space="0" w:color="auto"/>
        <w:bottom w:val="none" w:sz="0" w:space="0" w:color="auto"/>
        <w:right w:val="none" w:sz="0" w:space="0" w:color="auto"/>
      </w:divBdr>
    </w:div>
    <w:div w:id="1966962849">
      <w:bodyDiv w:val="1"/>
      <w:marLeft w:val="0"/>
      <w:marRight w:val="0"/>
      <w:marTop w:val="0"/>
      <w:marBottom w:val="0"/>
      <w:divBdr>
        <w:top w:val="none" w:sz="0" w:space="0" w:color="auto"/>
        <w:left w:val="none" w:sz="0" w:space="0" w:color="auto"/>
        <w:bottom w:val="none" w:sz="0" w:space="0" w:color="auto"/>
        <w:right w:val="none" w:sz="0" w:space="0" w:color="auto"/>
      </w:divBdr>
    </w:div>
    <w:div w:id="1980263357">
      <w:bodyDiv w:val="1"/>
      <w:marLeft w:val="0"/>
      <w:marRight w:val="0"/>
      <w:marTop w:val="0"/>
      <w:marBottom w:val="0"/>
      <w:divBdr>
        <w:top w:val="none" w:sz="0" w:space="0" w:color="auto"/>
        <w:left w:val="none" w:sz="0" w:space="0" w:color="auto"/>
        <w:bottom w:val="none" w:sz="0" w:space="0" w:color="auto"/>
        <w:right w:val="none" w:sz="0" w:space="0" w:color="auto"/>
      </w:divBdr>
    </w:div>
    <w:div w:id="1991249189">
      <w:bodyDiv w:val="1"/>
      <w:marLeft w:val="0"/>
      <w:marRight w:val="0"/>
      <w:marTop w:val="0"/>
      <w:marBottom w:val="0"/>
      <w:divBdr>
        <w:top w:val="none" w:sz="0" w:space="0" w:color="auto"/>
        <w:left w:val="none" w:sz="0" w:space="0" w:color="auto"/>
        <w:bottom w:val="none" w:sz="0" w:space="0" w:color="auto"/>
        <w:right w:val="none" w:sz="0" w:space="0" w:color="auto"/>
      </w:divBdr>
    </w:div>
    <w:div w:id="2005237375">
      <w:bodyDiv w:val="1"/>
      <w:marLeft w:val="0"/>
      <w:marRight w:val="0"/>
      <w:marTop w:val="0"/>
      <w:marBottom w:val="0"/>
      <w:divBdr>
        <w:top w:val="none" w:sz="0" w:space="0" w:color="auto"/>
        <w:left w:val="none" w:sz="0" w:space="0" w:color="auto"/>
        <w:bottom w:val="none" w:sz="0" w:space="0" w:color="auto"/>
        <w:right w:val="none" w:sz="0" w:space="0" w:color="auto"/>
      </w:divBdr>
    </w:div>
    <w:div w:id="2013678317">
      <w:bodyDiv w:val="1"/>
      <w:marLeft w:val="0"/>
      <w:marRight w:val="0"/>
      <w:marTop w:val="0"/>
      <w:marBottom w:val="0"/>
      <w:divBdr>
        <w:top w:val="none" w:sz="0" w:space="0" w:color="auto"/>
        <w:left w:val="none" w:sz="0" w:space="0" w:color="auto"/>
        <w:bottom w:val="none" w:sz="0" w:space="0" w:color="auto"/>
        <w:right w:val="none" w:sz="0" w:space="0" w:color="auto"/>
      </w:divBdr>
    </w:div>
    <w:div w:id="2014645549">
      <w:bodyDiv w:val="1"/>
      <w:marLeft w:val="0"/>
      <w:marRight w:val="0"/>
      <w:marTop w:val="0"/>
      <w:marBottom w:val="0"/>
      <w:divBdr>
        <w:top w:val="none" w:sz="0" w:space="0" w:color="auto"/>
        <w:left w:val="none" w:sz="0" w:space="0" w:color="auto"/>
        <w:bottom w:val="none" w:sz="0" w:space="0" w:color="auto"/>
        <w:right w:val="none" w:sz="0" w:space="0" w:color="auto"/>
      </w:divBdr>
    </w:div>
    <w:div w:id="2021930770">
      <w:bodyDiv w:val="1"/>
      <w:marLeft w:val="0"/>
      <w:marRight w:val="0"/>
      <w:marTop w:val="0"/>
      <w:marBottom w:val="0"/>
      <w:divBdr>
        <w:top w:val="none" w:sz="0" w:space="0" w:color="auto"/>
        <w:left w:val="none" w:sz="0" w:space="0" w:color="auto"/>
        <w:bottom w:val="none" w:sz="0" w:space="0" w:color="auto"/>
        <w:right w:val="none" w:sz="0" w:space="0" w:color="auto"/>
      </w:divBdr>
    </w:div>
    <w:div w:id="2027637029">
      <w:bodyDiv w:val="1"/>
      <w:marLeft w:val="0"/>
      <w:marRight w:val="0"/>
      <w:marTop w:val="0"/>
      <w:marBottom w:val="0"/>
      <w:divBdr>
        <w:top w:val="none" w:sz="0" w:space="0" w:color="auto"/>
        <w:left w:val="none" w:sz="0" w:space="0" w:color="auto"/>
        <w:bottom w:val="none" w:sz="0" w:space="0" w:color="auto"/>
        <w:right w:val="none" w:sz="0" w:space="0" w:color="auto"/>
      </w:divBdr>
      <w:divsChild>
        <w:div w:id="378624885">
          <w:marLeft w:val="0"/>
          <w:marRight w:val="0"/>
          <w:marTop w:val="120"/>
          <w:marBottom w:val="0"/>
          <w:divBdr>
            <w:top w:val="none" w:sz="0" w:space="0" w:color="auto"/>
            <w:left w:val="none" w:sz="0" w:space="0" w:color="auto"/>
            <w:bottom w:val="none" w:sz="0" w:space="0" w:color="auto"/>
            <w:right w:val="none" w:sz="0" w:space="0" w:color="auto"/>
          </w:divBdr>
          <w:divsChild>
            <w:div w:id="1075203962">
              <w:marLeft w:val="0"/>
              <w:marRight w:val="0"/>
              <w:marTop w:val="0"/>
              <w:marBottom w:val="0"/>
              <w:divBdr>
                <w:top w:val="none" w:sz="0" w:space="0" w:color="auto"/>
                <w:left w:val="none" w:sz="0" w:space="0" w:color="auto"/>
                <w:bottom w:val="none" w:sz="0" w:space="0" w:color="auto"/>
                <w:right w:val="none" w:sz="0" w:space="0" w:color="auto"/>
              </w:divBdr>
            </w:div>
          </w:divsChild>
        </w:div>
        <w:div w:id="643775247">
          <w:marLeft w:val="0"/>
          <w:marRight w:val="0"/>
          <w:marTop w:val="0"/>
          <w:marBottom w:val="0"/>
          <w:divBdr>
            <w:top w:val="none" w:sz="0" w:space="0" w:color="auto"/>
            <w:left w:val="none" w:sz="0" w:space="0" w:color="auto"/>
            <w:bottom w:val="none" w:sz="0" w:space="0" w:color="auto"/>
            <w:right w:val="none" w:sz="0" w:space="0" w:color="auto"/>
          </w:divBdr>
        </w:div>
        <w:div w:id="1990013008">
          <w:marLeft w:val="0"/>
          <w:marRight w:val="0"/>
          <w:marTop w:val="120"/>
          <w:marBottom w:val="0"/>
          <w:divBdr>
            <w:top w:val="none" w:sz="0" w:space="0" w:color="auto"/>
            <w:left w:val="none" w:sz="0" w:space="0" w:color="auto"/>
            <w:bottom w:val="none" w:sz="0" w:space="0" w:color="auto"/>
            <w:right w:val="none" w:sz="0" w:space="0" w:color="auto"/>
          </w:divBdr>
          <w:divsChild>
            <w:div w:id="114755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798752">
      <w:bodyDiv w:val="1"/>
      <w:marLeft w:val="0"/>
      <w:marRight w:val="0"/>
      <w:marTop w:val="0"/>
      <w:marBottom w:val="0"/>
      <w:divBdr>
        <w:top w:val="none" w:sz="0" w:space="0" w:color="auto"/>
        <w:left w:val="none" w:sz="0" w:space="0" w:color="auto"/>
        <w:bottom w:val="none" w:sz="0" w:space="0" w:color="auto"/>
        <w:right w:val="none" w:sz="0" w:space="0" w:color="auto"/>
      </w:divBdr>
    </w:div>
    <w:div w:id="2044937500">
      <w:bodyDiv w:val="1"/>
      <w:marLeft w:val="0"/>
      <w:marRight w:val="0"/>
      <w:marTop w:val="0"/>
      <w:marBottom w:val="0"/>
      <w:divBdr>
        <w:top w:val="none" w:sz="0" w:space="0" w:color="auto"/>
        <w:left w:val="none" w:sz="0" w:space="0" w:color="auto"/>
        <w:bottom w:val="none" w:sz="0" w:space="0" w:color="auto"/>
        <w:right w:val="none" w:sz="0" w:space="0" w:color="auto"/>
      </w:divBdr>
    </w:div>
    <w:div w:id="2045400588">
      <w:bodyDiv w:val="1"/>
      <w:marLeft w:val="0"/>
      <w:marRight w:val="0"/>
      <w:marTop w:val="0"/>
      <w:marBottom w:val="0"/>
      <w:divBdr>
        <w:top w:val="none" w:sz="0" w:space="0" w:color="auto"/>
        <w:left w:val="none" w:sz="0" w:space="0" w:color="auto"/>
        <w:bottom w:val="none" w:sz="0" w:space="0" w:color="auto"/>
        <w:right w:val="none" w:sz="0" w:space="0" w:color="auto"/>
      </w:divBdr>
    </w:div>
    <w:div w:id="2047900565">
      <w:bodyDiv w:val="1"/>
      <w:marLeft w:val="0"/>
      <w:marRight w:val="0"/>
      <w:marTop w:val="0"/>
      <w:marBottom w:val="0"/>
      <w:divBdr>
        <w:top w:val="none" w:sz="0" w:space="0" w:color="auto"/>
        <w:left w:val="none" w:sz="0" w:space="0" w:color="auto"/>
        <w:bottom w:val="none" w:sz="0" w:space="0" w:color="auto"/>
        <w:right w:val="none" w:sz="0" w:space="0" w:color="auto"/>
      </w:divBdr>
    </w:div>
    <w:div w:id="2050061347">
      <w:bodyDiv w:val="1"/>
      <w:marLeft w:val="0"/>
      <w:marRight w:val="0"/>
      <w:marTop w:val="0"/>
      <w:marBottom w:val="0"/>
      <w:divBdr>
        <w:top w:val="none" w:sz="0" w:space="0" w:color="auto"/>
        <w:left w:val="none" w:sz="0" w:space="0" w:color="auto"/>
        <w:bottom w:val="none" w:sz="0" w:space="0" w:color="auto"/>
        <w:right w:val="none" w:sz="0" w:space="0" w:color="auto"/>
      </w:divBdr>
    </w:div>
    <w:div w:id="2053537410">
      <w:bodyDiv w:val="1"/>
      <w:marLeft w:val="0"/>
      <w:marRight w:val="0"/>
      <w:marTop w:val="0"/>
      <w:marBottom w:val="0"/>
      <w:divBdr>
        <w:top w:val="none" w:sz="0" w:space="0" w:color="auto"/>
        <w:left w:val="none" w:sz="0" w:space="0" w:color="auto"/>
        <w:bottom w:val="none" w:sz="0" w:space="0" w:color="auto"/>
        <w:right w:val="none" w:sz="0" w:space="0" w:color="auto"/>
      </w:divBdr>
    </w:div>
    <w:div w:id="2061511710">
      <w:bodyDiv w:val="1"/>
      <w:marLeft w:val="0"/>
      <w:marRight w:val="0"/>
      <w:marTop w:val="0"/>
      <w:marBottom w:val="0"/>
      <w:divBdr>
        <w:top w:val="none" w:sz="0" w:space="0" w:color="auto"/>
        <w:left w:val="none" w:sz="0" w:space="0" w:color="auto"/>
        <w:bottom w:val="none" w:sz="0" w:space="0" w:color="auto"/>
        <w:right w:val="none" w:sz="0" w:space="0" w:color="auto"/>
      </w:divBdr>
    </w:div>
    <w:div w:id="2080784322">
      <w:bodyDiv w:val="1"/>
      <w:marLeft w:val="0"/>
      <w:marRight w:val="0"/>
      <w:marTop w:val="0"/>
      <w:marBottom w:val="0"/>
      <w:divBdr>
        <w:top w:val="none" w:sz="0" w:space="0" w:color="auto"/>
        <w:left w:val="none" w:sz="0" w:space="0" w:color="auto"/>
        <w:bottom w:val="none" w:sz="0" w:space="0" w:color="auto"/>
        <w:right w:val="none" w:sz="0" w:space="0" w:color="auto"/>
      </w:divBdr>
    </w:div>
    <w:div w:id="2080788826">
      <w:bodyDiv w:val="1"/>
      <w:marLeft w:val="0"/>
      <w:marRight w:val="0"/>
      <w:marTop w:val="0"/>
      <w:marBottom w:val="0"/>
      <w:divBdr>
        <w:top w:val="none" w:sz="0" w:space="0" w:color="auto"/>
        <w:left w:val="none" w:sz="0" w:space="0" w:color="auto"/>
        <w:bottom w:val="none" w:sz="0" w:space="0" w:color="auto"/>
        <w:right w:val="none" w:sz="0" w:space="0" w:color="auto"/>
      </w:divBdr>
    </w:div>
    <w:div w:id="2081948404">
      <w:bodyDiv w:val="1"/>
      <w:marLeft w:val="0"/>
      <w:marRight w:val="0"/>
      <w:marTop w:val="0"/>
      <w:marBottom w:val="0"/>
      <w:divBdr>
        <w:top w:val="none" w:sz="0" w:space="0" w:color="auto"/>
        <w:left w:val="none" w:sz="0" w:space="0" w:color="auto"/>
        <w:bottom w:val="none" w:sz="0" w:space="0" w:color="auto"/>
        <w:right w:val="none" w:sz="0" w:space="0" w:color="auto"/>
      </w:divBdr>
    </w:div>
    <w:div w:id="2086485554">
      <w:bodyDiv w:val="1"/>
      <w:marLeft w:val="0"/>
      <w:marRight w:val="0"/>
      <w:marTop w:val="0"/>
      <w:marBottom w:val="0"/>
      <w:divBdr>
        <w:top w:val="none" w:sz="0" w:space="0" w:color="auto"/>
        <w:left w:val="none" w:sz="0" w:space="0" w:color="auto"/>
        <w:bottom w:val="none" w:sz="0" w:space="0" w:color="auto"/>
        <w:right w:val="none" w:sz="0" w:space="0" w:color="auto"/>
      </w:divBdr>
    </w:div>
    <w:div w:id="2091925887">
      <w:bodyDiv w:val="1"/>
      <w:marLeft w:val="0"/>
      <w:marRight w:val="0"/>
      <w:marTop w:val="0"/>
      <w:marBottom w:val="0"/>
      <w:divBdr>
        <w:top w:val="none" w:sz="0" w:space="0" w:color="auto"/>
        <w:left w:val="none" w:sz="0" w:space="0" w:color="auto"/>
        <w:bottom w:val="none" w:sz="0" w:space="0" w:color="auto"/>
        <w:right w:val="none" w:sz="0" w:space="0" w:color="auto"/>
      </w:divBdr>
    </w:div>
    <w:div w:id="2096826572">
      <w:bodyDiv w:val="1"/>
      <w:marLeft w:val="0"/>
      <w:marRight w:val="0"/>
      <w:marTop w:val="0"/>
      <w:marBottom w:val="0"/>
      <w:divBdr>
        <w:top w:val="none" w:sz="0" w:space="0" w:color="auto"/>
        <w:left w:val="none" w:sz="0" w:space="0" w:color="auto"/>
        <w:bottom w:val="none" w:sz="0" w:space="0" w:color="auto"/>
        <w:right w:val="none" w:sz="0" w:space="0" w:color="auto"/>
      </w:divBdr>
    </w:div>
    <w:div w:id="2115130947">
      <w:bodyDiv w:val="1"/>
      <w:marLeft w:val="0"/>
      <w:marRight w:val="0"/>
      <w:marTop w:val="0"/>
      <w:marBottom w:val="0"/>
      <w:divBdr>
        <w:top w:val="none" w:sz="0" w:space="0" w:color="auto"/>
        <w:left w:val="none" w:sz="0" w:space="0" w:color="auto"/>
        <w:bottom w:val="none" w:sz="0" w:space="0" w:color="auto"/>
        <w:right w:val="none" w:sz="0" w:space="0" w:color="auto"/>
      </w:divBdr>
    </w:div>
    <w:div w:id="2119568908">
      <w:bodyDiv w:val="1"/>
      <w:marLeft w:val="0"/>
      <w:marRight w:val="0"/>
      <w:marTop w:val="0"/>
      <w:marBottom w:val="0"/>
      <w:divBdr>
        <w:top w:val="none" w:sz="0" w:space="0" w:color="auto"/>
        <w:left w:val="none" w:sz="0" w:space="0" w:color="auto"/>
        <w:bottom w:val="none" w:sz="0" w:space="0" w:color="auto"/>
        <w:right w:val="none" w:sz="0" w:space="0" w:color="auto"/>
      </w:divBdr>
    </w:div>
    <w:div w:id="2123182048">
      <w:bodyDiv w:val="1"/>
      <w:marLeft w:val="0"/>
      <w:marRight w:val="0"/>
      <w:marTop w:val="0"/>
      <w:marBottom w:val="0"/>
      <w:divBdr>
        <w:top w:val="none" w:sz="0" w:space="0" w:color="auto"/>
        <w:left w:val="none" w:sz="0" w:space="0" w:color="auto"/>
        <w:bottom w:val="none" w:sz="0" w:space="0" w:color="auto"/>
        <w:right w:val="none" w:sz="0" w:space="0" w:color="auto"/>
      </w:divBdr>
    </w:div>
    <w:div w:id="2124688272">
      <w:bodyDiv w:val="1"/>
      <w:marLeft w:val="0"/>
      <w:marRight w:val="0"/>
      <w:marTop w:val="0"/>
      <w:marBottom w:val="0"/>
      <w:divBdr>
        <w:top w:val="none" w:sz="0" w:space="0" w:color="auto"/>
        <w:left w:val="none" w:sz="0" w:space="0" w:color="auto"/>
        <w:bottom w:val="none" w:sz="0" w:space="0" w:color="auto"/>
        <w:right w:val="none" w:sz="0" w:space="0" w:color="auto"/>
      </w:divBdr>
    </w:div>
    <w:div w:id="2129082605">
      <w:bodyDiv w:val="1"/>
      <w:marLeft w:val="0"/>
      <w:marRight w:val="0"/>
      <w:marTop w:val="0"/>
      <w:marBottom w:val="0"/>
      <w:divBdr>
        <w:top w:val="none" w:sz="0" w:space="0" w:color="auto"/>
        <w:left w:val="none" w:sz="0" w:space="0" w:color="auto"/>
        <w:bottom w:val="none" w:sz="0" w:space="0" w:color="auto"/>
        <w:right w:val="none" w:sz="0" w:space="0" w:color="auto"/>
      </w:divBdr>
    </w:div>
    <w:div w:id="2132548166">
      <w:bodyDiv w:val="1"/>
      <w:marLeft w:val="0"/>
      <w:marRight w:val="0"/>
      <w:marTop w:val="0"/>
      <w:marBottom w:val="0"/>
      <w:divBdr>
        <w:top w:val="none" w:sz="0" w:space="0" w:color="auto"/>
        <w:left w:val="none" w:sz="0" w:space="0" w:color="auto"/>
        <w:bottom w:val="none" w:sz="0" w:space="0" w:color="auto"/>
        <w:right w:val="none" w:sz="0" w:space="0" w:color="auto"/>
      </w:divBdr>
    </w:div>
    <w:div w:id="2135441373">
      <w:bodyDiv w:val="1"/>
      <w:marLeft w:val="0"/>
      <w:marRight w:val="0"/>
      <w:marTop w:val="0"/>
      <w:marBottom w:val="0"/>
      <w:divBdr>
        <w:top w:val="none" w:sz="0" w:space="0" w:color="auto"/>
        <w:left w:val="none" w:sz="0" w:space="0" w:color="auto"/>
        <w:bottom w:val="none" w:sz="0" w:space="0" w:color="auto"/>
        <w:right w:val="none" w:sz="0" w:space="0" w:color="auto"/>
      </w:divBdr>
    </w:div>
    <w:div w:id="2135832796">
      <w:bodyDiv w:val="1"/>
      <w:marLeft w:val="0"/>
      <w:marRight w:val="0"/>
      <w:marTop w:val="0"/>
      <w:marBottom w:val="0"/>
      <w:divBdr>
        <w:top w:val="none" w:sz="0" w:space="0" w:color="auto"/>
        <w:left w:val="none" w:sz="0" w:space="0" w:color="auto"/>
        <w:bottom w:val="none" w:sz="0" w:space="0" w:color="auto"/>
        <w:right w:val="none" w:sz="0" w:space="0" w:color="auto"/>
      </w:divBdr>
    </w:div>
    <w:div w:id="21381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39025571c59b882c9fc1bdc88bc6d6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8bfe42cd923d3320dbff521c3a4f30a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2ADA63-15E2-4573-9D46-351A24C7F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FA7347-D616-42B7-868B-D118CD7D15E1}">
  <ds:schemaRefs>
    <ds:schemaRef ds:uri="http://schemas.microsoft.com/sharepoint/v3/contenttype/forms"/>
  </ds:schemaRefs>
</ds:datastoreItem>
</file>

<file path=customXml/itemProps3.xml><?xml version="1.0" encoding="utf-8"?>
<ds:datastoreItem xmlns:ds="http://schemas.openxmlformats.org/officeDocument/2006/customXml" ds:itemID="{39BF9CA9-704D-4032-9A10-C419CA4FCEB1}">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4.xml><?xml version="1.0" encoding="utf-8"?>
<ds:datastoreItem xmlns:ds="http://schemas.openxmlformats.org/officeDocument/2006/customXml" ds:itemID="{9E86CB08-CC1C-4655-B642-5106CCF68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173</Words>
  <Characters>988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BACKUP</dc:creator>
  <cp:keywords/>
  <cp:lastModifiedBy>Clerk (Perton Parish Council)</cp:lastModifiedBy>
  <cp:revision>15</cp:revision>
  <cp:lastPrinted>2025-09-22T10:10:00Z</cp:lastPrinted>
  <dcterms:created xsi:type="dcterms:W3CDTF">2026-05-27T13:39:00Z</dcterms:created>
  <dcterms:modified xsi:type="dcterms:W3CDTF">2026-05-29T11:39:00Z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AuthorIds_UIVersion_8704">
    <vt:lpwstr>12</vt:lpwstr>
  </property>
  <property fmtid="{D5CDD505-2E9C-101B-9397-08002B2CF9AE}" pid="4" name="MediaServiceImageTags">
    <vt:lpwstr/>
  </property>
</Properties>
</file>